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E811" w14:textId="77777777" w:rsidR="00D17C5D" w:rsidRDefault="00D17C5D" w:rsidP="00D17C5D">
      <w:hyperlink r:id="rId4" w:history="1">
        <w:r w:rsidRPr="00CD0E67">
          <w:rPr>
            <w:rStyle w:val="Hyperlink"/>
          </w:rPr>
          <w:t>Camera Configuration | CDC.SoundLateralizationTask</w:t>
        </w:r>
      </w:hyperlink>
    </w:p>
    <w:p w14:paraId="783DE98E" w14:textId="77777777" w:rsidR="00D17C5D" w:rsidRDefault="00D17C5D" w:rsidP="00561341"/>
    <w:p w14:paraId="7E4A7DC6" w14:textId="54C72E09" w:rsidR="00561341" w:rsidRDefault="00561341" w:rsidP="00561341">
      <w:r>
        <w:t>Camera 17458434</w:t>
      </w:r>
      <w:r w:rsidR="00DF3D80">
        <w:t xml:space="preserve"> </w:t>
      </w:r>
    </w:p>
    <w:p w14:paraId="0AC80553" w14:textId="1CF6D187" w:rsidR="00561341" w:rsidRDefault="00561341" w:rsidP="00561341">
      <w:r>
        <w:t>Gain at 35</w:t>
      </w:r>
    </w:p>
    <w:p w14:paraId="2F207DB2" w14:textId="47FA65E7" w:rsidR="00561341" w:rsidRDefault="002822AD">
      <w:r>
        <w:t>Exposure 536 us</w:t>
      </w:r>
      <w:r w:rsidR="00207B65">
        <w:t xml:space="preserve"> (default)</w:t>
      </w:r>
    </w:p>
    <w:p w14:paraId="4AA6199E" w14:textId="77777777" w:rsidR="00A62832" w:rsidRDefault="00A62832"/>
    <w:p w14:paraId="0CC455FB" w14:textId="37563EE9" w:rsidR="00A62832" w:rsidRDefault="00A62832">
      <w:r>
        <w:t xml:space="preserve">With Aeon </w:t>
      </w:r>
      <w:r w:rsidR="008759F9">
        <w:t>Spinnaker Capture</w:t>
      </w:r>
      <w:r>
        <w:t xml:space="preserve"> </w:t>
      </w:r>
    </w:p>
    <w:p w14:paraId="13BE1579" w14:textId="1C2E84C4" w:rsidR="00561341" w:rsidRDefault="00A62832">
      <w:r w:rsidRPr="00A62832">
        <w:rPr>
          <w:noProof/>
        </w:rPr>
        <w:drawing>
          <wp:inline distT="0" distB="0" distL="0" distR="0" wp14:anchorId="6FDDDD36" wp14:editId="2D7C5342">
            <wp:extent cx="1952898" cy="2343477"/>
            <wp:effectExtent l="0" t="0" r="9525" b="0"/>
            <wp:docPr id="3276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832">
        <w:rPr>
          <w:noProof/>
        </w:rPr>
        <w:drawing>
          <wp:inline distT="0" distB="0" distL="0" distR="0" wp14:anchorId="3FA801E2" wp14:editId="57A43F69">
            <wp:extent cx="2733063" cy="2340031"/>
            <wp:effectExtent l="0" t="0" r="0" b="3175"/>
            <wp:docPr id="11904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8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987" cy="235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E6FF" w14:textId="77777777" w:rsidR="00A62832" w:rsidRDefault="00A62832"/>
    <w:p w14:paraId="6E4CDAEF" w14:textId="10C0F60C" w:rsidR="00412701" w:rsidRDefault="00BC2953">
      <w:r w:rsidRPr="00BC2953">
        <w:rPr>
          <w:noProof/>
        </w:rPr>
        <w:drawing>
          <wp:inline distT="0" distB="0" distL="0" distR="0" wp14:anchorId="55ABEEC5" wp14:editId="6B5C2E64">
            <wp:extent cx="2995684" cy="2696979"/>
            <wp:effectExtent l="0" t="0" r="0" b="8255"/>
            <wp:docPr id="65397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72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1348" cy="270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60A5" w14:textId="1DD57AFA" w:rsidR="00BC2953" w:rsidRDefault="00BC2953">
      <w:r>
        <w:t xml:space="preserve">Make sure </w:t>
      </w:r>
      <w:r w:rsidRPr="00BC2953">
        <w:rPr>
          <w:b/>
          <w:bCs/>
        </w:rPr>
        <w:t>Max Image Size</w:t>
      </w:r>
      <w:r>
        <w:t xml:space="preserve"> is clicked such that It captures full view</w:t>
      </w:r>
    </w:p>
    <w:p w14:paraId="344F9E9E" w14:textId="77777777" w:rsidR="00317F15" w:rsidRDefault="00317F15"/>
    <w:p w14:paraId="533557B0" w14:textId="77777777" w:rsidR="00AE4723" w:rsidRDefault="00AE4723"/>
    <w:p w14:paraId="6BC89345" w14:textId="122E7E3E" w:rsidR="00AE4723" w:rsidRDefault="00AE4723">
      <w:r>
        <w:lastRenderedPageBreak/>
        <w:t>Camera 24166055</w:t>
      </w:r>
      <w:r w:rsidR="00DF3D80">
        <w:t xml:space="preserve"> (Track 1)</w:t>
      </w:r>
    </w:p>
    <w:p w14:paraId="2B3E1C98" w14:textId="2EA7D372" w:rsidR="00545D03" w:rsidRDefault="00545D03">
      <w:r>
        <w:t>Gain at 30</w:t>
      </w:r>
    </w:p>
    <w:p w14:paraId="2930FFEB" w14:textId="739ECD18" w:rsidR="002531D7" w:rsidRDefault="00DF3D80">
      <w:r>
        <w:t xml:space="preserve">Exposure time </w:t>
      </w:r>
      <w:r w:rsidRPr="00DF3D80">
        <w:t>14998</w:t>
      </w:r>
      <w:r w:rsidR="00207B65">
        <w:t xml:space="preserve"> (default)</w:t>
      </w:r>
    </w:p>
    <w:p w14:paraId="5839189C" w14:textId="7552F102" w:rsidR="00545D03" w:rsidRDefault="00545D03">
      <w:r w:rsidRPr="00545D03">
        <w:rPr>
          <w:noProof/>
        </w:rPr>
        <w:drawing>
          <wp:inline distT="0" distB="0" distL="0" distR="0" wp14:anchorId="09F4CF5E" wp14:editId="1FCA3325">
            <wp:extent cx="5731510" cy="3929380"/>
            <wp:effectExtent l="0" t="0" r="2540" b="0"/>
            <wp:docPr id="174228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1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467E" w14:textId="77777777" w:rsidR="003F21F4" w:rsidRDefault="003F21F4"/>
    <w:p w14:paraId="2E2EFD8B" w14:textId="67287D58" w:rsidR="00F3253E" w:rsidRDefault="00775562" w:rsidP="00F3253E">
      <w:r w:rsidRPr="00775562">
        <w:rPr>
          <w:noProof/>
        </w:rPr>
        <w:drawing>
          <wp:inline distT="0" distB="0" distL="0" distR="0" wp14:anchorId="175D90DB" wp14:editId="7B9CE3E7">
            <wp:extent cx="5731510" cy="2914015"/>
            <wp:effectExtent l="0" t="0" r="2540" b="635"/>
            <wp:docPr id="6262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1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7FA8" w14:textId="77777777" w:rsidR="00F3253E" w:rsidRPr="00F3253E" w:rsidRDefault="00F3253E" w:rsidP="00F3253E">
      <w:pPr>
        <w:rPr>
          <w:b/>
          <w:bCs/>
        </w:rPr>
      </w:pPr>
      <w:r w:rsidRPr="00F3253E">
        <w:rPr>
          <w:b/>
          <w:bCs/>
        </w:rPr>
        <w:t>Now with Aeon package Spinnaker Capture</w:t>
      </w:r>
    </w:p>
    <w:p w14:paraId="20923BCA" w14:textId="77777777" w:rsidR="000E369C" w:rsidRDefault="000E369C"/>
    <w:p w14:paraId="698BA27C" w14:textId="77777777" w:rsidR="000E369C" w:rsidRDefault="000E369C"/>
    <w:p w14:paraId="789EFF48" w14:textId="77777777" w:rsidR="000E369C" w:rsidRDefault="000E369C"/>
    <w:p w14:paraId="519242A7" w14:textId="77777777" w:rsidR="000E369C" w:rsidRDefault="000E369C"/>
    <w:p w14:paraId="5CDA9194" w14:textId="77777777" w:rsidR="000E369C" w:rsidRDefault="000E369C"/>
    <w:p w14:paraId="1D2334E6" w14:textId="77777777" w:rsidR="000E369C" w:rsidRDefault="000E369C"/>
    <w:p w14:paraId="2601F2ED" w14:textId="77777777" w:rsidR="000E369C" w:rsidRDefault="000E369C"/>
    <w:p w14:paraId="79B40E0E" w14:textId="77777777" w:rsidR="000E369C" w:rsidRDefault="000E369C"/>
    <w:p w14:paraId="1822281F" w14:textId="77777777" w:rsidR="000E369C" w:rsidRDefault="000E369C"/>
    <w:p w14:paraId="06949C30" w14:textId="77777777" w:rsidR="000E369C" w:rsidRDefault="000E369C"/>
    <w:p w14:paraId="2C63E3F0" w14:textId="77777777" w:rsidR="000E369C" w:rsidRDefault="000E369C"/>
    <w:p w14:paraId="18B9C9C0" w14:textId="77777777" w:rsidR="007A6E09" w:rsidRDefault="007A6E09"/>
    <w:p w14:paraId="1AC20225" w14:textId="77777777" w:rsidR="007A6E09" w:rsidRDefault="007A6E09"/>
    <w:p w14:paraId="38BBC0F9" w14:textId="77777777" w:rsidR="000E369C" w:rsidRDefault="000E369C"/>
    <w:p w14:paraId="61A5BDC5" w14:textId="77777777" w:rsidR="00CE5B1F" w:rsidRDefault="00CE5B1F"/>
    <w:p w14:paraId="5361349C" w14:textId="77777777" w:rsidR="00CE5B1F" w:rsidRDefault="00CE5B1F"/>
    <w:p w14:paraId="5F3F31E3" w14:textId="77777777" w:rsidR="00CE5B1F" w:rsidRDefault="00CE5B1F"/>
    <w:p w14:paraId="73D707B7" w14:textId="77777777" w:rsidR="00CE5B1F" w:rsidRDefault="00CE5B1F"/>
    <w:p w14:paraId="626B4DF3" w14:textId="77777777" w:rsidR="00CE5B1F" w:rsidRDefault="00CE5B1F"/>
    <w:p w14:paraId="3CF69BC5" w14:textId="77777777" w:rsidR="00CE5B1F" w:rsidRDefault="00CE5B1F"/>
    <w:p w14:paraId="559889BD" w14:textId="77777777" w:rsidR="00CE5B1F" w:rsidRDefault="00CE5B1F"/>
    <w:p w14:paraId="1FA2205F" w14:textId="77777777" w:rsidR="00CE5B1F" w:rsidRDefault="00CE5B1F"/>
    <w:p w14:paraId="5D68F72C" w14:textId="77777777" w:rsidR="00CE5B1F" w:rsidRDefault="00CE5B1F"/>
    <w:p w14:paraId="75E9683D" w14:textId="77777777" w:rsidR="00CE5B1F" w:rsidRDefault="00CE5B1F"/>
    <w:p w14:paraId="39A25C4B" w14:textId="77777777" w:rsidR="00CE5B1F" w:rsidRDefault="00CE5B1F"/>
    <w:p w14:paraId="48C0533E" w14:textId="77777777" w:rsidR="00CE5B1F" w:rsidRDefault="00CE5B1F"/>
    <w:p w14:paraId="43A96D43" w14:textId="77777777" w:rsidR="00CE5B1F" w:rsidRDefault="00CE5B1F"/>
    <w:p w14:paraId="5E915857" w14:textId="77777777" w:rsidR="00CE5B1F" w:rsidRDefault="00CE5B1F"/>
    <w:p w14:paraId="0572265E" w14:textId="77777777" w:rsidR="00CE5B1F" w:rsidRDefault="00CE5B1F"/>
    <w:p w14:paraId="4A4EA1FA" w14:textId="77777777" w:rsidR="00CE5B1F" w:rsidRDefault="00CE5B1F"/>
    <w:p w14:paraId="1A753563" w14:textId="36F4D2C6" w:rsidR="000E369C" w:rsidRDefault="000E369C" w:rsidP="000E369C">
      <w:r>
        <w:t>Camera 18474551</w:t>
      </w:r>
    </w:p>
    <w:p w14:paraId="1D8DE50B" w14:textId="5FC890CF" w:rsidR="000E369C" w:rsidRDefault="000E369C" w:rsidP="000E369C">
      <w:r>
        <w:t xml:space="preserve">Gain at </w:t>
      </w:r>
      <w:r w:rsidR="009F41B7">
        <w:t>18</w:t>
      </w:r>
    </w:p>
    <w:p w14:paraId="344E9F64" w14:textId="773F3F4A" w:rsidR="009F41B7" w:rsidRDefault="009F41B7" w:rsidP="000E369C">
      <w:r>
        <w:t>Exposure Time 997 us</w:t>
      </w:r>
    </w:p>
    <w:p w14:paraId="554747D5" w14:textId="00A3EA67" w:rsidR="000E369C" w:rsidRDefault="00CE5B1F">
      <w:r>
        <w:t>(But quality can be better with higher exposure time for brighter view)</w:t>
      </w:r>
    </w:p>
    <w:p w14:paraId="31371522" w14:textId="1128D8D8" w:rsidR="000E369C" w:rsidRDefault="003D4400">
      <w:r>
        <w:t>(Not sure why, for this camera, using Aeon Camera capture causes delay to come back!)</w:t>
      </w:r>
    </w:p>
    <w:p w14:paraId="788A76B1" w14:textId="4A70E367" w:rsidR="00CE5B1F" w:rsidRDefault="00CE5B1F">
      <w:r w:rsidRPr="00CE5B1F">
        <w:rPr>
          <w:noProof/>
        </w:rPr>
        <w:drawing>
          <wp:inline distT="0" distB="0" distL="0" distR="0" wp14:anchorId="67D0C400" wp14:editId="59A37B6D">
            <wp:extent cx="5731510" cy="4681855"/>
            <wp:effectExtent l="0" t="0" r="2540" b="4445"/>
            <wp:docPr id="13767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9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3958" w14:textId="77777777" w:rsidR="000E369C" w:rsidRDefault="000E369C"/>
    <w:p w14:paraId="3258637C" w14:textId="77777777" w:rsidR="000E369C" w:rsidRDefault="000E369C"/>
    <w:p w14:paraId="43599EEF" w14:textId="77777777" w:rsidR="000E369C" w:rsidRDefault="000E369C"/>
    <w:p w14:paraId="07A1D6C1" w14:textId="77777777" w:rsidR="00091570" w:rsidRDefault="00091570"/>
    <w:p w14:paraId="480B3120" w14:textId="77777777" w:rsidR="00091570" w:rsidRDefault="00091570"/>
    <w:p w14:paraId="7191B5AF" w14:textId="77777777" w:rsidR="00091570" w:rsidRDefault="00091570"/>
    <w:p w14:paraId="20CD3F9A" w14:textId="132AB2E6" w:rsidR="00091570" w:rsidRDefault="00091570">
      <w:r>
        <w:lastRenderedPageBreak/>
        <w:t>07/09/2026</w:t>
      </w:r>
    </w:p>
    <w:p w14:paraId="20A8EBBA" w14:textId="1E5A50F5" w:rsidR="000E369C" w:rsidRDefault="00091570">
      <w:r w:rsidRPr="00091570">
        <w:drawing>
          <wp:inline distT="0" distB="0" distL="0" distR="0" wp14:anchorId="09E08AE4" wp14:editId="4637C955">
            <wp:extent cx="5731510" cy="6689090"/>
            <wp:effectExtent l="0" t="0" r="2540" b="0"/>
            <wp:docPr id="157783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37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E560" w14:textId="0E7FDEE3" w:rsidR="000E369C" w:rsidRDefault="00963BCC">
      <w:r w:rsidRPr="00963BCC">
        <w:rPr>
          <w:noProof/>
        </w:rPr>
        <w:lastRenderedPageBreak/>
        <w:drawing>
          <wp:inline distT="0" distB="0" distL="0" distR="0" wp14:anchorId="5A966821" wp14:editId="28AF7465">
            <wp:extent cx="5731510" cy="4453890"/>
            <wp:effectExtent l="0" t="0" r="2540" b="3810"/>
            <wp:docPr id="21295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8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4C2D" w14:textId="77777777" w:rsidR="000E369C" w:rsidRDefault="000E369C"/>
    <w:sectPr w:rsidR="000E3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01"/>
    <w:rsid w:val="00091570"/>
    <w:rsid w:val="000E369C"/>
    <w:rsid w:val="00207B65"/>
    <w:rsid w:val="002531D7"/>
    <w:rsid w:val="002822AD"/>
    <w:rsid w:val="003145B3"/>
    <w:rsid w:val="00317F15"/>
    <w:rsid w:val="003D4400"/>
    <w:rsid w:val="003F21F4"/>
    <w:rsid w:val="00412701"/>
    <w:rsid w:val="004B4F4E"/>
    <w:rsid w:val="004E687D"/>
    <w:rsid w:val="00545D03"/>
    <w:rsid w:val="00561341"/>
    <w:rsid w:val="006D290B"/>
    <w:rsid w:val="006D65AF"/>
    <w:rsid w:val="0077383B"/>
    <w:rsid w:val="00775562"/>
    <w:rsid w:val="007A6E09"/>
    <w:rsid w:val="008759F9"/>
    <w:rsid w:val="00963BCC"/>
    <w:rsid w:val="009F41B7"/>
    <w:rsid w:val="00A62832"/>
    <w:rsid w:val="00AA3E9D"/>
    <w:rsid w:val="00AE4723"/>
    <w:rsid w:val="00B32E0F"/>
    <w:rsid w:val="00B53C69"/>
    <w:rsid w:val="00BC2953"/>
    <w:rsid w:val="00CD0E67"/>
    <w:rsid w:val="00CE5B1F"/>
    <w:rsid w:val="00D17C5D"/>
    <w:rsid w:val="00DF3D80"/>
    <w:rsid w:val="00F05AB9"/>
    <w:rsid w:val="00F3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5261"/>
  <w15:chartTrackingRefBased/>
  <w15:docId w15:val="{FF65C4AD-9728-4E20-8749-1256B9A7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E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7F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fchampalimaud.github.io/CDC.SoundLateralizationTask/installation/camera.html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3688</TotalTime>
  <Pages>6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Bishnoi</dc:creator>
  <cp:keywords/>
  <dc:description/>
  <cp:lastModifiedBy>Aditi Bishnoi</cp:lastModifiedBy>
  <cp:revision>26</cp:revision>
  <dcterms:created xsi:type="dcterms:W3CDTF">2026-06-23T11:40:00Z</dcterms:created>
  <dcterms:modified xsi:type="dcterms:W3CDTF">2026-09-07T09:25:00Z</dcterms:modified>
</cp:coreProperties>
</file>