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65DD3" w14:paraId="07B2E590" w14:textId="77777777" w:rsidTr="00965DD3">
        <w:tc>
          <w:tcPr>
            <w:tcW w:w="5000" w:type="pct"/>
            <w:gridSpan w:val="2"/>
            <w:shd w:val="clear" w:color="auto" w:fill="002060"/>
          </w:tcPr>
          <w:p w14:paraId="6D9EFF3E" w14:textId="221055CE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Caso de Prueba</w:t>
            </w:r>
          </w:p>
        </w:tc>
      </w:tr>
      <w:tr w:rsidR="00965DD3" w14:paraId="069E6FD6" w14:textId="77777777" w:rsidTr="00965DD3">
        <w:tc>
          <w:tcPr>
            <w:tcW w:w="5000" w:type="pct"/>
            <w:gridSpan w:val="2"/>
            <w:shd w:val="clear" w:color="auto" w:fill="002060"/>
          </w:tcPr>
          <w:p w14:paraId="751D7856" w14:textId="03A55F44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Información General</w:t>
            </w:r>
          </w:p>
        </w:tc>
      </w:tr>
      <w:tr w:rsidR="00965DD3" w14:paraId="6EDBBF96" w14:textId="77777777" w:rsidTr="00965DD3">
        <w:tc>
          <w:tcPr>
            <w:tcW w:w="5000" w:type="pct"/>
            <w:gridSpan w:val="2"/>
          </w:tcPr>
          <w:p w14:paraId="0340FAA2" w14:textId="2BD08A4F" w:rsidR="00965DD3" w:rsidRPr="00965DD3" w:rsidRDefault="00965DD3">
            <w:r>
              <w:t>Nombre del Caso de Prueba:</w:t>
            </w:r>
            <w:r w:rsidR="00871F51" w:rsidRPr="00871F51">
              <w:t xml:space="preserve"> </w:t>
            </w:r>
            <w:r w:rsidR="009A64B3">
              <w:t xml:space="preserve">Funcionalidad del </w:t>
            </w:r>
            <w:proofErr w:type="spellStart"/>
            <w:r w:rsidR="009A64B3">
              <w:t>navbar</w:t>
            </w:r>
            <w:proofErr w:type="spellEnd"/>
          </w:p>
        </w:tc>
      </w:tr>
      <w:tr w:rsidR="00965DD3" w14:paraId="2F6CF5BD" w14:textId="77777777" w:rsidTr="00965DD3">
        <w:tc>
          <w:tcPr>
            <w:tcW w:w="2500" w:type="pct"/>
          </w:tcPr>
          <w:p w14:paraId="77EA59D6" w14:textId="3B0DF2CD" w:rsidR="00965DD3" w:rsidRDefault="00965DD3" w:rsidP="00965DD3">
            <w:r>
              <w:t xml:space="preserve">ID del Caso de Prueba: </w:t>
            </w:r>
            <w:r w:rsidR="00927F2F" w:rsidRPr="00927F2F">
              <w:t>TC</w:t>
            </w:r>
            <w:r w:rsidR="00ED30E1">
              <w:t>0</w:t>
            </w:r>
            <w:r w:rsidR="00871F51">
              <w:t>0</w:t>
            </w:r>
            <w:r w:rsidR="0071798D">
              <w:t>1</w:t>
            </w:r>
          </w:p>
        </w:tc>
        <w:tc>
          <w:tcPr>
            <w:tcW w:w="2500" w:type="pct"/>
          </w:tcPr>
          <w:p w14:paraId="2B993402" w14:textId="661A7D5B" w:rsidR="00965DD3" w:rsidRPr="00965DD3" w:rsidRDefault="00965DD3" w:rsidP="00965DD3">
            <w:r>
              <w:t xml:space="preserve">Creado por: </w:t>
            </w:r>
            <w:r w:rsidR="00927F2F">
              <w:t>Salem Román Jiménez</w:t>
            </w:r>
          </w:p>
        </w:tc>
      </w:tr>
      <w:tr w:rsidR="00965DD3" w14:paraId="7DE8AC0A" w14:textId="77777777" w:rsidTr="00965DD3">
        <w:tc>
          <w:tcPr>
            <w:tcW w:w="2500" w:type="pct"/>
          </w:tcPr>
          <w:p w14:paraId="642AD99A" w14:textId="72537EA5" w:rsidR="00965DD3" w:rsidRDefault="00965DD3" w:rsidP="00965DD3">
            <w:r>
              <w:t xml:space="preserve">Fecha de Creación: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  <w:tc>
          <w:tcPr>
            <w:tcW w:w="2500" w:type="pct"/>
          </w:tcPr>
          <w:p w14:paraId="5AEAD48B" w14:textId="78227DC6" w:rsidR="00965DD3" w:rsidRDefault="00965DD3" w:rsidP="00965DD3">
            <w:r>
              <w:t xml:space="preserve">Última Modificación: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</w:tr>
      <w:tr w:rsidR="00965DD3" w14:paraId="282283F2" w14:textId="77777777" w:rsidTr="00965DD3">
        <w:tc>
          <w:tcPr>
            <w:tcW w:w="5000" w:type="pct"/>
            <w:gridSpan w:val="2"/>
            <w:shd w:val="clear" w:color="auto" w:fill="002060"/>
          </w:tcPr>
          <w:p w14:paraId="7F638642" w14:textId="4E4B5F5B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Detalles del Caso de Prueba</w:t>
            </w:r>
          </w:p>
        </w:tc>
      </w:tr>
      <w:tr w:rsidR="00965DD3" w14:paraId="6C47C986" w14:textId="77777777" w:rsidTr="00965DD3">
        <w:tc>
          <w:tcPr>
            <w:tcW w:w="5000" w:type="pct"/>
            <w:gridSpan w:val="2"/>
          </w:tcPr>
          <w:p w14:paraId="044F2BB6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Descripción</w:t>
            </w:r>
          </w:p>
          <w:p w14:paraId="00C6F8EA" w14:textId="50BB0B78" w:rsidR="000975CB" w:rsidRPr="00965DD3" w:rsidRDefault="009A64B3" w:rsidP="00ED30E1">
            <w:r>
              <w:t xml:space="preserve">Validar que el </w:t>
            </w:r>
            <w:proofErr w:type="spellStart"/>
            <w:r>
              <w:t>navbar</w:t>
            </w:r>
            <w:proofErr w:type="spellEnd"/>
            <w:r>
              <w:t xml:space="preserve"> del sistema funcione de manera adecuada al hacer </w:t>
            </w:r>
            <w:proofErr w:type="gramStart"/>
            <w:r>
              <w:t>click  en</w:t>
            </w:r>
            <w:proofErr w:type="gramEnd"/>
            <w:r>
              <w:t xml:space="preserve"> el botón de inicio.</w:t>
            </w:r>
            <w:r w:rsidR="00871F51">
              <w:t xml:space="preserve"> </w:t>
            </w:r>
          </w:p>
        </w:tc>
      </w:tr>
      <w:tr w:rsidR="00965DD3" w14:paraId="1A563BA6" w14:textId="77777777" w:rsidTr="00965DD3">
        <w:tc>
          <w:tcPr>
            <w:tcW w:w="5000" w:type="pct"/>
            <w:gridSpan w:val="2"/>
          </w:tcPr>
          <w:p w14:paraId="7FD482AB" w14:textId="122B423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Precondiciones</w:t>
            </w:r>
          </w:p>
          <w:p w14:paraId="6CFFC6FD" w14:textId="7D4CED7D" w:rsidR="000975CB" w:rsidRDefault="000975CB" w:rsidP="000975CB">
            <w:pPr>
              <w:pStyle w:val="Prrafodelista"/>
              <w:numPr>
                <w:ilvl w:val="0"/>
                <w:numId w:val="8"/>
              </w:numPr>
            </w:pPr>
            <w:r w:rsidRPr="000975CB">
              <w:t xml:space="preserve"> </w:t>
            </w:r>
            <w:r w:rsidR="00871F51" w:rsidRPr="00871F51">
              <w:t xml:space="preserve">El </w:t>
            </w:r>
            <w:r w:rsidR="00FF0FDE">
              <w:t xml:space="preserve">usuario </w:t>
            </w:r>
            <w:r w:rsidR="009A64B3">
              <w:t>debe ser de tipo administrador.</w:t>
            </w:r>
          </w:p>
          <w:p w14:paraId="29314F34" w14:textId="72B060FC" w:rsidR="009A64B3" w:rsidRPr="000975CB" w:rsidRDefault="009A64B3" w:rsidP="000975CB">
            <w:pPr>
              <w:pStyle w:val="Prrafodelista"/>
              <w:numPr>
                <w:ilvl w:val="0"/>
                <w:numId w:val="8"/>
              </w:numPr>
            </w:pPr>
            <w:r>
              <w:t>El URL debe de funcionar.</w:t>
            </w:r>
          </w:p>
          <w:p w14:paraId="7F527B6F" w14:textId="719826F2" w:rsidR="00965DD3" w:rsidRDefault="00965DD3" w:rsidP="000B2B83">
            <w:pPr>
              <w:pStyle w:val="Prrafodelista"/>
              <w:ind w:left="1485"/>
            </w:pPr>
          </w:p>
        </w:tc>
      </w:tr>
      <w:tr w:rsidR="00965DD3" w14:paraId="5A8451B7" w14:textId="77777777" w:rsidTr="00965DD3">
        <w:tc>
          <w:tcPr>
            <w:tcW w:w="5000" w:type="pct"/>
            <w:gridSpan w:val="2"/>
          </w:tcPr>
          <w:p w14:paraId="06F2324B" w14:textId="4BDCF285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Pasos de Prueba</w:t>
            </w:r>
          </w:p>
          <w:p w14:paraId="438FB890" w14:textId="3D6ADB87" w:rsidR="00871F51" w:rsidRPr="00871F51" w:rsidRDefault="009A64B3" w:rsidP="00871F51">
            <w:pPr>
              <w:pStyle w:val="Prrafodelista"/>
              <w:numPr>
                <w:ilvl w:val="0"/>
                <w:numId w:val="7"/>
              </w:numPr>
            </w:pPr>
            <w:r>
              <w:t xml:space="preserve">Estar posicionado en el URL que contiene </w:t>
            </w:r>
            <w:proofErr w:type="spellStart"/>
            <w:r>
              <w:t>navbar</w:t>
            </w:r>
            <w:proofErr w:type="spellEnd"/>
            <w:r>
              <w:t>.</w:t>
            </w:r>
          </w:p>
          <w:p w14:paraId="7BA83D02" w14:textId="0FCFE5B5" w:rsidR="00871F51" w:rsidRPr="00871F51" w:rsidRDefault="009A64B3" w:rsidP="00871F51">
            <w:pPr>
              <w:pStyle w:val="Prrafodelista"/>
              <w:numPr>
                <w:ilvl w:val="0"/>
                <w:numId w:val="7"/>
              </w:numPr>
            </w:pPr>
            <w:r>
              <w:t xml:space="preserve">Hacer </w:t>
            </w:r>
            <w:proofErr w:type="gramStart"/>
            <w:r>
              <w:t>click</w:t>
            </w:r>
            <w:proofErr w:type="gramEnd"/>
            <w:r>
              <w:t xml:space="preserve"> en el botón “Inicio”.</w:t>
            </w:r>
          </w:p>
          <w:p w14:paraId="704D24A9" w14:textId="4AC3F05E" w:rsidR="00965DD3" w:rsidRDefault="00965DD3" w:rsidP="009A64B3"/>
        </w:tc>
      </w:tr>
      <w:tr w:rsidR="00965DD3" w14:paraId="1976C82C" w14:textId="77777777" w:rsidTr="00965DD3">
        <w:tc>
          <w:tcPr>
            <w:tcW w:w="5000" w:type="pct"/>
            <w:gridSpan w:val="2"/>
          </w:tcPr>
          <w:p w14:paraId="2AC285B2" w14:textId="3BC2D796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Datos de Prueba</w:t>
            </w:r>
          </w:p>
          <w:p w14:paraId="67798615" w14:textId="0BF8426B" w:rsidR="009D05AC" w:rsidRDefault="009A64B3" w:rsidP="009D05AC">
            <w:pPr>
              <w:pStyle w:val="Prrafodelista"/>
              <w:numPr>
                <w:ilvl w:val="0"/>
                <w:numId w:val="5"/>
              </w:numPr>
            </w:pPr>
            <w:r>
              <w:t>URL</w:t>
            </w:r>
            <w:r w:rsidR="00871F51" w:rsidRPr="00871F51">
              <w:t xml:space="preserve">: </w:t>
            </w:r>
            <w:r w:rsidR="001502BD" w:rsidRPr="001502BD">
              <w:t>http://localhost:4200/reportes</w:t>
            </w:r>
          </w:p>
          <w:p w14:paraId="3F256A96" w14:textId="7BB0E50D" w:rsidR="009D05AC" w:rsidRDefault="009D05AC" w:rsidP="009A64B3">
            <w:pPr>
              <w:pStyle w:val="Prrafodelista"/>
              <w:ind w:left="765"/>
            </w:pPr>
          </w:p>
        </w:tc>
      </w:tr>
      <w:tr w:rsidR="00965DD3" w14:paraId="293CACF0" w14:textId="77777777" w:rsidTr="00965DD3">
        <w:tc>
          <w:tcPr>
            <w:tcW w:w="5000" w:type="pct"/>
            <w:gridSpan w:val="2"/>
          </w:tcPr>
          <w:p w14:paraId="02EADCDA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Esperado</w:t>
            </w:r>
          </w:p>
          <w:p w14:paraId="41E27F5B" w14:textId="5AC405EE" w:rsidR="00965DD3" w:rsidRDefault="001502BD" w:rsidP="00965DD3">
            <w:proofErr w:type="spellStart"/>
            <w:r>
              <w:t>Cypress</w:t>
            </w:r>
            <w:proofErr w:type="spellEnd"/>
            <w:r>
              <w:t xml:space="preserve"> redirigirá al usuario al URL que contiene el botón “inicio”, cambiando así el URL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965DD3" w14:paraId="26C1BBCD" w14:textId="77777777" w:rsidTr="00965DD3">
        <w:tc>
          <w:tcPr>
            <w:tcW w:w="5000" w:type="pct"/>
            <w:gridSpan w:val="2"/>
            <w:shd w:val="clear" w:color="auto" w:fill="002060"/>
          </w:tcPr>
          <w:p w14:paraId="6D065397" w14:textId="7B364BFD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Ejecución de la Prueba</w:t>
            </w:r>
          </w:p>
        </w:tc>
      </w:tr>
      <w:tr w:rsidR="00965DD3" w14:paraId="1DD237DE" w14:textId="77777777" w:rsidTr="00965DD3">
        <w:tc>
          <w:tcPr>
            <w:tcW w:w="5000" w:type="pct"/>
            <w:gridSpan w:val="2"/>
          </w:tcPr>
          <w:p w14:paraId="34598709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Actual</w:t>
            </w:r>
          </w:p>
          <w:p w14:paraId="09C05B6C" w14:textId="567D6D4E" w:rsidR="00ED30E1" w:rsidRPr="00ED30E1" w:rsidRDefault="00ED30E1" w:rsidP="00ED30E1">
            <w:r w:rsidRPr="00ED30E1">
              <w:t xml:space="preserve">El sistema </w:t>
            </w:r>
            <w:r w:rsidR="001502BD">
              <w:t>envía correctamente al lugar de destino.</w:t>
            </w:r>
          </w:p>
          <w:p w14:paraId="54ECDC74" w14:textId="20236AAE" w:rsidR="00965DD3" w:rsidRPr="00965DD3" w:rsidRDefault="00965DD3" w:rsidP="00965DD3"/>
        </w:tc>
      </w:tr>
      <w:tr w:rsidR="00965DD3" w14:paraId="076952E8" w14:textId="77777777" w:rsidTr="00965DD3">
        <w:tc>
          <w:tcPr>
            <w:tcW w:w="5000" w:type="pct"/>
            <w:gridSpan w:val="2"/>
          </w:tcPr>
          <w:p w14:paraId="715BA8FC" w14:textId="3CD55AF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Estado</w:t>
            </w:r>
          </w:p>
          <w:p w14:paraId="1BBB9C56" w14:textId="71B138C7" w:rsidR="00965DD3" w:rsidRDefault="00965DD3" w:rsidP="00965DD3">
            <w:r>
              <w:t xml:space="preserve"> </w:t>
            </w:r>
            <w:r w:rsidR="000975CB">
              <w:t>Pasó</w:t>
            </w:r>
          </w:p>
        </w:tc>
      </w:tr>
      <w:tr w:rsidR="00965DD3" w14:paraId="63E2206A" w14:textId="77777777" w:rsidTr="00965DD3">
        <w:tc>
          <w:tcPr>
            <w:tcW w:w="5000" w:type="pct"/>
            <w:gridSpan w:val="2"/>
          </w:tcPr>
          <w:p w14:paraId="33FCD11C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Notas Adicionales</w:t>
            </w:r>
          </w:p>
          <w:p w14:paraId="041F9BD4" w14:textId="2CAF86AB" w:rsidR="00871F51" w:rsidRPr="00871F51" w:rsidRDefault="001502BD" w:rsidP="00871F51">
            <w:proofErr w:type="spellStart"/>
            <w:r>
              <w:t>Cypress</w:t>
            </w:r>
            <w:proofErr w:type="spellEnd"/>
            <w:r>
              <w:t xml:space="preserve"> ejecutó de manera satisfactoria esta prueba.</w:t>
            </w:r>
          </w:p>
          <w:p w14:paraId="7D709A73" w14:textId="3EEF69F6" w:rsidR="00965DD3" w:rsidRDefault="00965DD3" w:rsidP="00965DD3"/>
        </w:tc>
      </w:tr>
      <w:tr w:rsidR="00965DD3" w14:paraId="6C90AFCF" w14:textId="77777777" w:rsidTr="00965DD3">
        <w:tc>
          <w:tcPr>
            <w:tcW w:w="5000" w:type="pct"/>
            <w:gridSpan w:val="2"/>
          </w:tcPr>
          <w:p w14:paraId="67DAC9A6" w14:textId="2C9A91BA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Trazabilidad</w:t>
            </w:r>
          </w:p>
          <w:p w14:paraId="6940DC73" w14:textId="2050B8AF" w:rsidR="00134A40" w:rsidRPr="00134A40" w:rsidRDefault="00965DD3" w:rsidP="00134A40">
            <w:pPr>
              <w:pStyle w:val="Prrafodelista"/>
              <w:numPr>
                <w:ilvl w:val="0"/>
                <w:numId w:val="3"/>
              </w:numPr>
            </w:pPr>
            <w:r w:rsidRPr="00871F51">
              <w:t xml:space="preserve">Requisito Relacionado: </w:t>
            </w:r>
            <w:r w:rsidR="00871F51" w:rsidRPr="00871F51">
              <w:t>1.</w:t>
            </w:r>
            <w:r w:rsidR="001502BD">
              <w:t>1</w:t>
            </w:r>
            <w:r w:rsidR="00EC0CE0" w:rsidRPr="00EC0CE0">
              <w:t xml:space="preserve"> (</w:t>
            </w:r>
            <w:r w:rsidR="001502BD">
              <w:t xml:space="preserve">Funcionamiento del </w:t>
            </w:r>
            <w:proofErr w:type="spellStart"/>
            <w:r w:rsidR="001502BD">
              <w:t>navbar</w:t>
            </w:r>
            <w:proofErr w:type="spellEnd"/>
            <w:r w:rsidR="00EC0CE0" w:rsidRPr="00EC0CE0">
              <w:t>).</w:t>
            </w:r>
          </w:p>
          <w:p w14:paraId="32FB44F1" w14:textId="754A49A8" w:rsidR="00965DD3" w:rsidRDefault="00965DD3" w:rsidP="00134A40">
            <w:pPr>
              <w:pStyle w:val="Prrafodelista"/>
              <w:numPr>
                <w:ilvl w:val="0"/>
                <w:numId w:val="3"/>
              </w:numPr>
            </w:pPr>
            <w:r>
              <w:t xml:space="preserve">Módulo/Funcionalidad: </w:t>
            </w:r>
            <w:r w:rsidR="00ED30E1" w:rsidRPr="00ED30E1">
              <w:t>Módulo de</w:t>
            </w:r>
            <w:r w:rsidR="001502BD">
              <w:t xml:space="preserve"> funcionalidad.</w:t>
            </w:r>
          </w:p>
        </w:tc>
      </w:tr>
    </w:tbl>
    <w:p w14:paraId="016B464E" w14:textId="77777777" w:rsidR="00A458A6" w:rsidRDefault="00A458A6"/>
    <w:sectPr w:rsidR="00A458A6" w:rsidSect="00965D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C4698"/>
    <w:multiLevelType w:val="hybridMultilevel"/>
    <w:tmpl w:val="62D28A8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F82A11"/>
    <w:multiLevelType w:val="hybridMultilevel"/>
    <w:tmpl w:val="06DEC50A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8F37A09"/>
    <w:multiLevelType w:val="hybridMultilevel"/>
    <w:tmpl w:val="1C7E5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C6732"/>
    <w:multiLevelType w:val="hybridMultilevel"/>
    <w:tmpl w:val="A31E40E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50D4852"/>
    <w:multiLevelType w:val="hybridMultilevel"/>
    <w:tmpl w:val="5246B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070B"/>
    <w:multiLevelType w:val="hybridMultilevel"/>
    <w:tmpl w:val="C3C038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14FC6"/>
    <w:multiLevelType w:val="multilevel"/>
    <w:tmpl w:val="2B7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A5AB2"/>
    <w:multiLevelType w:val="multilevel"/>
    <w:tmpl w:val="35F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413947">
    <w:abstractNumId w:val="4"/>
  </w:num>
  <w:num w:numId="2" w16cid:durableId="839350739">
    <w:abstractNumId w:val="5"/>
  </w:num>
  <w:num w:numId="3" w16cid:durableId="751899303">
    <w:abstractNumId w:val="2"/>
  </w:num>
  <w:num w:numId="4" w16cid:durableId="383720633">
    <w:abstractNumId w:val="7"/>
  </w:num>
  <w:num w:numId="5" w16cid:durableId="928541960">
    <w:abstractNumId w:val="0"/>
  </w:num>
  <w:num w:numId="6" w16cid:durableId="1848910400">
    <w:abstractNumId w:val="6"/>
  </w:num>
  <w:num w:numId="7" w16cid:durableId="1015032568">
    <w:abstractNumId w:val="1"/>
  </w:num>
  <w:num w:numId="8" w16cid:durableId="1497722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D3"/>
    <w:rsid w:val="000975CB"/>
    <w:rsid w:val="000B2B83"/>
    <w:rsid w:val="00134A40"/>
    <w:rsid w:val="001502BD"/>
    <w:rsid w:val="0024080D"/>
    <w:rsid w:val="00270CC2"/>
    <w:rsid w:val="002B26BF"/>
    <w:rsid w:val="00337FBC"/>
    <w:rsid w:val="00462D59"/>
    <w:rsid w:val="004D0FE6"/>
    <w:rsid w:val="005327AF"/>
    <w:rsid w:val="006640EF"/>
    <w:rsid w:val="0071798D"/>
    <w:rsid w:val="007364A3"/>
    <w:rsid w:val="00763334"/>
    <w:rsid w:val="007F1418"/>
    <w:rsid w:val="00871F51"/>
    <w:rsid w:val="00927F2F"/>
    <w:rsid w:val="00965DD3"/>
    <w:rsid w:val="009A64B3"/>
    <w:rsid w:val="009D05AC"/>
    <w:rsid w:val="009E0D9A"/>
    <w:rsid w:val="009E2F36"/>
    <w:rsid w:val="00A24518"/>
    <w:rsid w:val="00A32C2C"/>
    <w:rsid w:val="00A458A6"/>
    <w:rsid w:val="00AD4018"/>
    <w:rsid w:val="00C1789E"/>
    <w:rsid w:val="00C51A67"/>
    <w:rsid w:val="00D62D8C"/>
    <w:rsid w:val="00D747F8"/>
    <w:rsid w:val="00DE0F5D"/>
    <w:rsid w:val="00EC0CE0"/>
    <w:rsid w:val="00ED30E1"/>
    <w:rsid w:val="00FB5830"/>
    <w:rsid w:val="00F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7D24"/>
  <w15:chartTrackingRefBased/>
  <w15:docId w15:val="{DB0E252F-249C-6D4C-8B2D-75DFF5AF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D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D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D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D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D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D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D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D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D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D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5D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5D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5D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5D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5D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5D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D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5DD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65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33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Carsi Castrejón</dc:creator>
  <cp:keywords/>
  <dc:description/>
  <cp:lastModifiedBy>salem román</cp:lastModifiedBy>
  <cp:revision>2</cp:revision>
  <cp:lastPrinted>2024-09-28T05:55:00Z</cp:lastPrinted>
  <dcterms:created xsi:type="dcterms:W3CDTF">2024-12-09T16:37:00Z</dcterms:created>
  <dcterms:modified xsi:type="dcterms:W3CDTF">2024-12-09T16:37:00Z</dcterms:modified>
</cp:coreProperties>
</file>