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45A62" w14:textId="4F932384" w:rsidR="00E95369" w:rsidRDefault="00E95369" w:rsidP="00E95369">
      <w:pPr>
        <w:jc w:val="center"/>
        <w:rPr>
          <w:b/>
          <w:bCs/>
        </w:rPr>
      </w:pPr>
      <w:r w:rsidRPr="00E95369">
        <w:rPr>
          <w:b/>
          <w:bCs/>
        </w:rPr>
        <w:t>Basics C++</w:t>
      </w:r>
    </w:p>
    <w:p w14:paraId="090695DE" w14:textId="3206B61D" w:rsidR="00E95369" w:rsidRPr="00E95369" w:rsidRDefault="00E95369" w:rsidP="00E95369">
      <w:pPr>
        <w:jc w:val="center"/>
        <w:rPr>
          <w:b/>
          <w:bCs/>
        </w:rPr>
      </w:pPr>
      <w:r>
        <w:rPr>
          <w:b/>
          <w:bCs/>
        </w:rPr>
        <w:t>Assignment_1</w:t>
      </w:r>
    </w:p>
    <w:p w14:paraId="59E586CE" w14:textId="18F9C697" w:rsidR="00E95369" w:rsidRDefault="00E95369" w:rsidP="00E95369">
      <w:r>
        <w:t xml:space="preserve">1. What is the difference between "==" and </w:t>
      </w:r>
      <w:proofErr w:type="gramStart"/>
      <w:r>
        <w:t>".equals</w:t>
      </w:r>
      <w:proofErr w:type="gramEnd"/>
      <w:r>
        <w:t>()" in C++?</w:t>
      </w:r>
    </w:p>
    <w:p w14:paraId="5571791B" w14:textId="77777777" w:rsidR="00E95369" w:rsidRDefault="00E95369" w:rsidP="00E95369"/>
    <w:p w14:paraId="7D3FECB4" w14:textId="77777777" w:rsidR="00E95369" w:rsidRDefault="00E95369" w:rsidP="00E95369">
      <w:r>
        <w:t>2. How does C++ handle memory management? Explain the role of pointers, new, and delete operators.</w:t>
      </w:r>
    </w:p>
    <w:p w14:paraId="1868A4D0" w14:textId="77777777" w:rsidR="00E95369" w:rsidRDefault="00E95369" w:rsidP="00E95369"/>
    <w:p w14:paraId="018776F0" w14:textId="77777777" w:rsidR="00E95369" w:rsidRDefault="00E95369" w:rsidP="00E95369">
      <w:r>
        <w:t>3. What is the purpose of the "const" keyword in C++? Provide an example of its usage.</w:t>
      </w:r>
    </w:p>
    <w:p w14:paraId="44EA9194" w14:textId="77777777" w:rsidR="00E95369" w:rsidRDefault="00E95369" w:rsidP="00E95369"/>
    <w:p w14:paraId="75DFC40A" w14:textId="77777777" w:rsidR="00E95369" w:rsidRDefault="00E95369" w:rsidP="00E95369">
      <w:r>
        <w:t>4. Explain the concept of function overloading in C++. How does it differ from function overriding?</w:t>
      </w:r>
    </w:p>
    <w:p w14:paraId="2470A0CE" w14:textId="77777777" w:rsidR="00E95369" w:rsidRDefault="00E95369" w:rsidP="00E95369"/>
    <w:p w14:paraId="0FD5CB57" w14:textId="77777777" w:rsidR="00F45E5C" w:rsidRDefault="00E95369" w:rsidP="00E95369">
      <w:r>
        <w:t>5. What is the significance of the "virtual" keyword in C++? How does it relate to inheritance and polymorphism?</w:t>
      </w:r>
    </w:p>
    <w:sectPr w:rsidR="00F4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69"/>
    <w:rsid w:val="00CF77D5"/>
    <w:rsid w:val="00E95369"/>
    <w:rsid w:val="00F4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9DF1"/>
  <w15:chartTrackingRefBased/>
  <w15:docId w15:val="{0BF234B0-CD1C-49F3-9B96-63AFBF8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20011519-011</dc:creator>
  <cp:keywords/>
  <dc:description/>
  <cp:lastModifiedBy>20011519-011@uog.edu.pk</cp:lastModifiedBy>
  <cp:revision>1</cp:revision>
  <dcterms:created xsi:type="dcterms:W3CDTF">2024-05-22T07:26:00Z</dcterms:created>
  <dcterms:modified xsi:type="dcterms:W3CDTF">2024-05-22T07:28:00Z</dcterms:modified>
</cp:coreProperties>
</file>