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400"/>
        <w:jc w:val="center"/>
      </w:pPr>
      <w:r>
        <w:rPr>
          <w:sz w:val="96"/>
          <w:szCs w:val="96"/>
        </w:rPr>
        <w:t xml:space="preserve">👁️</w:t>
      </w:r>
    </w:p>
    <w:p>
      <w:pPr>
        <w:spacing w:before="200" w:after="100"/>
        <w:jc w:val="center"/>
      </w:pPr>
      <w:r>
        <w:rPr>
          <w:rFonts w:ascii="Kartika" w:cs="Kartika" w:eastAsia="Kartika" w:hAnsi="Kartika"/>
          <w:b/>
          <w:bCs/>
          <w:color w:val="1a237e"/>
          <w:sz w:val="64"/>
          <w:szCs w:val="64"/>
        </w:rPr>
        <w:t xml:space="preserve">ബോധവും അബോധവും</w:t>
      </w:r>
    </w:p>
    <w:p>
      <w:pPr>
        <w:spacing w:before="100" w:after="200"/>
        <w:jc w:val="center"/>
      </w:pPr>
      <w:r>
        <w:rPr>
          <w:rFonts w:ascii="Kartika" w:cs="Kartika" w:eastAsia="Kartika" w:hAnsi="Kartika"/>
          <w:b/>
          <w:bCs/>
          <w:color w:val="283593"/>
          <w:sz w:val="48"/>
          <w:szCs w:val="48"/>
        </w:rPr>
        <w:t xml:space="preserve">ആത്മാവും ശാസ്ത്രവും</w:t>
      </w:r>
    </w:p>
    <w:p>
      <w:pPr>
        <w:spacing w:before="100" w:after="400"/>
        <w:jc w:val="center"/>
      </w:pPr>
      <w:r>
        <w:rPr>
          <w:rFonts w:ascii="Arial" w:cs="Arial" w:eastAsia="Arial" w:hAnsi="Arial"/>
          <w:i/>
          <w:iCs/>
          <w:color w:val="5c6bc0"/>
          <w:sz w:val="32"/>
          <w:szCs w:val="32"/>
        </w:rPr>
        <w:t xml:space="preserve">Consciousness &amp; the Soul: Science Meets Spirituality</w:t>
      </w:r>
    </w:p>
    <w:p>
      <w:pPr>
        <w:spacing w:before="200" w:after="200"/>
        <w:jc w:val="center"/>
      </w:pPr>
      <w:r>
        <w:rPr>
          <w:rFonts w:ascii="Arial" w:cs="Arial" w:eastAsia="Arial" w:hAnsi="Arial"/>
          <w:color w:val="9e9e9e"/>
          <w:sz w:val="20"/>
          <w:szCs w:val="20"/>
        </w:rPr>
        <w:t xml:space="preserve">─────────────────────────────────────────────</w:t>
      </w:r>
    </w:p>
    <w:p>
      <w:pPr>
        <w:spacing w:before="100" w:after="100"/>
        <w:jc w:val="center"/>
      </w:pPr>
      <w:r>
        <w:rPr>
          <w:rFonts w:ascii="Arial" w:cs="Arial" w:eastAsia="Arial" w:hAnsi="Arial"/>
          <w:i/>
          <w:iCs/>
          <w:color w:val="4a148c"/>
          <w:sz w:val="26"/>
          <w:szCs w:val="26"/>
        </w:rPr>
        <w:t xml:space="preserve">Sleep Paralysis </w:t>
      </w:r>
      <w:r>
        <w:rPr>
          <w:rFonts w:ascii="Kartika" w:cs="Kartika" w:eastAsia="Kartika" w:hAnsi="Kartika"/>
          <w:i/>
          <w:iCs/>
          <w:color w:val="4a148c"/>
          <w:sz w:val="26"/>
          <w:szCs w:val="26"/>
        </w:rPr>
        <w:t xml:space="preserve">മുതൽ </w:t>
      </w:r>
      <w:r>
        <w:rPr>
          <w:rFonts w:ascii="Arial" w:cs="Arial" w:eastAsia="Arial" w:hAnsi="Arial"/>
          <w:i/>
          <w:iCs/>
          <w:color w:val="4a148c"/>
          <w:sz w:val="26"/>
          <w:szCs w:val="26"/>
        </w:rPr>
        <w:t xml:space="preserve">Exorcism </w:t>
      </w:r>
      <w:r>
        <w:rPr>
          <w:rFonts w:ascii="Kartika" w:cs="Kartika" w:eastAsia="Kartika" w:hAnsi="Kartika"/>
          <w:i/>
          <w:iCs/>
          <w:color w:val="4a148c"/>
          <w:sz w:val="26"/>
          <w:szCs w:val="26"/>
        </w:rPr>
        <w:t xml:space="preserve">വരെ — ഒരു സമ്പൂർണ്ണ Malayalam Case Study</w:t>
      </w:r>
    </w:p>
    <w:p>
      <w:pPr>
        <w:spacing w:before="100" w:after="600"/>
        <w:jc w:val="center"/>
      </w:pPr>
      <w:r>
        <w:rPr>
          <w:rFonts w:ascii="Arial" w:cs="Arial" w:eastAsia="Arial" w:hAnsi="Arial"/>
          <w:color w:val="757575"/>
          <w:sz w:val="24"/>
          <w:szCs w:val="24"/>
        </w:rPr>
        <w:t xml:space="preserve">Science | Parapsychology | Spirituality</w:t>
      </w:r>
    </w:p>
    <w:p>
      <w:pPr>
        <w:spacing w:before="300" w:after="100"/>
        <w:jc w:val="center"/>
      </w:pPr>
      <w:r>
        <w:rPr>
          <w:rFonts w:ascii="Kartika" w:cs="Kartika" w:eastAsia="Kartika" w:hAnsi="Kartika"/>
          <w:color w:val="37474f"/>
          <w:sz w:val="28"/>
          <w:szCs w:val="28"/>
        </w:rPr>
        <w:t xml:space="preserve">രചന: </w:t>
      </w: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Salman Hashir</w:t>
      </w:r>
    </w:p>
    <w:p>
      <w:r>
        <w:br w:type="page"/>
      </w:r>
    </w:p>
    <w:p>
      <w:pPr>
        <w:pBdr>
          <w:bottom w:val="single" w:color="1a237e" w:sz="4"/>
        </w:pBdr>
        <w:spacing w:before="300" w:after="200"/>
      </w:pPr>
      <w:r>
        <w:rPr>
          <w:rFonts w:ascii="Kartika" w:cs="Kartika" w:eastAsia="Kartika" w:hAnsi="Kartika"/>
          <w:b/>
          <w:bCs/>
          <w:color w:val="1a237e"/>
          <w:sz w:val="36"/>
          <w:szCs w:val="36"/>
        </w:rPr>
        <w:t xml:space="preserve">ആമുഖം | </w:t>
      </w: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Introduction</w:t>
      </w:r>
    </w:p>
    <w:p>
      <w:pPr>
        <w:spacing w:before="100" w:after="100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മനുഷ്യൻ എന്നും ചോദിച്ചുകൊണ്ടിരിക്കുന്ന ഒരു ചോദ്യമുണ്ട് — ഞാൻ ആരാണ്? ഈ ശരീരം മാത്രമാണോ ഞാൻ? ഉറക്കത്തിൽ ആരോ നെഞ്ചിൽ ഇരിക്കുന്നതുപോലെ തോന്നിയിട്ടുണ്ടോ? ഒഴിഞ്ഞ ഒരു വീട്ടിൽ കയറിയപ്പോൾ ഉള്ളൊന്ന് പിടഞ്ഞിട്ടുണ്ടോ? ഇത് മുമ്പ് സംഭവിച്ചിട്ടുണ്ട് എന്ന് ഉറപ്പായ ഒരു നിമിഷം?</w:t>
      </w:r>
    </w:p>
    <w:p>
      <w:pPr>
        <w:spacing w:before="100" w:after="100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ഈ അനുഭവങ്ങളൊക്കെ നമ്മൾ '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4"/>
          <w:szCs w:val="24"/>
        </w:rPr>
        <w:t xml:space="preserve">paranormal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' എന്ന്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label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ചെയ്ത് ഒഴിവാക്കുന്നു. അല്ലെങ്കിൽ '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brain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-ന്റെ കളി' എന്ന്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science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-ഉം പറഞ്ഞ്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dismiss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ചെയ്യുന്നു. പക്ഷേ സത്യം ഇതിനും ഇടക്ക് എവിടെയോ ഉണ്ട്.</w:t>
      </w:r>
    </w:p>
    <w:p>
      <w:pPr>
        <w:spacing w:before="100" w:after="200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ഈ പുസ്തകത്തിൽ നമ്മൾ ഒരു യാത്ര നടത്തുന്നു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consciousness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-ന്റെ ഏറ്റവും ആഴമേറിയ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depths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-ൽ നിന്ന്, ഉറക്കത്തിന്റെ നിഗൂഢ ലോകങ്ങളിലൂടെ, മരണത്തിന്റെ അതിർവരമ്പ് കടന്ന്,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exorcism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-ന്റെ പൗരാണിക ആചാരങ്ങൾ വരെ. ഓരോ വിഷയവും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science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-ന്റെ കണ്ണിലൂടെ,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parapsychology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-ന്റെ കണ്ണിലൂടെ, ആത്മീയതയുടെ കണ്ണിലൂടെ — മൂന്ന് ദർശനങ്ങളിൽ.</w:t>
      </w:r>
    </w:p>
    <w:p>
      <w:pPr>
        <w:pBdr>
          <w:left w:val="single" w:color="7c4dff" w:sz="6" w:space="10"/>
        </w:pBdr>
        <w:spacing w:before="150" w:after="150"/>
        <w:ind w:left="720"/>
      </w:pPr>
      <w:r>
        <w:rPr>
          <w:rFonts w:ascii="Kartika" w:cs="Kartika" w:eastAsia="Kartika" w:hAnsi="Kartika"/>
          <w:i/>
          <w:iCs/>
          <w:color w:val="4a148c"/>
          <w:sz w:val="24"/>
          <w:szCs w:val="24"/>
        </w:rPr>
        <w:t xml:space="preserve">"ശാസ്ത്രം വിശദീകരിക്കുന്നത് യാഥാർത്ഥ്യത്തിന്റെ ഒരു തലം മാത്രം. ബാക്കി തലങ്ങൾ ഇനിയും കണ്ടെത്താനുണ്ട്."</w:t>
      </w:r>
    </w:p>
    <w:p>
      <w:r>
        <w:br w:type="page"/>
      </w:r>
    </w:p>
    <w:p>
      <w:pPr>
        <w:pBdr>
          <w:bottom w:val="single" w:color="1a237e" w:sz="4"/>
        </w:pBdr>
        <w:spacing w:before="300" w:after="200"/>
      </w:pPr>
      <w:r>
        <w:rPr>
          <w:rFonts w:ascii="Kartika" w:cs="Kartika" w:eastAsia="Kartika" w:hAnsi="Kartika"/>
          <w:b/>
          <w:bCs/>
          <w:color w:val="1a237e"/>
          <w:sz w:val="36"/>
          <w:szCs w:val="36"/>
        </w:rPr>
        <w:t xml:space="preserve">അദ്ധ്യായം 1: ബോധം | </w:t>
      </w: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Consciousness — ആത്മാവ് Quantum Physics ആണോ?</w:t>
      </w:r>
    </w:p>
    <w:p>
      <w:pPr>
        <w:spacing w:before="100" w:after="150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എല്ലാറ്റിന്റെയും തുടക്കം ഇവിടെ നിന്നാണ്.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Consciousness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ബോധം — ഇത് എന്താണ്? ഈ ലോലമായ ചോദ്യത്തിൽ നിന്നാണ് ശാസ്ത്രവും ആത്മീയതയും ഒരേ ലക്ഷ്യത്തിലേക്ക് നടക്കുന്നത്.</w:t>
      </w:r>
    </w:p>
    <w:p>
      <w:pPr>
        <w:spacing w:before="240" w:after="120"/>
      </w:pPr>
      <w:r>
        <w:rPr>
          <w:rFonts w:ascii="Kartika" w:cs="Kartika" w:eastAsia="Kartika" w:hAnsi="Kartika"/>
          <w:b/>
          <w:bCs/>
          <w:color w:val="283593"/>
          <w:sz w:val="28"/>
          <w:szCs w:val="28"/>
        </w:rPr>
        <w:t xml:space="preserve">1.1 Brain vs Mind — </w:t>
      </w: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— വ്യത്യാസം എന്താണ്?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Brain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ഒരു അവയവം ആണ്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neurons, synapses, chemicals.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ഇത് അളക്കാം,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scan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ചെയ്യാം, ശസ്ത്രക്രിയ നടത്താം. എന്നാൽ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Mind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ബോധം — ഇത്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brain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-ന്റെ ഉൽപ്പന്നം മാത്രമാണോ?</w:t>
      </w:r>
    </w:p>
    <w:p>
      <w:pPr>
        <w:spacing w:before="100" w:after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David Chalmers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ഇതിനെ '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Hard Problem of Consciousness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' എന്ന് വിളിക്കുന്നു.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Brain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-ൽ രാസ പ്രവർത്തനങ്ങൾ നടക്കുന്നു — ഇത് വിശദീകരിക്കാം. പക്ഷേ ആ പ്രവർത്തനങ്ങളിൽ നിന്ന് 'ഞാൻ ഇതനുഭവിക്കുന്നു' എന്ന ആത്മനിഷ്ഠ അനുഭവം (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subjective experience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) എങ്ങനെ ഉണ്ടാകുന്നു? ഇതിന് ശാസ്ത്രത്തിന് ഇന്നും ഉത്തരം ഇല്ല.</w:t>
      </w:r>
    </w:p>
    <w:p>
      <w:pPr>
        <w:spacing w:before="240" w:after="120"/>
      </w:pPr>
      <w:r>
        <w:rPr>
          <w:rFonts w:ascii="Kartika" w:cs="Kartika" w:eastAsia="Kartika" w:hAnsi="Kartika"/>
          <w:b/>
          <w:bCs/>
          <w:color w:val="283593"/>
          <w:sz w:val="28"/>
          <w:szCs w:val="28"/>
        </w:rPr>
        <w:t xml:space="preserve">1.2 Quantum Consciousness — </w:t>
      </w: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— Penrose-Hameroff Theory</w:t>
      </w:r>
    </w:p>
    <w:p>
      <w:pPr>
        <w:spacing w:before="100" w:after="100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ഭൗതികശാസ്ത്രജ്ഞൻ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Roger Penrose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-ഉം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anaesthesiologist Stuart Hameroff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-ഉം ചേർന്ന് '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Orchestrated Objective Reduction (Orch-OR)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' സിദ്ധാന്തം മുന്നോട്ടുവെച്ചു. ഇതനുസരിച്ച്, ബോധം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brain neurons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-ലെ '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microtubules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' എന്ന അതിസൂക്ഷ്മ ഘടനകളിൽ നടക്കുന്ന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quantum computations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-ൽ നിന്ന് ഉണ്ടാകുന്നു.</w:t>
      </w:r>
    </w:p>
    <w:p>
      <w:pPr>
        <w:spacing w:before="100" w:after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Quantum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ലോകത്ത് ഒരു കണം (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particle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) ഒരേ സമയം രണ്ടിടത്ത് ആകാം (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superposition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). ബോധം ഇതേ തത്വം പിന്തുടരുന്നു എങ്കിൽ, ആത്മാവ് ഒരു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quantum entity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ആണ് — ശരീരം നശിച്ചാലും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quantum information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നിലനിൽക്കും. ഇത് മരണത്തിനു ശേഷമുള്ള അനുഭവങ്ങളുടെ (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NDE — Near Death Experience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) ശാസ്ത്രീയ വിശദീകരണം ആകാം.</w:t>
      </w:r>
    </w:p>
    <w:p>
      <w:pPr>
        <w:pBdr>
          <w:left w:val="single" w:color="7c4dff" w:sz="6" w:space="10"/>
        </w:pBdr>
        <w:spacing w:before="150" w:after="150"/>
        <w:ind w:left="720"/>
      </w:pPr>
      <w:r>
        <w:rPr>
          <w:rFonts w:ascii="Kartika" w:cs="Kartika" w:eastAsia="Kartika" w:hAnsi="Kartika"/>
          <w:i/>
          <w:iCs/>
          <w:color w:val="4a148c"/>
          <w:sz w:val="24"/>
          <w:szCs w:val="24"/>
        </w:rPr>
        <w:t xml:space="preserve">"ആത്മാവ് quantum information ആണെങ്കിൽ, അത് പ്രപഞ്ചത്തിൽ നിന്ന് ഒരിക്കലും നഷ്ടമാകില്ല."</w:t>
      </w:r>
    </w:p>
    <w:p>
      <w:pPr>
        <w:spacing w:before="240" w:after="120"/>
      </w:pPr>
      <w:r>
        <w:rPr>
          <w:rFonts w:ascii="Kartika" w:cs="Kartika" w:eastAsia="Kartika" w:hAnsi="Kartika"/>
          <w:b/>
          <w:bCs/>
          <w:color w:val="283593"/>
          <w:sz w:val="28"/>
          <w:szCs w:val="28"/>
        </w:rPr>
        <w:t xml:space="preserve">1.3 Collective Unconscious — </w:t>
      </w: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— Jung-ന്റെ വിപ്ലവകരമായ സിദ്ധാന്തം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Carl Gustav Jung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മുന്നോട്ടുവെച്ച ഏറ്റവും പ്രധാനപ്പെട്ട ആശയം: എല്ലാ മനുഷ്യരുടെ ഉള്ളിലും ഒരു പൊതു മാനസിക തലം (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Collective Unconscious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) ഉണ്ട്. ഇതിൽ '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Archetypes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' അടങ്ങിയിരിക്കുന്നു — സാർവ്വലൗകിക ചിഹ്നങ്ങൾ, ഭയങ്ങൾ, കഥാപാത്രങ്ങൾ.</w:t>
      </w:r>
    </w:p>
    <w:p>
      <w:pPr>
        <w:spacing w:before="100" w:after="150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തെളിവ്: ലോകത്തിന്റെ വ്യത്യസ്ത ഭാഗങ്ങളിൽ, ബന്ധമില്ലാതിരുന്ന നാഗരികതകളിൽ ഒരേ ചിഹ്നങ്ങൾ — സർപ്പം, മഹാമാതാ, ഛായ രൂപം — ഉദയം ചെയ്യുന്നു. കേരളത്തിലെ തെയ്യത്തിലും,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Aztec mythology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-ലും,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Egyptian religion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-ലും — ഒരേ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archetypes.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Archetype</w:t>
            </w:r>
            <w:r>
              <w:rPr>
                <w:rFonts w:ascii="Kartika" w:cs="Kartika" w:eastAsia="Kartika" w:hAnsi="Kartika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  <w:r>
              <w:rPr>
                <w:rFonts w:ascii="Kartika" w:cs="Kartika" w:eastAsia="Kartika" w:hAnsi="Kartika"/>
                <w:b/>
                <w:bCs/>
                <w:sz w:val="22"/>
                <w:szCs w:val="22"/>
              </w:rPr>
              <w:t xml:space="preserve"> വിശദീകരണം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Kerala Connection</w:t>
            </w:r>
            <w:r>
              <w:rPr>
                <w:rFonts w:ascii="Kartika" w:cs="Kartika" w:eastAsia="Kartika" w:hAnsi="Kartika"/>
                <w:b/>
                <w:bCs/>
                <w:sz w:val="22"/>
                <w:szCs w:val="22"/>
              </w:rPr>
              <w:t xml:space="preserve"> കേരള ബന്ധം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Shadow</w:t>
            </w:r>
            <w:r>
              <w:t xml:space="preserve"/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  <w:r>
              <w:rPr>
                <w:rFonts w:ascii="Kartika" w:cs="Kartika" w:eastAsia="Kartika" w:hAnsi="Kartika"/>
                <w:sz w:val="22"/>
                <w:szCs w:val="22"/>
              </w:rPr>
              <w:t xml:space="preserve">നമ്മുടെ ഇരുണ്ട വശം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  <w:r>
              <w:rPr>
                <w:rFonts w:ascii="Kartika" w:cs="Kartika" w:eastAsia="Kartika" w:hAnsi="Kartika"/>
                <w:sz w:val="22"/>
                <w:szCs w:val="22"/>
              </w:rPr>
              <w:t xml:space="preserve">കരിന്തിരി, കാളി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Anima/Animus</w:t>
            </w:r>
            <w:r>
              <w:t xml:space="preserve"/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  <w:r>
              <w:rPr>
                <w:rFonts w:ascii="Kartika" w:cs="Kartika" w:eastAsia="Kartika" w:hAnsi="Kartika"/>
                <w:sz w:val="22"/>
                <w:szCs w:val="22"/>
              </w:rPr>
              <w:t xml:space="preserve">വിപരീത ലിംഗ ആത്മാവ്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  <w:r>
              <w:rPr>
                <w:rFonts w:ascii="Kartika" w:cs="Kartika" w:eastAsia="Kartika" w:hAnsi="Kartika"/>
                <w:sz w:val="22"/>
                <w:szCs w:val="22"/>
              </w:rPr>
              <w:t xml:space="preserve">അർദ്ധനാരീശ്വരൻ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Trickster</w:t>
            </w:r>
            <w:r>
              <w:t xml:space="preserve"/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  <w:r>
              <w:rPr>
                <w:rFonts w:ascii="Kartika" w:cs="Kartika" w:eastAsia="Kartika" w:hAnsi="Kartika"/>
                <w:sz w:val="22"/>
                <w:szCs w:val="22"/>
              </w:rPr>
              <w:t xml:space="preserve">അരാജകത്വ സ്രഷ്ടാവ്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  <w:r>
              <w:rPr>
                <w:rFonts w:ascii="Kartika" w:cs="Kartika" w:eastAsia="Kartika" w:hAnsi="Kartika"/>
                <w:sz w:val="22"/>
                <w:szCs w:val="22"/>
              </w:rPr>
              <w:t xml:space="preserve">ഗന്ധർവൻ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Great Mother</w:t>
            </w:r>
            <w:r>
              <w:t xml:space="preserve"/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  <w:r>
              <w:rPr>
                <w:rFonts w:ascii="Kartika" w:cs="Kartika" w:eastAsia="Kartika" w:hAnsi="Kartika"/>
                <w:sz w:val="22"/>
                <w:szCs w:val="22"/>
              </w:rPr>
              <w:t xml:space="preserve">സൃഷ്ടിയും നാശവും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  <w:r>
              <w:rPr>
                <w:rFonts w:ascii="Kartika" w:cs="Kartika" w:eastAsia="Kartika" w:hAnsi="Kartika"/>
                <w:sz w:val="22"/>
                <w:szCs w:val="22"/>
              </w:rPr>
              <w:t xml:space="preserve">ഭഗവതി, ദുർഗ്ഗ</w:t>
            </w:r>
          </w:p>
        </w:tc>
      </w:tr>
    </w:tbl>
    <w:p>
      <w:r>
        <w:br w:type="page"/>
      </w:r>
    </w:p>
    <w:p>
      <w:pPr>
        <w:pBdr>
          <w:bottom w:val="single" w:color="1a237e" w:sz="4"/>
        </w:pBdr>
        <w:spacing w:before="300" w:after="200"/>
      </w:pPr>
      <w:r>
        <w:rPr>
          <w:rFonts w:ascii="Kartika" w:cs="Kartika" w:eastAsia="Kartika" w:hAnsi="Kartika"/>
          <w:b/>
          <w:bCs/>
          <w:color w:val="1a237e"/>
          <w:sz w:val="36"/>
          <w:szCs w:val="36"/>
        </w:rPr>
        <w:t xml:space="preserve">അദ്ധ്യായം 2: ഉറക്കത്തിന്റെ രഹസ്യ ലോകം | </w:t>
      </w: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The Secret World of Sleep</w:t>
      </w:r>
    </w:p>
    <w:p>
      <w:pPr>
        <w:spacing w:before="100" w:after="150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ഒരു മനുഷ്യൻ ജീവിതത്തിന്റെ ഏകദേശം മൂന്നിലൊന്ന് ഉറക്കത്തിൽ ചെലവഴിക്കുന്നു. ആ സമയത്ത്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brain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-ൽ എന്ത് നടക്കുന്നു? ഇതാണ് ശാസ്ത്രത്തിന്റെ ഏറ്റവും ആകർഷണീയമായ അതിർത്തി ഭൂമികളിൽ ഒന്ന്.</w:t>
      </w:r>
    </w:p>
    <w:p>
      <w:pPr>
        <w:spacing w:before="240" w:after="120"/>
      </w:pPr>
      <w:r>
        <w:rPr>
          <w:rFonts w:ascii="Kartika" w:cs="Kartika" w:eastAsia="Kartika" w:hAnsi="Kartika"/>
          <w:b/>
          <w:bCs/>
          <w:color w:val="283593"/>
          <w:sz w:val="28"/>
          <w:szCs w:val="28"/>
        </w:rPr>
        <w:t xml:space="preserve">2.1 Hypnagogic State — </w:t>
      </w: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— ഉറക്കത്തിന്റെ വാതിൽ</w:t>
      </w:r>
    </w:p>
    <w:p>
      <w:pPr>
        <w:spacing w:before="100" w:after="100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ഉറക്കത്തിലേക്ക് കടക്കുന്ന ആ ചെറിയ നിമിഷം — ഇതിനെ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Hypnagogic State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എന്ന് പറയുന്നു. ഈ അവസ്ഥയിൽ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brain alpha waves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-ൽ നിന്ന്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theta waves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-ലേക്ക് മാറുന്നു. ഈ മാറ്റത്തിൽ:</w:t>
      </w:r>
    </w:p>
    <w:p>
      <w:pPr>
        <w:spacing w:before="60" w:after="60"/>
        <w:ind w:left="360" w:hanging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Random Voices: </w:t>
      </w:r>
      <w:r>
        <w:rPr>
          <w:rFonts w:ascii="Kartika" w:cs="Kartika" w:eastAsia="Kartika" w:hAnsi="Kartika"/>
          <w:sz w:val="24"/>
          <w:szCs w:val="24"/>
        </w:rPr>
        <w:t xml:space="preserve">ആരോ പേര് വിളിക്കുന്നത് പോലെ ശബ്ദങ്ങൾ കേൾക്കും</w:t>
      </w:r>
    </w:p>
    <w:p>
      <w:pPr>
        <w:spacing w:before="60" w:after="60"/>
        <w:ind w:left="360" w:hanging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Faces &amp; Patterns: </w:t>
      </w:r>
      <w:r>
        <w:rPr>
          <w:rFonts w:ascii="Kartika" w:cs="Kartika" w:eastAsia="Kartika" w:hAnsi="Kartika"/>
          <w:sz w:val="24"/>
          <w:szCs w:val="24"/>
        </w:rPr>
        <w:t xml:space="preserve">മുഖങ്ങൾ, ദൃശ്യഭൂമികകൾ, അമൂർത്ത രൂപങ്ങൾ കാണും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• </w:t>
      </w:r>
      <w:r>
        <w:rPr>
          <w:rFonts w:ascii="Kartika" w:cs="Kartika" w:eastAsia="Kartika" w:hAnsi="Kartika"/>
          <w:sz w:val="24"/>
          <w:szCs w:val="24"/>
        </w:rPr>
        <w:t xml:space="preserve">പൊടുന്നനെ വീഴുന്ന അനുഭൂതി — ഉണർന്ന് ചാടും (Hypnic Jerk)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• </w:t>
      </w:r>
      <w:r>
        <w:rPr>
          <w:rFonts w:ascii="Kartika" w:cs="Kartika" w:eastAsia="Kartika" w:hAnsi="Kartika"/>
          <w:sz w:val="24"/>
          <w:szCs w:val="24"/>
        </w:rPr>
        <w:t xml:space="preserve">ആരോ അടുത്തുണ്ട് എന്ന 'Presence' feel</w:t>
      </w:r>
    </w:p>
    <w:p>
      <w:pPr>
        <w:spacing w:before="100" w:after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Tesla, Edison, Salvador Dalí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ഇവർ ഈ അവസ്ഥ മനഃപൂർവ്വം ഉപയോഗിച്ച് ആശയങ്ങൾ നേടിയിരുന്നു.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Edison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ഒരു ഉരുക്കു ഗോളം കൈയിൽ പിടിച്ച് കസേരയിൽ ഇരിക്കും — ഉറക്കം വന്നാൽ ഗോളം താഴെ വീഴും, ആ ശബ്ദത്തിൽ ഉണരും,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hypnagogic vision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കുറിച്ചെടുക്കും.</w:t>
      </w:r>
    </w:p>
    <w:p>
      <w:pPr>
        <w:spacing w:before="240" w:after="120"/>
      </w:pPr>
      <w:r>
        <w:rPr>
          <w:rFonts w:ascii="Kartika" w:cs="Kartika" w:eastAsia="Kartika" w:hAnsi="Kartika"/>
          <w:b/>
          <w:bCs/>
          <w:color w:val="283593"/>
          <w:sz w:val="28"/>
          <w:szCs w:val="28"/>
        </w:rPr>
        <w:t xml:space="preserve">2.2 Sleep Paralysis — </w:t>
      </w: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— ഉറക്കത്തിന്റെ ഭീകരത</w:t>
      </w:r>
    </w:p>
    <w:p>
      <w:pPr>
        <w:spacing w:before="100" w:after="100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ഇത് ലോകത്തിലെ ഏറ്റവും സർവ്വവ്യാപകമായി റിപ്പോർട്ട് ചെയ്യപ്പെടുന്ന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paranormal experience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ആണ്. ഏകദേശം 40% മനുഷ്യർ ജീവിതത്തിൽ ഒരിക്കലെങ്കിലും ഇത് അനുഭവിച്ചിട്ടുണ്ട്.</w:t>
      </w:r>
    </w:p>
    <w:p>
      <w:pPr>
        <w:spacing w:before="180" w:after="80"/>
      </w:pPr>
      <w:r>
        <w:rPr>
          <w:rFonts w:ascii="Kartika" w:cs="Kartika" w:eastAsia="Kartika" w:hAnsi="Kartika"/>
          <w:b/>
          <w:bCs/>
          <w:color w:val="37474f"/>
          <w:sz w:val="26"/>
          <w:szCs w:val="26"/>
        </w:rPr>
        <w:t xml:space="preserve">Brain-ൽ എന്ത് സംഭവിക്കുന്നു?</w:t>
      </w:r>
      <w:r>
        <w:t xml:space="preserve"/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REM (Rapid Eye Movement) Sleep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-ൽ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brain, body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-യെ മനഃപൂർവ്വം തളർത്തുന്നു — ഇതിനെ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REM Atonia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എന്ന് പറയുന്നു. ഉറക്കത്തിൽ ഓടുമ്പോൾ ശരീരം ഓടാതിരിക്കാനുള്ള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survival mechanism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ആണ്.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Sleep Paralysis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സംഭവിക്കുന്നത്: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REM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നിന്നു,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brain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ഉണർന്നു — പക്ഷേ ശരീരത്തിന്റെ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paralysis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മാറിയില്ല. ആ ഇടവേളയിലാണ് ഭീകരത ആരംഭിക്കുന്നത്.</w:t>
      </w:r>
    </w:p>
    <w:p>
      <w:pPr>
        <w:spacing w:before="180" w:after="80"/>
      </w:pPr>
      <w:r>
        <w:rPr>
          <w:rFonts w:ascii="Kartika" w:cs="Kartika" w:eastAsia="Kartika" w:hAnsi="Kartika"/>
          <w:b/>
          <w:bCs/>
          <w:color w:val="37474f"/>
          <w:sz w:val="26"/>
          <w:szCs w:val="26"/>
        </w:rPr>
        <w:t xml:space="preserve">മൂന്ന് Hallucinations</w:t>
      </w:r>
      <w:r>
        <w:t xml:space="preserve"/>
      </w:r>
    </w:p>
    <w:p>
      <w:pPr>
        <w:spacing w:before="60" w:after="60"/>
        <w:ind w:left="360" w:hanging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Intruder Hallucination: </w:t>
      </w:r>
      <w:r>
        <w:rPr>
          <w:rFonts w:ascii="Kartika" w:cs="Kartika" w:eastAsia="Kartika" w:hAnsi="Kartika"/>
          <w:sz w:val="24"/>
          <w:szCs w:val="24"/>
        </w:rPr>
        <w:t xml:space="preserve">'ആരോ മുറിയിൽ ഉണ്ട്' — 100% ഉറപ്പുള്ള അനുഭൂതി. Amygdala അധിക സക്രിയമാകും, brain ഭീഷണി തിരയും, ആ തിരച്ചിലിൽ ഛായ രൂപം ഉണ്ടാകും.</w:t>
      </w:r>
    </w:p>
    <w:p>
      <w:pPr>
        <w:spacing w:before="60" w:after="60"/>
        <w:ind w:left="360" w:hanging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Incubus Hallucination: </w:t>
      </w:r>
      <w:r>
        <w:rPr>
          <w:rFonts w:ascii="Kartika" w:cs="Kartika" w:eastAsia="Kartika" w:hAnsi="Kartika"/>
          <w:sz w:val="24"/>
          <w:szCs w:val="24"/>
        </w:rPr>
        <w:t xml:space="preserve">നെഞ്ചിൽ ആരോ ഇരിക്കുന്നു, ശ്വാസം മുട്ടുന്നു. REM-ൽ നെഞ്ഞിലെ പേശികൾ ദുർബലം — brain ഇതിനെ 'ഭാരം' ആയി വ്യാഖ്യാനിക്കുന്നു.</w:t>
      </w:r>
    </w:p>
    <w:p>
      <w:pPr>
        <w:spacing w:before="60" w:after="60"/>
        <w:ind w:left="360" w:hanging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Vestibular Hallucination: </w:t>
      </w:r>
      <w:r>
        <w:rPr>
          <w:rFonts w:ascii="Kartika" w:cs="Kartika" w:eastAsia="Kartika" w:hAnsi="Kartika"/>
          <w:sz w:val="24"/>
          <w:szCs w:val="24"/>
        </w:rPr>
        <w:t xml:space="preserve">ശരീരം ഒഴുകുന്നു, ആരോ വലിക്കുന്നു, ഭ്രമണം ചെയ്യുന്നു.</w:t>
      </w:r>
    </w:p>
    <w:p>
      <w:pPr>
        <w:spacing w:before="150" w:after="5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Country</w:t>
            </w:r>
            <w:r>
              <w:rPr>
                <w:rFonts w:ascii="Kartika" w:cs="Kartika" w:eastAsia="Kartika" w:hAnsi="Kartika"/>
                <w:b/>
                <w:bCs/>
                <w:sz w:val="22"/>
                <w:szCs w:val="22"/>
              </w:rPr>
              <w:t xml:space="preserve"> രാജ്യം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</w:t>
            </w:r>
            <w:r>
              <w:rPr>
                <w:rFonts w:ascii="Kartika" w:cs="Kartika" w:eastAsia="Kartika" w:hAnsi="Kartika"/>
                <w:b/>
                <w:bCs/>
                <w:sz w:val="22"/>
                <w:szCs w:val="22"/>
              </w:rPr>
              <w:t xml:space="preserve"> പേര്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  <w:r>
              <w:rPr>
                <w:rFonts w:ascii="Kartika" w:cs="Kartika" w:eastAsia="Kartika" w:hAnsi="Kartika"/>
                <w:b/>
                <w:bCs/>
                <w:sz w:val="22"/>
                <w:szCs w:val="22"/>
              </w:rPr>
              <w:t xml:space="preserve"> വിവരണം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  <w:r>
              <w:rPr>
                <w:rFonts w:ascii="Kartika" w:cs="Kartika" w:eastAsia="Kartika" w:hAnsi="Kartika"/>
                <w:sz w:val="22"/>
                <w:szCs w:val="22"/>
              </w:rPr>
              <w:t xml:space="preserve">കേരളം/ഇന്ത്യ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  <w:r>
              <w:rPr>
                <w:rFonts w:ascii="Kartika" w:cs="Kartika" w:eastAsia="Kartika" w:hAnsi="Kartika"/>
                <w:sz w:val="22"/>
                <w:szCs w:val="22"/>
              </w:rPr>
              <w:t xml:space="preserve">കരിന്തിരി, പിശാച്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  <w:r>
              <w:rPr>
                <w:rFonts w:ascii="Kartika" w:cs="Kartika" w:eastAsia="Kartika" w:hAnsi="Kartika"/>
                <w:sz w:val="22"/>
                <w:szCs w:val="22"/>
              </w:rPr>
              <w:t xml:space="preserve">ഇരുണ്ട രൂപം നെഞ്ചിൽ ഇരിക്കുന്നു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  <w:r>
              <w:rPr>
                <w:rFonts w:ascii="Kartika" w:cs="Kartika" w:eastAsia="Kartika" w:hAnsi="Kartika"/>
                <w:sz w:val="22"/>
                <w:szCs w:val="22"/>
              </w:rPr>
              <w:t xml:space="preserve">ജപ്പാൻ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Kanashibari</w:t>
            </w:r>
            <w:r>
              <w:t xml:space="preserve"/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  <w:r>
              <w:rPr>
                <w:rFonts w:ascii="Kartika" w:cs="Kartika" w:eastAsia="Kartika" w:hAnsi="Kartika"/>
                <w:sz w:val="22"/>
                <w:szCs w:val="22"/>
              </w:rPr>
              <w:t xml:space="preserve">ബന്ധിക്കപ്പെട്ടതുപോലെ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  <w:r>
              <w:rPr>
                <w:rFonts w:ascii="Kartika" w:cs="Kartika" w:eastAsia="Kartika" w:hAnsi="Kartika"/>
                <w:sz w:val="22"/>
                <w:szCs w:val="22"/>
              </w:rPr>
              <w:t xml:space="preserve">തുർക്കി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Karabasan</w:t>
            </w:r>
            <w:r>
              <w:t xml:space="preserve"/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  <w:r>
              <w:rPr>
                <w:rFonts w:ascii="Kartika" w:cs="Kartika" w:eastAsia="Kartika" w:hAnsi="Kartika"/>
                <w:sz w:val="22"/>
                <w:szCs w:val="22"/>
              </w:rPr>
              <w:t xml:space="preserve">കറുത്ത ജീവി അമർത്തുന്നു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  <w:r>
              <w:rPr>
                <w:rFonts w:ascii="Kartika" w:cs="Kartika" w:eastAsia="Kartika" w:hAnsi="Kartika"/>
                <w:sz w:val="22"/>
                <w:szCs w:val="22"/>
              </w:rPr>
              <w:t xml:space="preserve">ന്യൂഫൗണ്ട്‌ലൻഡ്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Old Hag</w:t>
            </w:r>
            <w:r>
              <w:t xml:space="preserve"/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  <w:r>
              <w:rPr>
                <w:rFonts w:ascii="Kartika" w:cs="Kartika" w:eastAsia="Kartika" w:hAnsi="Kartika"/>
                <w:sz w:val="22"/>
                <w:szCs w:val="22"/>
              </w:rPr>
              <w:t xml:space="preserve">വൃദ്ധ സ്ത്രീ നെഞ്ചിൽ ഇരിക്കുന്നു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  <w:r>
              <w:rPr>
                <w:rFonts w:ascii="Kartika" w:cs="Kartika" w:eastAsia="Kartika" w:hAnsi="Kartika"/>
                <w:sz w:val="22"/>
                <w:szCs w:val="22"/>
              </w:rPr>
              <w:t xml:space="preserve">അറേബ്യ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Jinn Attack</w:t>
            </w:r>
            <w:r>
              <w:t xml:space="preserve"/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  <w:r>
              <w:rPr>
                <w:rFonts w:ascii="Kartika" w:cs="Kartika" w:eastAsia="Kartika" w:hAnsi="Kartika"/>
                <w:sz w:val="22"/>
                <w:szCs w:val="22"/>
              </w:rPr>
              <w:t xml:space="preserve">ജിന്ന് ശ്വാസം മുട്ടിക്കുന്നു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  <w:r>
              <w:rPr>
                <w:rFonts w:ascii="Kartika" w:cs="Kartika" w:eastAsia="Kartika" w:hAnsi="Kartika"/>
                <w:sz w:val="22"/>
                <w:szCs w:val="22"/>
              </w:rPr>
              <w:t xml:space="preserve">ബ്രസീൽ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Pisadeira</w:t>
            </w:r>
            <w:r>
              <w:t xml:space="preserve"/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  <w:r>
              <w:rPr>
                <w:rFonts w:ascii="Kartika" w:cs="Kartika" w:eastAsia="Kartika" w:hAnsi="Kartika"/>
                <w:sz w:val="22"/>
                <w:szCs w:val="22"/>
              </w:rPr>
              <w:t xml:space="preserve">രാത്രി നടക്കുന്ന魔女</w:t>
            </w:r>
          </w:p>
        </w:tc>
      </w:tr>
    </w:tbl>
    <w:p>
      <w:pPr>
        <w:spacing w:before="150" w:after="100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ഒരേ അനുഭവം, ലോകമെമ്പാടും, ഒരേ വിവരണം, ഒരിക്കലും ബന്ധമില്ലാതിരുന്ന സംസ്കാരങ്ങളിൽ. ഇത്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Jung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-ന്റെ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Collective Unconscious Theory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-ക്ക് ശക്തമായ തെളിവ് ആണ്.</w:t>
      </w:r>
    </w:p>
    <w:p>
      <w:pPr>
        <w:spacing w:before="240" w:after="120"/>
      </w:pPr>
      <w:r>
        <w:rPr>
          <w:rFonts w:ascii="Kartika" w:cs="Kartika" w:eastAsia="Kartika" w:hAnsi="Kartika"/>
          <w:b/>
          <w:bCs/>
          <w:color w:val="283593"/>
          <w:sz w:val="28"/>
          <w:szCs w:val="28"/>
        </w:rPr>
        <w:t xml:space="preserve">2.3 Lucid Dreaming — </w:t>
      </w: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— സ്വപ്നത്തിൽ ഉണർന്നിരിക്കുക</w:t>
      </w:r>
    </w:p>
    <w:p>
      <w:pPr>
        <w:spacing w:before="100" w:after="100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സ്വപ്നത്തിൽ ആണെന്ന് ബോധ്യമാകുക, ആ സ്വപ്നം നിയന്ത്രിക്കുക — ഇതാണ്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Lucid Dreaming.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ഇത് അദ്ഭുതമല്ല, ശാസ്ത്രീയമായി തെളിയിക്കപ്പെട്ട പ്രതിഭാസം ആണ്.</w:t>
      </w:r>
    </w:p>
    <w:p>
      <w:pPr>
        <w:spacing w:before="100" w:after="150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1975-ൽ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Keith Hearne,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പിന്നെ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Stephen LaBerge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മുൻകൂട്ടി നിശ്ചയിച്ച കണ്ണ് ചലനങ്ങൾ കൊണ്ട് 'ഞാൻ ഇപ്പോൾ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lucid dream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-ൽ ആണ്' എന്ന് ഉറക്കത്തിൽ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communicate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ചെയ്തു.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EEG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-ൽ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brain state record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ആയി.</w:t>
      </w:r>
    </w:p>
    <w:p>
      <w:pPr>
        <w:pBdr>
          <w:left w:val="single" w:color="7c4dff" w:sz="6" w:space="10"/>
        </w:pBdr>
        <w:spacing w:before="150" w:after="150"/>
        <w:ind w:left="720"/>
      </w:pPr>
      <w:r>
        <w:rPr>
          <w:rFonts w:ascii="Kartika" w:cs="Kartika" w:eastAsia="Kartika" w:hAnsi="Kartika"/>
          <w:i/>
          <w:iCs/>
          <w:color w:val="4a148c"/>
          <w:sz w:val="24"/>
          <w:szCs w:val="24"/>
        </w:rPr>
        <w:t xml:space="preserve">"Sleep Paralysis അനുഭവിക്കുന്ന ആൾ പരിഭ്രമിക്കാതിരുന്നാൽ, ആ അവസ്ഥ നേരിട്ട് Lucid Dream-ലേക്ക് മാറും."</w:t>
      </w:r>
    </w:p>
    <w:p>
      <w:pPr>
        <w:spacing w:before="240" w:after="120"/>
      </w:pPr>
      <w:r>
        <w:rPr>
          <w:rFonts w:ascii="Kartika" w:cs="Kartika" w:eastAsia="Kartika" w:hAnsi="Kartika"/>
          <w:b/>
          <w:bCs/>
          <w:color w:val="283593"/>
          <w:sz w:val="28"/>
          <w:szCs w:val="28"/>
        </w:rPr>
        <w:t xml:space="preserve">2.4 Out of Body Experience (OBE)</w:t>
      </w:r>
      <w:r>
        <w:t xml:space="preserve"/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Lucid Dream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-ന്റെ തീവ്രരൂപം.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Temporoparietal Junction (TPJ)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brain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-ൽ ശരീര ഉടമസ്ഥത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process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ചെയ്യുന്ന ഭാഗം — ഇത് തകരാറിലാകുമ്പോൾ ബോധം ശരീരത്തിന് പുറത്ത് ആണ് എന്ന് അനുഭവപ്പെടുന്നു.</w:t>
      </w:r>
    </w:p>
    <w:p>
      <w:pPr>
        <w:spacing w:before="100" w:after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Geneva University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പരീക്ഷണം: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TPJ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-ൽ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electrode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ഉത്തേജിപ്പിച്ചപ്പോൾ പരീക്ഷണ വ്യക്തി തൽക്ഷണം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OBE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റിപ്പോർട്ട് ചെയ്തു — ആവശ്യാനുസരണം, ആവർത്തിക്കാൻ കഴിഞ്ഞ രൂപത്തിൽ. ഇത്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OBE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-ന്റെ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brain mechanism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തെളിയിച്ചു.</w:t>
      </w:r>
    </w:p>
    <w:p>
      <w:pPr>
        <w:spacing w:before="240" w:after="120"/>
      </w:pPr>
      <w:r>
        <w:rPr>
          <w:rFonts w:ascii="Kartika" w:cs="Kartika" w:eastAsia="Kartika" w:hAnsi="Kartika"/>
          <w:b/>
          <w:bCs/>
          <w:color w:val="283593"/>
          <w:sz w:val="28"/>
          <w:szCs w:val="28"/>
        </w:rPr>
        <w:t xml:space="preserve">2.5 Astral Projection — </w:t>
      </w: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— ബോധപൂർവ്വമായ OBE</w:t>
      </w:r>
    </w:p>
    <w:p>
      <w:pPr>
        <w:spacing w:before="100" w:after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OBE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സ്വതവേ ഉണ്ടാകുന്നു.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Astral Projection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ബോധപൂർവ്വം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practice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ചെയ്ത്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OBE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ഉണ്ടാക്കുക. ദൈവജ്ഞർ, യോഗികൾ,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shamans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ആയിരം വർഷമായി ഈ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practice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ഉണ്ട്.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CIA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-ന്റെ '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Stargate Project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' (1970s-1990s) ഈ '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Remote Viewing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'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fund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ചെയ്തിരുന്നു.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Declassified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രേഖകൾ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remote viewers Soviet military installations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കൃത്യമായി വിവരിച്ചതായി സ്ഥിരീകരിക്കുന്നു.</w:t>
      </w:r>
    </w:p>
    <w:p>
      <w:r>
        <w:br w:type="page"/>
      </w:r>
    </w:p>
    <w:p>
      <w:pPr>
        <w:pBdr>
          <w:bottom w:val="single" w:color="1a237e" w:sz="4"/>
        </w:pBdr>
        <w:spacing w:before="300" w:after="200"/>
      </w:pPr>
      <w:r>
        <w:rPr>
          <w:rFonts w:ascii="Kartika" w:cs="Kartika" w:eastAsia="Kartika" w:hAnsi="Kartika"/>
          <w:b/>
          <w:bCs/>
          <w:color w:val="1a237e"/>
          <w:sz w:val="36"/>
          <w:szCs w:val="36"/>
        </w:rPr>
        <w:t xml:space="preserve">അദ്ധ്യായം 3: ഓർമ്മ, സ്വത്വം, സമയം | </w:t>
      </w: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Memory, Identity &amp; Time</w:t>
      </w:r>
    </w:p>
    <w:p>
      <w:pPr>
        <w:spacing w:before="240" w:after="120"/>
      </w:pPr>
      <w:r>
        <w:rPr>
          <w:rFonts w:ascii="Kartika" w:cs="Kartika" w:eastAsia="Kartika" w:hAnsi="Kartika"/>
          <w:b/>
          <w:bCs/>
          <w:color w:val="283593"/>
          <w:sz w:val="28"/>
          <w:szCs w:val="28"/>
        </w:rPr>
        <w:t xml:space="preserve">3.1 Déjà Vu — </w:t>
      </w: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— Time Loop-ന്റെ തകരാർ ആണോ?</w:t>
      </w:r>
    </w:p>
    <w:p>
      <w:pPr>
        <w:spacing w:before="100" w:after="100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'ഇത് മുമ്പ് ഇവിടെ വന്നിട്ടുണ്ട്, ഇത് സംഭവിച്ചിട്ടുണ്ട്' — ഈ അനുഭൂതി 70% മനുഷ്യർക്ക് ഉണ്ടാകുന്നു.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• </w:t>
      </w:r>
      <w:r>
        <w:rPr>
          <w:rFonts w:ascii="Kartika" w:cs="Kartika" w:eastAsia="Kartika" w:hAnsi="Kartika"/>
          <w:sz w:val="24"/>
          <w:szCs w:val="24"/>
        </w:rPr>
        <w:t xml:space="preserve">ഓർമ്മ </w:t>
      </w:r>
    </w:p>
    <w:p>
      <w:pPr>
        <w:spacing w:before="100" w:after="100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ശാസ്ത്ര വിശദീകരണം: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Memory processing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-ൽ ഒരു 'ഇരട്ട കോഡിങ്' (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double encoding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) പിശക് ഉണ്ടാകുന്നു. ഒരു അനുഭവം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Hippocampus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-ൽ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store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ആകുന്നതിന് മുമ്പ്, 'ഇതിനോടകം പരിചിതം' (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already familiar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) സൂചന അബദ്ധത്തിൽ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trigger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ആകുന്നു.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Brain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ഒരു 'കള്ള ഓർമ്മ' (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false memory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)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create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ചെയ്യുന്നു.</w:t>
      </w:r>
    </w:p>
    <w:p>
      <w:pPr>
        <w:spacing w:before="100" w:after="150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അതീന്ദ്രിയ വിശദീകരണം: മുൻ ജന്മ ഓർമ്മകളുടെ (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Past Life Memories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) ഒരു മിന്നൽ. അല്ലെങ്കിൽ സമാന്തര പ്രപഞ്ചത്തിൽ (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Parallel Universe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) ഇത് ശരിക്കും നടന്നിട്ടുണ്ട്, ആ ഓർമ്മയുടെ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echo.</w:t>
      </w:r>
    </w:p>
    <w:p>
      <w:pPr>
        <w:spacing w:before="240" w:after="120"/>
      </w:pPr>
      <w:r>
        <w:rPr>
          <w:rFonts w:ascii="Kartika" w:cs="Kartika" w:eastAsia="Kartika" w:hAnsi="Kartika"/>
          <w:b/>
          <w:bCs/>
          <w:color w:val="283593"/>
          <w:sz w:val="28"/>
          <w:szCs w:val="28"/>
        </w:rPr>
        <w:t xml:space="preserve">3.2 Cryptomnesia — </w:t>
      </w: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— മറന്നുപോയ ഓർമ്മ, പുതിയ ആശയം</w:t>
      </w:r>
    </w:p>
    <w:p>
      <w:pPr>
        <w:spacing w:before="100" w:after="150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മറന്നുപോയ ഒരു ഓർമ്മ, തികച്ചും പുതിയ ആശയം ആണ് എന്ന് തോന്നിക്കൊണ്ട് തിരിച്ചുവരുന്നു. ഏറ്റവും പ്രസിദ്ധ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case: George Harrison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-ന്റെ 'My Sweet Lord' — അബോധാവസ്ഥയിൽ ഒരു 1960-കളിലെ ഗാനം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copy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ചെയ്തതായി കോടതി തെളിയിച്ചു.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Harrison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-ന് ഇത് ശരിക്കും ഒറിജിനൽ ആശയം ആണ് എന്ന് വിശ്വാസം ഉണ്ടായിരുന്നു.</w:t>
      </w:r>
    </w:p>
    <w:p>
      <w:pPr>
        <w:spacing w:before="240" w:after="120"/>
      </w:pPr>
      <w:r>
        <w:rPr>
          <w:rFonts w:ascii="Kartika" w:cs="Kartika" w:eastAsia="Kartika" w:hAnsi="Kartika"/>
          <w:b/>
          <w:bCs/>
          <w:color w:val="283593"/>
          <w:sz w:val="28"/>
          <w:szCs w:val="28"/>
        </w:rPr>
        <w:t xml:space="preserve">3.3 Time Slips — </w:t>
      </w: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— ഭൂതകാലത്തിലേക്കോ ഭാവിയിലേക്കോ ഒരു ജാലകം</w:t>
      </w:r>
    </w:p>
    <w:p>
      <w:pPr>
        <w:spacing w:before="100" w:after="150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ഏറ്റവും നിഗൂഢമായ, രേഖപ്പെടുത്തപ്പെട്ട പ്രതിഭാസം.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Versailles Time Slip (1901)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Oxford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-ൽ നിന്ന് വന്ന രണ്ട് വിദ്യാസമ്പന്ന സ്ത്രീകൾ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Anne Moberly, Eleanor Jourdain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Versailles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സന്ദർശിച്ചപ്പോൾ പൊടുന്നനെ 1789-ലെ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Marie Antoinette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-ന്റെ കാലഘട്ടത്തിലേക്ക് മടങ്ങി.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Research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ചെയ്തപ്പോൾ വർണ്ണിച്ച വിശദാംശങ്ങൾ 1789-ലെ രേഖകളുമായി കൃത്യമായി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match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ആയി.</w:t>
      </w:r>
    </w:p>
    <w:p>
      <w:r>
        <w:br w:type="page"/>
      </w:r>
    </w:p>
    <w:p>
      <w:pPr>
        <w:pBdr>
          <w:bottom w:val="single" w:color="1a237e" w:sz="4"/>
        </w:pBdr>
        <w:spacing w:before="300" w:after="200"/>
      </w:pPr>
      <w:r>
        <w:rPr>
          <w:rFonts w:ascii="Kartika" w:cs="Kartika" w:eastAsia="Kartika" w:hAnsi="Kartika"/>
          <w:b/>
          <w:bCs/>
          <w:color w:val="1a237e"/>
          <w:sz w:val="36"/>
          <w:szCs w:val="36"/>
        </w:rPr>
        <w:t xml:space="preserve">അദ്ധ്യായം 4: മനസ്സിന്റെ ശക്തി | </w:t>
      </w: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Mind Power — Thought Forms &amp; Tulpa</w:t>
      </w:r>
    </w:p>
    <w:p>
      <w:pPr>
        <w:spacing w:before="240" w:after="120"/>
      </w:pPr>
      <w:r>
        <w:rPr>
          <w:rFonts w:ascii="Kartika" w:cs="Kartika" w:eastAsia="Kartika" w:hAnsi="Kartika"/>
          <w:b/>
          <w:bCs/>
          <w:color w:val="283593"/>
          <w:sz w:val="28"/>
          <w:szCs w:val="28"/>
        </w:rPr>
        <w:t xml:space="preserve">4.1 Tulpa — </w:t>
      </w: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— മനസ്സ് സൃഷ്ടിക്കുന്ന ഒരു അസ്തിത്വം</w:t>
      </w:r>
    </w:p>
    <w:p>
      <w:pPr>
        <w:spacing w:before="100" w:after="100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ടിബറ്റൻ ബുദ്ധമതത്തിൽ '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Tulpa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' — ഏകാഗ്ര ധ്യാനത്തിലൂടെ മാനസിക ഊർജ്ജത്തിൽ നിന്ന്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create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ചെയ്യുന്ന അസ്തിത്വം. ആദ്യം സങ്കൽപ്പം, ക്രമേണ സ്വതന്ത്രമായ അസ്തിത്വം ആകുന്നു.</w:t>
      </w:r>
    </w:p>
    <w:p>
      <w:pPr>
        <w:spacing w:before="100" w:after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Alexandra David-Néel (1914)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: ഫ്രഞ്ച് പര്യവേഷകൻ ടിബറ്റിൽ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Tulpa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creation practice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ചെയ്തു. ഒരു സദ്‌ഹൃദയ സന്യാസിയുടെ ചിത്രം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create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ചെയ്തു. ആഴ്ചകൾ കഴിഞ്ഞപ്പോൾ ആ രൂപം സ്വതന്ത്രമായി ചലിച്ചു, അപ്രതീക്ഷിത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actions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ചെയ്തു, ഒടുവിൽ ഭീഷണിപ്പെടുത്തുന്ന നിലയിൽ ആയി.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Dissolution procedure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ആഴ്ചകൾ നീണ്ടു.</w:t>
      </w:r>
    </w:p>
    <w:p>
      <w:pPr>
        <w:pBdr>
          <w:left w:val="single" w:color="7c4dff" w:sz="6" w:space="10"/>
        </w:pBdr>
        <w:spacing w:before="150" w:after="150"/>
        <w:ind w:left="720"/>
      </w:pPr>
      <w:r>
        <w:rPr>
          <w:rFonts w:ascii="Kartika" w:cs="Kartika" w:eastAsia="Kartika" w:hAnsi="Kartika"/>
          <w:i/>
          <w:iCs/>
          <w:color w:val="4a148c"/>
          <w:sz w:val="24"/>
          <w:szCs w:val="24"/>
        </w:rPr>
        <w:t xml:space="preserve">"Thought forms യഥാർത്ഥമാകുന്നത് നമ്മൾ വിശ്വസിക്കുന്നതുകൊണ്ടാണോ, അതോ വിശ്വാസത്തിൽ നിന്ന് സ്വതന്ത്രമായ ഒരു യാഥാർത്ഥ്യം ഉണ്ടോ?"</w:t>
      </w:r>
    </w:p>
    <w:p>
      <w:pPr>
        <w:spacing w:before="240" w:after="120"/>
      </w:pPr>
      <w:r>
        <w:rPr>
          <w:rFonts w:ascii="Kartika" w:cs="Kartika" w:eastAsia="Kartika" w:hAnsi="Kartika"/>
          <w:b/>
          <w:bCs/>
          <w:color w:val="283593"/>
          <w:sz w:val="28"/>
          <w:szCs w:val="28"/>
        </w:rPr>
        <w:t xml:space="preserve">4.2 Mass Hysteria — </w:t>
      </w: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— കൂട്ടഭയത്തിന്റെ ശക്തി</w:t>
      </w:r>
    </w:p>
    <w:p>
      <w:pPr>
        <w:spacing w:before="100" w:after="150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ഒരു സംഘത്തിൽ ഒരാൾക്ക് അവ്യക്ത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symptoms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ഉണ്ടായാൽ, ബാക്കിയുള്ളവർക്കും ഉണ്ടാകുന്നു.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Brain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സ്വയം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symptoms create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ചെയ്യുന്നു — വിശ്വാസം മാത്രം മതി. ഇത്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placebo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-ന്റെ ഇരുണ്ട പതിപ്പ് ആണ്.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Salem Witch Trials (1692)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Massachusetts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-ൽ കൗമാരക്കാരായ പെൺകുട്ടികൾ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convulsions, visions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റിപ്പോർട്ട് ചെയ്തു. ഇത് പരന്നു, 20 ആൾക്കൂട്ടം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execute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ചെയ്യപ്പെട്ടു. ആധുനിക വിശകലനം: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ergot fungus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ബാധിച്ച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rye, hallucinations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ഉണ്ടാക്കി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mass hysteria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അതിൽ നിന്ന് പരന്നു.</w:t>
      </w:r>
    </w:p>
    <w:p>
      <w:r>
        <w:br w:type="page"/>
      </w:r>
    </w:p>
    <w:p>
      <w:pPr>
        <w:pBdr>
          <w:bottom w:val="single" w:color="1a237e" w:sz="4"/>
        </w:pBdr>
        <w:spacing w:before="300" w:after="200"/>
      </w:pPr>
      <w:r>
        <w:rPr>
          <w:rFonts w:ascii="Kartika" w:cs="Kartika" w:eastAsia="Kartika" w:hAnsi="Kartika"/>
          <w:b/>
          <w:bCs/>
          <w:color w:val="1a237e"/>
          <w:sz w:val="36"/>
          <w:szCs w:val="36"/>
        </w:rPr>
        <w:t xml:space="preserve">അദ്ധ്യായം 5: മരണത്തിന്റെ അതിർവരമ്പ് | </w:t>
      </w: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The Edge of Death</w:t>
      </w:r>
    </w:p>
    <w:p>
      <w:pPr>
        <w:spacing w:before="240" w:after="120"/>
      </w:pPr>
      <w:r>
        <w:rPr>
          <w:rFonts w:ascii="Kartika" w:cs="Kartika" w:eastAsia="Kartika" w:hAnsi="Kartika"/>
          <w:b/>
          <w:bCs/>
          <w:color w:val="283593"/>
          <w:sz w:val="28"/>
          <w:szCs w:val="28"/>
        </w:rPr>
        <w:t xml:space="preserve">5.1 Near Death Experience (NDE) — </w:t>
      </w: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— ഏറ്റവും Documentation ഉള്ള പ്രതിഭാസം</w:t>
      </w:r>
    </w:p>
    <w:p>
      <w:pPr>
        <w:spacing w:before="100" w:after="100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ക്ലിനിക്കൽ മരണം — ഹൃദയം നിന്നു,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brain activity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പൂജ്യം — ആയ ശേഷം തിരിച്ചുവന്നവർ റിപ്പോർട്ട് ചെയ്യുന്ന അനുഭവങ്ങൾ.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International Association for Near Death Studies (IANDS)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5000-ൽ അധികം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cases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രേഖപ്പെടുത്തിയിട്ടുണ്ട്.</w:t>
      </w:r>
    </w:p>
    <w:p>
      <w:pPr>
        <w:spacing w:before="100" w:after="150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പൊതു ഘടകങ്ങൾ: പ്രകാശത്തിന്റെ തുരങ്കം (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tunnel of light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), മരിച്ചുപോയ ബന്ധുക്കൾ, ജീവിത അവലോകനം (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life review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), അഗാധ ശാന്തി, 'തിരിച്ചയക്കപ്പെട്ടു' എന്ന അനുഭൂതി. ഇത് ആഗോളതലത്തിൽ ഒരേപോലെ — സംസ്കാരം, മതം, പ്രായം ഭേദമില്ലാതെ.</w:t>
      </w:r>
    </w:p>
    <w:p>
      <w:pPr>
        <w:spacing w:before="180" w:after="80"/>
      </w:pPr>
      <w:r>
        <w:rPr>
          <w:rFonts w:ascii="Kartika" w:cs="Kartika" w:eastAsia="Kartika" w:hAnsi="Kartika"/>
          <w:b/>
          <w:bCs/>
          <w:color w:val="37474f"/>
          <w:sz w:val="26"/>
          <w:szCs w:val="26"/>
        </w:rPr>
        <w:t xml:space="preserve">Pam Reynolds — </w:t>
      </w: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— ഏറ്റവും തെളിവുള്ള Case (1991)</w:t>
      </w:r>
    </w:p>
    <w:p>
      <w:pPr>
        <w:spacing w:before="100" w:after="100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35 വയസ്സുകാരി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Pam Reynolds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-ന്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brain aneurysm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ശസ്ത്രക്രിയ. ശരീര താപനില 60°F-ലേക്ക് താഴ്ത്തി, ഹൃദയം നിർത്തി,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brain activity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തികച്ചും പൂജ്യം. കണ്ണുകൾ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tape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ചെയ്തു, ചെവിയിൽ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clicking devices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insert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ചെയ്തു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hearing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അസാദ്ധ്യം.</w:t>
      </w:r>
    </w:p>
    <w:p>
      <w:pPr>
        <w:spacing w:before="100" w:after="150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ശസ്ത്രക്രിയ കഴിഞ്ഞ്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Pam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റിപ്പോർട്ട് ചെയ്തത്: ഉപയോഗിച്ച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bone saw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കൃത്യമായി വർണ്ണിച്ചു. ശസ്ത്രക്രിയ സംഘത്തിന്റെ സംഭാഷണങ്ങൾ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accurately repeat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ചെയ്തു. 'Her veins are too small' എന്ന ഒരു ഡോക്ടർ പറഞ്ഞത്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quote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ചെയ്തു. ഇതൊക്കെ ശരീരം ക്ലിനിക്കൽ ആയി മൃതമായിരിക്കുമ്പോൾ.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Neuroscientists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-ന് ഇതിന് തൃപ്തികരമായ വിശദീകരണം കൊടുക്കാൻ ഇനിയും കഴിഞ്ഞിട്ടില്ല.</w:t>
      </w:r>
    </w:p>
    <w:p>
      <w:pPr>
        <w:spacing w:before="240" w:after="120"/>
      </w:pPr>
      <w:r>
        <w:rPr>
          <w:rFonts w:ascii="Kartika" w:cs="Kartika" w:eastAsia="Kartika" w:hAnsi="Kartika"/>
          <w:b/>
          <w:bCs/>
          <w:color w:val="283593"/>
          <w:sz w:val="28"/>
          <w:szCs w:val="28"/>
        </w:rPr>
        <w:t xml:space="preserve">5.2 Shared Death Experience (SDE)</w:t>
      </w:r>
      <w:r>
        <w:t xml:space="preserve"/>
      </w:r>
    </w:p>
    <w:p>
      <w:pPr>
        <w:spacing w:before="100" w:after="150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ഒരാൾ മരിക്കുന്ന നിമിഷം, ആരോഗ്യവാനായ ഒരാൾ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stress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ഇല്ല, മരുന്നില്ല,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NDE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ഇല്ല — മരിക്കുന്ന വ്യക്തിയുടെ അനുഭവം ഭാഗികമായി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share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ചെയ്യുന്നു.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Dr. Raymond Moody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NDE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ഗവേഷണത്തിന്റെ ഉപജ്ഞാതാ — 100-ലധികം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SDE cases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രേഖപ്പെടുത്തി.</w:t>
      </w:r>
    </w:p>
    <w:p>
      <w:pPr>
        <w:pBdr>
          <w:left w:val="single" w:color="7c4dff" w:sz="6" w:space="10"/>
        </w:pBdr>
        <w:spacing w:before="150" w:after="150"/>
        <w:ind w:left="720"/>
      </w:pPr>
      <w:r>
        <w:rPr>
          <w:rFonts w:ascii="Kartika" w:cs="Kartika" w:eastAsia="Kartika" w:hAnsi="Kartika"/>
          <w:i/>
          <w:iCs/>
          <w:color w:val="4a148c"/>
          <w:sz w:val="24"/>
          <w:szCs w:val="24"/>
        </w:rPr>
        <w:t xml:space="preserve">"ആരോഗ്യമുള്ള ഒരാളുടെ brain-ന്റെ തകരാർ കൊണ്ട് SDE വിശദീകരിക്കാൻ അസാദ്ധ്യം — കാരണം brain-ൽ ഒരു stress-ഉം ഇല്ല."</w:t>
      </w:r>
    </w:p>
    <w:p>
      <w:pPr>
        <w:spacing w:before="240" w:after="120"/>
      </w:pPr>
      <w:r>
        <w:rPr>
          <w:rFonts w:ascii="Kartika" w:cs="Kartika" w:eastAsia="Kartika" w:hAnsi="Kartika"/>
          <w:b/>
          <w:bCs/>
          <w:color w:val="283593"/>
          <w:sz w:val="28"/>
          <w:szCs w:val="28"/>
        </w:rPr>
        <w:t xml:space="preserve">5.3 Crisis Apparitions — </w:t>
      </w: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— മരണ നിമിഷത്തിലെ യാത്ര</w:t>
      </w:r>
    </w:p>
    <w:p>
      <w:pPr>
        <w:spacing w:before="100" w:after="150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ഒരാൾ മരിക്കുന്ന കൃത്യ നിമിഷം, ദൂരെ ഉള്ള ആൾക്ക് ആ വ്യക്തിയുടെ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apparition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ദർശനമാകുന്നു. ഈ ദർശനത്തിന്റെ സമയം, മരണ സമയവുമായി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match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ആകുന്നു.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Society for Psychical Research (SPR)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17,000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responses collect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ചെയ്തു. 10-ൽ 1 ആൾ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crisis apparition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അനുഭവിച്ചതായി.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Phone, internet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ഒന്നും ഇല്ലാത്ത കാലത്ത്, ആശയവിനിമയം അസാദ്ധ്യമായ ദൂരത്ത്, മരണ സമയം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match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ആകുന്ന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cases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സ്ഥിതിവിവരക്കണക്കനുസരിച്ച് യാദൃഛ്ഛികം ആകാൻ അസാദ്ധ്യം.</w:t>
      </w:r>
    </w:p>
    <w:p>
      <w:pPr>
        <w:spacing w:before="240" w:after="120"/>
      </w:pPr>
      <w:r>
        <w:rPr>
          <w:rFonts w:ascii="Kartika" w:cs="Kartika" w:eastAsia="Kartika" w:hAnsi="Kartika"/>
          <w:b/>
          <w:bCs/>
          <w:color w:val="283593"/>
          <w:sz w:val="28"/>
          <w:szCs w:val="28"/>
        </w:rPr>
        <w:t xml:space="preserve">5.4 Doppelgänger — </w:t>
      </w: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— സ്വന്തം പകർപ്പ്</w:t>
      </w:r>
    </w:p>
    <w:p>
      <w:pPr>
        <w:spacing w:before="100" w:after="100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സ്വന്തം കൃത്യ പകർപ്പ് — ഒരേ മുഖം, ഒരേ വസ്ത്രം — മറ്റൊരിടത്ത് കണ്ടതായി രേഖപ്പെടുത്തപ്പെട്ട പ്രതിഭാസം.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Germanic folklore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-ൽ ഇത് മരണ ശകുനം ആണ്.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Abraham Lincoln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: തിരഞ്ഞെടുപ്പിന്റെ തലേദിവസം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mirror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-ൽ രണ്ട് മുഖങ്ങൾ കണ്ടു — ഒന്ന് വിളർത്ത, ഭൂതം പോലുള്ളത്. 1865-ൽ വധം.</w:t>
      </w:r>
    </w:p>
    <w:p>
      <w:pPr>
        <w:spacing w:before="100" w:after="150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ശാസ്ത്ര വിശദീകരണം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Heautoscopy: Temporoparietal Junction (TPJ)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തകരാറിലാകുമ്പോൾ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brain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'ഞാൻ'-ന്റെ ദ്വിതീയ ചിത്രം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create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ചെയ്യുന്നു.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Epilepsy,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അതിരൂക്ഷ സമ്മർദ്ദം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trigger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ആകാം. ഇസ്‌ലാമിക സങ്കൽപ്പം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Qareen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: ഓരോ മനുഷ്യനൊടൊപ്പം ജനിക്കുന്ന ഒരു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Jinn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കൂട്ടാളി. ഇത്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Doppelgänger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-ന്റെ ആത്മീയ വിശദീകരണം ആകാം.</w:t>
      </w:r>
    </w:p>
    <w:p>
      <w:r>
        <w:br w:type="page"/>
      </w:r>
    </w:p>
    <w:p>
      <w:pPr>
        <w:pBdr>
          <w:bottom w:val="single" w:color="1a237e" w:sz="4"/>
        </w:pBdr>
        <w:spacing w:before="300" w:after="200"/>
      </w:pPr>
      <w:r>
        <w:rPr>
          <w:rFonts w:ascii="Kartika" w:cs="Kartika" w:eastAsia="Kartika" w:hAnsi="Kartika"/>
          <w:b/>
          <w:bCs/>
          <w:color w:val="1a237e"/>
          <w:sz w:val="36"/>
          <w:szCs w:val="36"/>
        </w:rPr>
        <w:t xml:space="preserve">അദ്ധ്യായം 6: സ്ഥലങ്ങളിലെ ഊർജ്ജം | </w:t>
      </w: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Haunted Locations &amp; Place Energy</w:t>
      </w:r>
    </w:p>
    <w:p>
      <w:pPr>
        <w:spacing w:before="240" w:after="120"/>
      </w:pPr>
      <w:r>
        <w:rPr>
          <w:rFonts w:ascii="Kartika" w:cs="Kartika" w:eastAsia="Kartika" w:hAnsi="Kartika"/>
          <w:b/>
          <w:bCs/>
          <w:color w:val="283593"/>
          <w:sz w:val="28"/>
          <w:szCs w:val="28"/>
        </w:rPr>
        <w:t xml:space="preserve">6.1 ഒഴിഞ്ഞ വീടുകളിലെ നെഗറ്റീവ് അനുഭൂതി — </w:t>
      </w: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— അഞ്ച് Layers</w:t>
      </w:r>
    </w:p>
    <w:p>
      <w:pPr>
        <w:spacing w:before="60" w:after="60"/>
        <w:ind w:left="360" w:hanging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Infrasound (18-19 Hz): </w:t>
      </w:r>
      <w:r>
        <w:rPr>
          <w:rFonts w:ascii="Kartika" w:cs="Kartika" w:eastAsia="Kartika" w:hAnsi="Kartika"/>
          <w:sz w:val="24"/>
          <w:szCs w:val="24"/>
        </w:rPr>
        <w:t xml:space="preserve">Human hearing range 20Hz-20,000Hz-ന് താഴെ ഉള്ള sound. കേൾക്കില്ല, പക്ഷേ feel ആകും. കണ്ണ് ഒരു resonance-ൽ ആകും — shadows കണ്ടതുപോലെ, 'being watched' feeling. Vic Tandy lab-ൽ 18.98Hz fan കണ്ടെത്തി — fan മാറ്റിയപ്പോൾ 'haunting' നിന്നു.</w:t>
      </w:r>
    </w:p>
    <w:p>
      <w:pPr>
        <w:spacing w:before="60" w:after="60"/>
        <w:ind w:left="360" w:hanging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Electromagnetic Fields (EMF): </w:t>
      </w:r>
      <w:r>
        <w:rPr>
          <w:rFonts w:ascii="Kartika" w:cs="Kartika" w:eastAsia="Kartika" w:hAnsi="Kartika"/>
          <w:sz w:val="24"/>
          <w:szCs w:val="24"/>
        </w:rPr>
        <w:t xml:space="preserve">High EMF areas-ൽ temporal lobe stimulate ആകുന്നു. Michael Persinger-ന്റെ 'God Helmet' experiment: EMF helmet ധരിച്ചവർ presence feel ചെയ്തു, ചിലർ God-നെ, ചിലർ dead relatives-നെ കണ്ടു.</w:t>
      </w:r>
    </w:p>
    <w:p>
      <w:pPr>
        <w:spacing w:before="60" w:after="60"/>
        <w:ind w:left="360" w:hanging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Mold &amp; VOC: </w:t>
      </w:r>
      <w:r>
        <w:rPr>
          <w:rFonts w:ascii="Kartika" w:cs="Kartika" w:eastAsia="Kartika" w:hAnsi="Kartika"/>
          <w:sz w:val="24"/>
          <w:szCs w:val="24"/>
        </w:rPr>
        <w:t xml:space="preserve">അടഞ്ഞ വീടുകളിൽ Black mold (Stachybotrys) neurotoxin release ചെയ്യുന്നു. ഇത് inhale ചെയ്താൽ paranoia, confusion, hallucinations, dread. Mold remediation ചെയ്തപ്പോൾ haunting നിന്ന cases ഉണ്ട്.</w:t>
      </w:r>
    </w:p>
    <w:p>
      <w:pPr>
        <w:spacing w:before="60" w:after="60"/>
        <w:ind w:left="360" w:hanging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Psychology: </w:t>
      </w:r>
      <w:r>
        <w:rPr>
          <w:rFonts w:ascii="Kartika" w:cs="Kartika" w:eastAsia="Kartika" w:hAnsi="Kartika"/>
          <w:sz w:val="24"/>
          <w:szCs w:val="24"/>
        </w:rPr>
        <w:t xml:space="preserve">'ഈ place haunted ആണ്' എന്ന് കേട്ടാൽ brain threat mode-ൽ ആകുന്നു. Darkness-ൽ brain Pareidolia use ചെയ്യുന്നു — random shadows-ൽ മുഖങ്ങൾ, രൂപങ്ങൾ കാണുന്നു. Survival mechanism — false positive better than false negative.</w:t>
      </w:r>
    </w:p>
    <w:p>
      <w:pPr>
        <w:spacing w:before="60" w:after="60"/>
        <w:ind w:left="360" w:hanging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Stone Tape Theory: </w:t>
      </w:r>
      <w:r>
        <w:rPr>
          <w:rFonts w:ascii="Kartika" w:cs="Kartika" w:eastAsia="Kartika" w:hAnsi="Kartika"/>
          <w:sz w:val="24"/>
          <w:szCs w:val="24"/>
        </w:rPr>
        <w:t xml:space="preserve">Extreme emotion (death, trauma, fear) ഉണ്ടായ places-ൽ energy imprint ആകുന്നു. Certain people (sensitives) ഇത് pick up ചെയ്യുന്നു. Quartz-rich stone buildings-ൽ ഇത് കൂടുതൽ എന്ന് claim ഉണ്ട്. Science fully accept ചെയ്തിട്ടില്ല — പക്ഷേ interesting.</w:t>
      </w:r>
    </w:p>
    <w:p>
      <w:pPr>
        <w:spacing w:before="240" w:after="120"/>
      </w:pPr>
      <w:r>
        <w:rPr>
          <w:rFonts w:ascii="Kartika" w:cs="Kartika" w:eastAsia="Kartika" w:hAnsi="Kartika"/>
          <w:b/>
          <w:bCs/>
          <w:color w:val="283593"/>
          <w:sz w:val="28"/>
          <w:szCs w:val="28"/>
        </w:rPr>
        <w:t xml:space="preserve">6.2 Poltergeist — </w:t>
      </w: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— Objects Move ചെയ്യുന്ന പ്രതിഭാസം</w:t>
      </w:r>
    </w:p>
    <w:p>
      <w:pPr>
        <w:spacing w:before="100" w:after="100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'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Poltergeist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' ജർമൻ — 'ബഹളക്കാരൻ ഭൂതം' എന്ന് അർഥം.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Enfield Poltergeist (1977, London): Janet Hodgson (11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വയസ്സ്) ഉൾപ്പെടുന്ന കുടുംബം റിപ്പോർട്ട് ചെയ്തു.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BBC journalists, police officers, neighbours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30+ സാക്ഷികൾ.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Objects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പറക്കുന്നു,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furniture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ചലിക്കുന്നു,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Janet levitating.</w:t>
      </w:r>
    </w:p>
    <w:p>
      <w:pPr>
        <w:spacing w:before="100" w:after="150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ശാസ്ത്ര സിദ്ധാന്തം: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Recurrent Spontaneous Psychokinesis (RSPK)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കൗമാര കാലത്ത്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psychic energy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അബോധാവസ്ഥയിൽ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release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ആകുന്നു.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Poltergeist cases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-ൽ ഒരു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troubled teenager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ഉണ്ടാകുന്നത് യാദൃഛ്ഛികം അല്ല.</w:t>
      </w:r>
    </w:p>
    <w:p>
      <w:pPr>
        <w:spacing w:before="240" w:after="120"/>
      </w:pPr>
      <w:r>
        <w:rPr>
          <w:rFonts w:ascii="Kartika" w:cs="Kartika" w:eastAsia="Kartika" w:hAnsi="Kartika"/>
          <w:b/>
          <w:bCs/>
          <w:color w:val="283593"/>
          <w:sz w:val="28"/>
          <w:szCs w:val="28"/>
        </w:rPr>
        <w:t xml:space="preserve">6.3 Electronic Voice Phenomenon (EVP)</w:t>
      </w:r>
      <w:r>
        <w:t xml:space="preserve"/>
      </w:r>
    </w:p>
    <w:p>
      <w:pPr>
        <w:spacing w:before="100" w:after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Recording devices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-ൽ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tape, digital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recording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സമയത്ത്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audible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ആകാതിരുന്ന മനുഷ്യ ശബ്ദ ശ്രേണിയിലുള്ള ശബ്ദങ്ങൾ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capture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ആകുന്നു. ഇവ മരിച്ചവരുടെ ശബ്ദങ്ങൾ ആണ് എന്ന്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claim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ഉണ്ട്.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Friedrich Jürgenson (1959)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: പക്ഷി ശബ്ദങ്ങൾ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record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ചെയ്യുമ്പോൾ മരിച്ചുപോയ ബന്ധുക്കളുടെ ശബ്ദങ്ങൾ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capture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ആയി.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Skeptic explanation: Apophenia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random noise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-ൽ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pattern find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ചെയ്യുന്ന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brain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-ന്റെ സ്വഭാവം.</w:t>
      </w:r>
    </w:p>
    <w:p>
      <w:r>
        <w:br w:type="page"/>
      </w:r>
    </w:p>
    <w:p>
      <w:pPr>
        <w:pBdr>
          <w:bottom w:val="single" w:color="1a237e" w:sz="4"/>
        </w:pBdr>
        <w:spacing w:before="300" w:after="200"/>
      </w:pPr>
      <w:r>
        <w:rPr>
          <w:rFonts w:ascii="Kartika" w:cs="Kartika" w:eastAsia="Kartika" w:hAnsi="Kartika"/>
          <w:b/>
          <w:bCs/>
          <w:color w:val="1a237e"/>
          <w:sz w:val="36"/>
          <w:szCs w:val="36"/>
        </w:rPr>
        <w:t xml:space="preserve">അദ്ധ്യായം 7: Exorcism | </w:t>
      </w: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— ആത്മാക്കളെ ആട്ടിപ്പായിക്കൽ</w:t>
      </w:r>
    </w:p>
    <w:p>
      <w:pPr>
        <w:spacing w:before="100" w:after="150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ഇതുവരെ നമ്മൾ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consciousness, sleep, memory, death, haunted places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explore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ചെയ്തു. ഇനി ഏറ്റവും പൗരാണികവും, ഏറ്റവും നാടകീയവുമായ ആചാരത്തിലേക്ക്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Exorcism.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ഇത് ചരിത്രത്തിലുടനീളം, ഓരോ സംസ്കാരത്തിലും ഉണ്ടായിരുന്നു.</w:t>
      </w:r>
    </w:p>
    <w:p>
      <w:pPr>
        <w:spacing w:before="240" w:after="120"/>
      </w:pPr>
      <w:r>
        <w:rPr>
          <w:rFonts w:ascii="Kartika" w:cs="Kartika" w:eastAsia="Kartika" w:hAnsi="Kartika"/>
          <w:b/>
          <w:bCs/>
          <w:color w:val="283593"/>
          <w:sz w:val="28"/>
          <w:szCs w:val="28"/>
        </w:rPr>
        <w:t xml:space="preserve">7.1 Judaism-ൽ Exorcism — </w:t>
      </w: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— Dybbuk</w:t>
      </w:r>
    </w:p>
    <w:p>
      <w:pPr>
        <w:spacing w:before="100" w:after="100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ജൂത പാരമ്പര്യത്തിൽ ഏറ്റവും ഭയക്കപ്പെടുന്ന അസ്തിത്വം: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Dybbuk.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ഇത് ഒരു മരിച്ചുപോയ വ്യക്തിയുടെ അലയുന്ന ആത്മാവ് ആണ് — അപൂർണ്ണ കാര്യങ്ങൾ,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unresolved sin,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അല്ലെങ്കിൽ അക്രമകരമായ മരണം — കാരണം ഭൂമിയിൽ അലഞ്ഞ്, ജീവനുള്ള ഒരാളുടെ ശരീരത്തിൽ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attach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ആകുന്നു.</w:t>
      </w:r>
    </w:p>
    <w:p>
      <w:pPr>
        <w:spacing w:before="180" w:after="80"/>
      </w:pPr>
      <w:r>
        <w:rPr>
          <w:rFonts w:ascii="Kartika" w:cs="Kartika" w:eastAsia="Kartika" w:hAnsi="Kartika"/>
          <w:b/>
          <w:bCs/>
          <w:color w:val="37474f"/>
          <w:sz w:val="26"/>
          <w:szCs w:val="26"/>
        </w:rPr>
        <w:t xml:space="preserve">Dybbuk-ന്റെ ലക്ഷണങ്ങൾ — </w:t>
      </w: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Signs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• </w:t>
      </w:r>
      <w:r>
        <w:rPr>
          <w:rFonts w:ascii="Kartika" w:cs="Kartika" w:eastAsia="Kartika" w:hAnsi="Kartika"/>
          <w:sz w:val="24"/>
          <w:szCs w:val="24"/>
        </w:rPr>
        <w:t xml:space="preserve">ബാധിക്കപ്പെട്ട വ്യക്തി തികച്ചും വ്യത്യസ്ത ശബ്ദത്തിൽ സംസാരിക്കുന്നു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• </w:t>
      </w:r>
      <w:r>
        <w:rPr>
          <w:rFonts w:ascii="Kartika" w:cs="Kartika" w:eastAsia="Kartika" w:hAnsi="Kartika"/>
          <w:sz w:val="24"/>
          <w:szCs w:val="24"/>
        </w:rPr>
        <w:t xml:space="preserve">മരിച്ചുപോയ വ്യക്തിയുടെ ഭാവങ്ങൾ, ഓർമ്മകൾ പ്രദർശിപ്പിക്കുന്നു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• </w:t>
      </w:r>
      <w:r>
        <w:rPr>
          <w:rFonts w:ascii="Kartika" w:cs="Kartika" w:eastAsia="Kartika" w:hAnsi="Kartika"/>
          <w:sz w:val="24"/>
          <w:szCs w:val="24"/>
        </w:rPr>
        <w:t xml:space="preserve">Hebrew scripture-ൽ തീവ്ര പ്രതിക്രിയ ഉണ്ടാകുന്നു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• </w:t>
      </w:r>
      <w:r>
        <w:rPr>
          <w:rFonts w:ascii="Kartika" w:cs="Kartika" w:eastAsia="Kartika" w:hAnsi="Kartika"/>
          <w:sz w:val="24"/>
          <w:szCs w:val="24"/>
        </w:rPr>
        <w:t xml:space="preserve">Multiple personalities appear ചെയ്യുന്നു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• </w:t>
      </w:r>
      <w:r>
        <w:rPr>
          <w:rFonts w:ascii="Kartika" w:cs="Kartika" w:eastAsia="Kartika" w:hAnsi="Kartika"/>
          <w:sz w:val="24"/>
          <w:szCs w:val="24"/>
        </w:rPr>
        <w:t xml:space="preserve">Dybbuk-ന്റെ ഐഡന്റിറ്റി reveal ആകുന്നു — ആര്, എന്തിന് വന്നു</w:t>
      </w:r>
    </w:p>
    <w:p>
      <w:pPr>
        <w:spacing w:before="180" w:after="80"/>
      </w:pPr>
      <w:r>
        <w:rPr>
          <w:rFonts w:ascii="Kartika" w:cs="Kartika" w:eastAsia="Kartika" w:hAnsi="Kartika"/>
          <w:b/>
          <w:bCs/>
          <w:color w:val="37474f"/>
          <w:sz w:val="26"/>
          <w:szCs w:val="26"/>
        </w:rPr>
        <w:t xml:space="preserve">ആചാരം — </w:t>
      </w: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Exorcism Ritual — Step by Step</w:t>
      </w:r>
    </w:p>
    <w:p>
      <w:pPr>
        <w:spacing w:before="60" w:after="60"/>
        <w:ind w:left="360" w:hanging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1: Psalms Recitation: </w:t>
      </w:r>
      <w:r>
        <w:rPr>
          <w:rFonts w:ascii="Kartika" w:cs="Kartika" w:eastAsia="Kartika" w:hAnsi="Kartika"/>
          <w:sz w:val="24"/>
          <w:szCs w:val="24"/>
        </w:rPr>
        <w:t xml:space="preserve">Psalm 91 — 'ഉന്നതമായ സ്ഥലത്ത് വസിക്കുന്നവൻ' — സംരക്ഷണ പ്രാർത്ഥന</w:t>
      </w:r>
    </w:p>
    <w:p>
      <w:pPr>
        <w:spacing w:before="60" w:after="60"/>
        <w:ind w:left="360" w:hanging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2: Shofar: </w:t>
      </w:r>
      <w:r>
        <w:rPr>
          <w:rFonts w:ascii="Kartika" w:cs="Kartika" w:eastAsia="Kartika" w:hAnsi="Kartika"/>
          <w:sz w:val="24"/>
          <w:szCs w:val="24"/>
        </w:rPr>
        <w:t xml:space="preserve">Shofar (ആട്ടിൻ കൊമ്പ്) 7 തവണ ഊതുന്നു — ഈ ശബ്ദം Dybbuk-നെ disrupt ചെയ്യുന്നു</w:t>
      </w:r>
    </w:p>
    <w:p>
      <w:pPr>
        <w:spacing w:before="60" w:after="60"/>
        <w:ind w:left="360" w:hanging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3: Communication: </w:t>
      </w:r>
      <w:r>
        <w:rPr>
          <w:rFonts w:ascii="Kartika" w:cs="Kartika" w:eastAsia="Kartika" w:hAnsi="Kartika"/>
          <w:sz w:val="24"/>
          <w:szCs w:val="24"/>
        </w:rPr>
        <w:t xml:space="preserve">Rabbi Dybbuk-നോട് നേരിട്ട് communicate ചെയ്യുന്നു — 'നീ ആര്? എന്തിന് ഇവിടെ?'</w:t>
      </w:r>
    </w:p>
    <w:p>
      <w:pPr>
        <w:spacing w:before="60" w:after="60"/>
        <w:ind w:left="360" w:hanging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4: Negotiation: </w:t>
      </w:r>
      <w:r>
        <w:rPr>
          <w:rFonts w:ascii="Kartika" w:cs="Kartika" w:eastAsia="Kartika" w:hAnsi="Kartika"/>
          <w:sz w:val="24"/>
          <w:szCs w:val="24"/>
        </w:rPr>
        <w:t xml:space="preserve">Dybbuk-ന്റെ unfinished business address ചെയ്യുന്നു. Prayers for the dead soul</w:t>
      </w:r>
    </w:p>
    <w:p>
      <w:pPr>
        <w:spacing w:before="60" w:after="60"/>
        <w:ind w:left="360" w:hanging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5: Divine Command: </w:t>
      </w:r>
      <w:r>
        <w:rPr>
          <w:rFonts w:ascii="Kartika" w:cs="Kartika" w:eastAsia="Kartika" w:hAnsi="Kartika"/>
          <w:sz w:val="24"/>
          <w:szCs w:val="24"/>
        </w:rPr>
        <w:t xml:space="preserve">Divine Names (Shem HaMephorash) ഉപയോഗിച്ച് command — 'ഈ ശരീരം വിടൂ'</w:t>
      </w:r>
    </w:p>
    <w:p>
      <w:pPr>
        <w:spacing w:before="60" w:after="60"/>
        <w:ind w:left="360" w:hanging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6: Exit: </w:t>
      </w:r>
      <w:r>
        <w:rPr>
          <w:rFonts w:ascii="Kartika" w:cs="Kartika" w:eastAsia="Kartika" w:hAnsi="Kartika"/>
          <w:sz w:val="24"/>
          <w:szCs w:val="24"/>
        </w:rPr>
        <w:t xml:space="preserve">Dybbuk ചെറിയ കാൽ വിരൽ (pinky toe) വഴി exit ചെയ്യുന്നു</w:t>
      </w:r>
    </w:p>
    <w:p>
      <w:pPr>
        <w:spacing w:before="60" w:after="60"/>
        <w:ind w:left="360" w:hanging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7: Kaddish: </w:t>
      </w:r>
      <w:r>
        <w:rPr>
          <w:rFonts w:ascii="Kartika" w:cs="Kartika" w:eastAsia="Kartika" w:hAnsi="Kartika"/>
          <w:sz w:val="24"/>
          <w:szCs w:val="24"/>
        </w:rPr>
        <w:t xml:space="preserve">Dead soul-ന് proper rest — Kaddish prayer</w:t>
      </w:r>
    </w:p>
    <w:p>
      <w:pPr>
        <w:pBdr>
          <w:left w:val="single" w:color="7c4dff" w:sz="6" w:space="10"/>
        </w:pBdr>
        <w:spacing w:before="150" w:after="150"/>
        <w:ind w:left="720"/>
      </w:pPr>
      <w:r>
        <w:rPr>
          <w:rFonts w:ascii="Kartika" w:cs="Kartika" w:eastAsia="Kartika" w:hAnsi="Kartika"/>
          <w:i/>
          <w:iCs/>
          <w:color w:val="4a148c"/>
          <w:sz w:val="24"/>
          <w:szCs w:val="24"/>
        </w:rPr>
        <w:t xml:space="preserve">"Dybbuk ഒരു ദുഷ്ടശക്തി അല്ല — ഒരു ദുഃഖഭരിതമായ, അലഞ്ഞുനടക്കുന്ന ആത്മാവ് ആണ്. Exorcism ശിക്ഷ അല്ല, രക്ഷ ആണ്."</w:t>
      </w:r>
    </w:p>
    <w:p>
      <w:pPr>
        <w:spacing w:before="240" w:after="120"/>
      </w:pPr>
      <w:r>
        <w:rPr>
          <w:rFonts w:ascii="Kartika" w:cs="Kartika" w:eastAsia="Kartika" w:hAnsi="Kartika"/>
          <w:b/>
          <w:bCs/>
          <w:color w:val="283593"/>
          <w:sz w:val="28"/>
          <w:szCs w:val="28"/>
        </w:rPr>
        <w:t xml:space="preserve">7.2 Christianity-ൽ Exorcism</w:t>
      </w:r>
      <w:r>
        <w:t xml:space="preserve"/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Christianity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-യിൽ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exorcism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ദൈവിക അധികാരത്തിന്റെ പ്രയോഗം ആണ്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Jesus Christ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-ന്റെ നാമത്തിൽ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Satan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-ന്റെ ശക്തികളെ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command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ചെയ്യുന്നു.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Judaism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-ൽ നിന്ന് മൗലിക വ്യത്യാസം: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entity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ഒരു അലഞ്ഞ ആത്മാവ് അല്ല, ഒരു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demonic being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ആണ്.</w:t>
      </w:r>
    </w:p>
    <w:p>
      <w:pPr>
        <w:spacing w:before="100" w:after="100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കത്തോലിക്ക് സഭക്ക് ഒരു ഔദ്യോഗിക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exorcism manual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ഉണ്ട്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Rituale Romanum (1614, updated 1999 as De Exorcismis et Supplicationibus Quibusdam).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ഇത് നടത്താൻ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Bishop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-ന്റെ അനുമതി ഉള്ള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ordained priest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ആവശ്യമാണ്.</w:t>
      </w:r>
    </w:p>
    <w:p>
      <w:pPr>
        <w:spacing w:before="180" w:after="80"/>
      </w:pPr>
      <w:r>
        <w:rPr>
          <w:rFonts w:ascii="Kartika" w:cs="Kartika" w:eastAsia="Kartika" w:hAnsi="Kartika"/>
          <w:b/>
          <w:bCs/>
          <w:color w:val="37474f"/>
          <w:sz w:val="26"/>
          <w:szCs w:val="26"/>
        </w:rPr>
        <w:t xml:space="preserve">ബാധയുടെ ലക്ഷണങ്ങൾ — </w:t>
      </w: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Possession Signs — Church Definition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• </w:t>
      </w:r>
      <w:r>
        <w:rPr>
          <w:rFonts w:ascii="Kartika" w:cs="Kartika" w:eastAsia="Kartika" w:hAnsi="Kartika"/>
          <w:sz w:val="24"/>
          <w:szCs w:val="24"/>
        </w:rPr>
        <w:t xml:space="preserve">Cross, holy water, scriptures — ഇവയോട് അക്രമകരമായ വെറുപ്പ്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• </w:t>
      </w:r>
      <w:r>
        <w:rPr>
          <w:rFonts w:ascii="Kartika" w:cs="Kartika" w:eastAsia="Kartika" w:hAnsi="Kartika"/>
          <w:sz w:val="24"/>
          <w:szCs w:val="24"/>
        </w:rPr>
        <w:t xml:space="preserve">Superhuman strength — 5-6 ആളുകൾക്ക് നിയന്ത്രിക്കാൻ കഴിയാതിരിക്കൽ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• </w:t>
      </w:r>
      <w:r>
        <w:rPr>
          <w:rFonts w:ascii="Kartika" w:cs="Kartika" w:eastAsia="Kartika" w:hAnsi="Kartika"/>
          <w:sz w:val="24"/>
          <w:szCs w:val="24"/>
        </w:rPr>
        <w:t xml:space="preserve">Hidden things-ന്റെ അറിവ് — ഒരിക്കലും പഠിക്കാത്ത ഭാഷകൾ, രഹസ്യങ്ങൾ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• </w:t>
      </w:r>
      <w:r>
        <w:rPr>
          <w:rFonts w:ascii="Kartika" w:cs="Kartika" w:eastAsia="Kartika" w:hAnsi="Kartika"/>
          <w:sz w:val="24"/>
          <w:szCs w:val="24"/>
        </w:rPr>
        <w:t xml:space="preserve">Levitation — ശരീരം ഭൂമിയിൽ നിന്ന് ഉയരുന്നു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• </w:t>
      </w:r>
      <w:r>
        <w:rPr>
          <w:rFonts w:ascii="Kartika" w:cs="Kartika" w:eastAsia="Kartika" w:hAnsi="Kartika"/>
          <w:sz w:val="24"/>
          <w:szCs w:val="24"/>
        </w:rPr>
        <w:t xml:space="preserve">ശബ്ദത്തിൽ തീവ്ര മാറ്റം — ഒരേ സമയം multiple voices</w:t>
      </w:r>
    </w:p>
    <w:p>
      <w:pPr>
        <w:spacing w:before="180" w:after="80"/>
      </w:pPr>
      <w:r>
        <w:rPr>
          <w:rFonts w:ascii="Kartika" w:cs="Kartika" w:eastAsia="Kartika" w:hAnsi="Kartika"/>
          <w:b/>
          <w:bCs/>
          <w:color w:val="37474f"/>
          <w:sz w:val="26"/>
          <w:szCs w:val="26"/>
        </w:rPr>
        <w:t xml:space="preserve">Roland Doe Case (1949) — </w:t>
      </w: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— The Exorcist-ന്റെ ആധാരം</w:t>
      </w:r>
    </w:p>
    <w:p>
      <w:pPr>
        <w:spacing w:before="100" w:after="100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14 വയസ്സുകാരൻ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Roland Doe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(യഥാർഥ പേര് സംരക്ഷിക്കപ്പെട്ടത്)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Washington DC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ouija board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ഉപയോഗിച്ച ശേഷം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possession symptoms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ആരംഭിച്ചു.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Bed shaking, objects flying, Latin words skin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-ൽ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appear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ചെയ്തു,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superhuman strength, profane speech.</w:t>
      </w:r>
    </w:p>
    <w:p>
      <w:pPr>
        <w:spacing w:before="100" w:after="150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കത്തോലിക്ക്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priests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ഉൾപ്പെടുന്ന സംഘം 30-ൽ അധികം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exorcism sessions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നടത്തി.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Diary entries, multiple witnesses.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ഒടുവിൽ 'വിജയകരം'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Roland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സാധാരണ ജീവിതം നയിച്ചു.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William Peter Blatty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ഈ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case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-ന്റെ റിപ്പോർട്ടുകൾ വായിച്ച്, 1973-ൽ '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Exorcist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' നോവൽ/ചലച്ചിത്രം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create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ചെയ്തു.</w:t>
      </w:r>
    </w:p>
    <w:p>
      <w:r>
        <w:br w:type="page"/>
      </w:r>
    </w:p>
    <w:p>
      <w:pPr>
        <w:pBdr>
          <w:bottom w:val="single" w:color="1a237e" w:sz="4"/>
        </w:pBdr>
        <w:spacing w:before="300" w:after="200"/>
      </w:pPr>
      <w:r>
        <w:rPr>
          <w:rFonts w:ascii="Kartika" w:cs="Kartika" w:eastAsia="Kartika" w:hAnsi="Kartika"/>
          <w:b/>
          <w:bCs/>
          <w:color w:val="1a237e"/>
          <w:sz w:val="36"/>
          <w:szCs w:val="36"/>
        </w:rPr>
        <w:t xml:space="preserve">അദ്ധ്യായം 8: Psychology Exorcism-നെ വിശദീകരിക്കുന്നത് | </w:t>
      </w: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Psychology of Possession</w:t>
      </w:r>
    </w:p>
    <w:p>
      <w:pPr>
        <w:spacing w:before="240" w:after="120"/>
      </w:pPr>
      <w:r>
        <w:rPr>
          <w:rFonts w:ascii="Kartika" w:cs="Kartika" w:eastAsia="Kartika" w:hAnsi="Kartika"/>
          <w:b/>
          <w:bCs/>
          <w:color w:val="283593"/>
          <w:sz w:val="28"/>
          <w:szCs w:val="28"/>
        </w:rPr>
        <w:t xml:space="preserve">8.1 Dissociative Identity Disorder (DID)</w:t>
      </w:r>
      <w:r>
        <w:t xml:space="preserve"/>
      </w:r>
    </w:p>
    <w:p>
      <w:pPr>
        <w:spacing w:before="100" w:after="150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കടുത്ത ബാല്യകാല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trauma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-ൽ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brain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'പിളർക്കുന്നു'. ഒന്നിലധികം വ്യത്യസ്ത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identities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ഉണ്ടാകുന്നു — ഓരോന്നിനും വ്യത്യസ്ത ശബ്ദം, ഓർമ്മ, വ്യക്തിത്വം. ഒരു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identity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മാറുമ്പോൾ ആ വ്യക്തിക്ക് ഓർമ്മ ഉണ്ടാകില്ല. പുറത്ത് നിന്ന് നോക്കുന്നയാൾക്ക് 'വ്യത്യസ്ത അസ്തിത്വം' ആയി കാണപ്പെടുന്നു.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Cross-culturally,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ഈ '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alter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'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identities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ഭൂതകരമായ പേരുകൾ,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non-human characteristics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സ്വീകരിക്കും.</w:t>
      </w:r>
    </w:p>
    <w:p>
      <w:pPr>
        <w:spacing w:before="240" w:after="120"/>
      </w:pPr>
      <w:r>
        <w:rPr>
          <w:rFonts w:ascii="Kartika" w:cs="Kartika" w:eastAsia="Kartika" w:hAnsi="Kartika"/>
          <w:b/>
          <w:bCs/>
          <w:color w:val="283593"/>
          <w:sz w:val="28"/>
          <w:szCs w:val="28"/>
        </w:rPr>
        <w:t xml:space="preserve">8.2 Exorcism-ന്റെ ചികിത്സാ ഫലം — </w:t>
      </w: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Therapeutic Effect</w:t>
      </w:r>
    </w:p>
    <w:p>
      <w:pPr>
        <w:spacing w:before="100" w:after="150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രസകരമായ വൈരുദ്ധ്യം: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Exorcism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ശാസ്ത്രീയ ചികിത്സ അല്ല — പക്ഷേ ചിലർക്ക്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work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ചെയ്യുന്നു. കാരണം: സാംസ്കാരിക ചട്ടക്കൂടിൽ 'ഞാൻ ദുഷ്ടനല്ല, ഒരു ബാഹ്യ ശക്തി എന്നെ നിയന്ത്രിക്കുന്നു' — ഇത്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shame reduce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ചെയ്യുന്നു.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Ritual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സമൂഹം, അധികാരം, വ്യക്തമായ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narrative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മനഃശ്ശാസ്ത്രീയ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catharsis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provide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ചെയ്യുന്നു.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Placebo effect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ശക്തമായ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belief system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-ൽ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brain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യഥാർഥ രാസ മാറ്റങ്ങൾ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produce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ചെയ്യുന്നു.</w:t>
      </w:r>
    </w:p>
    <w:p>
      <w:pPr>
        <w:pBdr>
          <w:left w:val="single" w:color="7c4dff" w:sz="6" w:space="10"/>
        </w:pBdr>
        <w:spacing w:before="150" w:after="150"/>
        <w:ind w:left="720"/>
      </w:pPr>
      <w:r>
        <w:rPr>
          <w:rFonts w:ascii="Kartika" w:cs="Kartika" w:eastAsia="Kartika" w:hAnsi="Kartika"/>
          <w:i/>
          <w:iCs/>
          <w:color w:val="4a148c"/>
          <w:sz w:val="24"/>
          <w:szCs w:val="24"/>
        </w:rPr>
        <w:t xml:space="preserve">"'Possession' ഒരു സാംസ്കാരിക ദുഃഖ പ്രകടന രൂപം (cultural idiom of distress) ആണ് — അതിതീവ്ര മാനസിക വേദന ആ സംസ്കാരത്തിൽ ലഭ്യമായ ഭാഷയിൽ പ്രകടിപ്പിക്കൽ."</w:t>
      </w:r>
    </w:p>
    <w:p>
      <w:pPr>
        <w:spacing w:before="240" w:after="120"/>
      </w:pPr>
      <w:r>
        <w:rPr>
          <w:rFonts w:ascii="Kartika" w:cs="Kartika" w:eastAsia="Kartika" w:hAnsi="Kartika"/>
          <w:b/>
          <w:bCs/>
          <w:color w:val="283593"/>
          <w:sz w:val="28"/>
          <w:szCs w:val="28"/>
        </w:rPr>
        <w:t xml:space="preserve">8.3 Exorcism തെറ്റിദ്ധരിക്കുമ്പോൾ — </w:t>
      </w: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When Exorcism Goes Wrong</w:t>
      </w:r>
    </w:p>
    <w:p>
      <w:pPr>
        <w:spacing w:before="100" w:after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Exorcism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അപകടകരമാകുന്ന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cases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ലോകമെമ്പാടും രേഖപ്പെടുത്തപ്പെട്ടിട്ടുണ്ട്.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DID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രോഗിയെ '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demon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ആണ്' എന്ന് വിശ്വസിച്ച് ദ്രോഹിച്ച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cases.</w:t>
      </w:r>
      <w:r>
        <w:rPr>
          <w:rFonts w:ascii="Kartika" w:cs="Kartika" w:eastAsia="Kartika" w:hAnsi="Kartika"/>
          <w:b w:val="function bold() { [native code] }"/>
          <w:bCs w:val="function bold() { [native code] }"/>
          <w:i w:val="function italics() { [native code] }"/>
          <w:iCs w:val="function italics() { [native code] }"/>
          <w:color w:val="000000"/>
          <w:sz w:val="24"/>
          <w:szCs w:val="24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Epilepsy, schizophrenia, brain tumors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'ബാധ' ആണ് എന്ന്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misdiagnose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ചെയ്ത് മരണം സംഭവിച്ച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cases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ഉണ്ടായിട്ടുണ്ട്. കത്തോലിക്ക് സഭ ഇത്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recognize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ചെയ്തിട്ടുണ്ട് — ഔദ്യോഗിക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protocol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-ൽ സമ്പൂർണ്ണ വൈദ്യ വിലയിരുത്തൽ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mandatory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ആണ്.</w:t>
      </w:r>
    </w:p>
    <w:p>
      <w:r>
        <w:br w:type="page"/>
      </w:r>
    </w:p>
    <w:p>
      <w:pPr>
        <w:pBdr>
          <w:bottom w:val="single" w:color="1a237e" w:sz="4"/>
        </w:pBdr>
        <w:spacing w:before="300" w:after="200"/>
      </w:pPr>
      <w:r>
        <w:rPr>
          <w:rFonts w:ascii="Kartika" w:cs="Kartika" w:eastAsia="Kartika" w:hAnsi="Kartika"/>
          <w:b/>
          <w:bCs/>
          <w:color w:val="1a237e"/>
          <w:sz w:val="36"/>
          <w:szCs w:val="36"/>
        </w:rPr>
        <w:t xml:space="preserve">അദ്ധ്യായം 9: Science vs Spirituality | </w:t>
      </w: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— അന്തിമ വിധി</w:t>
      </w:r>
    </w:p>
    <w:p>
      <w:pPr>
        <w:spacing w:before="240" w:after="120"/>
      </w:pPr>
      <w:r>
        <w:rPr>
          <w:rFonts w:ascii="Kartika" w:cs="Kartika" w:eastAsia="Kartika" w:hAnsi="Kartika"/>
          <w:b/>
          <w:bCs/>
          <w:color w:val="283593"/>
          <w:sz w:val="28"/>
          <w:szCs w:val="28"/>
        </w:rPr>
        <w:t xml:space="preserve">9.1 വിശദീകരിക്കാൻ കഴിയാത്ത Cases — </w:t>
      </w: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Unexplained Phenomena</w:t>
      </w:r>
    </w:p>
    <w:p>
      <w:pPr>
        <w:spacing w:before="60" w:after="60"/>
        <w:ind w:left="360" w:hanging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Pam Reynolds: </w:t>
      </w:r>
      <w:r>
        <w:rPr>
          <w:rFonts w:ascii="Kartika" w:cs="Kartika" w:eastAsia="Kartika" w:hAnsi="Kartika"/>
          <w:sz w:val="24"/>
          <w:szCs w:val="24"/>
        </w:rPr>
        <w:t xml:space="preserve">Brain clinically dead ആയിരിക്കുമ്പോൾ verified information</w:t>
      </w:r>
    </w:p>
    <w:p>
      <w:pPr>
        <w:spacing w:before="60" w:after="60"/>
        <w:ind w:left="360" w:hanging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Versailles Time Slip: </w:t>
      </w:r>
      <w:r>
        <w:rPr>
          <w:rFonts w:ascii="Kartika" w:cs="Kartika" w:eastAsia="Kartika" w:hAnsi="Kartika"/>
          <w:sz w:val="24"/>
          <w:szCs w:val="24"/>
        </w:rPr>
        <w:t xml:space="preserve">രണ്ട് educated women, historical records match</w:t>
      </w:r>
    </w:p>
    <w:p>
      <w:pPr>
        <w:spacing w:before="60" w:after="60"/>
        <w:ind w:left="360" w:hanging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Crisis Apparitions: </w:t>
      </w:r>
      <w:r>
        <w:rPr>
          <w:rFonts w:ascii="Kartika" w:cs="Kartika" w:eastAsia="Kartika" w:hAnsi="Kartika"/>
          <w:sz w:val="24"/>
          <w:szCs w:val="24"/>
        </w:rPr>
        <w:t xml:space="preserve">സ്ഥിതിവിവരക്കണക്കനുസരിച്ച് അസാദ്ധ്യമായ coincidence</w:t>
      </w:r>
    </w:p>
    <w:p>
      <w:pPr>
        <w:spacing w:before="60" w:after="60"/>
        <w:ind w:left="360" w:hanging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Remote Viewing: </w:t>
      </w:r>
      <w:r>
        <w:rPr>
          <w:rFonts w:ascii="Kartika" w:cs="Kartika" w:eastAsia="Kartika" w:hAnsi="Kartika"/>
          <w:sz w:val="24"/>
          <w:szCs w:val="24"/>
        </w:rPr>
        <w:t xml:space="preserve">CIA funded, partial success documented</w:t>
      </w:r>
    </w:p>
    <w:p>
      <w:pPr>
        <w:spacing w:before="150" w:after="150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ഇവയൊക്കെ 'വിശദീകരിക്കാം'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confirmation bias, faulty memory, coincidence.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പക്ഷേ സത്യസന്ധമായി, ചില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cases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-ൽ ആ വിശദീകരണങ്ങൾ അപൂർണ്ണം ആണ് എന്ന് തോന്നുന്നു.</w:t>
      </w:r>
    </w:p>
    <w:p>
      <w:pPr>
        <w:spacing w:before="240" w:after="120"/>
      </w:pPr>
      <w:r>
        <w:rPr>
          <w:rFonts w:ascii="Kartika" w:cs="Kartika" w:eastAsia="Kartika" w:hAnsi="Kartika"/>
          <w:b/>
          <w:bCs/>
          <w:color w:val="283593"/>
          <w:sz w:val="28"/>
          <w:szCs w:val="28"/>
        </w:rPr>
        <w:t xml:space="preserve">9.2 രണ്ട് സാദ്ധ്യതകൾ — </w:t>
      </w: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Two Possibilities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Possibility</w:t>
            </w:r>
            <w:r>
              <w:rPr>
                <w:rFonts w:ascii="Kartika" w:cs="Kartika" w:eastAsia="Kartika" w:hAnsi="Kartika"/>
                <w:b/>
                <w:bCs/>
                <w:sz w:val="22"/>
                <w:szCs w:val="22"/>
              </w:rPr>
              <w:t xml:space="preserve"> സാദ്ധ്യത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Implication</w:t>
            </w:r>
            <w:r>
              <w:rPr>
                <w:rFonts w:ascii="Kartika" w:cs="Kartika" w:eastAsia="Kartika" w:hAnsi="Kartika"/>
                <w:b/>
                <w:bCs/>
                <w:sz w:val="22"/>
                <w:szCs w:val="22"/>
              </w:rPr>
              <w:t xml:space="preserve"> അർഥം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  <w:r>
              <w:rPr>
                <w:rFonts w:ascii="Kartika" w:cs="Kartika" w:eastAsia="Kartika" w:hAnsi="Kartika"/>
                <w:sz w:val="22"/>
                <w:szCs w:val="22"/>
              </w:rPr>
              <w:t xml:space="preserve">Consciousness brain മാത്രം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  <w:r>
              <w:rPr>
                <w:rFonts w:ascii="Kartika" w:cs="Kartika" w:eastAsia="Kartika" w:hAnsi="Kartika"/>
                <w:sz w:val="22"/>
                <w:szCs w:val="22"/>
              </w:rPr>
              <w:t xml:space="preserve">മരണം = സ്ഥിരമായ അന്ത്യം. എല്ലാ അനുഭവങ്ങളും = brain-ന്റെ തകരാർ. ആത്മാവ് ഇല്ല, പരലോകം ഇല്ല.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  <w:r>
              <w:rPr>
                <w:rFonts w:ascii="Kartika" w:cs="Kartika" w:eastAsia="Kartika" w:hAnsi="Kartika"/>
                <w:sz w:val="22"/>
                <w:szCs w:val="22"/>
              </w:rPr>
              <w:t xml:space="preserve">Consciousness brain-നെ കടക്കുന്നു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  <w:r>
              <w:rPr>
                <w:rFonts w:ascii="Kartika" w:cs="Kartika" w:eastAsia="Kartika" w:hAnsi="Kartika"/>
                <w:sz w:val="22"/>
                <w:szCs w:val="22"/>
              </w:rPr>
              <w:t xml:space="preserve">മരണം = ഒരു പരിവർത്തനം. അനുഭവങ്ങൾ = യഥാർഥ ധാരണ. ആത്മാവ് സ്വതന്ത്രമായി നിലനിൽക്കുന്നു.</w:t>
            </w:r>
          </w:p>
        </w:tc>
      </w:tr>
    </w:tbl>
    <w:p>
      <w:pPr>
        <w:spacing w:before="150" w:after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Science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ഈ ചോദ്യത്തിന് അന്തിമ ഉത്തരം കൊടുത്തിട്ടില്ല.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Quantum Consciousness Theory, NDE research, parapsychology experiments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ഇവ രണ്ടാമത്തെ സാദ്ധ്യതക്ക് വാതിൽ തുറന്ന് നിർത്തുന്നു.</w:t>
      </w:r>
    </w:p>
    <w:p>
      <w:pPr>
        <w:spacing w:before="240" w:after="120"/>
      </w:pPr>
      <w:r>
        <w:rPr>
          <w:rFonts w:ascii="Kartika" w:cs="Kartika" w:eastAsia="Kartika" w:hAnsi="Kartika"/>
          <w:b/>
          <w:bCs/>
          <w:color w:val="283593"/>
          <w:sz w:val="28"/>
          <w:szCs w:val="28"/>
        </w:rPr>
        <w:t xml:space="preserve">9.3 ഒടുവിൽ — </w:t>
      </w: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Conclusion</w:t>
      </w:r>
    </w:p>
    <w:p>
      <w:pPr>
        <w:spacing w:before="100" w:after="100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ഉറക്കത്തിൽ ആരോ നെഞ്ചിൽ ഇരിക്കുന്നതുപോലെ തോന്നുന്നത്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REM Atonia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ആകാം, ജിന്ന് ആകാം,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Collective Unconscious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-ന്റെ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Shadow Archetype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ആകാം.</w:t>
      </w:r>
    </w:p>
    <w:p>
      <w:pPr>
        <w:spacing w:before="100" w:after="100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ഒഴിഞ്ഞ വീട്ടിൽ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negative feeling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Infrasound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ആകാം,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Black Mold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ആകാം,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Stone Tape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ആകാം.</w:t>
      </w:r>
    </w:p>
    <w:p>
      <w:pPr>
        <w:spacing w:before="100" w:after="100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മരിക്കുന്ന ആൾ തുരങ്കം കാണുന്നത്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brain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-ന്റെ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DMT release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ആകാം, യഥാർഥ പരലോക ദർശനം ആകാം.</w:t>
      </w:r>
    </w:p>
    <w:p>
      <w:pPr>
        <w:spacing w:before="100" w:after="200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ഒരു '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demon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' ബാധിക്കുന്നത്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DID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ആകാം, യഥാർഥ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possession</w:t>
      </w:r>
      <w:r>
        <w:rPr>
          <w:rFonts w:ascii="Kartika" w:cs="Kartika" w:eastAsia="Kartika" w:hAnsi="Kartik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ആകാം.</w:t>
      </w:r>
    </w:p>
    <w:p>
      <w:pPr>
        <w:pBdr>
          <w:left w:val="single" w:color="7c4dff" w:sz="6" w:space="10"/>
        </w:pBdr>
        <w:spacing w:before="150" w:after="150"/>
        <w:ind w:left="720"/>
      </w:pPr>
      <w:r>
        <w:rPr>
          <w:rFonts w:ascii="Kartika" w:cs="Kartika" w:eastAsia="Kartika" w:hAnsi="Kartika"/>
          <w:i/>
          <w:iCs/>
          <w:color w:val="4a148c"/>
          <w:sz w:val="24"/>
          <w:szCs w:val="24"/>
        </w:rPr>
        <w:t xml:space="preserve">"Reality-ക്ക് ഒരൊറ്റ തലം ഇല്ല. Science ഒരു തലം വെളിപ്പെടുത്തുന്നു. ആത്മീയത മറ്റൊന്ന്. ബോധമുള്ള ഒരാൾ — രണ്ടും തുറന്ന മനസ്സോടെ explore ചെയ്യുന്നു."</w:t>
      </w:r>
    </w:p>
    <w:p>
      <w:pPr>
        <w:spacing w:before="200" w:after="200"/>
        <w:jc w:val="center"/>
      </w:pPr>
      <w:r>
        <w:rPr>
          <w:rFonts w:ascii="Arial" w:cs="Arial" w:eastAsia="Arial" w:hAnsi="Arial"/>
          <w:color w:val="9e9e9e"/>
          <w:sz w:val="20"/>
          <w:szCs w:val="20"/>
        </w:rPr>
        <w:t xml:space="preserve">─────────────────────────────────────────────</w:t>
      </w:r>
    </w:p>
    <w:p>
      <w:pPr>
        <w:spacing w:before="200" w:after="100"/>
        <w:jc w:val="center"/>
      </w:pPr>
      <w:r>
        <w:rPr>
          <w:rFonts w:ascii="Kartika" w:cs="Kartika" w:eastAsia="Kartika" w:hAnsi="Kartika"/>
          <w:b/>
          <w:bCs/>
          <w:color w:val="1a237e"/>
          <w:sz w:val="28"/>
          <w:szCs w:val="28"/>
        </w:rPr>
        <w:t xml:space="preserve">— അവസാനം —</w:t>
      </w:r>
    </w:p>
    <w:p>
      <w:pPr>
        <w:spacing w:before="100" w:after="50"/>
        <w:jc w:val="center"/>
      </w:pPr>
      <w:r>
        <w:rPr>
          <w:rFonts w:ascii="Kartika" w:cs="Kartika" w:eastAsia="Kartika" w:hAnsi="Kartika"/>
          <w:i/>
          <w:iCs/>
          <w:color w:val="757575"/>
          <w:sz w:val="24"/>
          <w:szCs w:val="24"/>
        </w:rPr>
        <w:t xml:space="preserve">ബോധവും അബോധവും | ആത്മാവും ശാസ്ത്രവും</w:t>
      </w:r>
    </w:p>
    <w:p>
      <w:pPr>
        <w:spacing w:before="50" w:after="50"/>
        <w:jc w:val="center"/>
      </w:pPr>
      <w:r>
        <w:rPr>
          <w:rFonts w:ascii="Arial" w:cs="Arial" w:eastAsia="Arial" w:hAnsi="Arial"/>
          <w:i/>
          <w:iCs/>
          <w:color w:val="9e9e9e"/>
          <w:sz w:val="22"/>
          <w:szCs w:val="22"/>
        </w:rPr>
        <w:t xml:space="preserve">Consciousness &amp; the Soul: Science Meets Spirituality</w:t>
      </w:r>
    </w:p>
    <w:p>
      <w:pPr>
        <w:spacing w:before="100" w:after="200"/>
        <w:jc w:val="center"/>
      </w:pPr>
      <w:r>
        <w:rPr>
          <w:rFonts w:ascii="Arial" w:cs="Arial" w:eastAsia="Arial" w:hAnsi="Arial"/>
          <w:b/>
          <w:bCs/>
          <w:color w:val="5c6bc0"/>
          <w:sz w:val="22"/>
          <w:szCs w:val="22"/>
        </w:rPr>
        <w:t xml:space="preserve">Salman Hashir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Kartika" w:cs="Kartika" w:eastAsia="Kartika" w:hAnsi="Kartik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2026-03-09T23:42:23.563Z</dcterms:created>
  <dcterms:modified xsi:type="dcterms:W3CDTF">2026-03-09T23:42:23.564Z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