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D3" w:rsidRDefault="00037F69" w:rsidP="008D798B">
      <w:r w:rsidRPr="00037F69">
        <w:rPr>
          <w:b/>
          <w:u w:val="single"/>
        </w:rPr>
        <w:t>REACT Fundamental Project</w:t>
      </w:r>
      <w:r w:rsidR="008D798B">
        <w:tab/>
      </w:r>
      <w:r w:rsidR="008D798B">
        <w:tab/>
        <w:t>Project Assigned: 23-May-2019    Project Deadline: 3-Jun-2019</w:t>
      </w:r>
      <w:bookmarkStart w:id="0" w:name="_GoBack"/>
      <w:bookmarkEnd w:id="0"/>
    </w:p>
    <w:p w:rsidR="00F109A4" w:rsidRDefault="00632AF4">
      <w:r>
        <w:t>There are three shelves of books</w:t>
      </w:r>
      <w:r w:rsidR="00F109A4">
        <w:t xml:space="preserve"> as following:</w:t>
      </w:r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Currently Reading</w:t>
      </w:r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Want to Read</w:t>
      </w:r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Read</w:t>
      </w:r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None</w:t>
      </w:r>
    </w:p>
    <w:p w:rsidR="00037F69" w:rsidRDefault="003A0D20">
      <w:r>
        <w:t xml:space="preserve"> Each shelve is having its own status/ state.</w:t>
      </w:r>
      <w:r w:rsidR="00D46D28">
        <w:t xml:space="preserve"> Each book is showing it</w:t>
      </w:r>
      <w:r w:rsidR="00253DDB">
        <w:t>s picture, title and author name.</w:t>
      </w:r>
    </w:p>
    <w:p w:rsidR="00037F69" w:rsidRDefault="00084C6B">
      <w:r>
        <w:rPr>
          <w:noProof/>
        </w:rPr>
        <w:drawing>
          <wp:inline distT="0" distB="0" distL="0" distR="0" wp14:anchorId="50682DB3" wp14:editId="7F1259BC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6B" w:rsidRDefault="00084C6B"/>
    <w:p w:rsidR="00DE61A4" w:rsidRDefault="00DE61A4">
      <w:r>
        <w:rPr>
          <w:noProof/>
        </w:rPr>
        <w:lastRenderedPageBreak/>
        <w:drawing>
          <wp:inline distT="0" distB="0" distL="0" distR="0" wp14:anchorId="2B27B160" wp14:editId="3E3EFDFB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A4" w:rsidRDefault="00DE61A4"/>
    <w:p w:rsidR="00251DAD" w:rsidRDefault="00251DAD">
      <w:r>
        <w:rPr>
          <w:noProof/>
        </w:rPr>
        <w:drawing>
          <wp:inline distT="0" distB="0" distL="0" distR="0" wp14:anchorId="0A29F76C" wp14:editId="1C3AB459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9B" w:rsidRDefault="00F11F9B" w:rsidP="00CE1E2B">
      <w:pPr>
        <w:pStyle w:val="ListParagraph"/>
      </w:pPr>
    </w:p>
    <w:p w:rsidR="00CE1E2B" w:rsidRDefault="00CE1E2B" w:rsidP="00CE1E2B">
      <w:pPr>
        <w:pStyle w:val="ListParagraph"/>
      </w:pPr>
    </w:p>
    <w:p w:rsidR="00CE1E2B" w:rsidRDefault="00CE1E2B" w:rsidP="00CE1E2B">
      <w:pPr>
        <w:pStyle w:val="ListParagraph"/>
      </w:pPr>
    </w:p>
    <w:p w:rsidR="00D46D28" w:rsidRDefault="00D46D28" w:rsidP="00F11F9B">
      <w:pPr>
        <w:rPr>
          <w:b/>
          <w:sz w:val="24"/>
          <w:szCs w:val="24"/>
        </w:rPr>
      </w:pPr>
    </w:p>
    <w:p w:rsidR="004E032D" w:rsidRDefault="00F11F9B" w:rsidP="00D46D28">
      <w:pPr>
        <w:pStyle w:val="ListParagraph"/>
        <w:numPr>
          <w:ilvl w:val="0"/>
          <w:numId w:val="3"/>
        </w:numPr>
      </w:pPr>
      <w:r w:rsidRPr="00D46D28">
        <w:rPr>
          <w:sz w:val="24"/>
          <w:szCs w:val="24"/>
        </w:rPr>
        <w:lastRenderedPageBreak/>
        <w:t>‘None’</w:t>
      </w:r>
      <w:r>
        <w:t xml:space="preserve"> means we wanted to send the book back to the library.</w:t>
      </w:r>
      <w:r w:rsidR="003A0D20">
        <w:t xml:space="preserve"> </w:t>
      </w:r>
    </w:p>
    <w:p w:rsidR="004E032D" w:rsidRDefault="004E032D" w:rsidP="00D46D28">
      <w:pPr>
        <w:pStyle w:val="ListParagraph"/>
        <w:numPr>
          <w:ilvl w:val="0"/>
          <w:numId w:val="3"/>
        </w:numPr>
      </w:pPr>
      <w:r>
        <w:t>L</w:t>
      </w:r>
      <w:r w:rsidR="003A0D20">
        <w:t xml:space="preserve">ibrary can be </w:t>
      </w:r>
      <w:r w:rsidR="00CE1E2B">
        <w:t xml:space="preserve">invoked when clicking on </w:t>
      </w:r>
      <w:r w:rsidR="003A0D20">
        <w:t>the button</w:t>
      </w:r>
      <w:r>
        <w:t xml:space="preserve"> with ‘+’ sign</w:t>
      </w:r>
      <w:r w:rsidR="003A0D20">
        <w:t xml:space="preserve"> on the right </w:t>
      </w:r>
      <w:r>
        <w:t xml:space="preserve">bottom </w:t>
      </w:r>
      <w:r w:rsidR="003A0D20">
        <w:t>corner</w:t>
      </w:r>
      <w:r>
        <w:t>.</w:t>
      </w:r>
    </w:p>
    <w:p w:rsidR="004E032D" w:rsidRDefault="004E032D" w:rsidP="00D46D28">
      <w:pPr>
        <w:pStyle w:val="ListParagraph"/>
        <w:numPr>
          <w:ilvl w:val="0"/>
          <w:numId w:val="3"/>
        </w:numPr>
      </w:pPr>
      <w:r>
        <w:t xml:space="preserve">A </w:t>
      </w:r>
      <w:r w:rsidR="003A0D20">
        <w:t xml:space="preserve">separate page </w:t>
      </w:r>
      <w:r w:rsidR="00CE1E2B">
        <w:t>will be invoked through routing.</w:t>
      </w:r>
      <w:r w:rsidR="003A0D20">
        <w:t xml:space="preserve"> It should have search area where book</w:t>
      </w:r>
      <w:r w:rsidR="00CE1E2B">
        <w:t xml:space="preserve">(s) will be displayed against </w:t>
      </w:r>
      <w:r w:rsidR="003A0D20">
        <w:t>search</w:t>
      </w:r>
      <w:r w:rsidR="00CE1E2B">
        <w:t xml:space="preserve"> criteria</w:t>
      </w:r>
      <w:r w:rsidR="003A0D20">
        <w:t xml:space="preserve">. </w:t>
      </w:r>
    </w:p>
    <w:p w:rsidR="004E032D" w:rsidRDefault="0068731B" w:rsidP="00D46D28">
      <w:pPr>
        <w:pStyle w:val="ListParagraph"/>
        <w:numPr>
          <w:ilvl w:val="0"/>
          <w:numId w:val="3"/>
        </w:numPr>
      </w:pPr>
      <w:r>
        <w:t>All books should be appearing in the library irrespective of their statuses, meaning; if a book is with ‘Currently Reading’ status</w:t>
      </w:r>
      <w:r w:rsidR="00200E55">
        <w:t xml:space="preserve"> it remains appear</w:t>
      </w:r>
      <w:r>
        <w:t xml:space="preserve"> in the library as well as in its corresponding shelve which is for this case is ‘Currently Reading’.</w:t>
      </w:r>
      <w:r w:rsidR="009B3BF7">
        <w:t xml:space="preserve"> </w:t>
      </w:r>
    </w:p>
    <w:p w:rsidR="009B3BF7" w:rsidRDefault="00CE1E2B" w:rsidP="00D46D28">
      <w:pPr>
        <w:pStyle w:val="ListParagraph"/>
        <w:numPr>
          <w:ilvl w:val="0"/>
          <w:numId w:val="3"/>
        </w:numPr>
      </w:pPr>
      <w:r>
        <w:t xml:space="preserve">Status can be set from any shelve or directly from the library. </w:t>
      </w:r>
      <w:r w:rsidR="009B3BF7">
        <w:t>There is a back button on the Library page which brings back to the main page.</w:t>
      </w:r>
    </w:p>
    <w:p w:rsidR="00842850" w:rsidRDefault="00842850" w:rsidP="00F11F9B"/>
    <w:p w:rsidR="00842850" w:rsidRDefault="00842850" w:rsidP="00F11F9B"/>
    <w:p w:rsidR="00F11F9B" w:rsidRDefault="00842850" w:rsidP="00F11F9B">
      <w:r>
        <w:t>Note: app.css is already available.</w:t>
      </w:r>
      <w:r w:rsidR="0068731B">
        <w:t xml:space="preserve">  </w:t>
      </w:r>
    </w:p>
    <w:p w:rsidR="00F11F9B" w:rsidRDefault="00F11F9B" w:rsidP="00F11F9B"/>
    <w:sectPr w:rsidR="00F1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C62"/>
    <w:multiLevelType w:val="hybridMultilevel"/>
    <w:tmpl w:val="E2D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7C67"/>
    <w:multiLevelType w:val="hybridMultilevel"/>
    <w:tmpl w:val="8138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B2BE9"/>
    <w:multiLevelType w:val="hybridMultilevel"/>
    <w:tmpl w:val="9D4C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69"/>
    <w:rsid w:val="00037F69"/>
    <w:rsid w:val="00084C6B"/>
    <w:rsid w:val="00200E55"/>
    <w:rsid w:val="00251DAD"/>
    <w:rsid w:val="00253DDB"/>
    <w:rsid w:val="003A0D20"/>
    <w:rsid w:val="004E032D"/>
    <w:rsid w:val="0056074D"/>
    <w:rsid w:val="00632AF4"/>
    <w:rsid w:val="0068731B"/>
    <w:rsid w:val="00842850"/>
    <w:rsid w:val="008D798B"/>
    <w:rsid w:val="00932396"/>
    <w:rsid w:val="009B3BF7"/>
    <w:rsid w:val="00B04FD3"/>
    <w:rsid w:val="00C16A4B"/>
    <w:rsid w:val="00CE1E2B"/>
    <w:rsid w:val="00D46D28"/>
    <w:rsid w:val="00DE61A4"/>
    <w:rsid w:val="00F109A4"/>
    <w:rsid w:val="00F1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DNO International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2019-05-26T22:55:00Z</dcterms:created>
  <dcterms:modified xsi:type="dcterms:W3CDTF">2019-05-27T00:03:00Z</dcterms:modified>
</cp:coreProperties>
</file>