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9980B" w14:textId="5493E88B" w:rsidR="001A592D" w:rsidRPr="001A592D" w:rsidRDefault="001A592D" w:rsidP="001A592D">
      <w:pPr>
        <w:rPr>
          <w:b/>
          <w:bCs/>
          <w:i/>
          <w:iCs/>
          <w:lang w:val="nl-BE"/>
        </w:rPr>
      </w:pPr>
      <w:r w:rsidRPr="001A592D">
        <w:rPr>
          <w:b/>
          <w:bCs/>
          <w:i/>
          <w:iCs/>
          <w:lang w:val="nl-BE"/>
        </w:rPr>
        <w:t xml:space="preserve">Lees </w:t>
      </w:r>
      <w:r>
        <w:rPr>
          <w:b/>
          <w:bCs/>
          <w:i/>
          <w:iCs/>
          <w:lang w:val="nl-BE"/>
        </w:rPr>
        <w:t>alles aandachtig voor je aan het project begint</w:t>
      </w:r>
    </w:p>
    <w:p w14:paraId="7B217DE6" w14:textId="574DF9EB" w:rsidR="00527C44" w:rsidRPr="0034742F" w:rsidRDefault="00EF0004" w:rsidP="00EF0004">
      <w:pPr>
        <w:pStyle w:val="Heading1"/>
        <w:rPr>
          <w:lang w:val="nl-BE"/>
        </w:rPr>
      </w:pPr>
      <w:r w:rsidRPr="0034742F">
        <w:rPr>
          <w:lang w:val="nl-BE"/>
        </w:rPr>
        <w:t>PROJECT – MAANDELIJKSE LONEN</w:t>
      </w:r>
    </w:p>
    <w:p w14:paraId="183340BD" w14:textId="15B32737" w:rsidR="00EF0004" w:rsidRPr="0034742F" w:rsidRDefault="00EF0004" w:rsidP="00EF0004">
      <w:pPr>
        <w:rPr>
          <w:lang w:val="nl-BE"/>
        </w:rPr>
      </w:pPr>
      <w:r w:rsidRPr="0034742F">
        <w:rPr>
          <w:lang w:val="nl-BE"/>
        </w:rPr>
        <w:t xml:space="preserve">Een informaticabedrijf wilt een applicatie maken voor de loonbrieven automatisch te genereren van hun werknemers. </w:t>
      </w:r>
    </w:p>
    <w:p w14:paraId="4CDAADD8" w14:textId="673D2345" w:rsidR="00EF0004" w:rsidRPr="0034742F" w:rsidRDefault="00EF0004" w:rsidP="0034742F">
      <w:pPr>
        <w:rPr>
          <w:lang w:val="nl-BE"/>
        </w:rPr>
      </w:pPr>
      <w:r w:rsidRPr="0034742F">
        <w:rPr>
          <w:lang w:val="nl-BE"/>
        </w:rPr>
        <w:t>Elke werknemer heeft een naam, geslacht, een geboortedatum,</w:t>
      </w:r>
      <w:r w:rsidR="008B35FA">
        <w:rPr>
          <w:lang w:val="nl-BE"/>
        </w:rPr>
        <w:t xml:space="preserve"> rijksregisternummer,</w:t>
      </w:r>
      <w:r w:rsidRPr="0034742F">
        <w:rPr>
          <w:lang w:val="nl-BE"/>
        </w:rPr>
        <w:t xml:space="preserve"> datum van indiensttreding en een IBAN nummer. Hun nettoloon wordt berekend op hun functie, anciënniteit, gepresteerde uren per week, en eventuele andere bonussen.</w:t>
      </w:r>
    </w:p>
    <w:p w14:paraId="0773F629" w14:textId="24870D7E" w:rsidR="0034742F" w:rsidRDefault="0034742F" w:rsidP="0034742F">
      <w:pPr>
        <w:pStyle w:val="Heading2"/>
        <w:rPr>
          <w:lang w:val="nl-BE"/>
        </w:rPr>
      </w:pPr>
      <w:r>
        <w:rPr>
          <w:lang w:val="nl-BE"/>
        </w:rPr>
        <w:t>Berekenen van de lonen</w:t>
      </w:r>
    </w:p>
    <w:p w14:paraId="12202F57" w14:textId="199515D9" w:rsidR="00E66BC9" w:rsidRPr="0034742F" w:rsidRDefault="00E66BC9" w:rsidP="00EF0004">
      <w:pPr>
        <w:rPr>
          <w:lang w:val="nl-BE"/>
        </w:rPr>
      </w:pPr>
      <w:r w:rsidRPr="0034742F">
        <w:rPr>
          <w:lang w:val="nl-BE"/>
        </w:rPr>
        <w:t xml:space="preserve">Het aantal gepresteerde uren per week bij een voltijds contract is 38 uur. Als je een </w:t>
      </w:r>
      <w:r w:rsidRPr="0034742F">
        <w:rPr>
          <w:b/>
          <w:bCs/>
          <w:lang w:val="nl-BE"/>
        </w:rPr>
        <w:t>startloon</w:t>
      </w:r>
      <w:r w:rsidRPr="0034742F">
        <w:rPr>
          <w:lang w:val="nl-BE"/>
        </w:rPr>
        <w:t xml:space="preserve"> hebt van 1900.00 euro, en je hebt een voltijds contract, blijft het startloon 1900.00 euro. De formule dat we hiervoor gebruiken is </w:t>
      </w:r>
      <w:r w:rsidRPr="0034742F">
        <w:rPr>
          <w:i/>
          <w:iCs/>
          <w:lang w:val="nl-BE"/>
        </w:rPr>
        <w:t xml:space="preserve">startloon na uurberekening = uren/38 * startloon. </w:t>
      </w:r>
      <w:r w:rsidRPr="0034742F">
        <w:rPr>
          <w:lang w:val="nl-BE"/>
        </w:rPr>
        <w:t xml:space="preserve">Bij een </w:t>
      </w:r>
      <w:r w:rsidR="00485D7F" w:rsidRPr="0034742F">
        <w:rPr>
          <w:lang w:val="nl-BE"/>
        </w:rPr>
        <w:t>deeltijds contract van 25 uur zou dit dus bijvoorbeeld zijn 25/38 * 1900.00 = 1250.00 euro.</w:t>
      </w:r>
    </w:p>
    <w:p w14:paraId="3D70CB9F" w14:textId="57DDD9DB" w:rsidR="00EF0004" w:rsidRPr="0034742F" w:rsidRDefault="00EF0004" w:rsidP="00EF0004">
      <w:pPr>
        <w:rPr>
          <w:lang w:val="nl-BE"/>
        </w:rPr>
      </w:pPr>
      <w:r w:rsidRPr="0034742F">
        <w:rPr>
          <w:b/>
          <w:bCs/>
          <w:lang w:val="nl-BE"/>
        </w:rPr>
        <w:t>Anciënniteit</w:t>
      </w:r>
      <w:r w:rsidRPr="0034742F">
        <w:rPr>
          <w:lang w:val="nl-BE"/>
        </w:rPr>
        <w:t xml:space="preserve"> wordt berekend op hun startloon</w:t>
      </w:r>
      <w:r w:rsidR="00E66BC9" w:rsidRPr="0034742F">
        <w:rPr>
          <w:lang w:val="nl-BE"/>
        </w:rPr>
        <w:t xml:space="preserve"> (na uurberekening)</w:t>
      </w:r>
      <w:r w:rsidRPr="0034742F">
        <w:rPr>
          <w:lang w:val="nl-BE"/>
        </w:rPr>
        <w:t xml:space="preserve">, en is </w:t>
      </w:r>
      <w:r w:rsidR="00867DF8" w:rsidRPr="0034742F">
        <w:rPr>
          <w:lang w:val="nl-BE"/>
        </w:rPr>
        <w:t>1</w:t>
      </w:r>
      <w:r w:rsidRPr="0034742F">
        <w:rPr>
          <w:lang w:val="nl-BE"/>
        </w:rPr>
        <w:t>% per jaar</w:t>
      </w:r>
      <w:r w:rsidR="00867DF8" w:rsidRPr="0034742F">
        <w:rPr>
          <w:lang w:val="nl-BE"/>
        </w:rPr>
        <w:t xml:space="preserve"> sinds indiensttreding</w:t>
      </w:r>
      <w:r w:rsidRPr="0034742F">
        <w:rPr>
          <w:lang w:val="nl-BE"/>
        </w:rPr>
        <w:t xml:space="preserve">. Elk jaar wordt op het vorige jaar berekend. </w:t>
      </w:r>
    </w:p>
    <w:p w14:paraId="0BDCF575" w14:textId="2E29CF78" w:rsidR="00867DF8" w:rsidRPr="0034742F" w:rsidRDefault="00EF0004" w:rsidP="00EF0004">
      <w:pPr>
        <w:rPr>
          <w:lang w:val="nl-BE"/>
        </w:rPr>
      </w:pPr>
      <w:r w:rsidRPr="0034742F">
        <w:rPr>
          <w:lang w:val="nl-BE"/>
        </w:rPr>
        <w:t>Voorbeeld</w:t>
      </w:r>
      <w:r w:rsidR="00E66BC9" w:rsidRPr="0034742F">
        <w:rPr>
          <w:lang w:val="nl-BE"/>
        </w:rPr>
        <w:t>en</w:t>
      </w:r>
      <w:r w:rsidRPr="0034742F">
        <w:rPr>
          <w:lang w:val="nl-BE"/>
        </w:rPr>
        <w:t>:</w:t>
      </w:r>
    </w:p>
    <w:p w14:paraId="55EE82F8" w14:textId="38D7D4ED" w:rsidR="00867DF8" w:rsidRPr="0034742F" w:rsidRDefault="00EF0004" w:rsidP="00867DF8">
      <w:pPr>
        <w:pStyle w:val="ListParagraph"/>
        <w:numPr>
          <w:ilvl w:val="0"/>
          <w:numId w:val="1"/>
        </w:numPr>
        <w:rPr>
          <w:lang w:val="nl-BE"/>
        </w:rPr>
      </w:pPr>
      <w:r w:rsidRPr="0034742F">
        <w:rPr>
          <w:lang w:val="nl-BE"/>
        </w:rPr>
        <w:t>Jaar 0: 1900</w:t>
      </w:r>
      <w:r w:rsidR="00867DF8" w:rsidRPr="0034742F">
        <w:rPr>
          <w:lang w:val="nl-BE"/>
        </w:rPr>
        <w:t>.00</w:t>
      </w:r>
    </w:p>
    <w:p w14:paraId="2726CA79" w14:textId="1448F29C" w:rsidR="00867DF8" w:rsidRPr="0034742F" w:rsidRDefault="00867DF8" w:rsidP="00867DF8">
      <w:pPr>
        <w:pStyle w:val="ListParagraph"/>
        <w:numPr>
          <w:ilvl w:val="0"/>
          <w:numId w:val="1"/>
        </w:numPr>
        <w:rPr>
          <w:lang w:val="nl-BE"/>
        </w:rPr>
      </w:pPr>
      <w:r w:rsidRPr="0034742F">
        <w:rPr>
          <w:lang w:val="nl-BE"/>
        </w:rPr>
        <w:t>Jaar 1: 1900.00 * 1.01 = 1919.00</w:t>
      </w:r>
    </w:p>
    <w:p w14:paraId="22E0BBD5" w14:textId="3C7CC18E" w:rsidR="00867DF8" w:rsidRPr="0034742F" w:rsidRDefault="00867DF8" w:rsidP="00867DF8">
      <w:pPr>
        <w:pStyle w:val="ListParagraph"/>
        <w:numPr>
          <w:ilvl w:val="0"/>
          <w:numId w:val="1"/>
        </w:numPr>
        <w:rPr>
          <w:lang w:val="nl-BE"/>
        </w:rPr>
      </w:pPr>
      <w:r w:rsidRPr="0034742F">
        <w:rPr>
          <w:lang w:val="nl-BE"/>
        </w:rPr>
        <w:t>Jaar 2: 1919.00 * 1.01 = 1938.19</w:t>
      </w:r>
    </w:p>
    <w:p w14:paraId="651A86F1" w14:textId="7B1A01DB" w:rsidR="00867DF8" w:rsidRPr="0034742F" w:rsidRDefault="00867DF8" w:rsidP="00867DF8">
      <w:pPr>
        <w:pStyle w:val="ListParagraph"/>
        <w:numPr>
          <w:ilvl w:val="0"/>
          <w:numId w:val="1"/>
        </w:numPr>
        <w:rPr>
          <w:lang w:val="nl-BE"/>
        </w:rPr>
      </w:pPr>
      <w:r w:rsidRPr="0034742F">
        <w:rPr>
          <w:lang w:val="nl-BE"/>
        </w:rPr>
        <w:t>Jaar 3: 1938.19 * 1.01 = 1957.57</w:t>
      </w:r>
    </w:p>
    <w:p w14:paraId="2FC630B6" w14:textId="4D901107" w:rsidR="00867DF8" w:rsidRPr="0034742F" w:rsidRDefault="00867DF8" w:rsidP="00867DF8">
      <w:pPr>
        <w:pStyle w:val="ListParagraph"/>
        <w:numPr>
          <w:ilvl w:val="0"/>
          <w:numId w:val="1"/>
        </w:numPr>
        <w:rPr>
          <w:lang w:val="nl-BE"/>
        </w:rPr>
      </w:pPr>
      <w:r w:rsidRPr="0034742F">
        <w:rPr>
          <w:lang w:val="nl-BE"/>
        </w:rPr>
        <w:t>Jaar 4: 1957.57 * 1.01 = 1977.15</w:t>
      </w:r>
    </w:p>
    <w:p w14:paraId="2AEA28E3" w14:textId="081C709B" w:rsidR="00867DF8" w:rsidRPr="0034742F" w:rsidRDefault="00867DF8" w:rsidP="00867DF8">
      <w:pPr>
        <w:pStyle w:val="ListParagraph"/>
        <w:numPr>
          <w:ilvl w:val="0"/>
          <w:numId w:val="1"/>
        </w:numPr>
        <w:rPr>
          <w:lang w:val="nl-BE"/>
        </w:rPr>
      </w:pPr>
      <w:r w:rsidRPr="0034742F">
        <w:rPr>
          <w:lang w:val="nl-BE"/>
        </w:rPr>
        <w:t>Jaar 5: 1977.15 * 1.01 = 1996.92</w:t>
      </w:r>
    </w:p>
    <w:p w14:paraId="4618AD25" w14:textId="50A59938" w:rsidR="00867DF8" w:rsidRPr="0034742F" w:rsidRDefault="00867DF8" w:rsidP="00867DF8">
      <w:pPr>
        <w:pStyle w:val="ListParagraph"/>
        <w:numPr>
          <w:ilvl w:val="0"/>
          <w:numId w:val="1"/>
        </w:numPr>
        <w:rPr>
          <w:lang w:val="nl-BE"/>
        </w:rPr>
      </w:pPr>
      <w:r w:rsidRPr="0034742F">
        <w:rPr>
          <w:lang w:val="nl-BE"/>
        </w:rPr>
        <w:t>Jaar 10: 2078.00 * 1.01 = 2098.78</w:t>
      </w:r>
    </w:p>
    <w:p w14:paraId="7BF3CBFC" w14:textId="66E400F2" w:rsidR="00867DF8" w:rsidRPr="0034742F" w:rsidRDefault="00867DF8" w:rsidP="00867DF8">
      <w:pPr>
        <w:pStyle w:val="ListParagraph"/>
        <w:numPr>
          <w:ilvl w:val="0"/>
          <w:numId w:val="1"/>
        </w:numPr>
        <w:rPr>
          <w:lang w:val="nl-BE"/>
        </w:rPr>
      </w:pPr>
      <w:r w:rsidRPr="0034742F">
        <w:rPr>
          <w:lang w:val="nl-BE"/>
        </w:rPr>
        <w:t>Jaar 20: 2295.41 * 1.01 = 2318.36</w:t>
      </w:r>
    </w:p>
    <w:p w14:paraId="544C1C6C" w14:textId="6C33497B" w:rsidR="00867DF8" w:rsidRPr="0034742F" w:rsidRDefault="00867DF8" w:rsidP="00867DF8">
      <w:pPr>
        <w:rPr>
          <w:lang w:val="nl-BE"/>
        </w:rPr>
      </w:pPr>
      <w:r w:rsidRPr="0034742F">
        <w:rPr>
          <w:lang w:val="nl-BE"/>
        </w:rPr>
        <w:t xml:space="preserve">Op dat loon wordt daarna een </w:t>
      </w:r>
      <w:r w:rsidRPr="0034742F">
        <w:rPr>
          <w:b/>
          <w:bCs/>
          <w:lang w:val="nl-BE"/>
        </w:rPr>
        <w:t>bijdrage van sociale zekerheid</w:t>
      </w:r>
      <w:r w:rsidRPr="0034742F">
        <w:rPr>
          <w:lang w:val="nl-BE"/>
        </w:rPr>
        <w:t xml:space="preserve"> betaald.</w:t>
      </w:r>
      <w:r w:rsidR="00485D7F" w:rsidRPr="0034742F">
        <w:rPr>
          <w:lang w:val="nl-BE"/>
        </w:rPr>
        <w:br/>
      </w:r>
      <w:r w:rsidRPr="0034742F">
        <w:rPr>
          <w:lang w:val="nl-BE"/>
        </w:rPr>
        <w:t>Dat bedrag is standaard 200 euro.</w:t>
      </w:r>
    </w:p>
    <w:p w14:paraId="5B7DF51D" w14:textId="77777777" w:rsidR="00867DF8" w:rsidRPr="0034742F" w:rsidRDefault="00867DF8" w:rsidP="00867DF8">
      <w:pPr>
        <w:rPr>
          <w:lang w:val="nl-BE"/>
        </w:rPr>
      </w:pPr>
      <w:r w:rsidRPr="0034742F">
        <w:rPr>
          <w:lang w:val="nl-BE"/>
        </w:rPr>
        <w:t>Verdergaande op het vorige voorbeeld na 5 jaar:</w:t>
      </w:r>
    </w:p>
    <w:p w14:paraId="52F870E3" w14:textId="77777777" w:rsidR="00867DF8" w:rsidRPr="0034742F" w:rsidRDefault="00867DF8" w:rsidP="00867DF8">
      <w:pPr>
        <w:pStyle w:val="ListParagraph"/>
        <w:numPr>
          <w:ilvl w:val="0"/>
          <w:numId w:val="1"/>
        </w:numPr>
        <w:rPr>
          <w:lang w:val="nl-BE"/>
        </w:rPr>
      </w:pPr>
      <w:r w:rsidRPr="0034742F">
        <w:rPr>
          <w:lang w:val="nl-BE"/>
        </w:rPr>
        <w:t>1996.92 – 200 = 1796.92</w:t>
      </w:r>
    </w:p>
    <w:p w14:paraId="3F38CAF0" w14:textId="024FC096" w:rsidR="00867DF8" w:rsidRPr="0034742F" w:rsidRDefault="00867DF8" w:rsidP="00867DF8">
      <w:pPr>
        <w:rPr>
          <w:lang w:val="nl-BE"/>
        </w:rPr>
      </w:pPr>
      <w:r w:rsidRPr="0034742F">
        <w:rPr>
          <w:lang w:val="nl-BE"/>
        </w:rPr>
        <w:t xml:space="preserve">Daarop wordt 13.68% </w:t>
      </w:r>
      <w:r w:rsidRPr="0034742F">
        <w:rPr>
          <w:b/>
          <w:bCs/>
          <w:lang w:val="nl-BE"/>
        </w:rPr>
        <w:t>bedrijfsvoorheffing</w:t>
      </w:r>
      <w:r w:rsidRPr="0034742F">
        <w:rPr>
          <w:lang w:val="nl-BE"/>
        </w:rPr>
        <w:t xml:space="preserve"> berekend:</w:t>
      </w:r>
    </w:p>
    <w:p w14:paraId="26133665" w14:textId="422F2C3B" w:rsidR="00867DF8" w:rsidRPr="0034742F" w:rsidRDefault="00867DF8" w:rsidP="00867DF8">
      <w:pPr>
        <w:pStyle w:val="ListParagraph"/>
        <w:numPr>
          <w:ilvl w:val="0"/>
          <w:numId w:val="1"/>
        </w:numPr>
        <w:rPr>
          <w:lang w:val="nl-BE"/>
        </w:rPr>
      </w:pPr>
      <w:r w:rsidRPr="0034742F">
        <w:rPr>
          <w:lang w:val="nl-BE"/>
        </w:rPr>
        <w:t>1796.92 – (1796.92 * 0.1368) = 1551.10</w:t>
      </w:r>
    </w:p>
    <w:p w14:paraId="126F7A7B" w14:textId="043068AF" w:rsidR="00E66BC9" w:rsidRPr="0034742F" w:rsidRDefault="00E66BC9" w:rsidP="0034742F">
      <w:pPr>
        <w:rPr>
          <w:lang w:val="nl-BE"/>
        </w:rPr>
      </w:pPr>
      <w:r w:rsidRPr="0034742F">
        <w:rPr>
          <w:lang w:val="nl-BE"/>
        </w:rPr>
        <w:t>Deze werknemer verdient € 1551.1</w:t>
      </w:r>
      <w:r w:rsidR="0034742F" w:rsidRPr="0034742F">
        <w:rPr>
          <w:lang w:val="nl-BE"/>
        </w:rPr>
        <w:t>0</w:t>
      </w:r>
    </w:p>
    <w:p w14:paraId="5C5F23C7" w14:textId="77777777" w:rsidR="0034742F" w:rsidRDefault="0034742F">
      <w:pPr>
        <w:rPr>
          <w:lang w:val="nl-BE"/>
        </w:rPr>
      </w:pPr>
      <w:r>
        <w:rPr>
          <w:lang w:val="nl-BE"/>
        </w:rPr>
        <w:br w:type="page"/>
      </w:r>
    </w:p>
    <w:p w14:paraId="134F841E" w14:textId="1EFE371D" w:rsidR="0034742F" w:rsidRDefault="0034742F" w:rsidP="0034742F">
      <w:pPr>
        <w:pStyle w:val="Heading2"/>
        <w:rPr>
          <w:lang w:val="nl-BE"/>
        </w:rPr>
      </w:pPr>
      <w:r>
        <w:rPr>
          <w:lang w:val="nl-BE"/>
        </w:rPr>
        <w:lastRenderedPageBreak/>
        <w:t>Functies</w:t>
      </w:r>
    </w:p>
    <w:p w14:paraId="130229EA" w14:textId="2B27074B" w:rsidR="00E66BC9" w:rsidRPr="0034742F" w:rsidRDefault="00E66BC9" w:rsidP="00E66BC9">
      <w:pPr>
        <w:rPr>
          <w:lang w:val="nl-BE"/>
        </w:rPr>
      </w:pPr>
      <w:r w:rsidRPr="0034742F">
        <w:rPr>
          <w:lang w:val="nl-BE"/>
        </w:rPr>
        <w:t>Het bedrijf heeft verschillende functies.</w:t>
      </w:r>
    </w:p>
    <w:p w14:paraId="4DA61E48" w14:textId="3C92A8D9" w:rsidR="00E66BC9" w:rsidRPr="0034742F" w:rsidRDefault="00E66BC9" w:rsidP="00E66BC9">
      <w:pPr>
        <w:pStyle w:val="ListParagraph"/>
        <w:numPr>
          <w:ilvl w:val="0"/>
          <w:numId w:val="1"/>
        </w:numPr>
        <w:rPr>
          <w:lang w:val="nl-BE"/>
        </w:rPr>
      </w:pPr>
      <w:r w:rsidRPr="0034742F">
        <w:rPr>
          <w:b/>
          <w:bCs/>
          <w:lang w:val="nl-BE"/>
        </w:rPr>
        <w:t xml:space="preserve">Standaard werknemer </w:t>
      </w:r>
      <w:r w:rsidRPr="0034742F">
        <w:rPr>
          <w:lang w:val="nl-BE"/>
        </w:rPr>
        <w:t>(baliemedewerker, kuisploeg, etc.)</w:t>
      </w:r>
      <w:r w:rsidRPr="0034742F">
        <w:rPr>
          <w:b/>
          <w:bCs/>
          <w:lang w:val="nl-BE"/>
        </w:rPr>
        <w:t xml:space="preserve"> </w:t>
      </w:r>
      <w:r w:rsidRPr="0034742F">
        <w:rPr>
          <w:b/>
          <w:bCs/>
          <w:lang w:val="nl-BE"/>
        </w:rPr>
        <w:br/>
        <w:t xml:space="preserve">- </w:t>
      </w:r>
      <w:r w:rsidRPr="0034742F">
        <w:rPr>
          <w:lang w:val="nl-BE"/>
        </w:rPr>
        <w:t>Startloon van 1900 euro</w:t>
      </w:r>
      <w:r w:rsidR="0034742F" w:rsidRPr="0034742F">
        <w:rPr>
          <w:lang w:val="nl-BE"/>
        </w:rPr>
        <w:t>.</w:t>
      </w:r>
    </w:p>
    <w:p w14:paraId="610E530F" w14:textId="06C13172" w:rsidR="00E66BC9" w:rsidRPr="0034742F" w:rsidRDefault="00E66BC9" w:rsidP="0034742F">
      <w:pPr>
        <w:pStyle w:val="ListParagraph"/>
        <w:numPr>
          <w:ilvl w:val="1"/>
          <w:numId w:val="1"/>
        </w:numPr>
        <w:rPr>
          <w:lang w:val="nl-BE"/>
        </w:rPr>
      </w:pPr>
      <w:r w:rsidRPr="0034742F">
        <w:rPr>
          <w:b/>
          <w:bCs/>
          <w:lang w:val="nl-BE"/>
        </w:rPr>
        <w:t>Programmeur</w:t>
      </w:r>
      <w:r w:rsidRPr="0034742F">
        <w:rPr>
          <w:b/>
          <w:bCs/>
          <w:lang w:val="nl-BE"/>
        </w:rPr>
        <w:br/>
      </w:r>
      <w:r w:rsidRPr="0034742F">
        <w:rPr>
          <w:lang w:val="nl-BE"/>
        </w:rPr>
        <w:t>- Startloon van 2200 euro</w:t>
      </w:r>
      <w:r w:rsidR="0034742F" w:rsidRPr="0034742F">
        <w:rPr>
          <w:lang w:val="nl-BE"/>
        </w:rPr>
        <w:t>.</w:t>
      </w:r>
      <w:r w:rsidRPr="0034742F">
        <w:rPr>
          <w:lang w:val="nl-BE"/>
        </w:rPr>
        <w:br/>
        <w:t>- K</w:t>
      </w:r>
      <w:r w:rsidR="001F588C" w:rsidRPr="0034742F">
        <w:rPr>
          <w:lang w:val="nl-BE"/>
        </w:rPr>
        <w:t>an opteren voor een bedrijfswagen, als dit het geval is betaalt hij 17.30% bedrijfsvoorheffing in plaats van 13.68%.</w:t>
      </w:r>
    </w:p>
    <w:p w14:paraId="1469CA5F" w14:textId="00C683AB" w:rsidR="001F588C" w:rsidRPr="0034742F" w:rsidRDefault="001F588C" w:rsidP="0034742F">
      <w:pPr>
        <w:pStyle w:val="ListParagraph"/>
        <w:numPr>
          <w:ilvl w:val="1"/>
          <w:numId w:val="1"/>
        </w:numPr>
        <w:rPr>
          <w:lang w:val="nl-BE"/>
        </w:rPr>
      </w:pPr>
      <w:r w:rsidRPr="0034742F">
        <w:rPr>
          <w:b/>
          <w:bCs/>
          <w:lang w:val="nl-BE"/>
        </w:rPr>
        <w:t>Support</w:t>
      </w:r>
      <w:r w:rsidR="0034742F" w:rsidRPr="0034742F">
        <w:rPr>
          <w:b/>
          <w:bCs/>
          <w:lang w:val="nl-BE"/>
        </w:rPr>
        <w:br/>
      </w:r>
      <w:r w:rsidR="0034742F" w:rsidRPr="0034742F">
        <w:rPr>
          <w:lang w:val="nl-BE"/>
        </w:rPr>
        <w:t>- Support heeft een startloon van 2050.00 euro.</w:t>
      </w:r>
      <w:r w:rsidRPr="0034742F">
        <w:rPr>
          <w:b/>
          <w:bCs/>
          <w:lang w:val="nl-BE"/>
        </w:rPr>
        <w:br/>
      </w:r>
      <w:r w:rsidR="0034742F" w:rsidRPr="0034742F">
        <w:rPr>
          <w:lang w:val="nl-BE"/>
        </w:rPr>
        <w:t xml:space="preserve">- </w:t>
      </w:r>
      <w:r w:rsidRPr="0034742F">
        <w:rPr>
          <w:lang w:val="nl-BE"/>
        </w:rPr>
        <w:t xml:space="preserve">Support werkt 2 dagen per week van thuis en krijgt hiervoor, na het berekenen van de bedrijfsvoorheffing, </w:t>
      </w:r>
      <w:r w:rsidR="0034742F" w:rsidRPr="0034742F">
        <w:rPr>
          <w:lang w:val="nl-BE"/>
        </w:rPr>
        <w:t xml:space="preserve">€ </w:t>
      </w:r>
      <w:r w:rsidRPr="0034742F">
        <w:rPr>
          <w:lang w:val="nl-BE"/>
        </w:rPr>
        <w:t>50</w:t>
      </w:r>
      <w:r w:rsidR="0034742F" w:rsidRPr="0034742F">
        <w:rPr>
          <w:lang w:val="nl-BE"/>
        </w:rPr>
        <w:t>.00 erbij.</w:t>
      </w:r>
    </w:p>
    <w:p w14:paraId="11815B40" w14:textId="520CB079" w:rsidR="0034742F" w:rsidRPr="0034742F" w:rsidRDefault="0034742F" w:rsidP="0034742F">
      <w:pPr>
        <w:pStyle w:val="ListParagraph"/>
        <w:numPr>
          <w:ilvl w:val="2"/>
          <w:numId w:val="1"/>
        </w:numPr>
        <w:rPr>
          <w:lang w:val="nl-BE"/>
        </w:rPr>
      </w:pPr>
      <w:r w:rsidRPr="0034742F">
        <w:rPr>
          <w:lang w:val="nl-BE"/>
        </w:rPr>
        <w:t>IT support</w:t>
      </w:r>
      <w:r w:rsidRPr="0034742F">
        <w:rPr>
          <w:lang w:val="nl-BE"/>
        </w:rPr>
        <w:br/>
        <w:t>- IT support moet verplicht 38 uur per week presteren en wordt niet deeltijds toegelaten.</w:t>
      </w:r>
      <w:r w:rsidRPr="0034742F">
        <w:rPr>
          <w:lang w:val="nl-BE"/>
        </w:rPr>
        <w:br/>
        <w:t>- Van IT support hun startloon wordt eerst nog 6% afgetrokken voor het berekenen van anciënniteit. Deze 6% wordt onthouden en na het berekenen van de anciënniteit wordt deze er terug bij opgeteld.</w:t>
      </w:r>
    </w:p>
    <w:p w14:paraId="0504F8C4" w14:textId="5A67CF8D" w:rsidR="0034742F" w:rsidRDefault="0034742F" w:rsidP="0034742F">
      <w:pPr>
        <w:pStyle w:val="ListParagraph"/>
        <w:numPr>
          <w:ilvl w:val="2"/>
          <w:numId w:val="1"/>
        </w:numPr>
        <w:rPr>
          <w:lang w:val="nl-BE"/>
        </w:rPr>
      </w:pPr>
      <w:r w:rsidRPr="0034742F">
        <w:rPr>
          <w:lang w:val="nl-BE"/>
        </w:rPr>
        <w:t>Customer support</w:t>
      </w:r>
      <w:r w:rsidRPr="0034742F">
        <w:rPr>
          <w:lang w:val="nl-BE"/>
        </w:rPr>
        <w:br/>
        <w:t xml:space="preserve">- Customer support heeft maandelijks een </w:t>
      </w:r>
      <w:r>
        <w:rPr>
          <w:lang w:val="nl-BE"/>
        </w:rPr>
        <w:t xml:space="preserve">verplichtte opleiding van </w:t>
      </w:r>
      <w:r w:rsidRPr="0034742F">
        <w:rPr>
          <w:lang w:val="nl-BE"/>
        </w:rPr>
        <w:t xml:space="preserve">€ </w:t>
      </w:r>
      <w:r>
        <w:rPr>
          <w:lang w:val="nl-BE"/>
        </w:rPr>
        <w:t xml:space="preserve">19.50 die terugbetaald wordt door het bedrijf, na het berekenen van de bedrijfsvoorheffing. </w:t>
      </w:r>
    </w:p>
    <w:p w14:paraId="017E2262" w14:textId="77777777" w:rsidR="00907FD7" w:rsidRDefault="00907FD7">
      <w:pPr>
        <w:rPr>
          <w:rFonts w:asciiTheme="majorHAnsi" w:eastAsiaTheme="majorEastAsia" w:hAnsiTheme="majorHAnsi" w:cstheme="majorBidi"/>
          <w:color w:val="2F5496" w:themeColor="accent1" w:themeShade="BF"/>
          <w:sz w:val="26"/>
          <w:szCs w:val="26"/>
          <w:lang w:val="nl-BE"/>
        </w:rPr>
      </w:pPr>
      <w:r>
        <w:rPr>
          <w:lang w:val="nl-BE"/>
        </w:rPr>
        <w:br w:type="page"/>
      </w:r>
    </w:p>
    <w:p w14:paraId="5B924CDB" w14:textId="51428F3E" w:rsidR="0034742F" w:rsidRDefault="0034742F" w:rsidP="0034742F">
      <w:pPr>
        <w:pStyle w:val="Heading2"/>
        <w:rPr>
          <w:lang w:val="nl-BE"/>
        </w:rPr>
      </w:pPr>
      <w:r>
        <w:rPr>
          <w:lang w:val="nl-BE"/>
        </w:rPr>
        <w:lastRenderedPageBreak/>
        <w:t>Het programma</w:t>
      </w:r>
    </w:p>
    <w:p w14:paraId="4F251DCE" w14:textId="7C6F5B3F" w:rsidR="007D2936" w:rsidRDefault="007D2936" w:rsidP="0034742F">
      <w:pPr>
        <w:rPr>
          <w:lang w:val="nl-BE"/>
        </w:rPr>
      </w:pPr>
      <w:r>
        <w:rPr>
          <w:lang w:val="nl-BE"/>
        </w:rPr>
        <w:t>Maak de UI zo netjes mogelijk. Je moet je werknemers kunnen zien in een lijst. Hier krijg je een optie om een werknemer aan te maken, aan te passen, of te verwijderen. Ook het startloon moet kunnen aangepast worden (bijvoorbeeld bij opslag).</w:t>
      </w:r>
    </w:p>
    <w:p w14:paraId="6DC6AA08" w14:textId="77777777" w:rsidR="00FB0A84" w:rsidRDefault="007D2936" w:rsidP="0034742F">
      <w:pPr>
        <w:rPr>
          <w:lang w:val="nl-BE"/>
        </w:rPr>
      </w:pPr>
      <w:r>
        <w:rPr>
          <w:lang w:val="nl-BE"/>
        </w:rPr>
        <w:t>Uiteindelijk heb je ook de optie om voor elke werknemer een loonbrief aan te maken.</w:t>
      </w:r>
      <w:r w:rsidR="008510FD">
        <w:rPr>
          <w:lang w:val="nl-BE"/>
        </w:rPr>
        <w:t xml:space="preserve"> Deze worden allemaal in een mapje gestoken met de naam “LOONBRIEVEN SEPTEMBER 2020” (jaar en maand worden automatisch ingevuld) </w:t>
      </w:r>
    </w:p>
    <w:p w14:paraId="6C72CFBD" w14:textId="201031B2" w:rsidR="00FB0A84" w:rsidRDefault="008510FD" w:rsidP="0034742F">
      <w:pPr>
        <w:rPr>
          <w:lang w:val="nl-BE"/>
        </w:rPr>
      </w:pPr>
      <w:r>
        <w:rPr>
          <w:lang w:val="nl-BE"/>
        </w:rPr>
        <w:t>De naam van een loonbrief is “LOONBRIEF PIETER JANSSENS 910112-189-31</w:t>
      </w:r>
      <w:r w:rsidR="00FB0A84">
        <w:rPr>
          <w:lang w:val="nl-BE"/>
        </w:rPr>
        <w:t xml:space="preserve"> 09</w:t>
      </w:r>
      <w:r w:rsidR="00FB6473">
        <w:rPr>
          <w:lang w:val="nl-BE"/>
        </w:rPr>
        <w:t>-</w:t>
      </w:r>
      <w:r w:rsidR="00FB0A84">
        <w:rPr>
          <w:lang w:val="nl-BE"/>
        </w:rPr>
        <w:t>2020</w:t>
      </w:r>
      <w:r>
        <w:rPr>
          <w:lang w:val="nl-BE"/>
        </w:rPr>
        <w:t>”</w:t>
      </w:r>
      <w:r w:rsidR="00FB0A84">
        <w:rPr>
          <w:lang w:val="nl-BE"/>
        </w:rPr>
        <w:t>.</w:t>
      </w:r>
      <w:r w:rsidR="00FB0A84">
        <w:rPr>
          <w:lang w:val="nl-BE"/>
        </w:rPr>
        <w:br/>
        <w:t>(LOONBRIEF + NAAM + RIJKSREGISTERNUMMER MM</w:t>
      </w:r>
      <w:r w:rsidR="00FB6473">
        <w:rPr>
          <w:lang w:val="nl-BE"/>
        </w:rPr>
        <w:t>-</w:t>
      </w:r>
      <w:r w:rsidR="00FB0A84">
        <w:rPr>
          <w:lang w:val="nl-BE"/>
        </w:rPr>
        <w:t>YYYY)</w:t>
      </w:r>
    </w:p>
    <w:p w14:paraId="29DDA826" w14:textId="7F61D150" w:rsidR="00FB0A84" w:rsidRDefault="00907FD7" w:rsidP="0034742F">
      <w:pPr>
        <w:rPr>
          <w:lang w:val="nl-BE"/>
        </w:rPr>
      </w:pPr>
      <w:r>
        <w:rPr>
          <w:lang w:val="nl-BE"/>
        </w:rPr>
        <w:t>Voorbeeld van een loonbrief:</w:t>
      </w:r>
    </w:p>
    <w:p w14:paraId="66A7E65E" w14:textId="625D71AF" w:rsidR="00907FD7" w:rsidRDefault="00907FD7" w:rsidP="0034742F">
      <w:pPr>
        <w:rPr>
          <w:lang w:val="nl-BE"/>
        </w:rPr>
      </w:pPr>
      <w:r>
        <w:rPr>
          <w:noProof/>
        </w:rPr>
        <w:drawing>
          <wp:inline distT="0" distB="0" distL="0" distR="0" wp14:anchorId="3C23C529" wp14:editId="7D4BD64A">
            <wp:extent cx="3486150" cy="2958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3609" cy="2964716"/>
                    </a:xfrm>
                    <a:prstGeom prst="rect">
                      <a:avLst/>
                    </a:prstGeom>
                  </pic:spPr>
                </pic:pic>
              </a:graphicData>
            </a:graphic>
          </wp:inline>
        </w:drawing>
      </w:r>
    </w:p>
    <w:p w14:paraId="571C8BC1" w14:textId="7F548D4C" w:rsidR="00597B2D" w:rsidRDefault="00907FD7" w:rsidP="00907FD7">
      <w:pPr>
        <w:rPr>
          <w:lang w:val="nl-BE"/>
        </w:rPr>
      </w:pPr>
      <w:r>
        <w:rPr>
          <w:lang w:val="nl-BE"/>
        </w:rPr>
        <w:t>Ook wordt er voor het bedrijf zelf een recap gemaakt voor wat ze totaal hebben uitgegeven aan al hun werknemers.</w:t>
      </w:r>
    </w:p>
    <w:p w14:paraId="69BD8DAD" w14:textId="27F1036F" w:rsidR="00597B2D" w:rsidRDefault="00597B2D">
      <w:pPr>
        <w:rPr>
          <w:rFonts w:asciiTheme="majorHAnsi" w:eastAsiaTheme="majorEastAsia" w:hAnsiTheme="majorHAnsi" w:cstheme="majorBidi"/>
          <w:color w:val="2F5496" w:themeColor="accent1" w:themeShade="BF"/>
          <w:sz w:val="26"/>
          <w:szCs w:val="26"/>
          <w:lang w:val="nl-BE"/>
        </w:rPr>
      </w:pPr>
      <w:r>
        <w:rPr>
          <w:lang w:val="nl-BE"/>
        </w:rPr>
        <w:br w:type="page"/>
      </w:r>
    </w:p>
    <w:p w14:paraId="641D8E24" w14:textId="02988829" w:rsidR="00597B2D" w:rsidRDefault="00597B2D" w:rsidP="00597B2D">
      <w:pPr>
        <w:pStyle w:val="Heading2"/>
        <w:rPr>
          <w:lang w:val="nl-BE"/>
        </w:rPr>
      </w:pPr>
      <w:r>
        <w:rPr>
          <w:lang w:val="nl-BE"/>
        </w:rPr>
        <w:lastRenderedPageBreak/>
        <w:t>Slot</w:t>
      </w:r>
    </w:p>
    <w:p w14:paraId="27224E2A" w14:textId="47A6EDFE" w:rsidR="001A592D" w:rsidRDefault="00597B2D" w:rsidP="00597B2D">
      <w:pPr>
        <w:rPr>
          <w:lang w:val="nl-BE"/>
        </w:rPr>
      </w:pPr>
      <w:r>
        <w:rPr>
          <w:lang w:val="nl-BE"/>
        </w:rPr>
        <w:t>Maak het programma zo gebruiksvriendelijk mogelijk, maar leg de focus op wat er achter de schermen gebeurt als je in tijdsdruk geraakt (liever een programma dat werkt met een brakke user interface, dan een fancy user interface met een programma dat niets doet)</w:t>
      </w:r>
      <w:r w:rsidR="001A592D">
        <w:rPr>
          <w:lang w:val="nl-BE"/>
        </w:rPr>
        <w:t xml:space="preserve">. </w:t>
      </w:r>
    </w:p>
    <w:p w14:paraId="6A0500B6" w14:textId="043D76DC" w:rsidR="001A592D" w:rsidRDefault="001A592D" w:rsidP="00597B2D">
      <w:pPr>
        <w:rPr>
          <w:lang w:val="nl-BE"/>
        </w:rPr>
      </w:pPr>
      <w:r>
        <w:rPr>
          <w:lang w:val="nl-BE"/>
        </w:rPr>
        <w:t>Push je programma regelmatig.</w:t>
      </w:r>
    </w:p>
    <w:p w14:paraId="46BEF719" w14:textId="377CFBC3" w:rsidR="001A592D" w:rsidRDefault="001A592D" w:rsidP="00597B2D">
      <w:pPr>
        <w:rPr>
          <w:lang w:val="nl-BE"/>
        </w:rPr>
      </w:pPr>
      <w:r>
        <w:rPr>
          <w:lang w:val="nl-BE"/>
        </w:rPr>
        <w:t>Elkaar helpen mag, maar kopieer niet zomaar code. Deze opdracht staat niet op punten, maar is wel verplicht. Je liegt alleen maar tegen jezelf (en zal dus mogelijk niet de nodige hulp krijgen) als je met een 100% werkend programma afkomt dat je zelf niet geschreven hebt.</w:t>
      </w:r>
    </w:p>
    <w:p w14:paraId="50D347D3" w14:textId="4CE84D92" w:rsidR="001A592D" w:rsidRDefault="001A592D" w:rsidP="00597B2D">
      <w:pPr>
        <w:rPr>
          <w:lang w:val="nl-BE"/>
        </w:rPr>
      </w:pPr>
      <w:r>
        <w:rPr>
          <w:lang w:val="nl-BE"/>
        </w:rPr>
        <w:t>Je mag toeters en bellen (extratjes) toevoegen als je tijd over hebt.</w:t>
      </w:r>
    </w:p>
    <w:p w14:paraId="7E1BAD34" w14:textId="154FF52A" w:rsidR="001A592D" w:rsidRPr="00597B2D" w:rsidRDefault="001A592D" w:rsidP="00597B2D">
      <w:pPr>
        <w:rPr>
          <w:lang w:val="nl-BE"/>
        </w:rPr>
      </w:pPr>
      <w:r>
        <w:rPr>
          <w:lang w:val="nl-BE"/>
        </w:rPr>
        <w:t xml:space="preserve">Voor de rest wens ik iedereen veel succes! </w:t>
      </w:r>
    </w:p>
    <w:sectPr w:rsidR="001A592D" w:rsidRPr="0059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5602F"/>
    <w:multiLevelType w:val="hybridMultilevel"/>
    <w:tmpl w:val="748474CC"/>
    <w:lvl w:ilvl="0" w:tplc="885E058E">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B306EA"/>
    <w:multiLevelType w:val="hybridMultilevel"/>
    <w:tmpl w:val="F81C1044"/>
    <w:lvl w:ilvl="0" w:tplc="2B5E018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04"/>
    <w:rsid w:val="00004F5A"/>
    <w:rsid w:val="001A592D"/>
    <w:rsid w:val="001F588C"/>
    <w:rsid w:val="0034742F"/>
    <w:rsid w:val="00485D7F"/>
    <w:rsid w:val="00527C44"/>
    <w:rsid w:val="00597B2D"/>
    <w:rsid w:val="00723438"/>
    <w:rsid w:val="007D2936"/>
    <w:rsid w:val="008510FD"/>
    <w:rsid w:val="00867DF8"/>
    <w:rsid w:val="008B35FA"/>
    <w:rsid w:val="00907FD7"/>
    <w:rsid w:val="00E66BC9"/>
    <w:rsid w:val="00EF0004"/>
    <w:rsid w:val="00FB0A84"/>
    <w:rsid w:val="00FB64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93FC"/>
  <w15:chartTrackingRefBased/>
  <w15:docId w15:val="{26B775E9-E8A7-41CF-A6C1-DD1D9F4F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0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7DF8"/>
    <w:pPr>
      <w:ind w:left="720"/>
      <w:contextualSpacing/>
    </w:pPr>
  </w:style>
  <w:style w:type="character" w:customStyle="1" w:styleId="Heading2Char">
    <w:name w:val="Heading 2 Char"/>
    <w:basedOn w:val="DefaultParagraphFont"/>
    <w:link w:val="Heading2"/>
    <w:uiPriority w:val="9"/>
    <w:rsid w:val="00347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field</dc:creator>
  <cp:keywords/>
  <dc:description/>
  <cp:lastModifiedBy>ken field</cp:lastModifiedBy>
  <cp:revision>2</cp:revision>
  <dcterms:created xsi:type="dcterms:W3CDTF">2020-08-29T21:44:00Z</dcterms:created>
  <dcterms:modified xsi:type="dcterms:W3CDTF">2020-08-29T21:44:00Z</dcterms:modified>
</cp:coreProperties>
</file>