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263E4" w14:textId="77777777" w:rsidR="00E545A5" w:rsidRDefault="00E545A5" w:rsidP="00E545A5">
      <w:r>
        <w:t xml:space="preserve">Curso de verano de </w:t>
      </w:r>
      <w:proofErr w:type="spellStart"/>
      <w:r>
        <w:t>ingles</w:t>
      </w:r>
      <w:proofErr w:type="spellEnd"/>
      <w:r>
        <w:t>.</w:t>
      </w:r>
    </w:p>
    <w:p w14:paraId="06EF12F9" w14:textId="77777777" w:rsidR="00E545A5" w:rsidRDefault="00E545A5" w:rsidP="00E545A5">
      <w:r>
        <w:t xml:space="preserve">El link para el </w:t>
      </w:r>
      <w:proofErr w:type="spellStart"/>
      <w:r>
        <w:t>pre-registro</w:t>
      </w:r>
      <w:proofErr w:type="spellEnd"/>
      <w:r>
        <w:t xml:space="preserve"> es https://docs.google.com/forms/d/e/1FAIpQLSfW6DMYk7fUivCUC1xkJ6r0nZAKx-JOoQgbRwJ2NFmU4jQ5Og/viewform. </w:t>
      </w:r>
    </w:p>
    <w:p w14:paraId="27E62196" w14:textId="1CB798BA" w:rsidR="00E918D3" w:rsidRDefault="00E545A5" w:rsidP="00E545A5">
      <w:r>
        <w:t xml:space="preserve">Después de llenar el </w:t>
      </w:r>
      <w:proofErr w:type="spellStart"/>
      <w:r>
        <w:t>pre-registro</w:t>
      </w:r>
      <w:proofErr w:type="spellEnd"/>
      <w:r>
        <w:t xml:space="preserve"> favor de pasar el edificio G.</w:t>
      </w:r>
      <w:bookmarkStart w:id="0" w:name="_GoBack"/>
      <w:bookmarkEnd w:id="0"/>
    </w:p>
    <w:sectPr w:rsidR="00E91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3E"/>
    <w:rsid w:val="00A2093E"/>
    <w:rsid w:val="00E545A5"/>
    <w:rsid w:val="00E9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C1E1"/>
  <w15:chartTrackingRefBased/>
  <w15:docId w15:val="{3F9B8436-4019-4A47-A0D3-D2B97032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Personal14</dc:creator>
  <cp:keywords/>
  <dc:description/>
  <cp:lastModifiedBy>Personal14</cp:lastModifiedBy>
  <cp:revision>2</cp:revision>
  <dcterms:created xsi:type="dcterms:W3CDTF">2022-05-30T02:13:00Z</dcterms:created>
  <dcterms:modified xsi:type="dcterms:W3CDTF">2022-05-30T02:13:00Z</dcterms:modified>
</cp:coreProperties>
</file>