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5C1B" w14:textId="6C20D423" w:rsidR="008A2695" w:rsidRDefault="008A2695" w:rsidP="008A269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Detailed Summary</w:t>
      </w:r>
      <w:r w:rsidR="00F117B1">
        <w:rPr>
          <w:rStyle w:val="Strong"/>
          <w:b w:val="0"/>
          <w:bCs w:val="0"/>
        </w:rPr>
        <w:t xml:space="preserve"> – </w:t>
      </w:r>
      <w:proofErr w:type="spellStart"/>
      <w:r w:rsidR="00F117B1" w:rsidRPr="00F117B1">
        <w:rPr>
          <w:rStyle w:val="Strong"/>
          <w:b w:val="0"/>
          <w:bCs w:val="0"/>
          <w:highlight w:val="yellow"/>
        </w:rPr>
        <w:t>mypy</w:t>
      </w:r>
      <w:proofErr w:type="spellEnd"/>
    </w:p>
    <w:p w14:paraId="1F8BD813" w14:textId="77777777" w:rsidR="00F117B1" w:rsidRPr="00F117B1" w:rsidRDefault="00F117B1" w:rsidP="00F117B1"/>
    <w:p w14:paraId="1F566CD9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1. What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Actually Does</w:t>
      </w:r>
    </w:p>
    <w:p w14:paraId="519A902E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is a </w:t>
      </w:r>
      <w:r>
        <w:rPr>
          <w:rStyle w:val="Strong"/>
        </w:rPr>
        <w:t>static type checker</w:t>
      </w:r>
      <w:r>
        <w:t>.</w:t>
      </w:r>
      <w:r>
        <w:br/>
        <w:t xml:space="preserve">It </w:t>
      </w:r>
      <w:r>
        <w:rPr>
          <w:rStyle w:val="Strong"/>
        </w:rPr>
        <w:t>does not run</w:t>
      </w:r>
      <w:r>
        <w:t xml:space="preserve"> your code. It only </w:t>
      </w:r>
      <w:r>
        <w:rPr>
          <w:rStyle w:val="Strong"/>
        </w:rPr>
        <w:t>reads</w:t>
      </w:r>
      <w:r>
        <w:t xml:space="preserve"> and </w:t>
      </w:r>
      <w:r>
        <w:rPr>
          <w:rStyle w:val="Strong"/>
        </w:rPr>
        <w:t>analyzes</w:t>
      </w:r>
      <w:r>
        <w:t xml:space="preserve"> it.</w:t>
      </w:r>
    </w:p>
    <w:p w14:paraId="319A1C43" w14:textId="77777777" w:rsidR="008A2695" w:rsidRDefault="008A2695" w:rsidP="008A2695">
      <w:pPr>
        <w:pStyle w:val="NormalWeb"/>
      </w:pPr>
      <w:r>
        <w:t>Think of it as checking your logic before Python executes anything.</w:t>
      </w:r>
    </w:p>
    <w:p w14:paraId="003B113B" w14:textId="77777777" w:rsidR="008A2695" w:rsidRDefault="00000000" w:rsidP="008A2695">
      <w:r>
        <w:pict w14:anchorId="6D446FAA">
          <v:rect id="_x0000_i1025" style="width:0;height:1.5pt" o:hralign="center" o:hrstd="t" o:hr="t" fillcolor="#a0a0a0" stroked="f"/>
        </w:pict>
      </w:r>
    </w:p>
    <w:p w14:paraId="7510C492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2. Internal Workflow of </w:t>
      </w:r>
      <w:proofErr w:type="spellStart"/>
      <w:r>
        <w:rPr>
          <w:rStyle w:val="Strong"/>
          <w:b w:val="0"/>
          <w:bCs w:val="0"/>
        </w:rPr>
        <w:t>Mypy</w:t>
      </w:r>
      <w:proofErr w:type="spellEnd"/>
    </w:p>
    <w:p w14:paraId="1F520177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a) Parsing</w:t>
      </w:r>
    </w:p>
    <w:p w14:paraId="280EEDCD" w14:textId="0360564C" w:rsidR="008A2695" w:rsidRDefault="008A2695" w:rsidP="008A2695">
      <w:pPr>
        <w:pStyle w:val="NormalWeb"/>
      </w:pPr>
      <w:r>
        <w:t xml:space="preserve">Converts your </w:t>
      </w:r>
      <w:r>
        <w:rPr>
          <w:rStyle w:val="HTMLCode"/>
        </w:rPr>
        <w:t>.</w:t>
      </w:r>
      <w:proofErr w:type="spellStart"/>
      <w:r>
        <w:rPr>
          <w:rStyle w:val="HTMLCode"/>
        </w:rPr>
        <w:t>py</w:t>
      </w:r>
      <w:proofErr w:type="spellEnd"/>
      <w:r>
        <w:t xml:space="preserve"> file into an AST (</w:t>
      </w:r>
      <w:r w:rsidR="0045579D">
        <w:t xml:space="preserve">Abstract Syntax Tree - </w:t>
      </w:r>
      <w:r>
        <w:t>tree of your code).</w:t>
      </w:r>
    </w:p>
    <w:p w14:paraId="5FC5947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14:paraId="39DD352E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sees:</w:t>
      </w:r>
    </w:p>
    <w:p w14:paraId="764DF608" w14:textId="77777777" w:rsidR="008A2695" w:rsidRDefault="008A2695" w:rsidP="008A2695">
      <w:pPr>
        <w:pStyle w:val="NormalWeb"/>
        <w:numPr>
          <w:ilvl w:val="0"/>
          <w:numId w:val="4"/>
        </w:numPr>
      </w:pPr>
      <w:r>
        <w:t>a variable assignment</w:t>
      </w:r>
    </w:p>
    <w:p w14:paraId="27E48652" w14:textId="77777777" w:rsidR="008A2695" w:rsidRDefault="008A2695" w:rsidP="008A2695">
      <w:pPr>
        <w:pStyle w:val="NormalWeb"/>
        <w:numPr>
          <w:ilvl w:val="0"/>
          <w:numId w:val="4"/>
        </w:numPr>
      </w:pPr>
      <w:r>
        <w:t xml:space="preserve">variable name </w:t>
      </w:r>
      <w:r>
        <w:rPr>
          <w:rStyle w:val="HTMLCode"/>
        </w:rPr>
        <w:t>x</w:t>
      </w:r>
      <w:r>
        <w:t xml:space="preserve">, value type: </w:t>
      </w:r>
      <w:r>
        <w:rPr>
          <w:rStyle w:val="HTMLCode"/>
        </w:rPr>
        <w:t>int</w:t>
      </w:r>
    </w:p>
    <w:p w14:paraId="0501C38C" w14:textId="77777777" w:rsidR="008A2695" w:rsidRDefault="00000000" w:rsidP="008A2695">
      <w:r>
        <w:pict w14:anchorId="757CBC9F">
          <v:rect id="_x0000_i1026" style="width:0;height:1.5pt" o:hralign="center" o:hrstd="t" o:hr="t" fillcolor="#a0a0a0" stroked="f"/>
        </w:pict>
      </w:r>
    </w:p>
    <w:p w14:paraId="2FB7777A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b) Semantic Analysis</w:t>
      </w:r>
    </w:p>
    <w:p w14:paraId="2C6F3DD7" w14:textId="77777777" w:rsidR="008A2695" w:rsidRDefault="008A2695" w:rsidP="008A2695">
      <w:pPr>
        <w:pStyle w:val="NormalWeb"/>
      </w:pPr>
      <w:r>
        <w:t>Resolves what each name refers to—local/global/function/class.</w:t>
      </w:r>
    </w:p>
    <w:p w14:paraId="42A435A0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</w:t>
      </w:r>
      <w:r>
        <w:rPr>
          <w:rStyle w:val="HTMLCode"/>
        </w:rPr>
        <w:t>():</w:t>
      </w:r>
    </w:p>
    <w:p w14:paraId="30AA10C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r>
        <w:rPr>
          <w:rStyle w:val="hljs-number"/>
        </w:rPr>
        <w:t>10</w:t>
      </w:r>
    </w:p>
    <w:p w14:paraId="075220A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</w:t>
      </w:r>
    </w:p>
    <w:p w14:paraId="74BB33ED" w14:textId="77777777" w:rsidR="008A2695" w:rsidRDefault="008A2695" w:rsidP="008A2695">
      <w:pPr>
        <w:pStyle w:val="HTMLPreformatted"/>
        <w:rPr>
          <w:rStyle w:val="HTMLCode"/>
        </w:rPr>
      </w:pPr>
    </w:p>
    <w:p w14:paraId="4CC41112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>y = f()</w:t>
      </w:r>
    </w:p>
    <w:p w14:paraId="18CFB0B0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connects:</w:t>
      </w:r>
    </w:p>
    <w:p w14:paraId="72BA1EE9" w14:textId="77777777" w:rsidR="008A2695" w:rsidRDefault="008A2695" w:rsidP="008A2695">
      <w:pPr>
        <w:pStyle w:val="NormalWeb"/>
        <w:numPr>
          <w:ilvl w:val="0"/>
          <w:numId w:val="5"/>
        </w:numPr>
      </w:pPr>
      <w:r>
        <w:rPr>
          <w:rStyle w:val="HTMLCode"/>
        </w:rPr>
        <w:t>x</w:t>
      </w:r>
      <w:r>
        <w:t xml:space="preserve"> in </w:t>
      </w:r>
      <w:r>
        <w:rPr>
          <w:rStyle w:val="HTMLCode"/>
        </w:rPr>
        <w:t>f()</w:t>
      </w:r>
      <w:r>
        <w:t xml:space="preserve"> is local</w:t>
      </w:r>
    </w:p>
    <w:p w14:paraId="6940BBB7" w14:textId="77777777" w:rsidR="008A2695" w:rsidRDefault="008A2695" w:rsidP="008A2695">
      <w:pPr>
        <w:pStyle w:val="NormalWeb"/>
        <w:numPr>
          <w:ilvl w:val="0"/>
          <w:numId w:val="5"/>
        </w:numPr>
      </w:pPr>
      <w:r>
        <w:rPr>
          <w:rStyle w:val="HTMLCode"/>
        </w:rPr>
        <w:t>y</w:t>
      </w:r>
      <w:r>
        <w:t xml:space="preserve"> receives an </w:t>
      </w:r>
      <w:r>
        <w:rPr>
          <w:rStyle w:val="HTMLCode"/>
        </w:rPr>
        <w:t>int</w:t>
      </w:r>
      <w:r>
        <w:t xml:space="preserve"> (because </w:t>
      </w:r>
      <w:proofErr w:type="spellStart"/>
      <w:r>
        <w:t>f</w:t>
      </w:r>
      <w:proofErr w:type="spellEnd"/>
      <w:r>
        <w:t xml:space="preserve"> returns int)</w:t>
      </w:r>
    </w:p>
    <w:p w14:paraId="736E4B0C" w14:textId="77777777" w:rsidR="008A2695" w:rsidRDefault="00000000" w:rsidP="008A2695">
      <w:r>
        <w:pict w14:anchorId="4D5D274E">
          <v:rect id="_x0000_i1027" style="width:0;height:1.5pt" o:hralign="center" o:hrstd="t" o:hr="t" fillcolor="#a0a0a0" stroked="f"/>
        </w:pict>
      </w:r>
    </w:p>
    <w:p w14:paraId="6941F6F4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c) Import Following</w:t>
      </w:r>
    </w:p>
    <w:p w14:paraId="22ABE88D" w14:textId="77777777" w:rsidR="008A2695" w:rsidRDefault="008A2695" w:rsidP="008A2695">
      <w:pPr>
        <w:pStyle w:val="NormalWeb"/>
      </w:pPr>
      <w:r>
        <w:lastRenderedPageBreak/>
        <w:t>Looks inside every imported module so types match.</w:t>
      </w:r>
    </w:p>
    <w:p w14:paraId="38053101" w14:textId="77777777" w:rsidR="008A2695" w:rsidRDefault="008A2695" w:rsidP="008A2695">
      <w:pPr>
        <w:pStyle w:val="NormalWeb"/>
      </w:pPr>
      <w:r>
        <w:t>If you write:</w:t>
      </w:r>
    </w:p>
    <w:p w14:paraId="3A35CDA7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utils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get_user</w:t>
      </w:r>
      <w:proofErr w:type="spellEnd"/>
    </w:p>
    <w:p w14:paraId="3D1F54C9" w14:textId="77777777" w:rsidR="008A2695" w:rsidRDefault="008A2695" w:rsidP="008A2695">
      <w:pPr>
        <w:pStyle w:val="HTMLPreformatted"/>
        <w:rPr>
          <w:rStyle w:val="HTMLCode"/>
        </w:rPr>
      </w:pPr>
    </w:p>
    <w:p w14:paraId="76048A0B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r>
        <w:rPr>
          <w:rStyle w:val="HTMLCode"/>
        </w:rPr>
        <w:t>get_user</w:t>
      </w:r>
      <w:proofErr w:type="spellEnd"/>
      <w:r>
        <w:rPr>
          <w:rStyle w:val="HTMLCode"/>
        </w:rPr>
        <w:t>()</w:t>
      </w:r>
    </w:p>
    <w:p w14:paraId="2730BED6" w14:textId="2D877D8D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will open </w:t>
      </w:r>
      <w:r>
        <w:rPr>
          <w:rStyle w:val="HTMLCode"/>
        </w:rPr>
        <w:t>utils.py</w:t>
      </w:r>
      <w:r>
        <w:t xml:space="preserve"> or its </w:t>
      </w:r>
      <w:r>
        <w:rPr>
          <w:rStyle w:val="HTMLCode"/>
        </w:rPr>
        <w:t>.pyi</w:t>
      </w:r>
      <w:r>
        <w:t xml:space="preserve"> </w:t>
      </w:r>
      <w:r w:rsidR="007A0E7C">
        <w:t>interface/</w:t>
      </w:r>
      <w:r>
        <w:t xml:space="preserve">stub to check the return type of </w:t>
      </w:r>
      <w:proofErr w:type="spellStart"/>
      <w:r>
        <w:rPr>
          <w:rStyle w:val="HTMLCode"/>
        </w:rPr>
        <w:t>get_user</w:t>
      </w:r>
      <w:proofErr w:type="spellEnd"/>
      <w:r>
        <w:rPr>
          <w:rStyle w:val="HTMLCode"/>
        </w:rPr>
        <w:t>()</w:t>
      </w:r>
      <w:r>
        <w:t>.</w:t>
      </w:r>
    </w:p>
    <w:p w14:paraId="1BAD7738" w14:textId="77777777" w:rsidR="00AB37D5" w:rsidRPr="00AB37D5" w:rsidRDefault="00AB37D5" w:rsidP="00AB37D5">
      <w:pPr>
        <w:shd w:val="clear" w:color="auto" w:fill="1F1F1F"/>
        <w:spacing w:line="420" w:lineRule="atLeast"/>
        <w:rPr>
          <w:rFonts w:ascii="Arial" w:eastAsia="Times New Roman" w:hAnsi="Arial" w:cs="Arial"/>
          <w:b/>
          <w:bCs/>
          <w:color w:val="EEF0FF"/>
          <w:sz w:val="30"/>
          <w:szCs w:val="30"/>
        </w:rPr>
      </w:pPr>
      <w:r w:rsidRPr="00AB37D5">
        <w:rPr>
          <w:rFonts w:ascii="Arial" w:eastAsia="Times New Roman" w:hAnsi="Arial" w:cs="Arial"/>
          <w:b/>
          <w:bCs/>
          <w:color w:val="EEF0FF"/>
          <w:sz w:val="30"/>
          <w:szCs w:val="30"/>
        </w:rPr>
        <w:t>Example:</w:t>
      </w:r>
    </w:p>
    <w:p w14:paraId="68C34D46" w14:textId="77777777" w:rsidR="00AB37D5" w:rsidRPr="00AB37D5" w:rsidRDefault="00AB37D5" w:rsidP="00AB37D5">
      <w:pPr>
        <w:shd w:val="clear" w:color="auto" w:fill="1F1F1F"/>
        <w:spacing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AB37D5">
        <w:rPr>
          <w:rFonts w:ascii="Arial" w:eastAsia="Times New Roman" w:hAnsi="Arial" w:cs="Arial"/>
          <w:color w:val="E6E8F0"/>
          <w:sz w:val="24"/>
          <w:szCs w:val="24"/>
        </w:rPr>
        <w:t>If you have </w:t>
      </w:r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my_module.py</w:t>
      </w:r>
      <w:r w:rsidRPr="00AB37D5">
        <w:rPr>
          <w:rFonts w:ascii="Arial" w:eastAsia="Times New Roman" w:hAnsi="Arial" w:cs="Arial"/>
          <w:color w:val="E6E8F0"/>
          <w:sz w:val="24"/>
          <w:szCs w:val="24"/>
        </w:rPr>
        <w:t> with code, </w:t>
      </w:r>
      <w:proofErr w:type="spellStart"/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my_module.pyi</w:t>
      </w:r>
      <w:proofErr w:type="spellEnd"/>
      <w:r w:rsidRPr="00AB37D5">
        <w:rPr>
          <w:rFonts w:ascii="Arial" w:eastAsia="Times New Roman" w:hAnsi="Arial" w:cs="Arial"/>
          <w:color w:val="E6E8F0"/>
          <w:sz w:val="24"/>
          <w:szCs w:val="24"/>
        </w:rPr>
        <w:t> might look like:</w:t>
      </w:r>
    </w:p>
    <w:p w14:paraId="6029B721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from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typing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import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List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, </w:t>
      </w:r>
      <w:proofErr w:type="spellStart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Dict</w:t>
      </w:r>
      <w:proofErr w:type="spellEnd"/>
    </w:p>
    <w:p w14:paraId="3B635716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</w:p>
    <w:p w14:paraId="6D10C89F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C58AF9"/>
          <w:sz w:val="20"/>
          <w:szCs w:val="20"/>
        </w:rPr>
        <w:t>def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</w:t>
      </w:r>
      <w:proofErr w:type="spellStart"/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process_data</w:t>
      </w:r>
      <w:proofErr w:type="spellEnd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(</w:t>
      </w:r>
      <w:r w:rsidRPr="00AB37D5">
        <w:rPr>
          <w:rFonts w:ascii="Courier New" w:eastAsia="Times New Roman" w:hAnsi="Courier New" w:cs="Courier New"/>
          <w:color w:val="FA903E"/>
          <w:sz w:val="20"/>
          <w:szCs w:val="20"/>
        </w:rPr>
        <w:t>data</w:t>
      </w: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: List[int]) -&gt; </w:t>
      </w:r>
      <w:proofErr w:type="spellStart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Dict</w:t>
      </w:r>
      <w:proofErr w:type="spellEnd"/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>[str, int]:</w:t>
      </w:r>
    </w:p>
    <w:p w14:paraId="37ED6F9A" w14:textId="77777777" w:rsidR="00AB37D5" w:rsidRPr="00AB37D5" w:rsidRDefault="00AB37D5" w:rsidP="00AB37D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E6E8F0"/>
          <w:sz w:val="20"/>
          <w:szCs w:val="20"/>
        </w:rPr>
      </w:pPr>
      <w:r w:rsidRPr="00AB37D5">
        <w:rPr>
          <w:rFonts w:ascii="Courier New" w:eastAsia="Times New Roman" w:hAnsi="Courier New" w:cs="Courier New"/>
          <w:color w:val="E6E8F0"/>
          <w:sz w:val="20"/>
          <w:szCs w:val="20"/>
        </w:rPr>
        <w:t xml:space="preserve">    ... </w:t>
      </w:r>
      <w:r w:rsidRPr="00AB37D5">
        <w:rPr>
          <w:rFonts w:ascii="Courier New" w:eastAsia="Times New Roman" w:hAnsi="Courier New" w:cs="Courier New"/>
          <w:i/>
          <w:iCs/>
          <w:color w:val="9AA0A6"/>
          <w:sz w:val="20"/>
          <w:szCs w:val="20"/>
        </w:rPr>
        <w:t># No implementation here, just the type signature</w:t>
      </w:r>
    </w:p>
    <w:p w14:paraId="065A1E7D" w14:textId="50BCBC97" w:rsidR="00AB37D5" w:rsidRPr="00AB37D5" w:rsidRDefault="00AB37D5" w:rsidP="00AB37D5">
      <w:pPr>
        <w:shd w:val="clear" w:color="auto" w:fill="1F1F1F"/>
        <w:spacing w:line="360" w:lineRule="atLeast"/>
        <w:rPr>
          <w:rFonts w:ascii="Arial" w:eastAsia="Times New Roman" w:hAnsi="Arial" w:cs="Arial"/>
          <w:color w:val="E6E8F0"/>
          <w:sz w:val="24"/>
          <w:szCs w:val="24"/>
        </w:rPr>
      </w:pPr>
      <w:r w:rsidRPr="00AB37D5">
        <w:rPr>
          <w:rFonts w:ascii="Arial" w:eastAsia="Times New Roman" w:hAnsi="Arial" w:cs="Arial"/>
          <w:color w:val="E6E8F0"/>
          <w:sz w:val="24"/>
          <w:szCs w:val="24"/>
        </w:rPr>
        <w:t>Tools then use this </w:t>
      </w:r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pyi</w:t>
      </w:r>
      <w:r w:rsidRPr="00AB37D5">
        <w:rPr>
          <w:rFonts w:ascii="Arial" w:eastAsia="Times New Roman" w:hAnsi="Arial" w:cs="Arial"/>
          <w:color w:val="E6E8F0"/>
          <w:sz w:val="24"/>
          <w:szCs w:val="24"/>
        </w:rPr>
        <w:t> file to understand </w:t>
      </w:r>
      <w:proofErr w:type="spellStart"/>
      <w:r w:rsidRPr="00AB37D5">
        <w:rPr>
          <w:rFonts w:ascii="Courier New" w:eastAsia="Times New Roman" w:hAnsi="Courier New" w:cs="Courier New"/>
          <w:color w:val="E6E8F0"/>
          <w:sz w:val="21"/>
          <w:szCs w:val="21"/>
          <w:bdr w:val="single" w:sz="4" w:space="2" w:color="28292A" w:frame="1"/>
          <w:shd w:val="clear" w:color="auto" w:fill="28292A"/>
        </w:rPr>
        <w:t>process_data</w:t>
      </w:r>
      <w:proofErr w:type="spellEnd"/>
      <w:r w:rsidRPr="00AB37D5">
        <w:rPr>
          <w:rFonts w:ascii="Arial" w:eastAsia="Times New Roman" w:hAnsi="Arial" w:cs="Arial"/>
          <w:color w:val="E6E8F0"/>
          <w:sz w:val="24"/>
          <w:szCs w:val="24"/>
        </w:rPr>
        <w:t> when analyzing your code. </w:t>
      </w:r>
    </w:p>
    <w:p w14:paraId="1415CE85" w14:textId="77777777" w:rsidR="008A2695" w:rsidRDefault="00000000" w:rsidP="008A2695">
      <w:r>
        <w:pict w14:anchorId="09B9CBCF">
          <v:rect id="_x0000_i1028" style="width:0;height:1.5pt" o:hralign="center" o:hrstd="t" o:hr="t" fillcolor="#a0a0a0" stroked="f"/>
        </w:pict>
      </w:r>
    </w:p>
    <w:p w14:paraId="23A06F54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d) Type Checking (Core)</w:t>
      </w:r>
    </w:p>
    <w:p w14:paraId="5CDBA708" w14:textId="77777777" w:rsidR="008A2695" w:rsidRDefault="008A2695" w:rsidP="008A2695">
      <w:pPr>
        <w:pStyle w:val="NormalWeb"/>
      </w:pPr>
      <w:r>
        <w:t>Matches your hints vs how you actually use data.</w:t>
      </w:r>
    </w:p>
    <w:p w14:paraId="71A3BC9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int</w:t>
      </w:r>
      <w:r>
        <w:rPr>
          <w:rStyle w:val="HTMLCode"/>
        </w:rPr>
        <w:t xml:space="preserve">, b: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14:paraId="3187C3A7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14:paraId="4069B7CF" w14:textId="77777777" w:rsidR="008A2695" w:rsidRDefault="008A2695" w:rsidP="008A2695">
      <w:pPr>
        <w:pStyle w:val="HTMLPreformatted"/>
        <w:rPr>
          <w:rStyle w:val="HTMLCode"/>
        </w:rPr>
      </w:pPr>
    </w:p>
    <w:p w14:paraId="32BD4762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>add(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string"/>
        </w:rPr>
        <w:t>"20"</w:t>
      </w:r>
      <w:r>
        <w:rPr>
          <w:rStyle w:val="HTMLCode"/>
        </w:rPr>
        <w:t xml:space="preserve">) 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Mypy</w:t>
      </w:r>
      <w:proofErr w:type="spellEnd"/>
      <w:r>
        <w:rPr>
          <w:rStyle w:val="hljs-comment"/>
        </w:rPr>
        <w:t xml:space="preserve"> error</w:t>
      </w:r>
    </w:p>
    <w:p w14:paraId="22684382" w14:textId="77777777" w:rsidR="008A2695" w:rsidRDefault="00000000" w:rsidP="008A2695">
      <w:r>
        <w:pict w14:anchorId="37CC69F7">
          <v:rect id="_x0000_i1029" style="width:0;height:1.5pt" o:hralign="center" o:hrstd="t" o:hr="t" fillcolor="#a0a0a0" stroked="f"/>
        </w:pict>
      </w:r>
    </w:p>
    <w:p w14:paraId="14F2A1F4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3. Type Inference</w:t>
      </w:r>
    </w:p>
    <w:p w14:paraId="3B3BCB4F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guesses types when you don’t explicitly declare them.</w:t>
      </w:r>
    </w:p>
    <w:p w14:paraId="7FF35BFA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get_age</w:t>
      </w:r>
      <w:proofErr w:type="spellEnd"/>
      <w:r>
        <w:rPr>
          <w:rStyle w:val="HTMLCode"/>
        </w:rPr>
        <w:t xml:space="preserve">()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14:paraId="361C948F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</w:p>
    <w:p w14:paraId="017C0CD7" w14:textId="77777777" w:rsidR="008A2695" w:rsidRDefault="008A2695" w:rsidP="008A2695">
      <w:pPr>
        <w:pStyle w:val="HTMLPreformatted"/>
        <w:rPr>
          <w:rStyle w:val="HTMLCode"/>
        </w:rPr>
      </w:pPr>
    </w:p>
    <w:p w14:paraId="0F05543F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age = </w:t>
      </w:r>
      <w:proofErr w:type="spellStart"/>
      <w:r>
        <w:rPr>
          <w:rStyle w:val="HTMLCode"/>
        </w:rPr>
        <w:t>get_age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inferred: int</w:t>
      </w:r>
    </w:p>
    <w:p w14:paraId="5A7DBAF2" w14:textId="77777777" w:rsidR="008A2695" w:rsidRDefault="008A2695" w:rsidP="008A2695">
      <w:pPr>
        <w:pStyle w:val="HTMLPreformatted"/>
        <w:rPr>
          <w:rStyle w:val="HTMLCode"/>
        </w:rPr>
      </w:pPr>
    </w:p>
    <w:p w14:paraId="2479B4E3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age.upper</w:t>
      </w:r>
      <w:proofErr w:type="spellEnd"/>
      <w:r>
        <w:rPr>
          <w:rStyle w:val="HTMLCode"/>
        </w:rPr>
        <w:t xml:space="preserve">()    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Error: "upper" not on int</w:t>
      </w:r>
    </w:p>
    <w:p w14:paraId="6C1D37E3" w14:textId="77777777" w:rsidR="008A2695" w:rsidRDefault="00000000" w:rsidP="008A2695">
      <w:r>
        <w:pict w14:anchorId="3809F130">
          <v:rect id="_x0000_i1030" style="width:0;height:1.5pt" o:hralign="center" o:hrstd="t" o:hr="t" fillcolor="#a0a0a0" stroked="f"/>
        </w:pict>
      </w:r>
    </w:p>
    <w:p w14:paraId="37F5EDFC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lastRenderedPageBreak/>
        <w:t>4. Third-party Libraries (Stub Files)</w:t>
      </w:r>
    </w:p>
    <w:p w14:paraId="70B7B363" w14:textId="77777777" w:rsidR="008A2695" w:rsidRDefault="008A2695" w:rsidP="008A2695">
      <w:pPr>
        <w:pStyle w:val="NormalWeb"/>
      </w:pPr>
      <w:r>
        <w:t>Many libraries don’t have type hints.</w:t>
      </w:r>
      <w:r>
        <w:br/>
      </w:r>
      <w:proofErr w:type="spellStart"/>
      <w:r>
        <w:t>Mypy</w:t>
      </w:r>
      <w:proofErr w:type="spellEnd"/>
      <w:r>
        <w:t xml:space="preserve"> uses </w:t>
      </w:r>
      <w:r>
        <w:rPr>
          <w:rStyle w:val="HTMLCode"/>
          <w:b/>
          <w:bCs/>
        </w:rPr>
        <w:t>.pyi</w:t>
      </w:r>
      <w:r>
        <w:rPr>
          <w:rStyle w:val="Strong"/>
        </w:rPr>
        <w:t xml:space="preserve"> stub files</w:t>
      </w:r>
      <w:r>
        <w:t xml:space="preserve"> that contain only signatures.</w:t>
      </w:r>
    </w:p>
    <w:p w14:paraId="5269CACF" w14:textId="77777777" w:rsidR="008A2695" w:rsidRDefault="008A2695" w:rsidP="008A2695">
      <w:pPr>
        <w:pStyle w:val="NormalWeb"/>
      </w:pPr>
      <w:proofErr w:type="spellStart"/>
      <w:r>
        <w:t>Typeshed</w:t>
      </w:r>
      <w:proofErr w:type="spellEnd"/>
      <w:r>
        <w:t xml:space="preserve"> provides stubs for most standard libraries:</w:t>
      </w:r>
    </w:p>
    <w:p w14:paraId="3F964C21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requests.pyi</w:t>
      </w:r>
      <w:proofErr w:type="spellEnd"/>
      <w:r>
        <w:rPr>
          <w:rStyle w:val="hljs-comment"/>
        </w:rPr>
        <w:t xml:space="preserve"> (example)</w:t>
      </w:r>
    </w:p>
    <w:p w14:paraId="03F35B2B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 xml:space="preserve">url: </w:t>
      </w:r>
      <w:r>
        <w:rPr>
          <w:rStyle w:val="hljs-builtin"/>
        </w:rPr>
        <w:t>str</w:t>
      </w:r>
      <w:r>
        <w:rPr>
          <w:rStyle w:val="HTMLCode"/>
        </w:rPr>
        <w:t>) -&gt; Response: ...</w:t>
      </w:r>
    </w:p>
    <w:p w14:paraId="29FD378C" w14:textId="77777777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reads this instead of the real implementation.</w:t>
      </w:r>
    </w:p>
    <w:p w14:paraId="7248AECD" w14:textId="77777777" w:rsidR="008A2695" w:rsidRDefault="00000000" w:rsidP="008A2695">
      <w:r>
        <w:pict w14:anchorId="70768AB6">
          <v:rect id="_x0000_i1031" style="width:0;height:1.5pt" o:hralign="center" o:hrstd="t" o:hr="t" fillcolor="#a0a0a0" stroked="f"/>
        </w:pict>
      </w:r>
    </w:p>
    <w:p w14:paraId="6966F079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5. Static vs Runtime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046"/>
        <w:gridCol w:w="3614"/>
      </w:tblGrid>
      <w:tr w:rsidR="008A2695" w14:paraId="1DE545FF" w14:textId="77777777" w:rsidTr="008A2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317E" w14:textId="77777777" w:rsidR="008A2695" w:rsidRDefault="008A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B78F3" w14:textId="77777777" w:rsidR="008A2695" w:rsidRDefault="008A269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Mypy</w:t>
            </w:r>
            <w:proofErr w:type="spellEnd"/>
            <w:r>
              <w:rPr>
                <w:b/>
                <w:bCs/>
              </w:rPr>
              <w:t xml:space="preserve"> (Static)</w:t>
            </w:r>
          </w:p>
        </w:tc>
        <w:tc>
          <w:tcPr>
            <w:tcW w:w="0" w:type="auto"/>
            <w:vAlign w:val="center"/>
            <w:hideMark/>
          </w:tcPr>
          <w:p w14:paraId="61ABFBBC" w14:textId="77777777" w:rsidR="008A2695" w:rsidRDefault="008A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Runtime Checkers (</w:t>
            </w:r>
            <w:proofErr w:type="spellStart"/>
            <w:r>
              <w:rPr>
                <w:b/>
                <w:bCs/>
              </w:rPr>
              <w:t>Pydantic</w:t>
            </w:r>
            <w:proofErr w:type="spellEnd"/>
            <w:r>
              <w:rPr>
                <w:b/>
                <w:bCs/>
              </w:rPr>
              <w:t>, DRF, etc.)</w:t>
            </w:r>
          </w:p>
        </w:tc>
      </w:tr>
      <w:tr w:rsidR="008A2695" w14:paraId="1218CF0A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1449" w14:textId="77777777" w:rsidR="008A2695" w:rsidRDefault="008A2695">
            <w:r>
              <w:t>When</w:t>
            </w:r>
          </w:p>
        </w:tc>
        <w:tc>
          <w:tcPr>
            <w:tcW w:w="0" w:type="auto"/>
            <w:vAlign w:val="center"/>
            <w:hideMark/>
          </w:tcPr>
          <w:p w14:paraId="47062DC1" w14:textId="77777777" w:rsidR="008A2695" w:rsidRDefault="008A2695">
            <w: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53161B0E" w14:textId="77777777" w:rsidR="008A2695" w:rsidRDefault="008A2695">
            <w:r>
              <w:t>During execution</w:t>
            </w:r>
          </w:p>
        </w:tc>
      </w:tr>
      <w:tr w:rsidR="008A2695" w14:paraId="50A435C2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7C23" w14:textId="77777777" w:rsidR="008A2695" w:rsidRDefault="008A2695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14:paraId="05662BD3" w14:textId="77777777" w:rsidR="008A2695" w:rsidRDefault="008A2695">
            <w:r>
              <w:t>Catch coding mistakes</w:t>
            </w:r>
          </w:p>
        </w:tc>
        <w:tc>
          <w:tcPr>
            <w:tcW w:w="0" w:type="auto"/>
            <w:vAlign w:val="center"/>
            <w:hideMark/>
          </w:tcPr>
          <w:p w14:paraId="3BAC00B7" w14:textId="77777777" w:rsidR="008A2695" w:rsidRDefault="008A2695">
            <w:r>
              <w:t>Validate real data</w:t>
            </w:r>
          </w:p>
        </w:tc>
      </w:tr>
      <w:tr w:rsidR="008A2695" w14:paraId="7922C918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460B" w14:textId="77777777" w:rsidR="008A2695" w:rsidRDefault="008A269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4D1EE36B" w14:textId="77777777" w:rsidR="008A2695" w:rsidRDefault="008A2695">
            <w:r>
              <w:t>Zero runtime cost</w:t>
            </w:r>
          </w:p>
        </w:tc>
        <w:tc>
          <w:tcPr>
            <w:tcW w:w="0" w:type="auto"/>
            <w:vAlign w:val="center"/>
            <w:hideMark/>
          </w:tcPr>
          <w:p w14:paraId="35076E64" w14:textId="77777777" w:rsidR="008A2695" w:rsidRDefault="008A2695">
            <w:r>
              <w:t>Small runtime cost</w:t>
            </w:r>
          </w:p>
        </w:tc>
      </w:tr>
      <w:tr w:rsidR="008A2695" w14:paraId="07463692" w14:textId="77777777" w:rsidTr="008A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8498" w14:textId="77777777" w:rsidR="008A2695" w:rsidRDefault="008A2695">
            <w:r>
              <w:t>If wrong</w:t>
            </w:r>
          </w:p>
        </w:tc>
        <w:tc>
          <w:tcPr>
            <w:tcW w:w="0" w:type="auto"/>
            <w:vAlign w:val="center"/>
            <w:hideMark/>
          </w:tcPr>
          <w:p w14:paraId="24B0A432" w14:textId="77777777" w:rsidR="008A2695" w:rsidRDefault="008A2695">
            <w:r>
              <w:t>Code still runs</w:t>
            </w:r>
          </w:p>
        </w:tc>
        <w:tc>
          <w:tcPr>
            <w:tcW w:w="0" w:type="auto"/>
            <w:vAlign w:val="center"/>
            <w:hideMark/>
          </w:tcPr>
          <w:p w14:paraId="2797D800" w14:textId="77777777" w:rsidR="008A2695" w:rsidRDefault="008A2695">
            <w:r>
              <w:t>Raises exception</w:t>
            </w:r>
          </w:p>
        </w:tc>
      </w:tr>
    </w:tbl>
    <w:p w14:paraId="2BA825DA" w14:textId="77777777" w:rsidR="008A2695" w:rsidRDefault="00000000" w:rsidP="008A2695">
      <w:r>
        <w:pict w14:anchorId="0EB464E0">
          <v:rect id="_x0000_i1032" style="width:0;height:1.5pt" o:hralign="center" o:hrstd="t" o:hr="t" fillcolor="#a0a0a0" stroked="f"/>
        </w:pict>
      </w:r>
    </w:p>
    <w:p w14:paraId="6CC0F97B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6. Running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</w:p>
    <w:p w14:paraId="422FC2FE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Install</w:t>
      </w:r>
    </w:p>
    <w:p w14:paraId="3D5865E9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attribute"/>
        </w:rPr>
        <w:t>pip</w:t>
      </w:r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mypy</w:t>
      </w:r>
      <w:proofErr w:type="spellEnd"/>
    </w:p>
    <w:p w14:paraId="034A7B1B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Example Code</w:t>
      </w:r>
    </w:p>
    <w:p w14:paraId="5B617E05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name: </w:t>
      </w:r>
      <w:r>
        <w:rPr>
          <w:rStyle w:val="hljs-builtin"/>
        </w:rPr>
        <w:t>str</w:t>
      </w:r>
      <w:r>
        <w:rPr>
          <w:rStyle w:val="HTMLCode"/>
        </w:rPr>
        <w:t xml:space="preserve">, age: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14:paraId="462C5D09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(name, age)</w:t>
      </w:r>
    </w:p>
    <w:p w14:paraId="2EF9FD3C" w14:textId="77777777" w:rsidR="008A2695" w:rsidRDefault="008A2695" w:rsidP="008A2695">
      <w:pPr>
        <w:pStyle w:val="HTMLPreformatted"/>
        <w:rPr>
          <w:rStyle w:val="HTMLCode"/>
        </w:rPr>
      </w:pPr>
    </w:p>
    <w:p w14:paraId="4774ADE7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"twenty"</w:t>
      </w:r>
      <w:r>
        <w:rPr>
          <w:rStyle w:val="HTMLCode"/>
        </w:rPr>
        <w:t xml:space="preserve">)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Error</w:t>
      </w:r>
    </w:p>
    <w:p w14:paraId="62405F37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Run</w:t>
      </w:r>
    </w:p>
    <w:p w14:paraId="5A91BB3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mypy</w:t>
      </w:r>
      <w:proofErr w:type="spellEnd"/>
      <w:r>
        <w:rPr>
          <w:rStyle w:val="HTMLCode"/>
        </w:rPr>
        <w:t xml:space="preserve"> patient_check.py</w:t>
      </w:r>
    </w:p>
    <w:p w14:paraId="23C70418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>Output</w:t>
      </w:r>
    </w:p>
    <w:p w14:paraId="24F4D68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type"/>
        </w:rPr>
        <w:t>error</w:t>
      </w:r>
      <w:r>
        <w:rPr>
          <w:rStyle w:val="HTMLCode"/>
        </w:rPr>
        <w:t xml:space="preserve">: Argument </w:t>
      </w:r>
      <w:r>
        <w:rPr>
          <w:rStyle w:val="hljs-number"/>
        </w:rPr>
        <w:t>2</w:t>
      </w:r>
      <w:r>
        <w:rPr>
          <w:rStyle w:val="HTMLCode"/>
        </w:rPr>
        <w:t xml:space="preserve"> has incompatible </w:t>
      </w: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string"/>
        </w:rPr>
        <w:t>"str"</w:t>
      </w:r>
      <w:r>
        <w:rPr>
          <w:rStyle w:val="HTMLCode"/>
        </w:rPr>
        <w:t xml:space="preserve">; expected </w:t>
      </w:r>
      <w:r>
        <w:rPr>
          <w:rStyle w:val="hljs-string"/>
        </w:rPr>
        <w:t>"int"</w:t>
      </w:r>
    </w:p>
    <w:p w14:paraId="5FD6A94C" w14:textId="77777777" w:rsidR="008A2695" w:rsidRDefault="00000000" w:rsidP="008A2695">
      <w:r>
        <w:pict w14:anchorId="398EA97C">
          <v:rect id="_x0000_i1033" style="width:0;height:1.5pt" o:hralign="center" o:hrstd="t" o:hr="t" fillcolor="#a0a0a0" stroked="f"/>
        </w:pict>
      </w:r>
    </w:p>
    <w:p w14:paraId="4929A18D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lastRenderedPageBreak/>
        <w:t>7. Checking Folders</w:t>
      </w:r>
    </w:p>
    <w:p w14:paraId="5D27690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</w:p>
    <w:p w14:paraId="4BF4097A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Using Strict Mode</w:t>
      </w:r>
    </w:p>
    <w:p w14:paraId="6C1C7D69" w14:textId="5BF8F35E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mypy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--strict</w:t>
      </w:r>
      <w:r>
        <w:rPr>
          <w:rStyle w:val="HTMLCode"/>
        </w:rPr>
        <w:t xml:space="preserve"> .</w:t>
      </w:r>
      <w:r w:rsidR="000F44D2">
        <w:rPr>
          <w:rStyle w:val="HTMLCode"/>
        </w:rPr>
        <w:t xml:space="preserve">   (like </w:t>
      </w:r>
      <w:proofErr w:type="spellStart"/>
      <w:r w:rsidR="000F44D2">
        <w:rPr>
          <w:rStyle w:val="HTMLCode"/>
        </w:rPr>
        <w:t>mypy</w:t>
      </w:r>
      <w:proofErr w:type="spellEnd"/>
      <w:r w:rsidR="000F44D2">
        <w:rPr>
          <w:rStyle w:val="HTMLCode"/>
        </w:rPr>
        <w:t xml:space="preserve"> --strict file2.py)</w:t>
      </w:r>
    </w:p>
    <w:p w14:paraId="1C041B29" w14:textId="77777777" w:rsidR="008A2695" w:rsidRDefault="00000000" w:rsidP="008A2695">
      <w:r>
        <w:pict w14:anchorId="3108D828">
          <v:rect id="_x0000_i1034" style="width:0;height:1.5pt" o:hralign="center" o:hrstd="t" o:hr="t" fillcolor="#a0a0a0" stroked="f"/>
        </w:pict>
      </w:r>
    </w:p>
    <w:p w14:paraId="6492AAAA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8. Editor Integration</w:t>
      </w:r>
    </w:p>
    <w:p w14:paraId="69AA337E" w14:textId="59441B09" w:rsidR="008A2695" w:rsidRDefault="008A2695" w:rsidP="008A2695">
      <w:pPr>
        <w:pStyle w:val="NormalWeb"/>
        <w:numPr>
          <w:ilvl w:val="0"/>
          <w:numId w:val="6"/>
        </w:numPr>
      </w:pPr>
      <w:r>
        <w:rPr>
          <w:rStyle w:val="Strong"/>
        </w:rPr>
        <w:t>VS Code:</w:t>
      </w:r>
      <w:r>
        <w:t xml:space="preserve"> Install “</w:t>
      </w:r>
      <w:proofErr w:type="spellStart"/>
      <w:r w:rsidR="00BF3FE8" w:rsidRPr="00BF3FE8">
        <w:t>Mypy</w:t>
      </w:r>
      <w:proofErr w:type="spellEnd"/>
      <w:r w:rsidR="00BF3FE8" w:rsidRPr="00BF3FE8">
        <w:t xml:space="preserve"> Type Checker</w:t>
      </w:r>
      <w:r>
        <w:t>” extension → highlights errors live</w:t>
      </w:r>
    </w:p>
    <w:p w14:paraId="41864CA7" w14:textId="77777777" w:rsidR="008A2695" w:rsidRDefault="008A2695" w:rsidP="008A2695">
      <w:pPr>
        <w:pStyle w:val="NormalWeb"/>
        <w:numPr>
          <w:ilvl w:val="0"/>
          <w:numId w:val="6"/>
        </w:numPr>
      </w:pPr>
      <w:r>
        <w:rPr>
          <w:rStyle w:val="Strong"/>
        </w:rPr>
        <w:t>PyCharm:</w:t>
      </w:r>
      <w:r>
        <w:t xml:space="preserve"> built-in “static analysis” (</w:t>
      </w:r>
      <w:proofErr w:type="spellStart"/>
      <w:r>
        <w:t>mypy</w:t>
      </w:r>
      <w:proofErr w:type="spellEnd"/>
      <w:r>
        <w:t>-like)</w:t>
      </w:r>
    </w:p>
    <w:p w14:paraId="58378160" w14:textId="77777777" w:rsidR="008A2695" w:rsidRDefault="00000000" w:rsidP="008A2695">
      <w:r>
        <w:pict w14:anchorId="3B5955C4">
          <v:rect id="_x0000_i1035" style="width:0;height:1.5pt" o:hralign="center" o:hrstd="t" o:hr="t" fillcolor="#a0a0a0" stroked="f"/>
        </w:pict>
      </w:r>
    </w:p>
    <w:p w14:paraId="646B307E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9. Configuring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(Recommended)</w:t>
      </w:r>
    </w:p>
    <w:p w14:paraId="7F302BD5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 xml:space="preserve">Option A: </w:t>
      </w:r>
      <w:proofErr w:type="spellStart"/>
      <w:r>
        <w:rPr>
          <w:rStyle w:val="HTMLCode"/>
        </w:rPr>
        <w:t>pyproject.toml</w:t>
      </w:r>
      <w:proofErr w:type="spellEnd"/>
      <w:r>
        <w:rPr>
          <w:rStyle w:val="Strong"/>
          <w:b/>
          <w:bCs/>
        </w:rPr>
        <w:t xml:space="preserve"> (Modern)</w:t>
      </w:r>
    </w:p>
    <w:p w14:paraId="760E9751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section"/>
        </w:rPr>
        <w:t>[</w:t>
      </w:r>
      <w:proofErr w:type="spellStart"/>
      <w:r>
        <w:rPr>
          <w:rStyle w:val="hljs-section"/>
        </w:rPr>
        <w:t>tool.mypy</w:t>
      </w:r>
      <w:proofErr w:type="spellEnd"/>
      <w:r>
        <w:rPr>
          <w:rStyle w:val="hljs-section"/>
        </w:rPr>
        <w:t>]</w:t>
      </w:r>
    </w:p>
    <w:p w14:paraId="28CFF1E4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python_version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"3.10"</w:t>
      </w:r>
    </w:p>
    <w:p w14:paraId="4C7F8E38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warn_return_any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547FE4BE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disallow_untyped_defs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977242A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check_untyped_defs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7AB3429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warn_unused_configs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A0F5554" w14:textId="77777777" w:rsidR="008A2695" w:rsidRDefault="008A2695" w:rsidP="008A2695">
      <w:pPr>
        <w:pStyle w:val="NormalWeb"/>
      </w:pPr>
      <w:r>
        <w:t>Now simply run:</w:t>
      </w:r>
    </w:p>
    <w:p w14:paraId="49495EB1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mypy</w:t>
      </w:r>
      <w:proofErr w:type="spellEnd"/>
      <w:r>
        <w:rPr>
          <w:rStyle w:val="HTMLCode"/>
        </w:rPr>
        <w:t xml:space="preserve"> .</w:t>
      </w:r>
    </w:p>
    <w:p w14:paraId="1EC28AB6" w14:textId="77777777" w:rsidR="008A2695" w:rsidRDefault="00000000" w:rsidP="008A2695">
      <w:r>
        <w:pict w14:anchorId="6D3C14DF">
          <v:rect id="_x0000_i1036" style="width:0;height:1.5pt" o:hralign="center" o:hrstd="t" o:hr="t" fillcolor="#a0a0a0" stroked="f"/>
        </w:pict>
      </w:r>
    </w:p>
    <w:p w14:paraId="28503CDD" w14:textId="77777777" w:rsidR="008A2695" w:rsidRDefault="008A2695" w:rsidP="008A2695">
      <w:pPr>
        <w:pStyle w:val="Heading3"/>
      </w:pPr>
      <w:r>
        <w:rPr>
          <w:rStyle w:val="Strong"/>
          <w:b/>
          <w:bCs/>
        </w:rPr>
        <w:t xml:space="preserve">Option B: </w:t>
      </w:r>
      <w:r>
        <w:rPr>
          <w:rStyle w:val="HTMLCode"/>
        </w:rPr>
        <w:t>mypy.ini</w:t>
      </w:r>
      <w:r>
        <w:rPr>
          <w:rStyle w:val="Strong"/>
          <w:b/>
          <w:bCs/>
        </w:rPr>
        <w:t xml:space="preserve"> (Traditional)</w:t>
      </w:r>
    </w:p>
    <w:p w14:paraId="293BAE79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section"/>
        </w:rPr>
        <w:t>[</w:t>
      </w:r>
      <w:proofErr w:type="spellStart"/>
      <w:r>
        <w:rPr>
          <w:rStyle w:val="hljs-section"/>
        </w:rPr>
        <w:t>mypy</w:t>
      </w:r>
      <w:proofErr w:type="spellEnd"/>
      <w:r>
        <w:rPr>
          <w:rStyle w:val="hljs-section"/>
        </w:rPr>
        <w:t>]</w:t>
      </w:r>
    </w:p>
    <w:p w14:paraId="71A116AB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python_version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3.10</w:t>
      </w:r>
    </w:p>
    <w:p w14:paraId="4BEF9F99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show_error_codes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2CA85A0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disallow_untyped_defs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6E752B2E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strict_optional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20067EA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warn_unused_ignores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343642CF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ignore_missing_imports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20ADCD20" w14:textId="77777777" w:rsidR="008A2695" w:rsidRDefault="00000000" w:rsidP="008A2695">
      <w:r>
        <w:pict w14:anchorId="34F99298">
          <v:rect id="_x0000_i1037" style="width:0;height:1.5pt" o:hralign="center" o:hrstd="t" o:hr="t" fillcolor="#a0a0a0" stroked="f"/>
        </w:pict>
      </w:r>
    </w:p>
    <w:p w14:paraId="46A31ADE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10. Silencing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 xml:space="preserve"> (Optional)</w:t>
      </w:r>
    </w:p>
    <w:p w14:paraId="7A4A931B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"twenty"</w:t>
      </w:r>
      <w:r>
        <w:rPr>
          <w:rStyle w:val="HTMLCode"/>
        </w:rPr>
        <w:t xml:space="preserve">)  </w:t>
      </w:r>
      <w:r w:rsidRPr="008F5D72">
        <w:rPr>
          <w:rStyle w:val="hljs-comment"/>
          <w:highlight w:val="yellow"/>
        </w:rPr>
        <w:t># type: ignore[</w:t>
      </w:r>
      <w:proofErr w:type="spellStart"/>
      <w:r w:rsidRPr="008F5D72">
        <w:rPr>
          <w:rStyle w:val="hljs-comment"/>
          <w:highlight w:val="yellow"/>
        </w:rPr>
        <w:t>arg</w:t>
      </w:r>
      <w:proofErr w:type="spellEnd"/>
      <w:r w:rsidRPr="008F5D72">
        <w:rPr>
          <w:rStyle w:val="hljs-comment"/>
          <w:highlight w:val="yellow"/>
        </w:rPr>
        <w:t>-</w:t>
      </w:r>
      <w:r w:rsidRPr="008F5D72">
        <w:rPr>
          <w:rStyle w:val="hljs-builtin"/>
          <w:highlight w:val="yellow"/>
        </w:rPr>
        <w:t>type</w:t>
      </w:r>
      <w:r w:rsidRPr="008F5D72">
        <w:rPr>
          <w:rStyle w:val="HTMLCode"/>
          <w:highlight w:val="yellow"/>
        </w:rPr>
        <w:t>]</w:t>
      </w:r>
    </w:p>
    <w:p w14:paraId="19FA788F" w14:textId="77777777" w:rsidR="008A2695" w:rsidRDefault="008A2695" w:rsidP="008A2695">
      <w:pPr>
        <w:pStyle w:val="NormalWeb"/>
      </w:pPr>
      <w:r>
        <w:t>Use sparingly.</w:t>
      </w:r>
    </w:p>
    <w:p w14:paraId="38EFC244" w14:textId="77777777" w:rsidR="008A2695" w:rsidRDefault="00000000" w:rsidP="008A2695">
      <w:r>
        <w:pict w14:anchorId="65799421">
          <v:rect id="_x0000_i1038" style="width:0;height:1.5pt" o:hralign="center" o:hrstd="t" o:hr="t" fillcolor="#a0a0a0" stroked="f"/>
        </w:pict>
      </w:r>
    </w:p>
    <w:p w14:paraId="60FC8D02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>11. A “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>-Proof” Real Example</w:t>
      </w:r>
    </w:p>
    <w:p w14:paraId="53BA6B8E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ype"/>
        </w:rPr>
        <w:t>Optional</w:t>
      </w:r>
    </w:p>
    <w:p w14:paraId="31BCFAA8" w14:textId="77777777" w:rsidR="008A2695" w:rsidRDefault="008A2695" w:rsidP="008A2695">
      <w:pPr>
        <w:pStyle w:val="HTMLPreformatted"/>
        <w:rPr>
          <w:rStyle w:val="HTMLCode"/>
        </w:rPr>
      </w:pPr>
    </w:p>
    <w:p w14:paraId="39E8D13A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name: </w:t>
      </w:r>
      <w:r>
        <w:rPr>
          <w:rStyle w:val="hljs-builtin"/>
        </w:rPr>
        <w:t>str</w:t>
      </w:r>
      <w:r>
        <w:rPr>
          <w:rStyle w:val="HTMLCode"/>
        </w:rPr>
        <w:t xml:space="preserve">, age: </w:t>
      </w:r>
      <w:r>
        <w:rPr>
          <w:rStyle w:val="hljs-builtin"/>
        </w:rPr>
        <w:t>int</w:t>
      </w:r>
      <w:r>
        <w:rPr>
          <w:rStyle w:val="HTMLCode"/>
        </w:rPr>
        <w:t xml:space="preserve">, email: </w:t>
      </w:r>
      <w:r>
        <w:rPr>
          <w:rStyle w:val="hljs-type"/>
        </w:rPr>
        <w:t>Optional</w:t>
      </w:r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 xml:space="preserve">] = </w:t>
      </w:r>
      <w:r>
        <w:rPr>
          <w:rStyle w:val="hljs-literal"/>
        </w:rPr>
        <w:t>None</w:t>
      </w:r>
      <w:r>
        <w:rPr>
          <w:rStyle w:val="HTMLCode"/>
        </w:rPr>
        <w:t xml:space="preserve">) -&gt; </w:t>
      </w:r>
      <w:r>
        <w:rPr>
          <w:rStyle w:val="hljs-builtin"/>
        </w:rPr>
        <w:t>bool</w:t>
      </w:r>
      <w:r>
        <w:rPr>
          <w:rStyle w:val="HTMLCode"/>
        </w:rPr>
        <w:t>:</w:t>
      </w:r>
    </w:p>
    <w:p w14:paraId="33AF81E0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age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14:paraId="6F16461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448CBB46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5F94644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(name, age)</w:t>
      </w:r>
    </w:p>
    <w:p w14:paraId="270996B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email:</w:t>
      </w:r>
    </w:p>
    <w:p w14:paraId="35E8AA0D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(email)</w:t>
      </w:r>
    </w:p>
    <w:p w14:paraId="39D082F3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0F3C7008" w14:textId="77777777" w:rsidR="008A2695" w:rsidRDefault="008A2695" w:rsidP="008A2695">
      <w:pPr>
        <w:pStyle w:val="HTMLPreformatted"/>
        <w:rPr>
          <w:rStyle w:val="HTMLCode"/>
        </w:rPr>
      </w:pPr>
    </w:p>
    <w:p w14:paraId="1CA2AEE3" w14:textId="77777777" w:rsidR="008A2695" w:rsidRDefault="008A2695" w:rsidP="008A2695">
      <w:pPr>
        <w:pStyle w:val="HTMLPreformatted"/>
        <w:rPr>
          <w:rStyle w:val="HTMLCode"/>
        </w:rPr>
      </w:pPr>
      <w:r>
        <w:rPr>
          <w:rStyle w:val="hljs-comment"/>
        </w:rPr>
        <w:t># Errors:</w:t>
      </w:r>
    </w:p>
    <w:p w14:paraId="281BF4FC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"twenty"</w:t>
      </w:r>
      <w:r>
        <w:rPr>
          <w:rStyle w:val="HTMLCode"/>
        </w:rPr>
        <w:t xml:space="preserve">)  </w:t>
      </w:r>
      <w:r>
        <w:rPr>
          <w:rStyle w:val="hljs-comment"/>
        </w:rPr>
        <w:t># age: wrong type</w:t>
      </w:r>
    </w:p>
    <w:p w14:paraId="53923C11" w14:textId="77777777" w:rsidR="008A2695" w:rsidRDefault="008A2695" w:rsidP="008A26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insert_patient_data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Susamay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12345</w:t>
      </w:r>
      <w:r>
        <w:rPr>
          <w:rStyle w:val="HTMLCode"/>
        </w:rPr>
        <w:t xml:space="preserve">) </w:t>
      </w:r>
      <w:r>
        <w:rPr>
          <w:rStyle w:val="hljs-comment"/>
        </w:rPr>
        <w:t># email: wrong type</w:t>
      </w:r>
    </w:p>
    <w:p w14:paraId="2C172DD2" w14:textId="77777777" w:rsidR="008A2695" w:rsidRDefault="00000000" w:rsidP="008A2695">
      <w:r>
        <w:pict w14:anchorId="043497B3">
          <v:rect id="_x0000_i1039" style="width:0;height:1.5pt" o:hralign="center" o:hrstd="t" o:hr="t" fillcolor="#a0a0a0" stroked="f"/>
        </w:pict>
      </w:r>
    </w:p>
    <w:p w14:paraId="10459C5F" w14:textId="77777777" w:rsidR="008A2695" w:rsidRDefault="008A2695" w:rsidP="008A2695">
      <w:pPr>
        <w:pStyle w:val="Heading2"/>
      </w:pPr>
      <w:r>
        <w:rPr>
          <w:rStyle w:val="Strong"/>
          <w:b w:val="0"/>
          <w:bCs w:val="0"/>
        </w:rPr>
        <w:t xml:space="preserve">12. Why Use </w:t>
      </w:r>
      <w:proofErr w:type="spellStart"/>
      <w:r>
        <w:rPr>
          <w:rStyle w:val="Strong"/>
          <w:b w:val="0"/>
          <w:bCs w:val="0"/>
        </w:rPr>
        <w:t>Mypy</w:t>
      </w:r>
      <w:proofErr w:type="spellEnd"/>
      <w:r>
        <w:rPr>
          <w:rStyle w:val="Strong"/>
          <w:b w:val="0"/>
          <w:bCs w:val="0"/>
        </w:rPr>
        <w:t>?</w:t>
      </w:r>
    </w:p>
    <w:p w14:paraId="598C9C23" w14:textId="77777777" w:rsidR="008A2695" w:rsidRDefault="008A2695" w:rsidP="008A2695">
      <w:pPr>
        <w:pStyle w:val="NormalWeb"/>
      </w:pPr>
      <w:r>
        <w:t xml:space="preserve">Imagine you change a function’s return type from </w:t>
      </w:r>
      <w:r>
        <w:rPr>
          <w:rStyle w:val="HTMLCode"/>
        </w:rPr>
        <w:t>int</w:t>
      </w:r>
      <w:r>
        <w:t xml:space="preserve"> → </w:t>
      </w:r>
      <w:r>
        <w:rPr>
          <w:rStyle w:val="HTMLCode"/>
        </w:rPr>
        <w:t>float</w:t>
      </w:r>
      <w:r>
        <w:t xml:space="preserve"> across </w:t>
      </w:r>
      <w:r>
        <w:rPr>
          <w:rStyle w:val="Strong"/>
        </w:rPr>
        <w:t>50 files</w:t>
      </w:r>
      <w:r>
        <w:t>.</w:t>
      </w:r>
    </w:p>
    <w:p w14:paraId="024ECA54" w14:textId="3FEB92C9" w:rsidR="008A2695" w:rsidRDefault="008A2695" w:rsidP="008A2695">
      <w:pPr>
        <w:pStyle w:val="NormalWeb"/>
      </w:pPr>
      <w:proofErr w:type="spellStart"/>
      <w:r>
        <w:t>Mypy</w:t>
      </w:r>
      <w:proofErr w:type="spellEnd"/>
      <w:r>
        <w:t xml:space="preserve"> instantly shows every place that breaks, preventing hidden runtime bugs.</w:t>
      </w:r>
    </w:p>
    <w:p w14:paraId="4B6AF226" w14:textId="60D8806F" w:rsidR="008B1C8C" w:rsidRDefault="008B1C8C" w:rsidP="008A2695">
      <w:pPr>
        <w:pStyle w:val="NormalWeb"/>
      </w:pPr>
    </w:p>
    <w:p w14:paraId="6CC3F9FD" w14:textId="0C6A6155" w:rsidR="008B1C8C" w:rsidRDefault="008B1C8C" w:rsidP="008A2695">
      <w:pPr>
        <w:pStyle w:val="NormalWeb"/>
      </w:pPr>
      <w:proofErr w:type="spellStart"/>
      <w:r w:rsidRPr="008B1C8C">
        <w:rPr>
          <w:b/>
          <w:bCs/>
        </w:rPr>
        <w:t>Pyright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Pylance</w:t>
      </w:r>
      <w:proofErr w:type="spellEnd"/>
      <w:r w:rsidRPr="008B1C8C">
        <w:t> is</w:t>
      </w:r>
      <w:r w:rsidR="002A4AC2">
        <w:t xml:space="preserve"> supported with l</w:t>
      </w:r>
      <w:r w:rsidR="002A4AC2" w:rsidRPr="002A4AC2">
        <w:t>anguage server</w:t>
      </w:r>
      <w:r w:rsidRPr="008B1C8C">
        <w:t xml:space="preserve"> often favored for its speed and interactive capabilities, making it ideal for modern development environments</w:t>
      </w:r>
      <w:r w:rsidR="00B927FA">
        <w:t xml:space="preserve"> (like </w:t>
      </w:r>
      <w:proofErr w:type="spellStart"/>
      <w:r w:rsidR="00B927FA">
        <w:t>vscode</w:t>
      </w:r>
      <w:proofErr w:type="spellEnd"/>
      <w:r w:rsidR="00B927FA">
        <w:t xml:space="preserve"> ide).</w:t>
      </w:r>
    </w:p>
    <w:p w14:paraId="10EA7997" w14:textId="3698F7AC" w:rsidR="008A57FC" w:rsidRDefault="008A57FC" w:rsidP="008A2695">
      <w:pPr>
        <w:pBdr>
          <w:bottom w:val="single" w:sz="6" w:space="1" w:color="auto"/>
        </w:pBdr>
      </w:pPr>
    </w:p>
    <w:p w14:paraId="4844DB45" w14:textId="77777777" w:rsidR="00487417" w:rsidRPr="00487417" w:rsidRDefault="00487417" w:rsidP="0048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17">
        <w:rPr>
          <w:rFonts w:ascii="Times New Roman" w:eastAsia="Times New Roman" w:hAnsi="Symbol" w:cs="Times New Roman"/>
          <w:sz w:val="24"/>
          <w:szCs w:val="24"/>
        </w:rPr>
        <w:t></w:t>
      </w:r>
      <w:r w:rsidRPr="0048741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= actual data you work with</w:t>
      </w:r>
    </w:p>
    <w:p w14:paraId="7A6D328F" w14:textId="67D56C1B" w:rsidR="00A3259D" w:rsidRPr="00487417" w:rsidRDefault="00487417" w:rsidP="0048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17">
        <w:rPr>
          <w:rFonts w:ascii="Times New Roman" w:eastAsia="Times New Roman" w:hAnsi="Symbol" w:cs="Times New Roman"/>
          <w:sz w:val="24"/>
          <w:szCs w:val="24"/>
        </w:rPr>
        <w:t></w:t>
      </w:r>
      <w:r w:rsidRPr="0048741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17">
        <w:rPr>
          <w:rFonts w:ascii="Times New Roman" w:eastAsia="Times New Roman" w:hAnsi="Times New Roman" w:cs="Times New Roman"/>
          <w:b/>
          <w:bCs/>
          <w:sz w:val="24"/>
          <w:szCs w:val="24"/>
        </w:rPr>
        <w:t>JSON = text version of data for sending/storing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50"/>
        <w:gridCol w:w="2669"/>
        <w:gridCol w:w="2966"/>
      </w:tblGrid>
      <w:tr w:rsidR="00A3259D" w:rsidRPr="00A3259D" w14:paraId="4FA49713" w14:textId="77777777" w:rsidTr="00B3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E462DA" w14:textId="77777777" w:rsidR="00A3259D" w:rsidRPr="00A3259D" w:rsidRDefault="00A3259D" w:rsidP="00A325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BB0F107" w14:textId="77777777" w:rsidR="00A3259D" w:rsidRPr="00A3259D" w:rsidRDefault="00A3259D" w:rsidP="00A32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</w:t>
            </w:r>
          </w:p>
        </w:tc>
        <w:tc>
          <w:tcPr>
            <w:tcW w:w="0" w:type="auto"/>
            <w:hideMark/>
          </w:tcPr>
          <w:p w14:paraId="0E1B7D5A" w14:textId="77777777" w:rsidR="00A3259D" w:rsidRPr="00A3259D" w:rsidRDefault="00A3259D" w:rsidP="00A325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</w:tr>
      <w:tr w:rsidR="00A3259D" w:rsidRPr="00A3259D" w14:paraId="0141613D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8246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746B77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Python object</w:t>
            </w:r>
          </w:p>
        </w:tc>
        <w:tc>
          <w:tcPr>
            <w:tcW w:w="0" w:type="auto"/>
            <w:hideMark/>
          </w:tcPr>
          <w:p w14:paraId="6EF9D3D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A3259D" w:rsidRPr="00A3259D" w14:paraId="23FA4D73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0B32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14:paraId="4E86532F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Code runtime</w:t>
            </w:r>
          </w:p>
        </w:tc>
        <w:tc>
          <w:tcPr>
            <w:tcW w:w="0" w:type="auto"/>
            <w:hideMark/>
          </w:tcPr>
          <w:p w14:paraId="12320519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Communication/storage</w:t>
            </w:r>
          </w:p>
        </w:tc>
      </w:tr>
      <w:tr w:rsidR="00A3259D" w:rsidRPr="00A3259D" w14:paraId="3D230C27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A058D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Comments allowed</w:t>
            </w:r>
          </w:p>
        </w:tc>
        <w:tc>
          <w:tcPr>
            <w:tcW w:w="0" w:type="auto"/>
            <w:hideMark/>
          </w:tcPr>
          <w:p w14:paraId="6833C4B7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50EA029" w14:textId="745BE3D3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7231C9">
              <w:rPr>
                <w:rFonts w:ascii="Times New Roman" w:eastAsia="Times New Roman" w:hAnsi="Times New Roman" w:cs="Times New Roman"/>
                <w:sz w:val="24"/>
                <w:szCs w:val="24"/>
              </w:rPr>
              <w:t>need</w:t>
            </w:r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>jsonc</w:t>
            </w:r>
            <w:proofErr w:type="spellEnd"/>
            <w:r w:rsidR="00B17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// /*…*/</w:t>
            </w:r>
          </w:p>
        </w:tc>
      </w:tr>
      <w:tr w:rsidR="00A3259D" w:rsidRPr="00A3259D" w14:paraId="150D66AD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6040C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0" w:type="auto"/>
            <w:hideMark/>
          </w:tcPr>
          <w:p w14:paraId="0A25E59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any </w:t>
            </w:r>
            <w:proofErr w:type="spellStart"/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hashable</w:t>
            </w:r>
            <w:proofErr w:type="spellEnd"/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6AE602FC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Must be strings</w:t>
            </w:r>
          </w:p>
        </w:tc>
      </w:tr>
      <w:tr w:rsidR="00A3259D" w:rsidRPr="00A3259D" w14:paraId="5FB96B00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8A854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Booleans</w:t>
            </w:r>
          </w:p>
        </w:tc>
        <w:tc>
          <w:tcPr>
            <w:tcW w:w="0" w:type="auto"/>
            <w:hideMark/>
          </w:tcPr>
          <w:p w14:paraId="38CE822C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True/False</w:t>
            </w:r>
          </w:p>
        </w:tc>
        <w:tc>
          <w:tcPr>
            <w:tcW w:w="0" w:type="auto"/>
            <w:hideMark/>
          </w:tcPr>
          <w:p w14:paraId="65649BC9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true/false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(lowercase)</w:t>
            </w:r>
          </w:p>
        </w:tc>
      </w:tr>
      <w:tr w:rsidR="00A3259D" w:rsidRPr="00A3259D" w14:paraId="00AC0D5F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AB7F0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Null value</w:t>
            </w:r>
          </w:p>
        </w:tc>
        <w:tc>
          <w:tcPr>
            <w:tcW w:w="0" w:type="auto"/>
            <w:hideMark/>
          </w:tcPr>
          <w:p w14:paraId="387F6354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14:paraId="0A127200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</w:tr>
      <w:tr w:rsidR="00A3259D" w:rsidRPr="00A3259D" w14:paraId="3997612E" w14:textId="77777777" w:rsidTr="00B3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99ECC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Trailing comma</w:t>
            </w:r>
          </w:p>
        </w:tc>
        <w:tc>
          <w:tcPr>
            <w:tcW w:w="0" w:type="auto"/>
            <w:hideMark/>
          </w:tcPr>
          <w:p w14:paraId="319DD52C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hideMark/>
          </w:tcPr>
          <w:p w14:paraId="0F07CEDB" w14:textId="77777777" w:rsidR="00A3259D" w:rsidRPr="00A3259D" w:rsidRDefault="00A3259D" w:rsidP="00A325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</w:tr>
      <w:tr w:rsidR="00A3259D" w:rsidRPr="00A3259D" w14:paraId="67AE1C2C" w14:textId="77777777" w:rsidTr="00B3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7EF55" w14:textId="77777777" w:rsidR="00A3259D" w:rsidRPr="00A3259D" w:rsidRDefault="00A3259D" w:rsidP="00A32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hideMark/>
          </w:tcPr>
          <w:p w14:paraId="372596F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hideMark/>
          </w:tcPr>
          <w:p w14:paraId="381DBB7A" w14:textId="77777777" w:rsidR="00A3259D" w:rsidRPr="00A3259D" w:rsidRDefault="00A3259D" w:rsidP="00A32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5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32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</w:tr>
    </w:tbl>
    <w:p w14:paraId="1D279228" w14:textId="406A4A10" w:rsidR="00A3259D" w:rsidRDefault="00A3259D" w:rsidP="008A2695"/>
    <w:p w14:paraId="43AAA508" w14:textId="4427413B" w:rsidR="00A3259D" w:rsidRDefault="00A3259D" w:rsidP="00A3259D">
      <w:proofErr w:type="spellStart"/>
      <w:r>
        <w:t>Data_dict</w:t>
      </w:r>
      <w:proofErr w:type="spellEnd"/>
      <w:r>
        <w:t xml:space="preserve"> = {</w:t>
      </w:r>
    </w:p>
    <w:p w14:paraId="048A0A1D" w14:textId="1375439D" w:rsidR="00A3259D" w:rsidRDefault="00A3259D" w:rsidP="00A3259D">
      <w:r>
        <w:t xml:space="preserve">    "name": "Sam",</w:t>
      </w:r>
      <w:r w:rsidR="0012746B">
        <w:t xml:space="preserve">  # single or double comma</w:t>
      </w:r>
    </w:p>
    <w:p w14:paraId="3EB2A4B8" w14:textId="77777777" w:rsidR="00A3259D" w:rsidRDefault="00A3259D" w:rsidP="00A3259D">
      <w:r>
        <w:t xml:space="preserve">    "age": 25,</w:t>
      </w:r>
    </w:p>
    <w:p w14:paraId="66660ACC" w14:textId="77777777" w:rsidR="00A3259D" w:rsidRDefault="00A3259D" w:rsidP="00A3259D">
      <w:r>
        <w:lastRenderedPageBreak/>
        <w:t xml:space="preserve">    "active": True</w:t>
      </w:r>
    </w:p>
    <w:p w14:paraId="48A82B78" w14:textId="1F1F2085" w:rsidR="00A3259D" w:rsidRDefault="00A3259D" w:rsidP="00A3259D">
      <w:r>
        <w:t>}</w:t>
      </w:r>
    </w:p>
    <w:p w14:paraId="082F4265" w14:textId="50E9D4C3" w:rsidR="00A3259D" w:rsidRDefault="00A3259D" w:rsidP="00A3259D">
      <w:proofErr w:type="spellStart"/>
      <w:r w:rsidRPr="00A3259D">
        <w:t>json_data</w:t>
      </w:r>
      <w:proofErr w:type="spellEnd"/>
      <w:r w:rsidRPr="00A3259D">
        <w:t xml:space="preserve"> = '{</w:t>
      </w:r>
      <w:r w:rsidRPr="0012746B">
        <w:rPr>
          <w:highlight w:val="yellow"/>
        </w:rPr>
        <w:t>"</w:t>
      </w:r>
      <w:r w:rsidRPr="00A3259D">
        <w:t>name</w:t>
      </w:r>
      <w:r w:rsidRPr="0012746B">
        <w:rPr>
          <w:highlight w:val="yellow"/>
        </w:rPr>
        <w:t>"</w:t>
      </w:r>
      <w:r w:rsidRPr="00A3259D">
        <w:t>: "Sam", "age": 25, "active": true}'</w:t>
      </w:r>
    </w:p>
    <w:p w14:paraId="359425E4" w14:textId="0F7E68A2" w:rsidR="009939A3" w:rsidRDefault="009939A3" w:rsidP="00A3259D"/>
    <w:p w14:paraId="338EBEDF" w14:textId="77777777" w:rsidR="009939A3" w:rsidRDefault="009939A3" w:rsidP="009939A3">
      <w:pPr>
        <w:pStyle w:val="Heading3"/>
      </w:pPr>
      <w:r>
        <w:t xml:space="preserve">JSON → </w:t>
      </w:r>
      <w:proofErr w:type="spellStart"/>
      <w:r>
        <w:t>dict</w:t>
      </w:r>
      <w:proofErr w:type="spellEnd"/>
    </w:p>
    <w:p w14:paraId="063D49BB" w14:textId="77777777" w:rsidR="009939A3" w:rsidRDefault="009939A3" w:rsidP="009939A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14:paraId="784240CE" w14:textId="0BB091BD" w:rsidR="009939A3" w:rsidRDefault="009939A3" w:rsidP="009939A3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spellStart"/>
      <w:r>
        <w:rPr>
          <w:rStyle w:val="HTMLCode"/>
        </w:rPr>
        <w:t>json.loads</w:t>
      </w:r>
      <w:proofErr w:type="spellEnd"/>
      <w:r>
        <w:rPr>
          <w:rStyle w:val="HTMLCode"/>
        </w:rPr>
        <w:t>(</w:t>
      </w:r>
      <w:r>
        <w:rPr>
          <w:rStyle w:val="hljs-string"/>
        </w:rPr>
        <w:t>'{"a": 1}'</w:t>
      </w:r>
      <w:r>
        <w:rPr>
          <w:rStyle w:val="HTMLCode"/>
        </w:rPr>
        <w:t>)</w:t>
      </w:r>
    </w:p>
    <w:p w14:paraId="20BD0FAE" w14:textId="77777777" w:rsidR="009939A3" w:rsidRDefault="009939A3" w:rsidP="009939A3">
      <w:pPr>
        <w:pStyle w:val="Heading3"/>
      </w:pPr>
      <w:proofErr w:type="spellStart"/>
      <w:r>
        <w:t>dict</w:t>
      </w:r>
      <w:proofErr w:type="spellEnd"/>
      <w:r>
        <w:t xml:space="preserve"> → JSON</w:t>
      </w:r>
    </w:p>
    <w:p w14:paraId="100F4EF8" w14:textId="77777777" w:rsidR="009939A3" w:rsidRDefault="009939A3" w:rsidP="009939A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14:paraId="365541E2" w14:textId="78F557B2" w:rsidR="009939A3" w:rsidRDefault="009939A3" w:rsidP="009939A3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})</w:t>
      </w:r>
      <w:r w:rsidR="00C575A8">
        <w:rPr>
          <w:rStyle w:val="HTMLCode"/>
        </w:rPr>
        <w:t xml:space="preserve"> </w:t>
      </w:r>
      <w:r w:rsidR="00DB0BD3">
        <w:rPr>
          <w:rStyle w:val="HTMLCode"/>
        </w:rPr>
        <w:t xml:space="preserve"># dump to </w:t>
      </w:r>
      <w:proofErr w:type="spellStart"/>
      <w:r w:rsidR="00DB0BD3">
        <w:rPr>
          <w:rStyle w:val="HTMLCode"/>
        </w:rPr>
        <w:t>json</w:t>
      </w:r>
      <w:proofErr w:type="spellEnd"/>
      <w:r w:rsidR="00C575A8">
        <w:rPr>
          <w:rStyle w:val="HTMLCode"/>
        </w:rPr>
        <w:t>, s for string form, aka Serialization</w:t>
      </w:r>
    </w:p>
    <w:p w14:paraId="7FCD4102" w14:textId="77777777" w:rsidR="009939A3" w:rsidRDefault="00000000" w:rsidP="009939A3">
      <w:r>
        <w:pict w14:anchorId="64769067">
          <v:rect id="_x0000_i1040" style="width:0;height:1.5pt" o:hralign="center" o:hrstd="t" o:hr="t" fillcolor="#a0a0a0" stroked="f"/>
        </w:pic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3817"/>
      </w:tblGrid>
      <w:tr w:rsidR="00AF242A" w:rsidRPr="00AF242A" w14:paraId="5B349C10" w14:textId="77777777" w:rsidTr="003B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8186D" w14:textId="77777777" w:rsidR="00AF242A" w:rsidRPr="00AF242A" w:rsidRDefault="00AF242A" w:rsidP="00AF242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14:paraId="758DC7BD" w14:textId="26EF4D70" w:rsidR="00AF242A" w:rsidRPr="00AF242A" w:rsidRDefault="00BD15BD" w:rsidP="00AF24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F242A"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v2 Syntax</w:t>
            </w:r>
          </w:p>
        </w:tc>
      </w:tr>
      <w:tr w:rsidR="00AF242A" w:rsidRPr="00AF242A" w14:paraId="51CEDDF1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FC24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Create model</w:t>
            </w:r>
          </w:p>
        </w:tc>
        <w:tc>
          <w:tcPr>
            <w:tcW w:w="0" w:type="auto"/>
            <w:hideMark/>
          </w:tcPr>
          <w:p w14:paraId="0CFC9AE4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class M(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BaseModel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): ...</w:t>
            </w:r>
          </w:p>
        </w:tc>
      </w:tr>
      <w:tr w:rsidR="00AF242A" w:rsidRPr="00AF242A" w14:paraId="327F4207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53A7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Field constraints</w:t>
            </w:r>
          </w:p>
        </w:tc>
        <w:tc>
          <w:tcPr>
            <w:tcW w:w="0" w:type="auto"/>
            <w:hideMark/>
          </w:tcPr>
          <w:p w14:paraId="1740F838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Field(..., 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ge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=0)</w:t>
            </w:r>
          </w:p>
        </w:tc>
      </w:tr>
      <w:tr w:rsidR="00AF242A" w:rsidRPr="00AF242A" w14:paraId="138B5BFA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DD8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raw </w:t>
            </w:r>
            <w:proofErr w:type="spellStart"/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5683A630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model_validate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(data)</w:t>
            </w:r>
          </w:p>
        </w:tc>
      </w:tr>
      <w:tr w:rsidR="00AF242A" w:rsidRPr="00AF242A" w14:paraId="75E5B949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45CF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JSON</w:t>
            </w:r>
          </w:p>
        </w:tc>
        <w:tc>
          <w:tcPr>
            <w:tcW w:w="0" w:type="auto"/>
            <w:hideMark/>
          </w:tcPr>
          <w:p w14:paraId="1006F4B0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model_validate_json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json_str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AF242A" w:rsidRPr="00AF242A" w14:paraId="11C9559D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20BF3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Custom validator</w:t>
            </w:r>
          </w:p>
        </w:tc>
        <w:tc>
          <w:tcPr>
            <w:tcW w:w="0" w:type="auto"/>
            <w:hideMark/>
          </w:tcPr>
          <w:p w14:paraId="2E912871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@field_validator("field")</w:t>
            </w:r>
          </w:p>
        </w:tc>
      </w:tr>
      <w:tr w:rsidR="00AF242A" w:rsidRPr="00AF242A" w14:paraId="2201ACD4" w14:textId="77777777" w:rsidTr="003B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62459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0" w:type="auto"/>
            <w:hideMark/>
          </w:tcPr>
          <w:p w14:paraId="5F0D7300" w14:textId="77777777" w:rsidR="00AF242A" w:rsidRPr="00AF242A" w:rsidRDefault="00AF242A" w:rsidP="00AF2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model_config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ConfigDict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</w:tr>
      <w:tr w:rsidR="00AF242A" w:rsidRPr="00AF242A" w14:paraId="7AC4783D" w14:textId="77777777" w:rsidTr="003B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01516" w14:textId="77777777" w:rsidR="00AF242A" w:rsidRPr="00AF242A" w:rsidRDefault="00AF242A" w:rsidP="00AF24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42A">
              <w:rPr>
                <w:rFonts w:ascii="Times New Roman" w:eastAsia="Times New Roman" w:hAnsi="Times New Roman" w:cs="Times New Roman"/>
                <w:sz w:val="24"/>
                <w:szCs w:val="24"/>
              </w:rPr>
              <w:t>Dump</w:t>
            </w:r>
          </w:p>
        </w:tc>
        <w:tc>
          <w:tcPr>
            <w:tcW w:w="0" w:type="auto"/>
            <w:hideMark/>
          </w:tcPr>
          <w:p w14:paraId="5C45BF30" w14:textId="77777777" w:rsidR="00AF242A" w:rsidRPr="00AF242A" w:rsidRDefault="00AF242A" w:rsidP="00AF2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model_dump</w:t>
            </w:r>
            <w:proofErr w:type="spellEnd"/>
            <w:r w:rsidRPr="00AF242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7F80C94B" w14:textId="53C521A7" w:rsidR="009939A3" w:rsidRDefault="009939A3" w:rsidP="00A3259D"/>
    <w:p w14:paraId="4CA8F2A3" w14:textId="0E07EC30" w:rsidR="0003213A" w:rsidRDefault="0003213A" w:rsidP="00A3259D">
      <w:pPr>
        <w:pBdr>
          <w:bottom w:val="single" w:sz="6" w:space="1" w:color="auto"/>
        </w:pBdr>
      </w:pPr>
    </w:p>
    <w:p w14:paraId="2D9A628C" w14:textId="16C34E2F" w:rsidR="00DE36B3" w:rsidRDefault="00DE36B3" w:rsidP="00A3259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3087"/>
        <w:gridCol w:w="3695"/>
      </w:tblGrid>
      <w:tr w:rsidR="00DE36B3" w:rsidRPr="00DE36B3" w14:paraId="77D3A264" w14:textId="77777777" w:rsidTr="00DE36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85A7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4465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794E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@field_validator</w:t>
            </w:r>
          </w:p>
        </w:tc>
      </w:tr>
      <w:tr w:rsidR="00DE36B3" w:rsidRPr="00DE36B3" w14:paraId="59109E2F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C1DB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94D9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(one 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1BB4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Medium (requires a method)</w:t>
            </w:r>
          </w:p>
        </w:tc>
      </w:tr>
      <w:tr w:rsidR="00DE36B3" w:rsidRPr="00DE36B3" w14:paraId="0F23EFE4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4A16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2619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Very Fast (Core Rust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693E0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Slower (Python function call)</w:t>
            </w:r>
          </w:p>
        </w:tc>
      </w:tr>
      <w:tr w:rsidR="00DE36B3" w:rsidRPr="00DE36B3" w14:paraId="31571498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A670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Logic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01C3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Simple ranges/regex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5F0C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Anything you can write in Python</w:t>
            </w:r>
          </w:p>
        </w:tc>
      </w:tr>
      <w:tr w:rsidR="00DE36B3" w:rsidRPr="00DE36B3" w14:paraId="632EDB9A" w14:textId="77777777" w:rsidTr="00DE36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DDEC3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CCFC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Can add descriptions/titles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B9FD" w14:textId="77777777" w:rsidR="00DE36B3" w:rsidRPr="00DE36B3" w:rsidRDefault="00DE36B3" w:rsidP="00DE36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36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Logic only</w:t>
            </w:r>
          </w:p>
        </w:tc>
      </w:tr>
    </w:tbl>
    <w:p w14:paraId="5D9B12D3" w14:textId="395E2B03" w:rsidR="00DE36B3" w:rsidRDefault="00DE36B3" w:rsidP="00A3259D"/>
    <w:p w14:paraId="6CA4D380" w14:textId="0A52C54C" w:rsidR="005E5EB3" w:rsidRDefault="005E5EB3" w:rsidP="00A3259D"/>
    <w:p w14:paraId="2467A863" w14:textId="77777777" w:rsidR="005E5EB3" w:rsidRDefault="005E5EB3" w:rsidP="00A3259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2221"/>
        <w:gridCol w:w="3676"/>
      </w:tblGrid>
      <w:tr w:rsidR="005E5EB3" w:rsidRPr="005E5EB3" w14:paraId="223A2644" w14:textId="77777777" w:rsidTr="005E5E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E04A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38BE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4C443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</w:tr>
      <w:tr w:rsidR="005E5EB3" w:rsidRPr="005E5EB3" w14:paraId="3FA707D4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D625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Fixed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6224F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F482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Field(default="Unknown")</w:t>
            </w:r>
          </w:p>
        </w:tc>
      </w:tr>
      <w:tr w:rsidR="005E5EB3" w:rsidRPr="005E5EB3" w14:paraId="22413845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1960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Dynamic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24AF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default_factory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218E1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</w:t>
            </w:r>
            <w:proofErr w:type="spellStart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default_factory</w:t>
            </w:r>
            <w:proofErr w:type="spellEnd"/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=list)</w:t>
            </w:r>
          </w:p>
        </w:tc>
      </w:tr>
      <w:tr w:rsidR="005E5EB3" w:rsidRPr="005E5EB3" w14:paraId="3D99964A" w14:textId="77777777" w:rsidTr="005E5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8250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0956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default=...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ECA7" w14:textId="77777777" w:rsidR="005E5EB3" w:rsidRPr="005E5EB3" w:rsidRDefault="005E5EB3" w:rsidP="005E5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E5E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Field(default=...)</w:t>
            </w:r>
          </w:p>
        </w:tc>
      </w:tr>
    </w:tbl>
    <w:p w14:paraId="3FC209B2" w14:textId="37B3A526" w:rsidR="005E5EB3" w:rsidRDefault="005E5EB3" w:rsidP="00A3259D"/>
    <w:p w14:paraId="594D6816" w14:textId="77777777" w:rsidR="00824094" w:rsidRDefault="004F3DB7" w:rsidP="00224DC0">
      <w:pPr>
        <w:ind w:left="720"/>
      </w:pPr>
      <w:r>
        <w:t xml:space="preserve">name: Annotated[ </w:t>
      </w:r>
      <w:r>
        <w:rPr>
          <w:rStyle w:val="hljs-builtin"/>
        </w:rPr>
        <w:t>str</w:t>
      </w:r>
      <w:r>
        <w:t>, Field( default=</w:t>
      </w:r>
      <w:r>
        <w:rPr>
          <w:rStyle w:val="hljs-string"/>
        </w:rPr>
        <w:t>"Anonymous"</w:t>
      </w:r>
      <w:r>
        <w:t xml:space="preserve">, </w:t>
      </w:r>
      <w:r>
        <w:rPr>
          <w:rStyle w:val="hljs-comment"/>
        </w:rPr>
        <w:t># &lt;--- Default value set here</w:t>
      </w:r>
      <w:r>
        <w:t xml:space="preserve"> </w:t>
      </w:r>
      <w:proofErr w:type="spellStart"/>
      <w:r>
        <w:t>max_length</w:t>
      </w:r>
      <w:proofErr w:type="spellEnd"/>
      <w:r>
        <w:t>=</w:t>
      </w:r>
      <w:r>
        <w:rPr>
          <w:rStyle w:val="hljs-number"/>
        </w:rPr>
        <w:t>50</w:t>
      </w:r>
      <w:r>
        <w:t xml:space="preserve">, </w:t>
      </w:r>
      <w:proofErr w:type="spellStart"/>
      <w:r>
        <w:t>etc</w:t>
      </w:r>
      <w:proofErr w:type="spellEnd"/>
      <w:r>
        <w:t>)]</w:t>
      </w:r>
      <w:r w:rsidR="002E5CB0">
        <w:tab/>
      </w:r>
    </w:p>
    <w:p w14:paraId="6D19F2A0" w14:textId="1DB23950" w:rsidR="00224DC0" w:rsidRDefault="002E5CB0" w:rsidP="00224DC0">
      <w:pPr>
        <w:ind w:left="720"/>
      </w:pPr>
      <w:r w:rsidRPr="002E5CB0">
        <w:rPr>
          <w:highlight w:val="yellow"/>
        </w:rPr>
        <w:t>OR</w:t>
      </w:r>
    </w:p>
    <w:p w14:paraId="45BFB663" w14:textId="0BF53096" w:rsidR="004F3DB7" w:rsidRDefault="00546162" w:rsidP="00224DC0">
      <w:pPr>
        <w:ind w:left="720"/>
      </w:pPr>
      <w:r>
        <w:t xml:space="preserve"> name: Annotated[str, Field(</w:t>
      </w:r>
      <w:proofErr w:type="spellStart"/>
      <w:r>
        <w:t>max_length</w:t>
      </w:r>
      <w:proofErr w:type="spellEnd"/>
      <w:r>
        <w:t>=50)] = "Anonymous"</w:t>
      </w:r>
    </w:p>
    <w:p w14:paraId="4B3C0B22" w14:textId="77777777" w:rsidR="00E473FA" w:rsidRDefault="00E473FA" w:rsidP="00E473FA">
      <w:pPr>
        <w:pBdr>
          <w:bottom w:val="single" w:sz="6" w:space="1" w:color="auto"/>
        </w:pBdr>
      </w:pPr>
    </w:p>
    <w:p w14:paraId="494322FA" w14:textId="4CF184B7" w:rsidR="00E473FA" w:rsidRDefault="00B40DF5" w:rsidP="00E473FA">
      <w:r>
        <w:t>Truth Table</w:t>
      </w:r>
    </w:p>
    <w:p w14:paraId="7561B45D" w14:textId="357DF7ED" w:rsidR="0012338A" w:rsidRDefault="0012338A" w:rsidP="00E473FA">
      <w:r w:rsidRPr="0012338A">
        <w:rPr>
          <w:highlight w:val="green"/>
        </w:rPr>
        <w:t>No default = Required. Has default = Not required.</w:t>
      </w:r>
      <w:r w:rsidR="00326F00">
        <w:t xml:space="preserve"> Optional means-&gt; can be None.</w:t>
      </w:r>
    </w:p>
    <w:p w14:paraId="687D48B4" w14:textId="50059040" w:rsidR="00B40DF5" w:rsidRDefault="009F0B74" w:rsidP="00E473FA">
      <w:r w:rsidRPr="009F0B74">
        <w:rPr>
          <w:rStyle w:val="Strong"/>
          <w:highlight w:val="yellow"/>
        </w:rPr>
        <w:t>Default controls presence</w:t>
      </w:r>
      <w:r w:rsidRPr="009F0B74">
        <w:rPr>
          <w:highlight w:val="yellow"/>
        </w:rPr>
        <w:t xml:space="preserve"> · </w:t>
      </w:r>
      <w:r w:rsidRPr="009F0B74">
        <w:rPr>
          <w:rStyle w:val="Strong"/>
          <w:highlight w:val="yellow"/>
        </w:rPr>
        <w:t xml:space="preserve">Optional controls </w:t>
      </w:r>
      <w:r w:rsidRPr="009F0B74">
        <w:rPr>
          <w:rStyle w:val="HTMLCode"/>
          <w:rFonts w:eastAsiaTheme="minorHAnsi"/>
          <w:b/>
          <w:bCs/>
          <w:highlight w:val="yellow"/>
        </w:rPr>
        <w:t>None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225"/>
        <w:gridCol w:w="1129"/>
        <w:gridCol w:w="1296"/>
        <w:gridCol w:w="1283"/>
        <w:gridCol w:w="1417"/>
      </w:tblGrid>
      <w:tr w:rsidR="0017650A" w:rsidRPr="00B40DF5" w14:paraId="4201EE32" w14:textId="77777777" w:rsidTr="00B62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7247" w14:textId="77777777" w:rsidR="00B40DF5" w:rsidRPr="00B40DF5" w:rsidRDefault="00B40DF5" w:rsidP="00B40DF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</w:t>
            </w:r>
          </w:p>
        </w:tc>
        <w:tc>
          <w:tcPr>
            <w:tcW w:w="1129" w:type="dxa"/>
            <w:hideMark/>
          </w:tcPr>
          <w:p w14:paraId="109CF8F2" w14:textId="77777777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1296" w:type="dxa"/>
            <w:hideMark/>
          </w:tcPr>
          <w:p w14:paraId="710705A5" w14:textId="47B59C1A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Required?</w:t>
            </w:r>
            <w:r w:rsidR="00342A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(Opposite of default)</w:t>
            </w:r>
          </w:p>
        </w:tc>
        <w:tc>
          <w:tcPr>
            <w:tcW w:w="1067" w:type="dxa"/>
            <w:hideMark/>
          </w:tcPr>
          <w:p w14:paraId="72201D5D" w14:textId="77777777" w:rsid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57091D0" w14:textId="66913985" w:rsidR="00326F00" w:rsidRPr="00B40DF5" w:rsidRDefault="00326F00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</w:t>
            </w:r>
          </w:p>
        </w:tc>
        <w:tc>
          <w:tcPr>
            <w:tcW w:w="1417" w:type="dxa"/>
            <w:hideMark/>
          </w:tcPr>
          <w:p w14:paraId="3A96B09B" w14:textId="77777777" w:rsidR="00B40DF5" w:rsidRPr="00B40DF5" w:rsidRDefault="00B40DF5" w:rsidP="00B40D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Example Valid Values</w:t>
            </w:r>
          </w:p>
        </w:tc>
      </w:tr>
      <w:tr w:rsidR="0017650A" w:rsidRPr="00B40DF5" w14:paraId="526262B3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BBD5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1129" w:type="dxa"/>
            <w:hideMark/>
          </w:tcPr>
          <w:p w14:paraId="463CAAB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206F34E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654E7C9B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F0F209A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17650A" w:rsidRPr="00B40DF5" w14:paraId="2C779810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540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50D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str = "x"</w:t>
            </w:r>
          </w:p>
        </w:tc>
        <w:tc>
          <w:tcPr>
            <w:tcW w:w="1129" w:type="dxa"/>
            <w:hideMark/>
          </w:tcPr>
          <w:p w14:paraId="4DB26D8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5121E3E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3231A0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4CA68CE2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17650A" w:rsidRPr="00B40DF5" w14:paraId="43CF8FB6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16F1D" w14:textId="19F351CC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str = None</w:t>
            </w:r>
            <w:r w:rsidR="00FE5B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(as None is not string</w:t>
            </w:r>
            <w:r w:rsidR="0017650A">
              <w:rPr>
                <w:rFonts w:ascii="Courier New" w:eastAsia="Times New Roman" w:hAnsi="Courier New" w:cs="Courier New"/>
                <w:sz w:val="20"/>
                <w:szCs w:val="20"/>
              </w:rPr>
              <w:t>, so use optional</w:t>
            </w:r>
            <w:r w:rsidR="00FE5B0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1129" w:type="dxa"/>
            <w:hideMark/>
          </w:tcPr>
          <w:p w14:paraId="4EE06215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111FA277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05A869C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>type mismatch)</w:t>
            </w:r>
          </w:p>
        </w:tc>
        <w:tc>
          <w:tcPr>
            <w:tcW w:w="1417" w:type="dxa"/>
            <w:hideMark/>
          </w:tcPr>
          <w:p w14:paraId="28EDBF45" w14:textId="75CDB512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 xml:space="preserve"> - </w:t>
            </w:r>
            <w:proofErr w:type="spellStart"/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>pyd</w:t>
            </w:r>
            <w:proofErr w:type="spellEnd"/>
            <w:r w:rsidR="00B6250D">
              <w:rPr>
                <w:rFonts w:ascii="Segoe UI Emoji" w:eastAsia="Times New Roman" w:hAnsi="Segoe UI Emoji" w:cs="Segoe UI Emoji"/>
                <w:sz w:val="24"/>
                <w:szCs w:val="24"/>
              </w:rPr>
              <w:t xml:space="preserve"> v2 raises</w:t>
            </w:r>
          </w:p>
        </w:tc>
      </w:tr>
      <w:tr w:rsidR="0017650A" w:rsidRPr="00B40DF5" w14:paraId="3E42F141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0433" w14:textId="77777777" w:rsidR="00B40DF5" w:rsidRPr="00B6250D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6250D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Optional[str]</w:t>
            </w:r>
          </w:p>
        </w:tc>
        <w:tc>
          <w:tcPr>
            <w:tcW w:w="1129" w:type="dxa"/>
            <w:hideMark/>
          </w:tcPr>
          <w:p w14:paraId="16B2CC28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69BFF756" w14:textId="09EC6F07" w:rsidR="00CB0C9B" w:rsidRDefault="00CB0C9B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❌v1</w:t>
            </w:r>
          </w:p>
          <w:p w14:paraId="644ED3C6" w14:textId="6DAB8FFE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="00CB0C9B">
              <w:rPr>
                <w:rFonts w:ascii="Segoe UI Emoji" w:eastAsia="Times New Roman" w:hAnsi="Segoe UI Emoji" w:cs="Segoe UI Emoji"/>
                <w:sz w:val="24"/>
                <w:szCs w:val="24"/>
              </w:rPr>
              <w:t>v2</w:t>
            </w:r>
          </w:p>
        </w:tc>
        <w:tc>
          <w:tcPr>
            <w:tcW w:w="1067" w:type="dxa"/>
            <w:hideMark/>
          </w:tcPr>
          <w:p w14:paraId="3F1F4A7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2E77A00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099C9C43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E13BF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Optional[str] = None</w:t>
            </w:r>
          </w:p>
        </w:tc>
        <w:tc>
          <w:tcPr>
            <w:tcW w:w="1129" w:type="dxa"/>
            <w:hideMark/>
          </w:tcPr>
          <w:p w14:paraId="67B844A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232E925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4CB0B4A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320F221E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2939DE5E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37521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Optional[str] = "x"</w:t>
            </w:r>
          </w:p>
        </w:tc>
        <w:tc>
          <w:tcPr>
            <w:tcW w:w="1129" w:type="dxa"/>
            <w:hideMark/>
          </w:tcPr>
          <w:p w14:paraId="6351551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2396476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2ECFE34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784FD20B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"x"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0F3F8B60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850E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1129" w:type="dxa"/>
            <w:hideMark/>
          </w:tcPr>
          <w:p w14:paraId="2A4139D0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23539E3B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59EA03B7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19D6BDC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17650A" w:rsidRPr="00B40DF5" w14:paraId="31F5E16C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9B0D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bool = False</w:t>
            </w:r>
          </w:p>
        </w:tc>
        <w:tc>
          <w:tcPr>
            <w:tcW w:w="1129" w:type="dxa"/>
            <w:hideMark/>
          </w:tcPr>
          <w:p w14:paraId="1192F10B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D35EE60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2906C3F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03997A4F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17650A" w:rsidRPr="00B40DF5" w14:paraId="36C7A374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B2F8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Optional[bool]</w:t>
            </w:r>
          </w:p>
        </w:tc>
        <w:tc>
          <w:tcPr>
            <w:tcW w:w="1129" w:type="dxa"/>
            <w:hideMark/>
          </w:tcPr>
          <w:p w14:paraId="613F998D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5FF29EAC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79BE0E43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0B36221F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2A37CD11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68B7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Optional[bool] = None</w:t>
            </w:r>
          </w:p>
        </w:tc>
        <w:tc>
          <w:tcPr>
            <w:tcW w:w="1129" w:type="dxa"/>
            <w:hideMark/>
          </w:tcPr>
          <w:p w14:paraId="737C0A92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78AE77E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583BA6B9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0377E924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3F8D174D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2C77D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</w:t>
            </w:r>
          </w:p>
        </w:tc>
        <w:tc>
          <w:tcPr>
            <w:tcW w:w="1129" w:type="dxa"/>
            <w:hideMark/>
          </w:tcPr>
          <w:p w14:paraId="006BD6BD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4419B959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29E85703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515EDE90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["a", "b"]</w:t>
            </w:r>
          </w:p>
        </w:tc>
      </w:tr>
      <w:tr w:rsidR="0017650A" w:rsidRPr="00B40DF5" w14:paraId="3EA4368B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A869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List[str] = Field(</w:t>
            </w:r>
            <w:proofErr w:type="spellStart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default_factory</w:t>
            </w:r>
            <w:proofErr w:type="spellEnd"/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=list)</w:t>
            </w:r>
          </w:p>
        </w:tc>
        <w:tc>
          <w:tcPr>
            <w:tcW w:w="1129" w:type="dxa"/>
            <w:hideMark/>
          </w:tcPr>
          <w:p w14:paraId="472089E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465740E1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60C90A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17" w:type="dxa"/>
            <w:hideMark/>
          </w:tcPr>
          <w:p w14:paraId="480D3B2E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</w:p>
        </w:tc>
      </w:tr>
      <w:tr w:rsidR="0017650A" w:rsidRPr="00B40DF5" w14:paraId="66D91D8C" w14:textId="77777777" w:rsidTr="00B62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D3C60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Optional[List[str]]</w:t>
            </w:r>
          </w:p>
        </w:tc>
        <w:tc>
          <w:tcPr>
            <w:tcW w:w="1129" w:type="dxa"/>
            <w:hideMark/>
          </w:tcPr>
          <w:p w14:paraId="28920C76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96" w:type="dxa"/>
            <w:hideMark/>
          </w:tcPr>
          <w:p w14:paraId="05F4DFB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7" w:type="dxa"/>
            <w:hideMark/>
          </w:tcPr>
          <w:p w14:paraId="1E362E18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1F930951" w14:textId="77777777" w:rsidR="00B40DF5" w:rsidRPr="00B40DF5" w:rsidRDefault="00B40DF5" w:rsidP="00B40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  <w:tr w:rsidR="0017650A" w:rsidRPr="00B40DF5" w14:paraId="447DF534" w14:textId="77777777" w:rsidTr="00B6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7BBF" w14:textId="77777777" w:rsidR="00B40DF5" w:rsidRPr="00B40DF5" w:rsidRDefault="00B40DF5" w:rsidP="00B40D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Optional[List[str]] = None</w:t>
            </w:r>
          </w:p>
        </w:tc>
        <w:tc>
          <w:tcPr>
            <w:tcW w:w="1129" w:type="dxa"/>
            <w:hideMark/>
          </w:tcPr>
          <w:p w14:paraId="2E4B19D7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96" w:type="dxa"/>
            <w:hideMark/>
          </w:tcPr>
          <w:p w14:paraId="122B2393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7" w:type="dxa"/>
            <w:hideMark/>
          </w:tcPr>
          <w:p w14:paraId="1C008968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17" w:type="dxa"/>
            <w:hideMark/>
          </w:tcPr>
          <w:p w14:paraId="5BA42DCD" w14:textId="77777777" w:rsidR="00B40DF5" w:rsidRPr="00B40DF5" w:rsidRDefault="00B40DF5" w:rsidP="00B40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["a"]</w:t>
            </w:r>
            <w:r w:rsidRPr="00B40D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0DF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</w:tr>
    </w:tbl>
    <w:p w14:paraId="26334C44" w14:textId="50F60DE4" w:rsidR="00B40DF5" w:rsidRDefault="00B40DF5" w:rsidP="009F0B74"/>
    <w:p w14:paraId="0A7FB26E" w14:textId="08F932FF" w:rsidR="008262FE" w:rsidRDefault="008262FE" w:rsidP="009F0B74">
      <w:r>
        <w:t>…</w:t>
      </w:r>
    </w:p>
    <w:p w14:paraId="1407CC80" w14:textId="77777777" w:rsidR="00816BF9" w:rsidRDefault="00816BF9" w:rsidP="00816BF9">
      <w:r>
        <w:t>allergies: Optional[List[str]] = None</w:t>
      </w:r>
    </w:p>
    <w:p w14:paraId="0A3CFF07" w14:textId="77777777" w:rsidR="00816BF9" w:rsidRDefault="00816BF9" w:rsidP="00816BF9">
      <w:r>
        <w:t>allergies: Optional[List[str]] = [False, 36.0, None, "Dust"]</w:t>
      </w:r>
    </w:p>
    <w:p w14:paraId="5B2620D9" w14:textId="33521CC0" w:rsidR="00816BF9" w:rsidRDefault="00816BF9" w:rsidP="00816BF9">
      <w:r>
        <w:t>allergies: Optional[List[str]] = Field(default=[False, 36.0, None, "Dust"],</w:t>
      </w:r>
      <w:r w:rsidR="00723EFB">
        <w:t xml:space="preserve"> </w:t>
      </w:r>
      <w:proofErr w:type="spellStart"/>
      <w:r>
        <w:t>validate_default</w:t>
      </w:r>
      <w:proofErr w:type="spellEnd"/>
      <w:r>
        <w:t>=True)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851"/>
      </w:tblGrid>
      <w:tr w:rsidR="008262FE" w:rsidRPr="008262FE" w14:paraId="6ACEC167" w14:textId="77777777" w:rsidTr="00826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E7C5E" w14:textId="77777777" w:rsidR="008262FE" w:rsidRPr="008262FE" w:rsidRDefault="008262FE" w:rsidP="00826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16267A" w14:textId="77777777" w:rsidR="008262FE" w:rsidRPr="008262FE" w:rsidRDefault="008262FE" w:rsidP="00826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Validated?</w:t>
            </w:r>
          </w:p>
        </w:tc>
      </w:tr>
      <w:tr w:rsidR="008262FE" w:rsidRPr="008262FE" w14:paraId="6BA5359D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7745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29924671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</w:tr>
      <w:tr w:rsidR="008262FE" w:rsidRPr="008262FE" w14:paraId="3926FA7A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BCB3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981F1D2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by default</w:t>
            </w:r>
          </w:p>
        </w:tc>
      </w:tr>
      <w:tr w:rsidR="008262FE" w:rsidRPr="008262FE" w14:paraId="7A42B940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F775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+ </w:t>
            </w:r>
            <w:proofErr w:type="spellStart"/>
            <w:r w:rsidRPr="008262FE">
              <w:rPr>
                <w:rFonts w:ascii="Courier New" w:eastAsia="Times New Roman" w:hAnsi="Courier New" w:cs="Courier New"/>
                <w:sz w:val="20"/>
                <w:szCs w:val="20"/>
              </w:rPr>
              <w:t>validate_default</w:t>
            </w:r>
            <w:proofErr w:type="spellEnd"/>
            <w:r w:rsidRPr="008262FE">
              <w:rPr>
                <w:rFonts w:ascii="Courier New" w:eastAsia="Times New Roman" w:hAnsi="Courier New" w:cs="Courier New"/>
                <w:sz w:val="20"/>
                <w:szCs w:val="20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411914E0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8262FE" w:rsidRPr="008262FE" w14:paraId="0AA49AEC" w14:textId="77777777" w:rsidTr="0082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D152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 defaults</w:t>
            </w:r>
          </w:p>
        </w:tc>
        <w:tc>
          <w:tcPr>
            <w:tcW w:w="0" w:type="auto"/>
            <w:vAlign w:val="center"/>
            <w:hideMark/>
          </w:tcPr>
          <w:p w14:paraId="15702769" w14:textId="77777777" w:rsidR="008262FE" w:rsidRPr="008262FE" w:rsidRDefault="008262FE" w:rsidP="0082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2F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26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</w:tr>
    </w:tbl>
    <w:p w14:paraId="07D5C886" w14:textId="77777777" w:rsidR="009E3114" w:rsidRDefault="009E3114" w:rsidP="009E3114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Core rules to remember</w:t>
      </w:r>
    </w:p>
    <w:p w14:paraId="2F7A68D0" w14:textId="77777777" w:rsidR="009E3114" w:rsidRDefault="009E3114" w:rsidP="009E3114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Optional[List[str]]</w:t>
      </w:r>
    </w:p>
    <w:p w14:paraId="0613CCE2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Means: the </w:t>
      </w:r>
      <w:r>
        <w:rPr>
          <w:rStyle w:val="Strong"/>
        </w:rPr>
        <w:t>field value</w:t>
      </w:r>
      <w:r>
        <w:t xml:space="preserve"> can be </w:t>
      </w:r>
      <w:r>
        <w:rPr>
          <w:rStyle w:val="HTMLCode"/>
        </w:rPr>
        <w:t>None</w:t>
      </w:r>
      <w:r>
        <w:t xml:space="preserve"> </w:t>
      </w:r>
      <w:r>
        <w:rPr>
          <w:rStyle w:val="Strong"/>
        </w:rPr>
        <w:t>or</w:t>
      </w:r>
      <w:r>
        <w:t xml:space="preserve"> a </w:t>
      </w:r>
      <w:r>
        <w:rPr>
          <w:rStyle w:val="HTMLCode"/>
        </w:rPr>
        <w:t>List[str]</w:t>
      </w:r>
    </w:p>
    <w:p w14:paraId="40A79AFF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It does </w:t>
      </w:r>
      <w:r>
        <w:rPr>
          <w:rStyle w:val="Strong"/>
        </w:rPr>
        <w:t>not</w:t>
      </w:r>
      <w:r>
        <w:t xml:space="preserve"> validate anything by itself</w:t>
      </w:r>
    </w:p>
    <w:p w14:paraId="78F1F882" w14:textId="77777777" w:rsidR="009E3114" w:rsidRDefault="009E3114" w:rsidP="009E3114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Pydantic</w:t>
      </w:r>
      <w:proofErr w:type="spellEnd"/>
      <w:r>
        <w:rPr>
          <w:rStyle w:val="Strong"/>
        </w:rPr>
        <w:t xml:space="preserve"> v1 validates ONLY input data</w:t>
      </w:r>
    </w:p>
    <w:p w14:paraId="75D78531" w14:textId="77777777" w:rsidR="009E3114" w:rsidRDefault="009E3114" w:rsidP="009E3114">
      <w:pPr>
        <w:pStyle w:val="NormalWeb"/>
        <w:numPr>
          <w:ilvl w:val="1"/>
          <w:numId w:val="7"/>
        </w:numPr>
      </w:pPr>
      <w:r>
        <w:t xml:space="preserve">Defaults are </w:t>
      </w:r>
      <w:r>
        <w:rPr>
          <w:rStyle w:val="Strong"/>
        </w:rPr>
        <w:t>trusted</w:t>
      </w:r>
    </w:p>
    <w:p w14:paraId="1D97A733" w14:textId="5D5B255F" w:rsidR="0013477B" w:rsidRDefault="009E3114" w:rsidP="009F0B74">
      <w:pPr>
        <w:pStyle w:val="NormalWeb"/>
        <w:numPr>
          <w:ilvl w:val="1"/>
          <w:numId w:val="7"/>
        </w:numPr>
      </w:pPr>
      <w:r>
        <w:t xml:space="preserve">Defaults are </w:t>
      </w:r>
      <w:r>
        <w:rPr>
          <w:rStyle w:val="Strong"/>
        </w:rPr>
        <w:t>not validated</w:t>
      </w:r>
      <w:r>
        <w:t xml:space="preserve"> unless explicitly enabled</w:t>
      </w:r>
    </w:p>
    <w:p w14:paraId="6B34ADC4" w14:textId="77777777" w:rsidR="00802A83" w:rsidRDefault="00802A83" w:rsidP="00802A83">
      <w:pPr>
        <w:pStyle w:val="Heading3"/>
      </w:pPr>
      <w:r>
        <w:t>Practically (runtime):</w:t>
      </w:r>
    </w:p>
    <w:p w14:paraId="5EFB31A9" w14:textId="77777777" w:rsidR="00802A83" w:rsidRDefault="00802A83" w:rsidP="00802A83">
      <w:pPr>
        <w:pStyle w:val="NormalWeb"/>
      </w:pPr>
      <w:r>
        <w:rPr>
          <w:rStyle w:val="HTMLCode"/>
        </w:rPr>
        <w:t>bool = None</w:t>
      </w:r>
      <w:r>
        <w:t xml:space="preserve"> </w:t>
      </w:r>
      <w:r>
        <w:rPr>
          <w:rStyle w:val="Strong"/>
        </w:rPr>
        <w:t>is the same as</w:t>
      </w:r>
      <w:r>
        <w:t xml:space="preserve"> </w:t>
      </w:r>
      <w:r>
        <w:rPr>
          <w:rStyle w:val="HTMLCode"/>
        </w:rPr>
        <w:t>Optional[bool]</w:t>
      </w:r>
    </w:p>
    <w:p w14:paraId="65AD0B2A" w14:textId="77777777" w:rsidR="00802A83" w:rsidRDefault="00802A83" w:rsidP="00802A83">
      <w:pPr>
        <w:pStyle w:val="Heading3"/>
      </w:pPr>
      <w:r>
        <w:t>For static typing:</w:t>
      </w:r>
    </w:p>
    <w:p w14:paraId="0CB59DC2" w14:textId="2AE79D62" w:rsidR="00802A83" w:rsidRDefault="00802A83" w:rsidP="00802A83">
      <w:pPr>
        <w:pStyle w:val="NormalWeb"/>
      </w:pPr>
      <w:r>
        <w:rPr>
          <w:rStyle w:val="HTMLCode"/>
        </w:rPr>
        <w:t>Optional[bool]</w:t>
      </w:r>
      <w:r>
        <w:t xml:space="preserve"> is the correct and cleaner way.</w:t>
      </w:r>
    </w:p>
    <w:p w14:paraId="128D7825" w14:textId="0CE0DF9D" w:rsidR="003537B0" w:rsidRDefault="003537B0" w:rsidP="00802A83">
      <w:pPr>
        <w:pStyle w:val="NormalWeb"/>
      </w:pPr>
      <w:r>
        <w:t>So use –</w:t>
      </w:r>
    </w:p>
    <w:p w14:paraId="5C04F52D" w14:textId="6504DA5C" w:rsidR="003537B0" w:rsidRDefault="003537B0" w:rsidP="00802A83">
      <w:pPr>
        <w:pStyle w:val="NormalWeb"/>
      </w:pPr>
      <w:r w:rsidRPr="003537B0">
        <w:t>married: Optional[bool] = None</w:t>
      </w:r>
      <w:r>
        <w:t xml:space="preserve"> OR newer</w:t>
      </w:r>
    </w:p>
    <w:p w14:paraId="31E74D8A" w14:textId="39A40887" w:rsidR="003537B0" w:rsidRDefault="003537B0" w:rsidP="00802A83">
      <w:pPr>
        <w:pStyle w:val="NormalWeb"/>
      </w:pPr>
      <w:r w:rsidRPr="003537B0">
        <w:t>married: bool | None = None</w:t>
      </w:r>
    </w:p>
    <w:p w14:paraId="0F017AF8" w14:textId="3C0526D6" w:rsidR="0013477B" w:rsidRDefault="0013477B" w:rsidP="0013477B">
      <w:pPr>
        <w:pStyle w:val="NormalWeb"/>
      </w:pPr>
    </w:p>
    <w:p w14:paraId="2CAFAF05" w14:textId="57BA76D3" w:rsidR="00545BF9" w:rsidRPr="00545BF9" w:rsidRDefault="00545BF9" w:rsidP="00545B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allergies: Optional[List[str]] = Field(</w:t>
      </w:r>
      <w:proofErr w:type="spellStart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default_factory</w:t>
      </w:r>
      <w:proofErr w:type="spellEnd"/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=list)  # use this not </w:t>
      </w:r>
      <w:r w:rsidR="006A7829" w:rsidRPr="00545BF9">
        <w:rPr>
          <w:rFonts w:ascii="Consolas" w:eastAsia="Times New Roman" w:hAnsi="Consolas" w:cs="Times New Roman"/>
          <w:color w:val="6A9955"/>
          <w:sz w:val="21"/>
          <w:szCs w:val="21"/>
        </w:rPr>
        <w:t>Field</w:t>
      </w:r>
      <w:r w:rsidR="006A782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default=[]</w:t>
      </w:r>
      <w:r w:rsidR="006A782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  <w:r w:rsidRPr="00545BF9">
        <w:rPr>
          <w:rFonts w:ascii="Consolas" w:eastAsia="Times New Roman" w:hAnsi="Consolas" w:cs="Times New Roman"/>
          <w:color w:val="6A9955"/>
          <w:sz w:val="21"/>
          <w:szCs w:val="21"/>
        </w:rPr>
        <w:t>, to avoid mutable default value passed, so can infect other instances</w:t>
      </w:r>
    </w:p>
    <w:p w14:paraId="572AF6AF" w14:textId="77777777" w:rsidR="008A4094" w:rsidRDefault="008A4094" w:rsidP="00C06F29"/>
    <w:p w14:paraId="4BD5D891" w14:textId="7E712F27" w:rsidR="00C06F29" w:rsidRDefault="00C06F29" w:rsidP="00C06F29">
      <w:r>
        <w:t># Even cleaner for Python 3.9+</w:t>
      </w:r>
    </w:p>
    <w:p w14:paraId="491A1AC7" w14:textId="563D8F9F" w:rsidR="00A63FB4" w:rsidRDefault="00A63FB4" w:rsidP="00C06F29">
      <w:r>
        <w:t xml:space="preserve">you don't even need to import </w:t>
      </w:r>
      <w:r>
        <w:rPr>
          <w:rStyle w:val="HTMLCode"/>
          <w:rFonts w:eastAsiaTheme="minorHAnsi"/>
        </w:rPr>
        <w:t>List</w:t>
      </w:r>
      <w:r>
        <w:t xml:space="preserve"> from </w:t>
      </w:r>
      <w:r>
        <w:rPr>
          <w:rStyle w:val="HTMLCode"/>
          <w:rFonts w:eastAsiaTheme="minorHAnsi"/>
        </w:rPr>
        <w:t>typing</w:t>
      </w:r>
      <w:r>
        <w:t xml:space="preserve"> anymore</w:t>
      </w:r>
      <w:r w:rsidR="00EE5E03">
        <w:t>, use lower list</w:t>
      </w:r>
    </w:p>
    <w:p w14:paraId="1FE808C4" w14:textId="4AA62828" w:rsidR="0013477B" w:rsidRDefault="00C06F29" w:rsidP="00C06F29">
      <w:r>
        <w:t>allergies: Annotated[list[str], Field(</w:t>
      </w:r>
      <w:proofErr w:type="spellStart"/>
      <w:r>
        <w:t>default_factory</w:t>
      </w:r>
      <w:proofErr w:type="spellEnd"/>
      <w:r>
        <w:t xml:space="preserve">=list, </w:t>
      </w:r>
      <w:proofErr w:type="spellStart"/>
      <w:r>
        <w:t>max_length</w:t>
      </w:r>
      <w:proofErr w:type="spellEnd"/>
      <w:r>
        <w:t>=5)]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2101"/>
        <w:gridCol w:w="3076"/>
      </w:tblGrid>
      <w:tr w:rsidR="001822EC" w:rsidRPr="001822EC" w14:paraId="150F556D" w14:textId="77777777" w:rsidTr="001822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81B2" w14:textId="4454A00D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Old (typing</w:t>
            </w:r>
            <w:r w:rsidR="00B13AE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import</w:t>
            </w: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E50EB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New (Built-in)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3D9C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</w:tr>
      <w:tr w:rsidR="001822EC" w:rsidRPr="001822EC" w14:paraId="1EB01847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0294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A24A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list[str]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69F0B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allergies: list[str]</w:t>
            </w:r>
          </w:p>
        </w:tc>
      </w:tr>
      <w:tr w:rsidR="001822EC" w:rsidRPr="001822EC" w14:paraId="78721C53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26DF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[str, int]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2A00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[str, int]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3EE7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scores: </w:t>
            </w:r>
            <w:proofErr w:type="spellStart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dict</w:t>
            </w:r>
            <w:proofErr w:type="spellEnd"/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[str, int]</w:t>
            </w:r>
          </w:p>
        </w:tc>
      </w:tr>
      <w:tr w:rsidR="001822EC" w:rsidRPr="001822EC" w14:paraId="1DA780E0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9875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Optional[str]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6A787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str |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DCE1" w14:textId="77777777" w:rsidR="001822EC" w:rsidRPr="001822EC" w:rsidRDefault="001822EC" w:rsidP="00182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822E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name: str | None</w:t>
            </w:r>
          </w:p>
        </w:tc>
      </w:tr>
      <w:tr w:rsidR="004A0411" w:rsidRPr="001822EC" w14:paraId="27866B93" w14:textId="77777777" w:rsidTr="00182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AAFEE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C0552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4D5AE" w14:textId="77777777" w:rsidR="004A0411" w:rsidRPr="001822EC" w:rsidRDefault="004A0411" w:rsidP="001822EC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86351F" w14:textId="77777777" w:rsidR="004A0411" w:rsidRDefault="004A0411" w:rsidP="004A0411">
      <w:pPr>
        <w:pStyle w:val="Heading3"/>
      </w:pPr>
      <w:r>
        <w:t>1. The Old Way (Pre-3.12)</w:t>
      </w:r>
    </w:p>
    <w:p w14:paraId="24B0C8DF" w14:textId="77777777" w:rsidR="004A0411" w:rsidRDefault="004A0411" w:rsidP="004A0411">
      <w:pPr>
        <w:pStyle w:val="NormalWeb"/>
      </w:pPr>
      <w:r>
        <w:t>You simply assigned a type to a variable. This works, but tools like IDEs sometimes struggle to distinguish between a "type" and a regular variable.</w:t>
      </w:r>
    </w:p>
    <w:p w14:paraId="2D16DEFE" w14:textId="77777777" w:rsidR="004A0411" w:rsidRDefault="004A0411" w:rsidP="004A0411">
      <w:r>
        <w:rPr>
          <w:rStyle w:val="ng-tns-c312607633-113"/>
        </w:rPr>
        <w:t>Python</w:t>
      </w:r>
    </w:p>
    <w:p w14:paraId="617570CA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Annotated</w:t>
      </w:r>
    </w:p>
    <w:p w14:paraId="7174F043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Field</w:t>
      </w:r>
    </w:p>
    <w:p w14:paraId="2E323659" w14:textId="77777777" w:rsidR="004A0411" w:rsidRDefault="004A0411" w:rsidP="004A0411">
      <w:pPr>
        <w:pStyle w:val="HTMLPreformatted"/>
        <w:rPr>
          <w:rStyle w:val="HTMLCode"/>
        </w:rPr>
      </w:pPr>
    </w:p>
    <w:p w14:paraId="575BBF7C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t># Simple assignment</w:t>
      </w:r>
    </w:p>
    <w:p w14:paraId="75CDD90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>Username = Annotated[</w:t>
      </w:r>
      <w:r>
        <w:rPr>
          <w:rStyle w:val="hljs-builtin"/>
        </w:rPr>
        <w:t>str</w:t>
      </w:r>
      <w:r>
        <w:rPr>
          <w:rStyle w:val="HTMLCode"/>
        </w:rPr>
        <w:t>, Field(</w:t>
      </w:r>
      <w:proofErr w:type="spellStart"/>
      <w:r>
        <w:rPr>
          <w:rStyle w:val="HTMLCode"/>
        </w:rPr>
        <w:t>min_length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20</w:t>
      </w:r>
      <w:r>
        <w:rPr>
          <w:rStyle w:val="HTMLCode"/>
        </w:rPr>
        <w:t>)]</w:t>
      </w:r>
    </w:p>
    <w:p w14:paraId="750AD6D9" w14:textId="77777777" w:rsidR="004A0411" w:rsidRDefault="004A0411" w:rsidP="004A0411">
      <w:pPr>
        <w:pStyle w:val="HTMLPreformatted"/>
        <w:rPr>
          <w:rStyle w:val="HTMLCode"/>
        </w:rPr>
      </w:pPr>
    </w:p>
    <w:p w14:paraId="3BE13ACB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User</w:t>
      </w:r>
      <w:r>
        <w:rPr>
          <w:rStyle w:val="hljs-class"/>
        </w:rPr>
        <w:t>(</w:t>
      </w:r>
      <w:proofErr w:type="spellStart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4A99503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name: Username  </w:t>
      </w:r>
      <w:r>
        <w:rPr>
          <w:rStyle w:val="hljs-comment"/>
        </w:rPr>
        <w:t># Works fine</w:t>
      </w:r>
    </w:p>
    <w:p w14:paraId="76A833D6" w14:textId="77777777" w:rsidR="004A0411" w:rsidRDefault="004A0411" w:rsidP="004A0411">
      <w:pPr>
        <w:pStyle w:val="Heading3"/>
      </w:pPr>
      <w:r>
        <w:t>2. The New Way (Python 3.12+)</w:t>
      </w:r>
    </w:p>
    <w:p w14:paraId="2DD9865D" w14:textId="77777777" w:rsidR="004A0411" w:rsidRDefault="004A0411" w:rsidP="004A0411">
      <w:pPr>
        <w:pStyle w:val="NormalWeb"/>
      </w:pPr>
      <w:r>
        <w:t xml:space="preserve">The </w:t>
      </w:r>
      <w:r>
        <w:rPr>
          <w:rStyle w:val="HTMLCode"/>
        </w:rPr>
        <w:t>type</w:t>
      </w:r>
      <w:r>
        <w:t xml:space="preserve"> keyword explicitly tells Python: "This is a type definition, not a variable." It also supports </w:t>
      </w:r>
      <w:r>
        <w:rPr>
          <w:b/>
          <w:bCs/>
        </w:rPr>
        <w:t>Generics</w:t>
      </w:r>
      <w:r>
        <w:t xml:space="preserve"> much more easily.</w:t>
      </w:r>
    </w:p>
    <w:p w14:paraId="0D046DBD" w14:textId="77777777" w:rsidR="004A0411" w:rsidRDefault="004A0411" w:rsidP="004A0411">
      <w:r>
        <w:rPr>
          <w:rStyle w:val="ng-tns-c312607633-114"/>
        </w:rPr>
        <w:t>Python</w:t>
      </w:r>
    </w:p>
    <w:p w14:paraId="7DF297DD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</w:rPr>
        <w:t xml:space="preserve"> Annotated</w:t>
      </w:r>
    </w:p>
    <w:p w14:paraId="5EB8FFE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Field, </w:t>
      </w:r>
      <w:proofErr w:type="spellStart"/>
      <w:r>
        <w:rPr>
          <w:rStyle w:val="HTMLCode"/>
        </w:rPr>
        <w:t>BaseModel</w:t>
      </w:r>
      <w:proofErr w:type="spellEnd"/>
    </w:p>
    <w:p w14:paraId="7A3F3708" w14:textId="77777777" w:rsidR="004A0411" w:rsidRDefault="004A0411" w:rsidP="004A0411">
      <w:pPr>
        <w:pStyle w:val="HTMLPreformatted"/>
        <w:rPr>
          <w:rStyle w:val="HTMLCode"/>
        </w:rPr>
      </w:pPr>
    </w:p>
    <w:p w14:paraId="662F2B7C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t># Explicit Type Alias</w:t>
      </w:r>
    </w:p>
    <w:p w14:paraId="3AA41E5F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Username = Annotated[</w:t>
      </w:r>
      <w:r>
        <w:rPr>
          <w:rStyle w:val="hljs-builtin"/>
        </w:rPr>
        <w:t>str</w:t>
      </w:r>
      <w:r>
        <w:rPr>
          <w:rStyle w:val="HTMLCode"/>
        </w:rPr>
        <w:t>, Field(</w:t>
      </w:r>
      <w:proofErr w:type="spellStart"/>
      <w:r>
        <w:rPr>
          <w:rStyle w:val="HTMLCode"/>
        </w:rPr>
        <w:t>min_length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20</w:t>
      </w:r>
      <w:r>
        <w:rPr>
          <w:rStyle w:val="HTMLCode"/>
        </w:rPr>
        <w:t>)]</w:t>
      </w:r>
    </w:p>
    <w:p w14:paraId="452DF2AF" w14:textId="77777777" w:rsidR="004A0411" w:rsidRDefault="004A0411" w:rsidP="004A0411">
      <w:pPr>
        <w:pStyle w:val="HTMLPreformatted"/>
        <w:rPr>
          <w:rStyle w:val="HTMLCode"/>
        </w:rPr>
      </w:pPr>
    </w:p>
    <w:p w14:paraId="0EC40B0E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Explicit Generic Type Alias (Very powerful!)</w:t>
      </w:r>
    </w:p>
    <w:p w14:paraId="11E8C5A5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[T] = Annotated[</w:t>
      </w:r>
      <w:r>
        <w:rPr>
          <w:rStyle w:val="hljs-builtin"/>
        </w:rPr>
        <w:t>list</w:t>
      </w:r>
      <w:r>
        <w:rPr>
          <w:rStyle w:val="HTMLCode"/>
        </w:rPr>
        <w:t>[T],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29F30F34" w14:textId="77777777" w:rsidR="004A0411" w:rsidRDefault="004A0411" w:rsidP="004A0411">
      <w:pPr>
        <w:pStyle w:val="HTMLPreformatted"/>
        <w:rPr>
          <w:rStyle w:val="HTMLCode"/>
        </w:rPr>
      </w:pPr>
    </w:p>
    <w:p w14:paraId="6C9B0392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Patient</w:t>
      </w:r>
      <w:r>
        <w:rPr>
          <w:rStyle w:val="hljs-class"/>
        </w:rPr>
        <w:t>(</w:t>
      </w:r>
      <w:proofErr w:type="spellStart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11E4F566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This says: A list of strings, but capped at 5</w:t>
      </w:r>
    </w:p>
    <w:p w14:paraId="17A6F93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allergies: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 xml:space="preserve">] </w:t>
      </w:r>
    </w:p>
    <w:p w14:paraId="7BB26393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5A30700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This says: A list of integers, but capped at 5</w:t>
      </w:r>
    </w:p>
    <w:p w14:paraId="5A504392" w14:textId="77777777" w:rsidR="004A0411" w:rsidRDefault="004A0411" w:rsidP="004A04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recent_readings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int</w:t>
      </w:r>
      <w:r>
        <w:rPr>
          <w:rStyle w:val="HTMLCode"/>
        </w:rPr>
        <w:t>]</w:t>
      </w:r>
    </w:p>
    <w:p w14:paraId="1D81A038" w14:textId="31CAC199" w:rsidR="0049536E" w:rsidRDefault="0049536E" w:rsidP="00C06F29"/>
    <w:p w14:paraId="13BBEC6E" w14:textId="5C04F046" w:rsidR="0049536E" w:rsidRDefault="0049536E" w:rsidP="00C06F29">
      <w:r>
        <w:t>----</w:t>
      </w:r>
    </w:p>
    <w:p w14:paraId="7CC17471" w14:textId="2D4671BF" w:rsidR="0049536E" w:rsidRP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T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>: A placeholder for any type.</w:t>
      </w:r>
      <w:r w:rsidR="0022717B">
        <w:rPr>
          <w:rFonts w:ascii="Times New Roman" w:eastAsia="Times New Roman" w:hAnsi="Times New Roman" w:cs="Times New Roman"/>
          <w:sz w:val="24"/>
          <w:szCs w:val="24"/>
        </w:rPr>
        <w:t xml:space="preserve"> (Conventional </w:t>
      </w:r>
      <w:r w:rsidR="0022717B">
        <w:t>Generic</w:t>
      </w:r>
      <w:r w:rsidR="006210F0">
        <w:t>, T = Type</w:t>
      </w:r>
      <w:r w:rsidR="0022717B">
        <w:t>)</w:t>
      </w:r>
    </w:p>
    <w:p w14:paraId="249D0B63" w14:textId="77777777" w:rsidR="0049536E" w:rsidRP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MaxList</w:t>
      </w:r>
      <w:proofErr w:type="spellEnd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[T]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>: A "Generic Alias."</w:t>
      </w:r>
    </w:p>
    <w:p w14:paraId="37CAA404" w14:textId="63AA4699" w:rsidR="0049536E" w:rsidRDefault="0049536E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36E">
        <w:rPr>
          <w:rFonts w:ascii="Times New Roman" w:eastAsia="Times New Roman" w:hAnsi="Symbol" w:cs="Times New Roman"/>
          <w:sz w:val="24"/>
          <w:szCs w:val="24"/>
        </w:rPr>
        <w:t>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MaxList</w:t>
      </w:r>
      <w:proofErr w:type="spellEnd"/>
      <w:r w:rsidRPr="0049536E">
        <w:rPr>
          <w:rFonts w:ascii="Courier New" w:eastAsia="Times New Roman" w:hAnsi="Courier New" w:cs="Courier New"/>
          <w:b/>
          <w:bCs/>
          <w:sz w:val="20"/>
          <w:szCs w:val="20"/>
        </w:rPr>
        <w:t>[str]</w:t>
      </w:r>
      <w:r w:rsidRPr="0049536E">
        <w:rPr>
          <w:rFonts w:ascii="Times New Roman" w:eastAsia="Times New Roman" w:hAnsi="Times New Roman" w:cs="Times New Roman"/>
          <w:sz w:val="24"/>
          <w:szCs w:val="24"/>
        </w:rPr>
        <w:t>: A "Concrete Type" (where the placeholder has been filled).</w:t>
      </w:r>
    </w:p>
    <w:p w14:paraId="16633CB1" w14:textId="781C155C" w:rsidR="0027213B" w:rsidRDefault="0027213B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C5A10" w14:textId="77777777" w:rsidR="0027213B" w:rsidRPr="0049536E" w:rsidRDefault="0027213B" w:rsidP="00495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3F040" w14:textId="77777777" w:rsidR="0027213B" w:rsidRDefault="0027213B" w:rsidP="0027213B">
      <w:pPr>
        <w:pStyle w:val="Heading3"/>
      </w:pPr>
      <w:r>
        <w:t xml:space="preserve">Comparison: With vs. Without </w:t>
      </w:r>
      <w:r>
        <w:rPr>
          <w:rStyle w:val="HTMLCode"/>
        </w:rPr>
        <w:t>T</w:t>
      </w:r>
    </w:p>
    <w:p w14:paraId="01A484C5" w14:textId="77777777" w:rsidR="0027213B" w:rsidRDefault="0027213B" w:rsidP="0027213B">
      <w:pPr>
        <w:pStyle w:val="NormalWeb"/>
      </w:pPr>
      <w:r>
        <w:rPr>
          <w:b/>
          <w:bCs/>
        </w:rPr>
        <w:t>Without Generics (The repetitive way):</w:t>
      </w:r>
      <w:r>
        <w:t xml:space="preserve"> You would have to define a new alias for every single data type you want to limit.</w:t>
      </w:r>
    </w:p>
    <w:p w14:paraId="1F8631EA" w14:textId="77777777" w:rsidR="0027213B" w:rsidRDefault="0027213B" w:rsidP="0027213B">
      <w:r>
        <w:rPr>
          <w:rStyle w:val="ng-tns-c312607633-141"/>
        </w:rPr>
        <w:t>Python</w:t>
      </w:r>
    </w:p>
    <w:p w14:paraId="7A35A842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MaxStringList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7784F7E7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MaxIntList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int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43274E2E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MaxFloatList</w:t>
      </w:r>
      <w:proofErr w:type="spellEnd"/>
      <w:r>
        <w:rPr>
          <w:rStyle w:val="HTMLCode"/>
        </w:rPr>
        <w:t xml:space="preserve"> = Annotated[</w:t>
      </w:r>
      <w:r>
        <w:rPr>
          <w:rStyle w:val="hljs-builtin"/>
        </w:rPr>
        <w:t>list</w:t>
      </w:r>
      <w:r>
        <w:rPr>
          <w:rStyle w:val="HTMLCode"/>
        </w:rPr>
        <w:t>[</w:t>
      </w:r>
      <w:r>
        <w:rPr>
          <w:rStyle w:val="hljs-builtin"/>
        </w:rPr>
        <w:t>float</w:t>
      </w:r>
      <w:r>
        <w:rPr>
          <w:rStyle w:val="HTMLCode"/>
        </w:rPr>
        <w:t>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55EF1EE4" w14:textId="77777777" w:rsidR="0027213B" w:rsidRDefault="0027213B" w:rsidP="0027213B">
      <w:pPr>
        <w:pStyle w:val="NormalWeb"/>
      </w:pPr>
      <w:r>
        <w:rPr>
          <w:b/>
          <w:bCs/>
        </w:rPr>
        <w:t xml:space="preserve">With Generics (The </w:t>
      </w:r>
      <w:r>
        <w:rPr>
          <w:rStyle w:val="HTMLCode"/>
          <w:b/>
          <w:bCs/>
        </w:rPr>
        <w:t>T</w:t>
      </w:r>
      <w:r>
        <w:rPr>
          <w:b/>
          <w:bCs/>
        </w:rPr>
        <w:t xml:space="preserve"> way):</w:t>
      </w:r>
      <w:r>
        <w:t xml:space="preserve"> You define the logic </w:t>
      </w:r>
      <w:r>
        <w:rPr>
          <w:b/>
          <w:bCs/>
        </w:rPr>
        <w:t>once</w:t>
      </w:r>
      <w:r>
        <w:t>, and it adapts to whatever you give it.</w:t>
      </w:r>
    </w:p>
    <w:p w14:paraId="5180E50C" w14:textId="77777777" w:rsidR="0027213B" w:rsidRDefault="0027213B" w:rsidP="0027213B">
      <w:r>
        <w:rPr>
          <w:rStyle w:val="ng-tns-c312607633-142"/>
        </w:rPr>
        <w:t>Python</w:t>
      </w:r>
    </w:p>
    <w:p w14:paraId="58DFDD7E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builtin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[T] = Annotated[</w:t>
      </w:r>
      <w:r>
        <w:rPr>
          <w:rStyle w:val="hljs-builtin"/>
        </w:rPr>
        <w:t>list</w:t>
      </w:r>
      <w:r>
        <w:rPr>
          <w:rStyle w:val="HTMLCode"/>
        </w:rPr>
        <w:t>[T], Field(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14:paraId="1F410657" w14:textId="77777777" w:rsidR="0027213B" w:rsidRDefault="0027213B" w:rsidP="0027213B">
      <w:pPr>
        <w:pStyle w:val="HTMLPreformatted"/>
        <w:rPr>
          <w:rStyle w:val="HTMLCode"/>
        </w:rPr>
      </w:pPr>
    </w:p>
    <w:p w14:paraId="1C9CE9BC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Survey</w:t>
      </w:r>
      <w:r>
        <w:rPr>
          <w:rStyle w:val="hljs-class"/>
        </w:rPr>
        <w:t>(</w:t>
      </w:r>
      <w:proofErr w:type="spellStart"/>
      <w:r>
        <w:rPr>
          <w:rStyle w:val="hljs-params"/>
        </w:rPr>
        <w:t>BaseModel</w:t>
      </w:r>
      <w:proofErr w:type="spellEnd"/>
      <w:r>
        <w:rPr>
          <w:rStyle w:val="hljs-class"/>
        </w:rPr>
        <w:t>):</w:t>
      </w:r>
    </w:p>
    <w:p w14:paraId="4ABF98A1" w14:textId="77777777" w:rsidR="0027213B" w:rsidRDefault="0027213B" w:rsidP="0027213B">
      <w:pPr>
        <w:pStyle w:val="HTMLPreformatted"/>
        <w:rPr>
          <w:rStyle w:val="HTMLCode"/>
        </w:rPr>
      </w:pPr>
      <w:r>
        <w:rPr>
          <w:rStyle w:val="HTMLCode"/>
        </w:rPr>
        <w:t xml:space="preserve">    comments: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str</w:t>
      </w:r>
      <w:r>
        <w:rPr>
          <w:rStyle w:val="HTMLCode"/>
        </w:rPr>
        <w:t xml:space="preserve">]  </w:t>
      </w:r>
      <w:r>
        <w:rPr>
          <w:rStyle w:val="hljs-comment"/>
        </w:rPr>
        <w:t># T becomes str</w:t>
      </w:r>
    </w:p>
    <w:p w14:paraId="44829DAC" w14:textId="33FC9CB1" w:rsidR="0049536E" w:rsidRDefault="0027213B" w:rsidP="00734F97">
      <w:pPr>
        <w:pStyle w:val="HTMLPreformatted"/>
      </w:pPr>
      <w:r>
        <w:rPr>
          <w:rStyle w:val="HTMLCode"/>
        </w:rPr>
        <w:t xml:space="preserve">    scores: </w:t>
      </w:r>
      <w:proofErr w:type="spellStart"/>
      <w:r>
        <w:rPr>
          <w:rStyle w:val="HTMLCode"/>
        </w:rPr>
        <w:t>MaxList</w:t>
      </w:r>
      <w:proofErr w:type="spellEnd"/>
      <w:r>
        <w:rPr>
          <w:rStyle w:val="HTMLCode"/>
        </w:rPr>
        <w:t>[</w:t>
      </w:r>
      <w:r>
        <w:rPr>
          <w:rStyle w:val="hljs-builtin"/>
        </w:rPr>
        <w:t>int</w:t>
      </w:r>
      <w:r>
        <w:rPr>
          <w:rStyle w:val="HTMLCode"/>
        </w:rPr>
        <w:t xml:space="preserve">]    </w:t>
      </w:r>
      <w:r>
        <w:rPr>
          <w:rStyle w:val="hljs-comment"/>
        </w:rPr>
        <w:t># T becomes int</w:t>
      </w:r>
    </w:p>
    <w:p w14:paraId="36CC0184" w14:textId="70E99A7C" w:rsidR="00560824" w:rsidRDefault="00560824" w:rsidP="00C06F29">
      <w:r>
        <w:t>---</w:t>
      </w:r>
    </w:p>
    <w:p w14:paraId="5580D033" w14:textId="77777777" w:rsidR="00560824" w:rsidRDefault="00560824" w:rsidP="00560824">
      <w:pPr>
        <w:pStyle w:val="Heading3"/>
      </w:pPr>
      <w:r>
        <w:t>A Quick Summary Checklist for you:</w:t>
      </w:r>
    </w:p>
    <w:p w14:paraId="49C0218C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Imports:</w:t>
      </w:r>
      <w:r>
        <w:t xml:space="preserve"> Use </w:t>
      </w:r>
      <w:r>
        <w:rPr>
          <w:rStyle w:val="HTMLCode"/>
        </w:rPr>
        <w:t>from typing import Annotated</w:t>
      </w:r>
      <w:r>
        <w:t>.</w:t>
      </w:r>
    </w:p>
    <w:p w14:paraId="6AD3DCB6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Built-ins:</w:t>
      </w:r>
      <w:r>
        <w:t xml:space="preserve"> Use </w:t>
      </w:r>
      <w:r>
        <w:rPr>
          <w:rStyle w:val="HTMLCode"/>
        </w:rPr>
        <w:t>list[]</w:t>
      </w:r>
      <w:r>
        <w:t xml:space="preserve">,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[]</w:t>
      </w:r>
      <w:r>
        <w:t xml:space="preserve">, and </w:t>
      </w:r>
      <w:r>
        <w:rPr>
          <w:rStyle w:val="HTMLCode"/>
        </w:rPr>
        <w:t>| None</w:t>
      </w:r>
      <w:r>
        <w:t>.</w:t>
      </w:r>
    </w:p>
    <w:p w14:paraId="5CC71EB0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t>Aliases:</w:t>
      </w:r>
      <w:r>
        <w:t xml:space="preserve"> Use </w:t>
      </w:r>
      <w:r>
        <w:rPr>
          <w:rStyle w:val="HTMLCode"/>
        </w:rPr>
        <w:t xml:space="preserve">type </w:t>
      </w:r>
      <w:proofErr w:type="spellStart"/>
      <w:r>
        <w:rPr>
          <w:rStyle w:val="HTMLCode"/>
        </w:rPr>
        <w:t>MyName</w:t>
      </w:r>
      <w:proofErr w:type="spellEnd"/>
      <w:r>
        <w:rPr>
          <w:rStyle w:val="HTMLCode"/>
        </w:rPr>
        <w:t xml:space="preserve"> = Annotated[...]</w:t>
      </w:r>
      <w:r>
        <w:t>.</w:t>
      </w:r>
    </w:p>
    <w:p w14:paraId="5DF1276B" w14:textId="77777777" w:rsidR="00560824" w:rsidRDefault="00560824" w:rsidP="00560824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Fields:</w:t>
      </w:r>
      <w:r>
        <w:t xml:space="preserve"> Use </w:t>
      </w:r>
      <w:proofErr w:type="spellStart"/>
      <w:r>
        <w:rPr>
          <w:rStyle w:val="HTMLCode"/>
        </w:rPr>
        <w:t>field_name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MyName</w:t>
      </w:r>
      <w:proofErr w:type="spellEnd"/>
      <w:r>
        <w:t>.</w:t>
      </w:r>
    </w:p>
    <w:p w14:paraId="1E9D5595" w14:textId="77777777" w:rsidR="00A65CDE" w:rsidRDefault="00560824" w:rsidP="00C06F29">
      <w:pPr>
        <w:pStyle w:val="NormalWeb"/>
        <w:numPr>
          <w:ilvl w:val="0"/>
          <w:numId w:val="8"/>
        </w:numPr>
      </w:pPr>
      <w:r>
        <w:rPr>
          <w:b/>
          <w:bCs/>
        </w:rPr>
        <w:t>Lists:</w:t>
      </w:r>
      <w:r>
        <w:t xml:space="preserve"> Always use </w:t>
      </w:r>
      <w:proofErr w:type="spellStart"/>
      <w:r>
        <w:rPr>
          <w:rStyle w:val="HTMLCode"/>
        </w:rPr>
        <w:t>default_factory</w:t>
      </w:r>
      <w:proofErr w:type="spellEnd"/>
      <w:r>
        <w:rPr>
          <w:rStyle w:val="HTMLCode"/>
        </w:rPr>
        <w:t>=list</w:t>
      </w:r>
      <w:r>
        <w:t xml:space="preserve"> to stay safe from shared memory bugs.</w:t>
      </w:r>
    </w:p>
    <w:p w14:paraId="487D9978" w14:textId="77777777" w:rsidR="00A65CDE" w:rsidRDefault="00A65CDE" w:rsidP="00C06F29">
      <w:pPr>
        <w:pStyle w:val="NormalWeb"/>
        <w:numPr>
          <w:ilvl w:val="0"/>
          <w:numId w:val="8"/>
        </w:numPr>
        <w:pBdr>
          <w:bottom w:val="single" w:sz="6" w:space="1" w:color="auto"/>
        </w:pBdr>
      </w:pPr>
    </w:p>
    <w:p w14:paraId="68438BDC" w14:textId="77777777" w:rsidR="00CF7C1C" w:rsidRDefault="00CF7C1C" w:rsidP="00CF7C1C">
      <w:pPr>
        <w:pStyle w:val="NormalWeb"/>
        <w:ind w:left="36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3899"/>
        <w:gridCol w:w="3076"/>
      </w:tblGrid>
      <w:tr w:rsidR="00CF7C1C" w:rsidRPr="00CB3EA1" w14:paraId="6F416476" w14:textId="77777777" w:rsidTr="007D31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396C6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BF6CE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Legacy (V1 Style)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18249D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Modern (V2 Style)</w:t>
            </w:r>
          </w:p>
        </w:tc>
      </w:tr>
      <w:tr w:rsidR="00CF7C1C" w:rsidRPr="00CB3EA1" w14:paraId="197905A8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B8035F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Required &amp; 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61AC5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age: Optional[int] = Field(...)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1DC771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age: int | None</w:t>
            </w:r>
            <w:r w:rsidRPr="00CB3E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(No default)</w:t>
            </w:r>
          </w:p>
        </w:tc>
      </w:tr>
      <w:tr w:rsidR="00CF7C1C" w:rsidRPr="00CB3EA1" w14:paraId="064E6FBC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ABC12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Truly 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DE7AA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age: Optional[int] =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D3888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age: int | None = None</w:t>
            </w:r>
          </w:p>
        </w:tc>
      </w:tr>
      <w:tr w:rsidR="00CF7C1C" w:rsidRPr="00CB3EA1" w14:paraId="0D4A193B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126DD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Strict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C9C2A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age: </w:t>
            </w:r>
            <w:proofErr w:type="spellStart"/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StrictInt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5FD3B9" w14:textId="77777777" w:rsidR="00CF7C1C" w:rsidRPr="00CB3EA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3E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Annotated[int, Strict()]</w:t>
            </w:r>
          </w:p>
        </w:tc>
      </w:tr>
    </w:tbl>
    <w:p w14:paraId="6EB6A8AC" w14:textId="77777777" w:rsidR="00CF7C1C" w:rsidRDefault="00CF7C1C" w:rsidP="00CF7C1C"/>
    <w:p w14:paraId="7071D02F" w14:textId="77777777" w:rsidR="00CF7C1C" w:rsidRDefault="00CF7C1C" w:rsidP="00CF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this instead: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recommended v2</w:t>
      </w:r>
    </w:p>
    <w:p w14:paraId="594C8519" w14:textId="77777777" w:rsidR="00CF7C1C" w:rsidRDefault="00CF7C1C" w:rsidP="00CF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9AEAD1" w14:textId="77777777" w:rsidR="00CF7C1C" w:rsidRPr="00CB3EA1" w:rsidRDefault="00CF7C1C" w:rsidP="00CF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age: Annotated[int | None, Field(default=None, </w:t>
      </w:r>
      <w:proofErr w:type="spellStart"/>
      <w:r w:rsidRPr="00A321D8">
        <w:rPr>
          <w:rFonts w:ascii="Times New Roman" w:eastAsia="Times New Roman" w:hAnsi="Times New Roman" w:cs="Times New Roman"/>
          <w:sz w:val="24"/>
          <w:szCs w:val="24"/>
          <w:lang w:eastAsia="en-IN"/>
        </w:rPr>
        <w:t>ge</w:t>
      </w:r>
      <w:proofErr w:type="spellEnd"/>
      <w:r w:rsidRPr="00A321D8">
        <w:rPr>
          <w:rFonts w:ascii="Times New Roman" w:eastAsia="Times New Roman" w:hAnsi="Times New Roman" w:cs="Times New Roman"/>
          <w:sz w:val="24"/>
          <w:szCs w:val="24"/>
          <w:lang w:eastAsia="en-IN"/>
        </w:rPr>
        <w:t>=21)]</w:t>
      </w:r>
    </w:p>
    <w:p w14:paraId="3D2F52DB" w14:textId="77777777" w:rsidR="00CF7C1C" w:rsidRDefault="00CF7C1C" w:rsidP="00CF7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better </w:t>
      </w:r>
    </w:p>
    <w:p w14:paraId="5B8A69DB" w14:textId="77777777" w:rsidR="00CF7C1C" w:rsidRPr="00CB3EA1" w:rsidRDefault="00CF7C1C" w:rsidP="00CF7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BEFA4" w14:textId="77777777" w:rsidR="00CF7C1C" w:rsidRPr="00CB3EA1" w:rsidRDefault="00CF7C1C" w:rsidP="00CF7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3EA1">
        <w:rPr>
          <w:rFonts w:ascii="Courier New" w:eastAsia="Times New Roman" w:hAnsi="Courier New" w:cs="Courier New"/>
          <w:sz w:val="20"/>
          <w:szCs w:val="20"/>
          <w:lang w:eastAsia="en-IN"/>
        </w:rPr>
        <w:t># Clean V2 style</w:t>
      </w:r>
    </w:p>
    <w:p w14:paraId="2CF554CD" w14:textId="77777777" w:rsidR="00CF7C1C" w:rsidRPr="00CB3EA1" w:rsidRDefault="00CF7C1C" w:rsidP="00CF7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3EA1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age: Annotated[int | None, Field(</w:t>
      </w:r>
      <w:proofErr w:type="spellStart"/>
      <w:r w:rsidRPr="00CB3EA1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ge</w:t>
      </w:r>
      <w:proofErr w:type="spellEnd"/>
      <w:r w:rsidRPr="00CB3EA1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=21)] = None</w:t>
      </w:r>
    </w:p>
    <w:p w14:paraId="5AC2F75D" w14:textId="77777777" w:rsidR="00CF7C1C" w:rsidRDefault="00CF7C1C" w:rsidP="00CF7C1C"/>
    <w:p w14:paraId="0498A226" w14:textId="77777777" w:rsidR="00CF7C1C" w:rsidRDefault="00CF7C1C" w:rsidP="00CF7C1C">
      <w:r>
        <w:t>--</w:t>
      </w:r>
    </w:p>
    <w:p w14:paraId="6E914CD7" w14:textId="77777777" w:rsidR="00CF7C1C" w:rsidRPr="00D27819" w:rsidRDefault="00CF7C1C" w:rsidP="00CF7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use </w:t>
      </w:r>
      <w:r w:rsidRPr="00D278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| None</w:t>
      </w:r>
      <w:r w:rsidRPr="00D27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instead of </w:t>
      </w:r>
      <w:r w:rsidRPr="00D278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Optional[]</w:t>
      </w:r>
      <w:r w:rsidRPr="00D27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73DC76B" w14:textId="77777777" w:rsidR="00CF7C1C" w:rsidRPr="00D27819" w:rsidRDefault="00CF7C1C" w:rsidP="00CF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modern Python (3.10+), </w:t>
      </w:r>
      <w:r w:rsidRPr="00D27819">
        <w:rPr>
          <w:rFonts w:ascii="Courier New" w:eastAsia="Times New Roman" w:hAnsi="Courier New" w:cs="Courier New"/>
          <w:sz w:val="20"/>
          <w:szCs w:val="20"/>
          <w:lang w:eastAsia="en-IN"/>
        </w:rPr>
        <w:t>int | None</w:t>
      </w:r>
      <w:r w:rsidRPr="00D27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over </w:t>
      </w:r>
      <w:r w:rsidRPr="00D27819">
        <w:rPr>
          <w:rFonts w:ascii="Courier New" w:eastAsia="Times New Roman" w:hAnsi="Courier New" w:cs="Courier New"/>
          <w:sz w:val="20"/>
          <w:szCs w:val="20"/>
          <w:lang w:eastAsia="en-IN"/>
        </w:rPr>
        <w:t>Optional[int]</w:t>
      </w:r>
      <w:r w:rsidRPr="00D27819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do exactly the same thing, but the pipe operator (</w:t>
      </w:r>
      <w:r w:rsidRPr="00D27819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r w:rsidRPr="00D27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cleaner, requires no extra imports from the </w:t>
      </w:r>
      <w:r w:rsidRPr="00D27819">
        <w:rPr>
          <w:rFonts w:ascii="Courier New" w:eastAsia="Times New Roman" w:hAnsi="Courier New" w:cs="Courier New"/>
          <w:sz w:val="20"/>
          <w:szCs w:val="20"/>
          <w:lang w:eastAsia="en-IN"/>
        </w:rPr>
        <w:t>typing</w:t>
      </w:r>
      <w:r w:rsidRPr="00D27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module, and is becoming the industry standard.</w:t>
      </w:r>
    </w:p>
    <w:p w14:paraId="781842B0" w14:textId="77777777" w:rsidR="00CF7C1C" w:rsidRDefault="00CF7C1C" w:rsidP="00CF7C1C">
      <w:r>
        <w:t>--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2380"/>
        <w:gridCol w:w="3762"/>
      </w:tblGrid>
      <w:tr w:rsidR="00CF7C1C" w:rsidRPr="007E76F1" w14:paraId="24AE3D63" w14:textId="77777777" w:rsidTr="007D31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34C94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DA04F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StrictInt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DBC8AB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yellow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highlight w:val="yellow"/>
                <w:bdr w:val="none" w:sz="0" w:space="0" w:color="auto" w:frame="1"/>
                <w:lang w:eastAsia="en-IN"/>
              </w:rPr>
              <w:t>Field(strict=True)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highlight w:val="yellow"/>
                <w:bdr w:val="none" w:sz="0" w:space="0" w:color="auto" w:frame="1"/>
                <w:lang w:eastAsia="en-IN"/>
              </w:rPr>
              <w:t xml:space="preserve"> – helpful  </w:t>
            </w:r>
          </w:p>
        </w:tc>
      </w:tr>
      <w:tr w:rsidR="00CF7C1C" w:rsidRPr="007E76F1" w14:paraId="65DBEBBC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5BCB5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53900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(Short &amp; sweet)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F8BF9E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Medium (More verbose)</w:t>
            </w:r>
          </w:p>
        </w:tc>
      </w:tr>
      <w:tr w:rsidR="00CF7C1C" w:rsidRPr="007E76F1" w14:paraId="66CDE8E0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F753F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1C595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 (It's just an 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B5BAD9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High (Mix with </w:t>
            </w:r>
            <w:proofErr w:type="spellStart"/>
            <w:r w:rsidRPr="007E76F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ge</w:t>
            </w:r>
            <w:proofErr w:type="spellEnd"/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7E76F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le</w:t>
            </w: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7E76F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description</w:t>
            </w: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CF7C1C" w:rsidRPr="007E76F1" w14:paraId="447380BF" w14:textId="77777777" w:rsidTr="007D3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BD59C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E7B4B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Pydantic</w:t>
            </w:r>
            <w:proofErr w:type="spellEnd"/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-specific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CB9DF" w14:textId="77777777" w:rsidR="00CF7C1C" w:rsidRPr="007E76F1" w:rsidRDefault="00CF7C1C" w:rsidP="007D3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Standard Python </w:t>
            </w:r>
            <w:r w:rsidRPr="007E76F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int</w:t>
            </w:r>
            <w:r w:rsidRPr="007E76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Metadata</w:t>
            </w:r>
          </w:p>
        </w:tc>
      </w:tr>
    </w:tbl>
    <w:p w14:paraId="1E1EE5F9" w14:textId="77777777" w:rsidR="00CF7C1C" w:rsidRDefault="00CF7C1C" w:rsidP="00CF7C1C"/>
    <w:p w14:paraId="226938FB" w14:textId="77777777" w:rsidR="00CF7C1C" w:rsidRDefault="00CF7C1C" w:rsidP="00CF7C1C">
      <w:pPr>
        <w:rPr>
          <w:rFonts w:ascii="Consolas" w:hAnsi="Consolas"/>
          <w:color w:val="C9D1D9"/>
          <w:sz w:val="21"/>
          <w:szCs w:val="21"/>
          <w:shd w:val="clear" w:color="auto" w:fill="0D1117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single" w:sz="2" w:space="0" w:color="auto" w:frame="1"/>
          <w:shd w:val="clear" w:color="auto" w:fill="0D1117"/>
        </w:rPr>
        <w:t>from</w:t>
      </w:r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>pydantic</w:t>
      </w:r>
      <w:proofErr w:type="spellEnd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single" w:sz="2" w:space="0" w:color="auto" w:frame="1"/>
          <w:shd w:val="clear" w:color="auto" w:fill="0D1117"/>
        </w:rPr>
        <w:t>import</w:t>
      </w:r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>BaseModel</w:t>
      </w:r>
      <w:proofErr w:type="spellEnd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>FiniteFloat</w:t>
      </w:r>
      <w:proofErr w:type="spellEnd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>StrictInt</w:t>
      </w:r>
      <w:proofErr w:type="spellEnd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  <w:shd w:val="clear" w:color="auto" w:fill="0D1117"/>
        </w:rPr>
        <w:t>ValidationError</w:t>
      </w:r>
      <w:proofErr w:type="spellEnd"/>
    </w:p>
    <w:p w14:paraId="39BBBF83" w14:textId="77777777" w:rsidR="00CF7C1C" w:rsidRDefault="00CF7C1C" w:rsidP="00CF7C1C">
      <w:pPr>
        <w:rPr>
          <w:rFonts w:ascii="Consolas" w:hAnsi="Consolas"/>
          <w:color w:val="C9D1D9"/>
          <w:sz w:val="21"/>
          <w:szCs w:val="21"/>
          <w:shd w:val="clear" w:color="auto" w:fill="0D1117"/>
        </w:rPr>
      </w:pPr>
    </w:p>
    <w:p w14:paraId="72AEE59F" w14:textId="77777777" w:rsidR="00CF7C1C" w:rsidRDefault="00CF7C1C" w:rsidP="00CF7C1C">
      <w:pPr>
        <w:pBdr>
          <w:bottom w:val="single" w:sz="6" w:space="1" w:color="auto"/>
        </w:pBdr>
      </w:pPr>
    </w:p>
    <w:p w14:paraId="4839333B" w14:textId="77777777" w:rsidR="00A65CDE" w:rsidRDefault="00A65CDE" w:rsidP="00C06F29"/>
    <w:p w14:paraId="2E640568" w14:textId="71DD0C99" w:rsidR="00734F97" w:rsidRDefault="00734F97" w:rsidP="00C06F29">
      <w:r>
        <w:t>Default auto-</w:t>
      </w:r>
      <w:proofErr w:type="spellStart"/>
      <w:r>
        <w:t>corersions</w:t>
      </w:r>
      <w:proofErr w:type="spellEnd"/>
      <w:r>
        <w:t xml:space="preserve">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9"/>
        <w:gridCol w:w="889"/>
      </w:tblGrid>
      <w:tr w:rsidR="004020E2" w:rsidRPr="00734F97" w14:paraId="25CC5523" w14:textId="77777777" w:rsidTr="00402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D1D51" w14:textId="7E596AB7" w:rsidR="004020E2" w:rsidRPr="00734F97" w:rsidRDefault="004020E2" w:rsidP="00402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-&gt; Target</w:t>
            </w:r>
          </w:p>
        </w:tc>
        <w:tc>
          <w:tcPr>
            <w:tcW w:w="0" w:type="auto"/>
            <w:vAlign w:val="center"/>
            <w:hideMark/>
          </w:tcPr>
          <w:p w14:paraId="220A5B2F" w14:textId="79D55C71" w:rsidR="004020E2" w:rsidRPr="00734F97" w:rsidRDefault="004020E2" w:rsidP="00402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Works?</w:t>
            </w:r>
          </w:p>
        </w:tc>
      </w:tr>
      <w:tr w:rsidR="004020E2" w:rsidRPr="00734F97" w14:paraId="481AC882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D65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"25"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2DA20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32546D9D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F473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"12.5"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BD0B5B8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1430D0D9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013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123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A818B60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1E1FF3F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E0BC" w14:textId="0D0D348C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"true"</w:t>
            </w:r>
            <w:r w:rsidR="00727D87">
              <w:rPr>
                <w:rFonts w:ascii="Courier New" w:eastAsia="Times New Roman" w:hAnsi="Courier New" w:cs="Courier New"/>
                <w:sz w:val="20"/>
                <w:szCs w:val="20"/>
              </w:rPr>
              <w:t>/int</w:t>
            </w:r>
            <w:r w:rsidR="00D02640">
              <w:rPr>
                <w:rFonts w:ascii="Courier New" w:eastAsia="Times New Roman" w:hAnsi="Courier New" w:cs="Courier New"/>
                <w:sz w:val="20"/>
                <w:szCs w:val="20"/>
              </w:rPr>
              <w:t>/”yes”</w:t>
            </w:r>
            <w:r w:rsidR="007167C3">
              <w:rPr>
                <w:rFonts w:ascii="Courier New" w:eastAsia="Times New Roman" w:hAnsi="Courier New" w:cs="Courier New"/>
                <w:sz w:val="20"/>
                <w:szCs w:val="20"/>
              </w:rPr>
              <w:t>/”y”/”on”/0.1</w:t>
            </w:r>
            <w:r w:rsidR="009E43B1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="009E43B1">
              <w:t xml:space="preserve"> Non-empty Collections</w:t>
            </w: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8626636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5E230E32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E27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value → </w:t>
            </w:r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List[...]</w:t>
            </w:r>
          </w:p>
        </w:tc>
        <w:tc>
          <w:tcPr>
            <w:tcW w:w="0" w:type="auto"/>
            <w:vAlign w:val="center"/>
            <w:hideMark/>
          </w:tcPr>
          <w:p w14:paraId="7442B4A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DD761E5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8037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JSON string → </w:t>
            </w:r>
            <w:proofErr w:type="spellStart"/>
            <w:r w:rsidRPr="00734F97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6E9C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5BE2ED15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6B7A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str → datetime/date/time</w:t>
            </w:r>
          </w:p>
        </w:tc>
        <w:tc>
          <w:tcPr>
            <w:tcW w:w="0" w:type="auto"/>
            <w:vAlign w:val="center"/>
            <w:hideMark/>
          </w:tcPr>
          <w:p w14:paraId="5BCF06A1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33334087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283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str → Enum</w:t>
            </w:r>
          </w:p>
        </w:tc>
        <w:tc>
          <w:tcPr>
            <w:tcW w:w="0" w:type="auto"/>
            <w:vAlign w:val="center"/>
            <w:hideMark/>
          </w:tcPr>
          <w:p w14:paraId="53492A1B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4020E2" w:rsidRPr="00734F97" w14:paraId="2FA1111A" w14:textId="77777777" w:rsidTr="00734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3C28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734F97">
              <w:rPr>
                <w:rFonts w:ascii="Times New Roman" w:eastAsia="Times New Roman" w:hAnsi="Times New Roman" w:cs="Times New Roman"/>
                <w:sz w:val="24"/>
                <w:szCs w:val="24"/>
              </w:rPr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9E74" w14:textId="77777777" w:rsidR="004020E2" w:rsidRPr="00734F97" w:rsidRDefault="004020E2" w:rsidP="00402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4F97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</w:tbl>
    <w:p w14:paraId="581BF0F4" w14:textId="02687FBC" w:rsidR="00734F97" w:rsidRDefault="00734F97" w:rsidP="00C06F29"/>
    <w:p w14:paraId="7DF90AF0" w14:textId="77777777" w:rsidR="00B73406" w:rsidRDefault="00B73406" w:rsidP="00C06F29"/>
    <w:p w14:paraId="18C153B5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🚫</w:t>
      </w:r>
      <w:r w:rsidRPr="009F7D9C">
        <w:rPr>
          <w:b/>
          <w:bCs/>
        </w:rPr>
        <w:t xml:space="preserve"> Things </w:t>
      </w:r>
      <w:proofErr w:type="spellStart"/>
      <w:r w:rsidRPr="009F7D9C">
        <w:rPr>
          <w:b/>
          <w:bCs/>
        </w:rPr>
        <w:t>Pydantic</w:t>
      </w:r>
      <w:proofErr w:type="spellEnd"/>
      <w:r w:rsidRPr="009F7D9C">
        <w:rPr>
          <w:b/>
          <w:bCs/>
        </w:rPr>
        <w:t xml:space="preserve"> does NOT auto-convert</w:t>
      </w:r>
    </w:p>
    <w:p w14:paraId="4BB4F4C2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❌</w:t>
      </w:r>
      <w:r w:rsidRPr="009F7D9C">
        <w:rPr>
          <w:b/>
          <w:bCs/>
        </w:rPr>
        <w:t xml:space="preserve"> "1,2,3" → List[int]</w:t>
      </w:r>
    </w:p>
    <w:p w14:paraId="781EA48B" w14:textId="77777777" w:rsidR="009F7D9C" w:rsidRPr="009F7D9C" w:rsidRDefault="009F7D9C" w:rsidP="009F7D9C">
      <w:r w:rsidRPr="009F7D9C">
        <w:t>(</w:t>
      </w:r>
      <w:proofErr w:type="spellStart"/>
      <w:r w:rsidRPr="009F7D9C">
        <w:t>Pydantic</w:t>
      </w:r>
      <w:proofErr w:type="spellEnd"/>
      <w:r w:rsidRPr="009F7D9C">
        <w:t xml:space="preserve"> does not split CSV-type strings)</w:t>
      </w:r>
    </w:p>
    <w:p w14:paraId="4A9B622E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t>❌</w:t>
      </w:r>
      <w:r w:rsidRPr="009F7D9C">
        <w:rPr>
          <w:b/>
          <w:bCs/>
        </w:rPr>
        <w:t xml:space="preserve"> "</w:t>
      </w:r>
      <w:proofErr w:type="spellStart"/>
      <w:r w:rsidRPr="009F7D9C">
        <w:rPr>
          <w:b/>
          <w:bCs/>
        </w:rPr>
        <w:t>abc</w:t>
      </w:r>
      <w:proofErr w:type="spellEnd"/>
      <w:r w:rsidRPr="009F7D9C">
        <w:rPr>
          <w:b/>
          <w:bCs/>
        </w:rPr>
        <w:t xml:space="preserve">" → </w:t>
      </w:r>
      <w:proofErr w:type="spellStart"/>
      <w:r w:rsidRPr="009F7D9C">
        <w:rPr>
          <w:b/>
          <w:bCs/>
        </w:rPr>
        <w:t>Dict</w:t>
      </w:r>
      <w:proofErr w:type="spellEnd"/>
    </w:p>
    <w:p w14:paraId="461257F3" w14:textId="77777777" w:rsidR="009F7D9C" w:rsidRPr="009F7D9C" w:rsidRDefault="009F7D9C" w:rsidP="009F7D9C">
      <w:r w:rsidRPr="009F7D9C">
        <w:t>Unless it's valid JSON.</w:t>
      </w:r>
    </w:p>
    <w:p w14:paraId="48C4EBEE" w14:textId="77777777" w:rsidR="009F7D9C" w:rsidRPr="009F7D9C" w:rsidRDefault="009F7D9C" w:rsidP="009F7D9C">
      <w:pPr>
        <w:rPr>
          <w:b/>
          <w:bCs/>
        </w:rPr>
      </w:pPr>
      <w:r w:rsidRPr="009F7D9C">
        <w:rPr>
          <w:rFonts w:ascii="Segoe UI Emoji" w:hAnsi="Segoe UI Emoji" w:cs="Segoe UI Emoji"/>
          <w:b/>
          <w:bCs/>
        </w:rPr>
        <w:lastRenderedPageBreak/>
        <w:t>❌</w:t>
      </w:r>
      <w:r w:rsidRPr="009F7D9C">
        <w:rPr>
          <w:b/>
          <w:bCs/>
        </w:rPr>
        <w:t xml:space="preserve"> Completely invalid formats</w:t>
      </w:r>
    </w:p>
    <w:p w14:paraId="459BDD75" w14:textId="77777777" w:rsidR="009F7D9C" w:rsidRPr="009F7D9C" w:rsidRDefault="009F7D9C" w:rsidP="009F7D9C">
      <w:r w:rsidRPr="009F7D9C">
        <w:t>(e.g. "maybe" → bool)</w:t>
      </w:r>
    </w:p>
    <w:p w14:paraId="30847F23" w14:textId="2C42DA55" w:rsidR="00086676" w:rsidRDefault="00560569" w:rsidP="00C06F29">
      <w:r>
        <w:t>---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77"/>
        <w:gridCol w:w="1610"/>
        <w:gridCol w:w="790"/>
        <w:gridCol w:w="4178"/>
      </w:tblGrid>
      <w:tr w:rsidR="00560569" w:rsidRPr="00560569" w14:paraId="41F7DC7D" w14:textId="77777777" w:rsidTr="00150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2ED6" w14:textId="77777777" w:rsidR="00560569" w:rsidRPr="00560569" w:rsidRDefault="00560569" w:rsidP="0056056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3278961E" w14:textId="77777777" w:rsidR="00560569" w:rsidRPr="00560569" w:rsidRDefault="00560569" w:rsidP="005605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Model fields</w:t>
            </w:r>
          </w:p>
        </w:tc>
        <w:tc>
          <w:tcPr>
            <w:tcW w:w="0" w:type="auto"/>
            <w:hideMark/>
          </w:tcPr>
          <w:p w14:paraId="5723D696" w14:textId="77777777" w:rsidR="00560569" w:rsidRPr="00560569" w:rsidRDefault="00560569" w:rsidP="005605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14EC2298" w14:textId="77777777" w:rsidR="00560569" w:rsidRPr="00560569" w:rsidRDefault="00560569" w:rsidP="005605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560569" w:rsidRPr="00560569" w14:paraId="1C85C411" w14:textId="77777777" w:rsidTr="00150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274E2" w14:textId="77777777" w:rsidR="00560569" w:rsidRPr="00560569" w:rsidRDefault="00560569" w:rsidP="005605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Inner({"x": "10"})</w:t>
            </w:r>
          </w:p>
        </w:tc>
        <w:tc>
          <w:tcPr>
            <w:tcW w:w="0" w:type="auto"/>
            <w:hideMark/>
          </w:tcPr>
          <w:p w14:paraId="10DAFB44" w14:textId="77777777" w:rsidR="00560569" w:rsidRPr="00560569" w:rsidRDefault="00560569" w:rsidP="0056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1 field</w:t>
            </w:r>
          </w:p>
        </w:tc>
        <w:tc>
          <w:tcPr>
            <w:tcW w:w="0" w:type="auto"/>
            <w:hideMark/>
          </w:tcPr>
          <w:p w14:paraId="3BE6082A" w14:textId="77777777" w:rsidR="00560569" w:rsidRPr="00560569" w:rsidRDefault="00560569" w:rsidP="0056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02D41066" w14:textId="77777777" w:rsidR="00560569" w:rsidRPr="00560569" w:rsidRDefault="00560569" w:rsidP="0056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treats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full input</w:t>
            </w:r>
          </w:p>
        </w:tc>
      </w:tr>
      <w:tr w:rsidR="00560569" w:rsidRPr="00560569" w14:paraId="133ED4CF" w14:textId="77777777" w:rsidTr="001501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F7DB2" w14:textId="77777777" w:rsidR="00560569" w:rsidRPr="00560569" w:rsidRDefault="00560569" w:rsidP="005605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Courier New" w:eastAsia="Times New Roman" w:hAnsi="Courier New" w:cs="Courier New"/>
                <w:sz w:val="20"/>
                <w:szCs w:val="20"/>
              </w:rPr>
              <w:t>Patient({...})</w:t>
            </w:r>
          </w:p>
        </w:tc>
        <w:tc>
          <w:tcPr>
            <w:tcW w:w="0" w:type="auto"/>
            <w:hideMark/>
          </w:tcPr>
          <w:p w14:paraId="1745E504" w14:textId="77777777" w:rsidR="00560569" w:rsidRPr="00560569" w:rsidRDefault="00560569" w:rsidP="0056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fields</w:t>
            </w:r>
          </w:p>
        </w:tc>
        <w:tc>
          <w:tcPr>
            <w:tcW w:w="0" w:type="auto"/>
            <w:hideMark/>
          </w:tcPr>
          <w:p w14:paraId="6F6F8BA3" w14:textId="77777777" w:rsidR="00560569" w:rsidRPr="00560569" w:rsidRDefault="00560569" w:rsidP="0056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254CED78" w14:textId="77777777" w:rsidR="00560569" w:rsidRPr="00560569" w:rsidRDefault="00560569" w:rsidP="0056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56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treated as positional </w:t>
            </w:r>
            <w:proofErr w:type="spellStart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>arg</w:t>
            </w:r>
            <w:proofErr w:type="spellEnd"/>
            <w:r w:rsidRPr="005605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first field</w:t>
            </w:r>
          </w:p>
        </w:tc>
      </w:tr>
    </w:tbl>
    <w:p w14:paraId="066D4E18" w14:textId="77777777" w:rsidR="00560569" w:rsidRPr="00560569" w:rsidRDefault="00560569" w:rsidP="00560569">
      <w:pPr>
        <w:rPr>
          <w:b/>
          <w:bCs/>
        </w:rPr>
      </w:pPr>
      <w:r w:rsidRPr="00560569">
        <w:rPr>
          <w:rFonts w:ascii="Segoe UI Emoji" w:hAnsi="Segoe UI Emoji" w:cs="Segoe UI Emoji"/>
          <w:b/>
          <w:bCs/>
        </w:rPr>
        <w:t>❌</w:t>
      </w:r>
      <w:r w:rsidRPr="00560569">
        <w:rPr>
          <w:b/>
          <w:bCs/>
        </w:rPr>
        <w:t xml:space="preserve"> Never pass </w:t>
      </w:r>
      <w:proofErr w:type="spellStart"/>
      <w:r w:rsidRPr="00560569">
        <w:rPr>
          <w:b/>
          <w:bCs/>
        </w:rPr>
        <w:t>dict</w:t>
      </w:r>
      <w:proofErr w:type="spellEnd"/>
      <w:r w:rsidRPr="00560569">
        <w:rPr>
          <w:b/>
          <w:bCs/>
        </w:rPr>
        <w:t xml:space="preserve"> directly as positional unless model has exactly one field.</w:t>
      </w:r>
    </w:p>
    <w:p w14:paraId="1BBEAE92" w14:textId="4CB89DF0" w:rsidR="00560569" w:rsidRDefault="00560569" w:rsidP="00C06F29"/>
    <w:p w14:paraId="618FDE12" w14:textId="71409FB7" w:rsidR="00560569" w:rsidRDefault="00BA6D20" w:rsidP="00C06F29">
      <w:r>
        <w:t>---</w:t>
      </w:r>
    </w:p>
    <w:p w14:paraId="342A9C32" w14:textId="77777777" w:rsidR="00BA6D20" w:rsidRPr="00BA6D20" w:rsidRDefault="00BA6D20" w:rsidP="00BA6D20">
      <w:r w:rsidRPr="00BA6D20">
        <w:t>    # name: str = Field(</w:t>
      </w:r>
      <w:proofErr w:type="spellStart"/>
      <w:r w:rsidRPr="00BA6D20">
        <w:t>max_length</w:t>
      </w:r>
      <w:proofErr w:type="spellEnd"/>
      <w:r w:rsidRPr="00BA6D20">
        <w:t xml:space="preserve">=50) OR simple name: str  # </w:t>
      </w:r>
      <w:proofErr w:type="spellStart"/>
      <w:r w:rsidRPr="00BA6D20">
        <w:t>pydantic</w:t>
      </w:r>
      <w:proofErr w:type="spellEnd"/>
      <w:r w:rsidRPr="00BA6D20">
        <w:t xml:space="preserve"> v1 style still can be used</w:t>
      </w:r>
    </w:p>
    <w:p w14:paraId="61B6F8E9" w14:textId="77777777" w:rsidR="00BA6D20" w:rsidRPr="00BA6D20" w:rsidRDefault="00BA6D20" w:rsidP="00BA6D20">
      <w:r w:rsidRPr="00BA6D20">
        <w:t xml:space="preserve">    # OR below Annotated - recommended for </w:t>
      </w:r>
      <w:proofErr w:type="spellStart"/>
      <w:r w:rsidRPr="00BA6D20">
        <w:t>pydantic</w:t>
      </w:r>
      <w:proofErr w:type="spellEnd"/>
      <w:r w:rsidRPr="00BA6D20">
        <w:t xml:space="preserve"> v2 clearly separates the type from the constraints and works better with tools like: </w:t>
      </w:r>
      <w:proofErr w:type="spellStart"/>
      <w:r w:rsidRPr="00BA6D20">
        <w:t>FastAPI</w:t>
      </w:r>
      <w:proofErr w:type="spellEnd"/>
      <w:r w:rsidRPr="00BA6D20">
        <w:t xml:space="preserve">, </w:t>
      </w:r>
      <w:proofErr w:type="spellStart"/>
      <w:r w:rsidRPr="00BA6D20">
        <w:t>mypy</w:t>
      </w:r>
      <w:proofErr w:type="spellEnd"/>
      <w:r w:rsidRPr="00BA6D20">
        <w:t xml:space="preserve"> </w:t>
      </w:r>
    </w:p>
    <w:p w14:paraId="4377FF2D" w14:textId="2AB6BB04" w:rsidR="00BA6D20" w:rsidRPr="00BA6D20" w:rsidRDefault="00BA6D20" w:rsidP="00BA6D20">
      <w:r w:rsidRPr="00BA6D20">
        <w:t xml:space="preserve">    # Annotated [ </w:t>
      </w:r>
      <w:proofErr w:type="spellStart"/>
      <w:r w:rsidRPr="00BA6D20">
        <w:t>data_type</w:t>
      </w:r>
      <w:proofErr w:type="spellEnd"/>
      <w:r w:rsidRPr="00BA6D20">
        <w:t>, Field(default, constraints, *</w:t>
      </w:r>
      <w:proofErr w:type="spellStart"/>
      <w:r w:rsidRPr="00BA6D20">
        <w:t>metadatas</w:t>
      </w:r>
      <w:proofErr w:type="spellEnd"/>
      <w:r w:rsidRPr="00BA6D20">
        <w:t xml:space="preserve"> like title, description, examples)]</w:t>
      </w:r>
      <w:r w:rsidR="009F3B28">
        <w:t xml:space="preserve"> = default-value-prioritized</w:t>
      </w:r>
    </w:p>
    <w:p w14:paraId="17599E9A" w14:textId="77777777" w:rsidR="001057CD" w:rsidRPr="001057CD" w:rsidRDefault="001057CD" w:rsidP="0010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7CD">
        <w:rPr>
          <w:rFonts w:ascii="Times New Roman" w:eastAsia="Times New Roman" w:hAnsi="Symbol" w:cs="Times New Roman"/>
          <w:sz w:val="24"/>
          <w:szCs w:val="24"/>
        </w:rPr>
        <w:t>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7CD">
        <w:rPr>
          <w:rFonts w:ascii="Courier New" w:eastAsia="Times New Roman" w:hAnsi="Courier New" w:cs="Courier New"/>
          <w:sz w:val="20"/>
          <w:szCs w:val="20"/>
        </w:rPr>
        <w:t>...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= “repeat this type forever”.</w:t>
      </w:r>
    </w:p>
    <w:p w14:paraId="64264925" w14:textId="77777777" w:rsidR="001057CD" w:rsidRPr="001057CD" w:rsidRDefault="001057CD" w:rsidP="0010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7CD">
        <w:rPr>
          <w:rFonts w:ascii="Times New Roman" w:eastAsia="Times New Roman" w:hAnsi="Symbol" w:cs="Times New Roman"/>
          <w:sz w:val="24"/>
          <w:szCs w:val="24"/>
        </w:rPr>
        <w:t>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7CD">
        <w:rPr>
          <w:rFonts w:ascii="Courier New" w:eastAsia="Times New Roman" w:hAnsi="Courier New" w:cs="Courier New"/>
          <w:sz w:val="20"/>
          <w:szCs w:val="20"/>
        </w:rPr>
        <w:t>tuple[int, ...]</w:t>
      </w:r>
      <w:r w:rsidRPr="001057CD">
        <w:rPr>
          <w:rFonts w:ascii="Times New Roman" w:eastAsia="Times New Roman" w:hAnsi="Times New Roman" w:cs="Times New Roman"/>
          <w:sz w:val="24"/>
          <w:szCs w:val="24"/>
        </w:rPr>
        <w:t xml:space="preserve"> = any-length tuple of </w:t>
      </w:r>
      <w:proofErr w:type="spellStart"/>
      <w:r w:rsidRPr="001057CD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105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08A7C" w14:textId="7021DD2D" w:rsidR="001057CD" w:rsidRDefault="001057CD" w:rsidP="001057CD">
      <w:pPr>
        <w:rPr>
          <w:rFonts w:ascii="Courier New" w:eastAsia="Times New Roman" w:hAnsi="Courier New" w:cs="Courier New"/>
          <w:sz w:val="20"/>
          <w:szCs w:val="20"/>
        </w:rPr>
      </w:pPr>
      <w:r w:rsidRPr="001057CD">
        <w:rPr>
          <w:rFonts w:ascii="Courier New" w:eastAsia="Times New Roman" w:hAnsi="Courier New" w:cs="Courier New"/>
          <w:sz w:val="20"/>
          <w:szCs w:val="20"/>
        </w:rPr>
        <w:t>tuple[int,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057CD">
        <w:rPr>
          <w:rFonts w:ascii="Courier New" w:eastAsia="Times New Roman" w:hAnsi="Courier New" w:cs="Courier New"/>
          <w:sz w:val="20"/>
          <w:szCs w:val="20"/>
        </w:rPr>
        <w:t>str</w:t>
      </w:r>
      <w:r>
        <w:rPr>
          <w:rFonts w:ascii="Courier New" w:eastAsia="Times New Roman" w:hAnsi="Courier New" w:cs="Courier New"/>
          <w:sz w:val="20"/>
          <w:szCs w:val="20"/>
        </w:rPr>
        <w:t>, float</w:t>
      </w:r>
      <w:r w:rsidRPr="001057CD">
        <w:rPr>
          <w:rFonts w:ascii="Courier New" w:eastAsia="Times New Roman" w:hAnsi="Courier New" w:cs="Courier New"/>
          <w:sz w:val="20"/>
          <w:szCs w:val="20"/>
        </w:rPr>
        <w:t xml:space="preserve"> ...]</w:t>
      </w:r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1057CD">
        <w:rPr>
          <w:rFonts w:ascii="Courier New" w:hAnsi="Courier New" w:cs="Courier New"/>
          <w:sz w:val="20"/>
          <w:szCs w:val="20"/>
        </w:rPr>
        <w:t>first three elements: int, str, float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1057CD">
        <w:rPr>
          <w:rFonts w:ascii="Courier New" w:eastAsia="Times New Roman" w:hAnsi="Courier New" w:cs="Courier New"/>
          <w:sz w:val="20"/>
          <w:szCs w:val="20"/>
        </w:rPr>
        <w:t>remaining elements: float</w:t>
      </w:r>
    </w:p>
    <w:p w14:paraId="5E2EED79" w14:textId="618ABFAD" w:rsidR="0070614C" w:rsidRPr="001057CD" w:rsidRDefault="0070614C" w:rsidP="001057CD">
      <w:pPr>
        <w:rPr>
          <w:rFonts w:ascii="Courier New" w:hAnsi="Courier New" w:cs="Courier New"/>
          <w:b/>
          <w:bCs/>
          <w:sz w:val="20"/>
          <w:szCs w:val="20"/>
        </w:rPr>
      </w:pPr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list[int | str]       # list of </w:t>
      </w:r>
      <w:proofErr w:type="spellStart"/>
      <w:r w:rsidRPr="0070614C">
        <w:rPr>
          <w:rFonts w:ascii="Courier New" w:hAnsi="Courier New" w:cs="Courier New"/>
          <w:b/>
          <w:bCs/>
          <w:sz w:val="20"/>
          <w:szCs w:val="20"/>
        </w:rPr>
        <w:t>ints</w:t>
      </w:r>
      <w:proofErr w:type="spellEnd"/>
      <w:r w:rsidRPr="0070614C">
        <w:rPr>
          <w:rFonts w:ascii="Courier New" w:hAnsi="Courier New" w:cs="Courier New"/>
          <w:b/>
          <w:bCs/>
          <w:sz w:val="20"/>
          <w:szCs w:val="20"/>
        </w:rPr>
        <w:t xml:space="preserve"> OR strings</w:t>
      </w:r>
    </w:p>
    <w:p w14:paraId="573C2FC2" w14:textId="20649768" w:rsidR="00BA6D20" w:rsidRDefault="00BA6D20" w:rsidP="00C06F29"/>
    <w:p w14:paraId="6DE19397" w14:textId="77777777" w:rsidR="000C7887" w:rsidRDefault="000C7887" w:rsidP="000C7887">
      <w:r>
        <w:t>def f(x: Any):</w:t>
      </w:r>
    </w:p>
    <w:p w14:paraId="3B621207" w14:textId="097E2D9A" w:rsidR="000C7887" w:rsidRDefault="000C7887" w:rsidP="000C7887">
      <w:r>
        <w:t xml:space="preserve">    </w:t>
      </w:r>
      <w:proofErr w:type="spellStart"/>
      <w:r>
        <w:t>x.nonexistent_method</w:t>
      </w:r>
      <w:proofErr w:type="spellEnd"/>
      <w:r>
        <w:t xml:space="preserve">()   # </w:t>
      </w:r>
      <w:proofErr w:type="spellStart"/>
      <w:r>
        <w:t>mypy</w:t>
      </w:r>
      <w:proofErr w:type="spellEnd"/>
      <w:r>
        <w:t>: OK</w:t>
      </w:r>
    </w:p>
    <w:p w14:paraId="3C5A6884" w14:textId="77777777" w:rsidR="000C7887" w:rsidRDefault="000C7887" w:rsidP="000C7887">
      <w:r>
        <w:t>def g(x: object):</w:t>
      </w:r>
    </w:p>
    <w:p w14:paraId="4E112D3F" w14:textId="1B58EFCA" w:rsidR="000C7887" w:rsidRDefault="000C7887" w:rsidP="000C7887">
      <w:r>
        <w:t xml:space="preserve">    </w:t>
      </w:r>
      <w:proofErr w:type="spellStart"/>
      <w:r>
        <w:t>x.nonexistent_method</w:t>
      </w:r>
      <w:proofErr w:type="spellEnd"/>
      <w:r>
        <w:t xml:space="preserve">()   # </w:t>
      </w:r>
      <w:proofErr w:type="spellStart"/>
      <w:r>
        <w:t>mypy</w:t>
      </w:r>
      <w:proofErr w:type="spellEnd"/>
      <w:r>
        <w:t>: ERROR</w:t>
      </w:r>
    </w:p>
    <w:p w14:paraId="38A5AB2C" w14:textId="46A4794C" w:rsidR="00CC6644" w:rsidRDefault="00CC6644" w:rsidP="000C7887"/>
    <w:p w14:paraId="4440C2D8" w14:textId="5820CED9" w:rsidR="00CC6644" w:rsidRDefault="009425D3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</w:t>
      </w:r>
    </w:p>
    <w:p w14:paraId="7DAC2E13" w14:textId="345AC7A3" w:rsidR="009425D3" w:rsidRPr="00CC6644" w:rsidRDefault="009425D3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 BELOW</w:t>
      </w:r>
    </w:p>
    <w:p w14:paraId="037FB9CE" w14:textId="77777777" w:rsidR="00CC6644" w:rsidRPr="00CC6644" w:rsidRDefault="00CC6644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@field_validator('name', mode='after')</w:t>
      </w: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: Runs </w:t>
      </w:r>
      <w:r w:rsidRPr="00CC6644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6644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parses it (this is the default).</w:t>
      </w:r>
    </w:p>
    <w:p w14:paraId="5607C570" w14:textId="77777777" w:rsidR="00CC6644" w:rsidRPr="00CC6644" w:rsidRDefault="00CC6644" w:rsidP="00CC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6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Another Way: The </w:t>
      </w:r>
      <w:r w:rsidRPr="00CC6644">
        <w:rPr>
          <w:rFonts w:ascii="Courier New" w:eastAsia="Times New Roman" w:hAnsi="Courier New" w:cs="Courier New"/>
          <w:b/>
          <w:bCs/>
          <w:sz w:val="20"/>
          <w:szCs w:val="20"/>
        </w:rPr>
        <w:t>Annotated</w:t>
      </w:r>
      <w:r w:rsidRPr="00CC66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way</w:t>
      </w:r>
    </w:p>
    <w:p w14:paraId="032E3CF9" w14:textId="77777777" w:rsidR="00CC6644" w:rsidRPr="00CC6644" w:rsidRDefault="00CC6644" w:rsidP="00CC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If you find yourself using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transform_name</w:t>
      </w:r>
      <w:proofErr w:type="spellEnd"/>
      <w:r w:rsidRPr="00CC6644">
        <w:rPr>
          <w:rFonts w:ascii="Times New Roman" w:eastAsia="Times New Roman" w:hAnsi="Times New Roman" w:cs="Times New Roman"/>
          <w:sz w:val="24"/>
          <w:szCs w:val="24"/>
        </w:rPr>
        <w:t xml:space="preserve"> in many different models, you can move the logic out of the class entirely:</w:t>
      </w:r>
    </w:p>
    <w:p w14:paraId="1FE5C36C" w14:textId="77777777" w:rsidR="00CC6644" w:rsidRPr="00CC6644" w:rsidRDefault="00CC6644" w:rsidP="00CC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64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C86CB18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AfterValidator</w:t>
      </w:r>
      <w:proofErr w:type="spellEnd"/>
    </w:p>
    <w:p w14:paraId="6A2A45C9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429B3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# Define the logic once</w:t>
      </w:r>
    </w:p>
    <w:p w14:paraId="6A80B7A1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to_upper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(v: str) -&gt; str:</w:t>
      </w:r>
    </w:p>
    <w:p w14:paraId="67118237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v.upper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()</w:t>
      </w:r>
    </w:p>
    <w:p w14:paraId="25BD52F2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3D505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# Create a reusable type</w:t>
      </w:r>
    </w:p>
    <w:p w14:paraId="58B0091E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UpperCaseStr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= Annotated[str,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AfterValidator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to_upper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)]</w:t>
      </w:r>
    </w:p>
    <w:p w14:paraId="745A97BE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C37AD" w14:textId="77777777" w:rsidR="00CC6644" w:rsidRPr="00CC6644" w:rsidRDefault="00CC6644" w:rsidP="00CC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>):</w:t>
      </w:r>
    </w:p>
    <w:p w14:paraId="1AAAD988" w14:textId="6B7B6A0F" w:rsidR="008C596B" w:rsidRDefault="00CC6644" w:rsidP="00FD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644">
        <w:rPr>
          <w:rFonts w:ascii="Courier New" w:eastAsia="Times New Roman" w:hAnsi="Courier New" w:cs="Courier New"/>
          <w:sz w:val="20"/>
          <w:szCs w:val="20"/>
        </w:rPr>
        <w:t xml:space="preserve">    name: </w:t>
      </w:r>
      <w:proofErr w:type="spellStart"/>
      <w:r w:rsidRPr="00CC6644">
        <w:rPr>
          <w:rFonts w:ascii="Courier New" w:eastAsia="Times New Roman" w:hAnsi="Courier New" w:cs="Courier New"/>
          <w:sz w:val="20"/>
          <w:szCs w:val="20"/>
        </w:rPr>
        <w:t>UpperCaseStr</w:t>
      </w:r>
      <w:proofErr w:type="spellEnd"/>
      <w:r w:rsidRPr="00CC6644">
        <w:rPr>
          <w:rFonts w:ascii="Courier New" w:eastAsia="Times New Roman" w:hAnsi="Courier New" w:cs="Courier New"/>
          <w:sz w:val="20"/>
          <w:szCs w:val="20"/>
        </w:rPr>
        <w:t xml:space="preserve"> # Now 'name' is automatically uppercased!</w:t>
      </w:r>
    </w:p>
    <w:p w14:paraId="1230B378" w14:textId="77777777" w:rsidR="00337893" w:rsidRPr="00337893" w:rsidRDefault="00337893" w:rsidP="00337893">
      <w:r w:rsidRPr="00337893">
        <w:t xml:space="preserve">When </w:t>
      </w:r>
      <w:proofErr w:type="spellStart"/>
      <w:r w:rsidRPr="00337893">
        <w:t>ConfigDict</w:t>
      </w:r>
      <w:proofErr w:type="spellEnd"/>
      <w:r w:rsidRPr="00337893">
        <w:t xml:space="preserve">(strict=None) (the default case) is used, </w:t>
      </w:r>
      <w:proofErr w:type="spellStart"/>
      <w:r w:rsidRPr="00337893">
        <w:t>Pydantic</w:t>
      </w:r>
      <w:proofErr w:type="spellEnd"/>
      <w:r w:rsidRPr="00337893">
        <w:t xml:space="preserve"> defaults to Lax Mode, meaning it will automatically coerce (cast) input data to match the type annotation whenever possible. [</w:t>
      </w:r>
      <w:hyperlink r:id="rId5" w:history="1">
        <w:r w:rsidRPr="00337893">
          <w:t>1</w:t>
        </w:r>
      </w:hyperlink>
      <w:r w:rsidRPr="00337893">
        <w:t xml:space="preserve">, </w:t>
      </w:r>
      <w:hyperlink r:id="rId6" w:history="1">
        <w:r w:rsidRPr="00337893">
          <w:t>2</w:t>
        </w:r>
      </w:hyperlink>
      <w:r w:rsidRPr="00337893">
        <w:t>]</w:t>
      </w:r>
    </w:p>
    <w:p w14:paraId="7161AB47" w14:textId="77777777" w:rsidR="00337893" w:rsidRPr="00337893" w:rsidRDefault="00337893" w:rsidP="00337893">
      <w:r w:rsidRPr="00337893">
        <w:t>Common data-to-data conversions include:</w:t>
      </w:r>
    </w:p>
    <w:p w14:paraId="4AF4B4D5" w14:textId="77777777" w:rsidR="00337893" w:rsidRPr="00337893" w:rsidRDefault="00337893" w:rsidP="00337893">
      <w:pPr>
        <w:numPr>
          <w:ilvl w:val="0"/>
          <w:numId w:val="10"/>
        </w:numPr>
      </w:pPr>
      <w:r w:rsidRPr="00337893">
        <w:t>String to Numeric: "123" → 123 (int) or 123.45 (float)</w:t>
      </w:r>
    </w:p>
    <w:p w14:paraId="28CA3AE7" w14:textId="77777777" w:rsidR="00337893" w:rsidRPr="00337893" w:rsidRDefault="00337893" w:rsidP="00337893">
      <w:pPr>
        <w:numPr>
          <w:ilvl w:val="0"/>
          <w:numId w:val="10"/>
        </w:numPr>
      </w:pPr>
      <w:r w:rsidRPr="00337893">
        <w:t>Float to Int: 3.0 → 3</w:t>
      </w:r>
    </w:p>
    <w:p w14:paraId="71427C7E" w14:textId="77777777" w:rsidR="00337893" w:rsidRPr="00337893" w:rsidRDefault="00337893" w:rsidP="00337893">
      <w:pPr>
        <w:numPr>
          <w:ilvl w:val="0"/>
          <w:numId w:val="10"/>
        </w:numPr>
      </w:pPr>
      <w:r w:rsidRPr="00337893">
        <w:t>String to Datetime/Date: "2026-06-16" → datetime or date object</w:t>
      </w:r>
    </w:p>
    <w:p w14:paraId="1EAEE00B" w14:textId="77777777" w:rsidR="00337893" w:rsidRPr="00337893" w:rsidRDefault="00337893" w:rsidP="00337893">
      <w:pPr>
        <w:numPr>
          <w:ilvl w:val="0"/>
          <w:numId w:val="10"/>
        </w:numPr>
      </w:pPr>
      <w:r w:rsidRPr="00337893">
        <w:t>Tuple/Set to List: (1, 2) → [1, 2]</w:t>
      </w:r>
    </w:p>
    <w:p w14:paraId="35D5B99F" w14:textId="77777777" w:rsidR="00337893" w:rsidRPr="00337893" w:rsidRDefault="00337893" w:rsidP="00337893">
      <w:pPr>
        <w:numPr>
          <w:ilvl w:val="0"/>
          <w:numId w:val="10"/>
        </w:numPr>
      </w:pPr>
      <w:r w:rsidRPr="00337893">
        <w:t>String to Boolean: "true", "on", or "1" → True [</w:t>
      </w:r>
      <w:hyperlink r:id="rId7" w:history="1">
        <w:r w:rsidRPr="00337893">
          <w:t>1</w:t>
        </w:r>
      </w:hyperlink>
      <w:r w:rsidRPr="00337893">
        <w:t xml:space="preserve">, </w:t>
      </w:r>
      <w:hyperlink r:id="rId8" w:history="1">
        <w:r w:rsidRPr="00337893">
          <w:t>2</w:t>
        </w:r>
      </w:hyperlink>
      <w:r w:rsidRPr="00337893">
        <w:t xml:space="preserve">, </w:t>
      </w:r>
      <w:hyperlink r:id="rId9" w:history="1">
        <w:r w:rsidRPr="00337893">
          <w:t>3</w:t>
        </w:r>
      </w:hyperlink>
      <w:r w:rsidRPr="00337893">
        <w:t xml:space="preserve">, </w:t>
      </w:r>
      <w:hyperlink r:id="rId10" w:history="1">
        <w:r w:rsidRPr="00337893">
          <w:t>4</w:t>
        </w:r>
      </w:hyperlink>
      <w:r w:rsidRPr="00337893">
        <w:t xml:space="preserve">, </w:t>
      </w:r>
      <w:hyperlink r:id="rId11" w:history="1">
        <w:r w:rsidRPr="00337893">
          <w:t>5</w:t>
        </w:r>
      </w:hyperlink>
      <w:r w:rsidRPr="00337893">
        <w:t>]</w:t>
      </w:r>
    </w:p>
    <w:p w14:paraId="78A0ACF8" w14:textId="77777777" w:rsidR="008C596B" w:rsidRDefault="008C596B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14:paraId="781050F0" w14:textId="24FE02D2" w:rsidR="00FD29CF" w:rsidRPr="00FD29CF" w:rsidRDefault="00604CE4" w:rsidP="00FD2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A91F12">
        <w:rPr>
          <w:sz w:val="32"/>
          <w:szCs w:val="32"/>
          <w:highlight w:val="yellow"/>
        </w:rPr>
        <w:lastRenderedPageBreak/>
        <w:t xml:space="preserve">Here's the </w:t>
      </w:r>
      <w:r w:rsidRPr="00A91F12">
        <w:rPr>
          <w:rStyle w:val="Strong"/>
          <w:sz w:val="32"/>
          <w:szCs w:val="32"/>
          <w:highlight w:val="yellow"/>
        </w:rPr>
        <w:t>complete visual flow</w:t>
      </w:r>
      <w:r w:rsidRPr="00A91F12">
        <w:rPr>
          <w:sz w:val="32"/>
          <w:szCs w:val="32"/>
          <w:highlight w:val="yellow"/>
        </w:rPr>
        <w:t xml:space="preserve"> showing how field validators and model validators interact:</w:t>
      </w:r>
    </w:p>
    <w:p w14:paraId="020D01BF" w14:textId="3B078D5D" w:rsidR="00286394" w:rsidRDefault="00286394" w:rsidP="000C7887">
      <w:pPr>
        <w:pBdr>
          <w:bottom w:val="double" w:sz="6" w:space="1" w:color="auto"/>
        </w:pBdr>
      </w:pPr>
      <w:r w:rsidRPr="00286394">
        <w:rPr>
          <w:noProof/>
        </w:rPr>
        <w:drawing>
          <wp:inline distT="0" distB="0" distL="0" distR="0" wp14:anchorId="2F196E44" wp14:editId="7B46C29D">
            <wp:extent cx="4471035" cy="368003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1986" cy="37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394">
        <w:rPr>
          <w:noProof/>
        </w:rPr>
        <w:drawing>
          <wp:inline distT="0" distB="0" distL="0" distR="0" wp14:anchorId="52E38B63" wp14:editId="65D11465">
            <wp:extent cx="4471406" cy="396932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050" cy="39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C2DF" w14:textId="77777777" w:rsidR="005A4828" w:rsidRPr="00286394" w:rsidRDefault="005A4828" w:rsidP="000C7887"/>
    <w:sectPr w:rsidR="005A4828" w:rsidRPr="0028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4FA"/>
    <w:multiLevelType w:val="multilevel"/>
    <w:tmpl w:val="71C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7AC"/>
    <w:multiLevelType w:val="multilevel"/>
    <w:tmpl w:val="A8E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530C"/>
    <w:multiLevelType w:val="multilevel"/>
    <w:tmpl w:val="637C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93A07"/>
    <w:multiLevelType w:val="multilevel"/>
    <w:tmpl w:val="B4E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14C76"/>
    <w:multiLevelType w:val="multilevel"/>
    <w:tmpl w:val="0C3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72854"/>
    <w:multiLevelType w:val="multilevel"/>
    <w:tmpl w:val="C26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13579"/>
    <w:multiLevelType w:val="multilevel"/>
    <w:tmpl w:val="597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97146"/>
    <w:multiLevelType w:val="multilevel"/>
    <w:tmpl w:val="C45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5149C"/>
    <w:multiLevelType w:val="multilevel"/>
    <w:tmpl w:val="918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8367D"/>
    <w:multiLevelType w:val="multilevel"/>
    <w:tmpl w:val="1E2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27208">
    <w:abstractNumId w:val="9"/>
  </w:num>
  <w:num w:numId="2" w16cid:durableId="618606910">
    <w:abstractNumId w:val="7"/>
  </w:num>
  <w:num w:numId="3" w16cid:durableId="1363243576">
    <w:abstractNumId w:val="5"/>
  </w:num>
  <w:num w:numId="4" w16cid:durableId="163595287">
    <w:abstractNumId w:val="6"/>
  </w:num>
  <w:num w:numId="5" w16cid:durableId="1785803088">
    <w:abstractNumId w:val="8"/>
  </w:num>
  <w:num w:numId="6" w16cid:durableId="565918903">
    <w:abstractNumId w:val="3"/>
  </w:num>
  <w:num w:numId="7" w16cid:durableId="1714116514">
    <w:abstractNumId w:val="4"/>
  </w:num>
  <w:num w:numId="8" w16cid:durableId="985745641">
    <w:abstractNumId w:val="1"/>
  </w:num>
  <w:num w:numId="9" w16cid:durableId="349063425">
    <w:abstractNumId w:val="2"/>
  </w:num>
  <w:num w:numId="10" w16cid:durableId="8607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24"/>
    <w:rsid w:val="000016B1"/>
    <w:rsid w:val="0003213A"/>
    <w:rsid w:val="00086676"/>
    <w:rsid w:val="000C7887"/>
    <w:rsid w:val="000F1FE6"/>
    <w:rsid w:val="000F44D2"/>
    <w:rsid w:val="001057CD"/>
    <w:rsid w:val="00115DFD"/>
    <w:rsid w:val="0012338A"/>
    <w:rsid w:val="0012746B"/>
    <w:rsid w:val="0013477B"/>
    <w:rsid w:val="00150183"/>
    <w:rsid w:val="00175096"/>
    <w:rsid w:val="00175EF1"/>
    <w:rsid w:val="0017650A"/>
    <w:rsid w:val="001822EC"/>
    <w:rsid w:val="001C5EF0"/>
    <w:rsid w:val="001C5FC1"/>
    <w:rsid w:val="00224DC0"/>
    <w:rsid w:val="0022717B"/>
    <w:rsid w:val="0027213B"/>
    <w:rsid w:val="00286394"/>
    <w:rsid w:val="002A4AC2"/>
    <w:rsid w:val="002E5CB0"/>
    <w:rsid w:val="002F79CA"/>
    <w:rsid w:val="00326E50"/>
    <w:rsid w:val="00326F00"/>
    <w:rsid w:val="00337893"/>
    <w:rsid w:val="00337D89"/>
    <w:rsid w:val="00342AF8"/>
    <w:rsid w:val="003537B0"/>
    <w:rsid w:val="003B1112"/>
    <w:rsid w:val="004020E2"/>
    <w:rsid w:val="0040229E"/>
    <w:rsid w:val="00454841"/>
    <w:rsid w:val="0045579D"/>
    <w:rsid w:val="00487417"/>
    <w:rsid w:val="0049536E"/>
    <w:rsid w:val="004A0411"/>
    <w:rsid w:val="004D3C5B"/>
    <w:rsid w:val="004F3DB7"/>
    <w:rsid w:val="00545BF9"/>
    <w:rsid w:val="00546162"/>
    <w:rsid w:val="00560569"/>
    <w:rsid w:val="00560824"/>
    <w:rsid w:val="00576A8C"/>
    <w:rsid w:val="005A4828"/>
    <w:rsid w:val="005B0F53"/>
    <w:rsid w:val="005E5EB3"/>
    <w:rsid w:val="005F0C3E"/>
    <w:rsid w:val="00604CE4"/>
    <w:rsid w:val="00620AB4"/>
    <w:rsid w:val="006210F0"/>
    <w:rsid w:val="00651CC4"/>
    <w:rsid w:val="00655D00"/>
    <w:rsid w:val="006638C5"/>
    <w:rsid w:val="006A6FFE"/>
    <w:rsid w:val="006A7829"/>
    <w:rsid w:val="0070614C"/>
    <w:rsid w:val="007167C3"/>
    <w:rsid w:val="007231C9"/>
    <w:rsid w:val="00723EFB"/>
    <w:rsid w:val="00727D87"/>
    <w:rsid w:val="00734F97"/>
    <w:rsid w:val="007A0E7C"/>
    <w:rsid w:val="00802A83"/>
    <w:rsid w:val="00815724"/>
    <w:rsid w:val="00816BF9"/>
    <w:rsid w:val="00824094"/>
    <w:rsid w:val="008262FE"/>
    <w:rsid w:val="00845981"/>
    <w:rsid w:val="00860A2E"/>
    <w:rsid w:val="008A2695"/>
    <w:rsid w:val="008A4094"/>
    <w:rsid w:val="008A57FC"/>
    <w:rsid w:val="008B1C8C"/>
    <w:rsid w:val="008C596B"/>
    <w:rsid w:val="008D6710"/>
    <w:rsid w:val="008F5D72"/>
    <w:rsid w:val="00930EF7"/>
    <w:rsid w:val="009425D3"/>
    <w:rsid w:val="00975FAB"/>
    <w:rsid w:val="009939A3"/>
    <w:rsid w:val="009E3114"/>
    <w:rsid w:val="009E43B1"/>
    <w:rsid w:val="009F0B74"/>
    <w:rsid w:val="009F3B28"/>
    <w:rsid w:val="009F7D9C"/>
    <w:rsid w:val="00A3259D"/>
    <w:rsid w:val="00A63FB4"/>
    <w:rsid w:val="00A65C67"/>
    <w:rsid w:val="00A65CDE"/>
    <w:rsid w:val="00A91F12"/>
    <w:rsid w:val="00AB37D5"/>
    <w:rsid w:val="00AF242A"/>
    <w:rsid w:val="00AF5967"/>
    <w:rsid w:val="00B13AEA"/>
    <w:rsid w:val="00B13E6A"/>
    <w:rsid w:val="00B173F9"/>
    <w:rsid w:val="00B34060"/>
    <w:rsid w:val="00B40DF5"/>
    <w:rsid w:val="00B55CFC"/>
    <w:rsid w:val="00B6250D"/>
    <w:rsid w:val="00B73406"/>
    <w:rsid w:val="00B84CA5"/>
    <w:rsid w:val="00B927FA"/>
    <w:rsid w:val="00B94FD2"/>
    <w:rsid w:val="00BA6D20"/>
    <w:rsid w:val="00BD15BD"/>
    <w:rsid w:val="00BF3FE8"/>
    <w:rsid w:val="00C06F29"/>
    <w:rsid w:val="00C201E9"/>
    <w:rsid w:val="00C33AE8"/>
    <w:rsid w:val="00C575A8"/>
    <w:rsid w:val="00CA61F2"/>
    <w:rsid w:val="00CB0C9B"/>
    <w:rsid w:val="00CC4BF8"/>
    <w:rsid w:val="00CC6644"/>
    <w:rsid w:val="00CF39B5"/>
    <w:rsid w:val="00CF7C1C"/>
    <w:rsid w:val="00D02640"/>
    <w:rsid w:val="00D61362"/>
    <w:rsid w:val="00DB0BD3"/>
    <w:rsid w:val="00DE36B3"/>
    <w:rsid w:val="00E02F08"/>
    <w:rsid w:val="00E41885"/>
    <w:rsid w:val="00E473FA"/>
    <w:rsid w:val="00EA206D"/>
    <w:rsid w:val="00EE5E03"/>
    <w:rsid w:val="00EF1C02"/>
    <w:rsid w:val="00F04E6B"/>
    <w:rsid w:val="00F117B1"/>
    <w:rsid w:val="00FD29CF"/>
    <w:rsid w:val="00FE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E338"/>
  <w15:chartTrackingRefBased/>
  <w15:docId w15:val="{2A9EB619-115C-41A6-AF91-2BF74674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6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1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6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">
    <w:name w:val="citation-15"/>
    <w:basedOn w:val="DefaultParagraphFont"/>
    <w:rsid w:val="00CA61F2"/>
  </w:style>
  <w:style w:type="character" w:customStyle="1" w:styleId="citation-14">
    <w:name w:val="citation-14"/>
    <w:basedOn w:val="DefaultParagraphFont"/>
    <w:rsid w:val="00CA61F2"/>
  </w:style>
  <w:style w:type="character" w:styleId="HTMLCode">
    <w:name w:val="HTML Code"/>
    <w:basedOn w:val="DefaultParagraphFont"/>
    <w:uiPriority w:val="99"/>
    <w:semiHidden/>
    <w:unhideWhenUsed/>
    <w:rsid w:val="00CA61F2"/>
    <w:rPr>
      <w:rFonts w:ascii="Courier New" w:eastAsia="Times New Roman" w:hAnsi="Courier New" w:cs="Courier New"/>
      <w:sz w:val="20"/>
      <w:szCs w:val="20"/>
    </w:rPr>
  </w:style>
  <w:style w:type="character" w:customStyle="1" w:styleId="citation-13">
    <w:name w:val="citation-13"/>
    <w:basedOn w:val="DefaultParagraphFont"/>
    <w:rsid w:val="00CA61F2"/>
  </w:style>
  <w:style w:type="character" w:customStyle="1" w:styleId="citation-12">
    <w:name w:val="citation-12"/>
    <w:basedOn w:val="DefaultParagraphFont"/>
    <w:rsid w:val="00CA61F2"/>
  </w:style>
  <w:style w:type="character" w:customStyle="1" w:styleId="math-inline">
    <w:name w:val="math-inline"/>
    <w:basedOn w:val="DefaultParagraphFont"/>
    <w:rsid w:val="00CA61F2"/>
  </w:style>
  <w:style w:type="character" w:customStyle="1" w:styleId="citation-11">
    <w:name w:val="citation-11"/>
    <w:basedOn w:val="DefaultParagraphFont"/>
    <w:rsid w:val="00CA61F2"/>
  </w:style>
  <w:style w:type="character" w:customStyle="1" w:styleId="ng-tns-c3098535048-30">
    <w:name w:val="ng-tns-c3098535048-30"/>
    <w:basedOn w:val="DefaultParagraphFont"/>
    <w:rsid w:val="00CA61F2"/>
  </w:style>
  <w:style w:type="paragraph" w:styleId="HTMLPreformatted">
    <w:name w:val="HTML Preformatted"/>
    <w:basedOn w:val="Normal"/>
    <w:link w:val="HTMLPreformattedChar"/>
    <w:uiPriority w:val="99"/>
    <w:unhideWhenUsed/>
    <w:rsid w:val="00CA6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1F2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CA61F2"/>
  </w:style>
  <w:style w:type="character" w:customStyle="1" w:styleId="hljs-keyword">
    <w:name w:val="hljs-keyword"/>
    <w:basedOn w:val="DefaultParagraphFont"/>
    <w:rsid w:val="00CA61F2"/>
  </w:style>
  <w:style w:type="character" w:customStyle="1" w:styleId="hljs-title">
    <w:name w:val="hljs-title"/>
    <w:basedOn w:val="DefaultParagraphFont"/>
    <w:rsid w:val="00CA61F2"/>
  </w:style>
  <w:style w:type="character" w:customStyle="1" w:styleId="hljs-number">
    <w:name w:val="hljs-number"/>
    <w:basedOn w:val="DefaultParagraphFont"/>
    <w:rsid w:val="00CA61F2"/>
  </w:style>
  <w:style w:type="character" w:customStyle="1" w:styleId="hljs-comment">
    <w:name w:val="hljs-comment"/>
    <w:basedOn w:val="DefaultParagraphFont"/>
    <w:rsid w:val="00CA61F2"/>
  </w:style>
  <w:style w:type="character" w:customStyle="1" w:styleId="citation-10">
    <w:name w:val="citation-10"/>
    <w:basedOn w:val="DefaultParagraphFont"/>
    <w:rsid w:val="00CA61F2"/>
  </w:style>
  <w:style w:type="character" w:customStyle="1" w:styleId="citation-9">
    <w:name w:val="citation-9"/>
    <w:basedOn w:val="DefaultParagraphFont"/>
    <w:rsid w:val="00CA61F2"/>
  </w:style>
  <w:style w:type="character" w:customStyle="1" w:styleId="citation-8">
    <w:name w:val="citation-8"/>
    <w:basedOn w:val="DefaultParagraphFont"/>
    <w:rsid w:val="00CA61F2"/>
  </w:style>
  <w:style w:type="character" w:styleId="Strong">
    <w:name w:val="Strong"/>
    <w:basedOn w:val="DefaultParagraphFont"/>
    <w:uiPriority w:val="22"/>
    <w:qFormat/>
    <w:rsid w:val="00CA61F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5">
    <w:name w:val="citation-25"/>
    <w:basedOn w:val="DefaultParagraphFont"/>
    <w:rsid w:val="00175096"/>
  </w:style>
  <w:style w:type="character" w:customStyle="1" w:styleId="ng-tns-c3098535048-47">
    <w:name w:val="ng-tns-c3098535048-47"/>
    <w:basedOn w:val="DefaultParagraphFont"/>
    <w:rsid w:val="00175096"/>
  </w:style>
  <w:style w:type="character" w:customStyle="1" w:styleId="ng-tns-c3098535048-48">
    <w:name w:val="ng-tns-c3098535048-48"/>
    <w:basedOn w:val="DefaultParagraphFont"/>
    <w:rsid w:val="00175096"/>
  </w:style>
  <w:style w:type="character" w:customStyle="1" w:styleId="hljs-params">
    <w:name w:val="hljs-params"/>
    <w:basedOn w:val="DefaultParagraphFont"/>
    <w:rsid w:val="00175096"/>
  </w:style>
  <w:style w:type="character" w:customStyle="1" w:styleId="hljs-builtin">
    <w:name w:val="hljs-built_in"/>
    <w:basedOn w:val="DefaultParagraphFont"/>
    <w:rsid w:val="00175096"/>
  </w:style>
  <w:style w:type="character" w:customStyle="1" w:styleId="hljs-string">
    <w:name w:val="hljs-string"/>
    <w:basedOn w:val="DefaultParagraphFont"/>
    <w:rsid w:val="00175096"/>
  </w:style>
  <w:style w:type="character" w:customStyle="1" w:styleId="hljs-subst">
    <w:name w:val="hljs-subst"/>
    <w:basedOn w:val="DefaultParagraphFont"/>
    <w:rsid w:val="00175096"/>
  </w:style>
  <w:style w:type="character" w:customStyle="1" w:styleId="ng-tns-c3098535048-49">
    <w:name w:val="ng-tns-c3098535048-49"/>
    <w:basedOn w:val="DefaultParagraphFont"/>
    <w:rsid w:val="00175096"/>
  </w:style>
  <w:style w:type="character" w:customStyle="1" w:styleId="ng-tns-c3098535048-50">
    <w:name w:val="ng-tns-c3098535048-50"/>
    <w:basedOn w:val="DefaultParagraphFont"/>
    <w:rsid w:val="00175096"/>
  </w:style>
  <w:style w:type="character" w:customStyle="1" w:styleId="ng-tns-c3098535048-51">
    <w:name w:val="ng-tns-c3098535048-51"/>
    <w:basedOn w:val="DefaultParagraphFont"/>
    <w:rsid w:val="00175096"/>
  </w:style>
  <w:style w:type="character" w:customStyle="1" w:styleId="ng-tns-c3098535048-73">
    <w:name w:val="ng-tns-c3098535048-73"/>
    <w:basedOn w:val="DefaultParagraphFont"/>
    <w:rsid w:val="00D61362"/>
  </w:style>
  <w:style w:type="character" w:customStyle="1" w:styleId="hljs-section">
    <w:name w:val="hljs-section"/>
    <w:basedOn w:val="DefaultParagraphFont"/>
    <w:rsid w:val="00D61362"/>
  </w:style>
  <w:style w:type="character" w:customStyle="1" w:styleId="hljs-attr">
    <w:name w:val="hljs-attr"/>
    <w:basedOn w:val="DefaultParagraphFont"/>
    <w:rsid w:val="00D61362"/>
  </w:style>
  <w:style w:type="character" w:customStyle="1" w:styleId="hljs-literal">
    <w:name w:val="hljs-literal"/>
    <w:basedOn w:val="DefaultParagraphFont"/>
    <w:rsid w:val="00D61362"/>
  </w:style>
  <w:style w:type="character" w:customStyle="1" w:styleId="ng-tns-c3098535048-74">
    <w:name w:val="ng-tns-c3098535048-74"/>
    <w:basedOn w:val="DefaultParagraphFont"/>
    <w:rsid w:val="00D61362"/>
  </w:style>
  <w:style w:type="character" w:customStyle="1" w:styleId="ng-tns-c3098535048-75">
    <w:name w:val="ng-tns-c3098535048-75"/>
    <w:basedOn w:val="DefaultParagraphFont"/>
    <w:rsid w:val="00D61362"/>
  </w:style>
  <w:style w:type="character" w:customStyle="1" w:styleId="ng-tns-c3098535048-52">
    <w:name w:val="ng-tns-c3098535048-52"/>
    <w:basedOn w:val="DefaultParagraphFont"/>
    <w:rsid w:val="008A57FC"/>
  </w:style>
  <w:style w:type="character" w:customStyle="1" w:styleId="ng-tns-c3098535048-53">
    <w:name w:val="ng-tns-c3098535048-53"/>
    <w:basedOn w:val="DefaultParagraphFont"/>
    <w:rsid w:val="008A57FC"/>
  </w:style>
  <w:style w:type="character" w:customStyle="1" w:styleId="Heading1Char">
    <w:name w:val="Heading 1 Char"/>
    <w:basedOn w:val="DefaultParagraphFont"/>
    <w:link w:val="Heading1"/>
    <w:uiPriority w:val="9"/>
    <w:rsid w:val="008A2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attribute">
    <w:name w:val="hljs-attribute"/>
    <w:basedOn w:val="DefaultParagraphFont"/>
    <w:rsid w:val="008A2695"/>
  </w:style>
  <w:style w:type="character" w:customStyle="1" w:styleId="hljs-type">
    <w:name w:val="hljs-type"/>
    <w:basedOn w:val="DefaultParagraphFont"/>
    <w:rsid w:val="008A2695"/>
  </w:style>
  <w:style w:type="character" w:customStyle="1" w:styleId="ng-tns-c312607633-113">
    <w:name w:val="ng-tns-c312607633-113"/>
    <w:basedOn w:val="DefaultParagraphFont"/>
    <w:rsid w:val="004A0411"/>
  </w:style>
  <w:style w:type="character" w:customStyle="1" w:styleId="hljs-class">
    <w:name w:val="hljs-class"/>
    <w:basedOn w:val="DefaultParagraphFont"/>
    <w:rsid w:val="004A0411"/>
  </w:style>
  <w:style w:type="character" w:customStyle="1" w:styleId="ng-tns-c312607633-114">
    <w:name w:val="ng-tns-c312607633-114"/>
    <w:basedOn w:val="DefaultParagraphFont"/>
    <w:rsid w:val="004A0411"/>
  </w:style>
  <w:style w:type="character" w:customStyle="1" w:styleId="ng-tns-c312607633-141">
    <w:name w:val="ng-tns-c312607633-141"/>
    <w:basedOn w:val="DefaultParagraphFont"/>
    <w:rsid w:val="0027213B"/>
  </w:style>
  <w:style w:type="character" w:customStyle="1" w:styleId="ng-tns-c312607633-142">
    <w:name w:val="ng-tns-c312607633-142"/>
    <w:basedOn w:val="DefaultParagraphFont"/>
    <w:rsid w:val="0027213B"/>
  </w:style>
  <w:style w:type="character" w:customStyle="1" w:styleId="ng-tns-c312607633-245">
    <w:name w:val="ng-tns-c312607633-245"/>
    <w:basedOn w:val="DefaultParagraphFont"/>
    <w:rsid w:val="00CC6644"/>
  </w:style>
  <w:style w:type="table" w:styleId="GridTable4">
    <w:name w:val="Grid Table 4"/>
    <w:basedOn w:val="TableNormal"/>
    <w:uiPriority w:val="49"/>
    <w:rsid w:val="00B340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B3406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4022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PlainTable1">
    <w:name w:val="Plain Table 1"/>
    <w:basedOn w:val="TableNormal"/>
    <w:uiPriority w:val="41"/>
    <w:rsid w:val="003B11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378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9473">
          <w:marLeft w:val="0"/>
          <w:marRight w:val="0"/>
          <w:marTop w:val="240"/>
          <w:marBottom w:val="180"/>
          <w:divBdr>
            <w:top w:val="single" w:sz="4" w:space="12" w:color="44474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13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0491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3778">
                  <w:marLeft w:val="0"/>
                  <w:marRight w:val="0"/>
                  <w:marTop w:val="0"/>
                  <w:marBottom w:val="0"/>
                  <w:divBdr>
                    <w:top w:val="single" w:sz="4" w:space="0" w:color="424654"/>
                    <w:left w:val="single" w:sz="4" w:space="0" w:color="424654"/>
                    <w:bottom w:val="single" w:sz="4" w:space="0" w:color="424654"/>
                    <w:right w:val="single" w:sz="4" w:space="0" w:color="424654"/>
                  </w:divBdr>
                  <w:divsChild>
                    <w:div w:id="9835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424654"/>
                        <w:right w:val="none" w:sz="0" w:space="0" w:color="auto"/>
                      </w:divBdr>
                    </w:div>
                    <w:div w:id="8765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16204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4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8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1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5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2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6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43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4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3950">
          <w:marLeft w:val="0"/>
          <w:marRight w:val="0"/>
          <w:marTop w:val="240"/>
          <w:marBottom w:val="180"/>
          <w:divBdr>
            <w:top w:val="single" w:sz="4" w:space="12" w:color="44474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47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473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3274">
                  <w:marLeft w:val="0"/>
                  <w:marRight w:val="0"/>
                  <w:marTop w:val="0"/>
                  <w:marBottom w:val="0"/>
                  <w:divBdr>
                    <w:top w:val="single" w:sz="4" w:space="0" w:color="424654"/>
                    <w:left w:val="single" w:sz="4" w:space="0" w:color="424654"/>
                    <w:bottom w:val="single" w:sz="4" w:space="0" w:color="424654"/>
                    <w:right w:val="single" w:sz="4" w:space="0" w:color="424654"/>
                  </w:divBdr>
                  <w:divsChild>
                    <w:div w:id="193135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424654"/>
                        <w:right w:val="none" w:sz="0" w:space="0" w:color="auto"/>
                      </w:divBdr>
                    </w:div>
                    <w:div w:id="21036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23737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6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8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8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2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dantic.dev/docs/validation/latest/concepts/strict_mode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ydantic.dev/docs/validation/latest/concepts/models/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refly.org/en/docs/pydantic/" TargetMode="External"/><Relationship Id="rId11" Type="http://schemas.openxmlformats.org/officeDocument/2006/relationships/hyperlink" Target="https://www.prefect.io/blog/data-validation-with-pydantic" TargetMode="External"/><Relationship Id="rId5" Type="http://schemas.openxmlformats.org/officeDocument/2006/relationships/hyperlink" Target="https://pydantic.dev/docs/validation/latest/concepts/strict_mod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ydantic.dev/docs/validation/dev/api/pydantic/confi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refly.org/en/docs/pydanti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7608</TotalTime>
  <Pages>16</Pages>
  <Words>2064</Words>
  <Characters>11767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SUSAMAY KUMBHAKAR</dc:creator>
  <cp:keywords/>
  <dc:description/>
  <cp:lastModifiedBy>sk</cp:lastModifiedBy>
  <cp:revision>133</cp:revision>
  <cp:lastPrinted>2026-01-11T05:00:00Z</cp:lastPrinted>
  <dcterms:created xsi:type="dcterms:W3CDTF">2026-01-01T16:51:00Z</dcterms:created>
  <dcterms:modified xsi:type="dcterms:W3CDTF">2026-06-22T11:33:00Z</dcterms:modified>
</cp:coreProperties>
</file>