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BC9C3" w14:textId="77777777" w:rsidR="009626A3" w:rsidRDefault="00D74572">
      <w:r>
        <w:t>1.</w:t>
      </w:r>
      <w:r w:rsidR="009626A3">
        <w:t xml:space="preserve"> dingen verkeerd opzoeken. Dingen te moeilijk maken.</w:t>
      </w:r>
    </w:p>
    <w:p w14:paraId="6625DA1B" w14:textId="77777777" w:rsidR="009626A3" w:rsidRDefault="009626A3">
      <w:r>
        <w:t>2. dingen te moeilijk maken</w:t>
      </w:r>
    </w:p>
    <w:p w14:paraId="2D9C5AE0" w14:textId="77777777" w:rsidR="00E91392" w:rsidRDefault="009626A3">
      <w:r>
        <w:t xml:space="preserve">3. </w:t>
      </w:r>
      <w:r w:rsidR="00E91392">
        <w:t>dingen te moeilijk maken door op te zoeken hoe het makkelijker kan.</w:t>
      </w:r>
    </w:p>
    <w:p w14:paraId="3CF45197" w14:textId="77777777" w:rsidR="00E91392" w:rsidRDefault="00E91392">
      <w:r>
        <w:t>4. geen</w:t>
      </w:r>
    </w:p>
    <w:p w14:paraId="2491766C" w14:textId="77777777" w:rsidR="00E91392" w:rsidRDefault="00E91392">
      <w:r>
        <w:t>5. geen</w:t>
      </w:r>
    </w:p>
    <w:p w14:paraId="28E1B962" w14:textId="77777777" w:rsidR="00E91392" w:rsidRDefault="00E91392">
      <w:r>
        <w:t>6. goed zijn in dingen op zoeken.</w:t>
      </w:r>
    </w:p>
    <w:p w14:paraId="290C5E81" w14:textId="596AD84C" w:rsidR="003C465F" w:rsidRDefault="00E91392">
      <w:r>
        <w:t xml:space="preserve">7. </w:t>
      </w:r>
      <w:r w:rsidR="00D74572">
        <w:t xml:space="preserve"> </w:t>
      </w:r>
      <w:r>
        <w:t>dingen te moeilijk maken</w:t>
      </w:r>
    </w:p>
    <w:p w14:paraId="72F8CC39" w14:textId="08D63429" w:rsidR="00E91392" w:rsidRDefault="00E91392">
      <w:r>
        <w:t xml:space="preserve">8. </w:t>
      </w:r>
      <w:r>
        <w:t>dingen te moeilijk maken</w:t>
      </w:r>
      <w:r>
        <w:tab/>
      </w:r>
    </w:p>
    <w:p w14:paraId="7A0E786E" w14:textId="3AD26DEC" w:rsidR="00E91392" w:rsidRDefault="00E91392">
      <w:r>
        <w:t xml:space="preserve">9. </w:t>
      </w:r>
      <w:r>
        <w:t>dingen te moeilijk maken door op te zoeken hoe het makkelijker kan.</w:t>
      </w:r>
    </w:p>
    <w:p w14:paraId="29EC9775" w14:textId="2891F921" w:rsidR="00E91392" w:rsidRDefault="00E91392">
      <w:r>
        <w:t>10.geen</w:t>
      </w:r>
    </w:p>
    <w:p w14:paraId="5D3D0B21" w14:textId="5CE7CF9C" w:rsidR="00E91392" w:rsidRDefault="00E91392">
      <w:r>
        <w:t>11. geen</w:t>
      </w:r>
    </w:p>
    <w:p w14:paraId="44148CD5" w14:textId="2A137A4C" w:rsidR="00E91392" w:rsidRDefault="00E91392">
      <w:r>
        <w:t>12. weet ik niet.</w:t>
      </w:r>
    </w:p>
    <w:sectPr w:rsidR="00E913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91E"/>
    <w:rsid w:val="003C465F"/>
    <w:rsid w:val="0091391E"/>
    <w:rsid w:val="009626A3"/>
    <w:rsid w:val="00D74572"/>
    <w:rsid w:val="00E9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EE5C7"/>
  <w15:chartTrackingRefBased/>
  <w15:docId w15:val="{28E27434-CE97-4FD6-87F4-83AB0F513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56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sammayer0815@gmail.com</dc:creator>
  <cp:keywords/>
  <dc:description/>
  <cp:lastModifiedBy>sammayer0815@gmail.com</cp:lastModifiedBy>
  <cp:revision>4</cp:revision>
  <dcterms:created xsi:type="dcterms:W3CDTF">2021-12-01T11:33:00Z</dcterms:created>
  <dcterms:modified xsi:type="dcterms:W3CDTF">2022-02-01T12:11:00Z</dcterms:modified>
</cp:coreProperties>
</file>