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5781" w14:textId="2E513BC3" w:rsidR="00CE314A" w:rsidRPr="00CE314A" w:rsidRDefault="00CE314A" w:rsidP="00CE3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Para seguirmos com o questionário, explique o ordenamento básico de registro de </w:t>
      </w:r>
      <w:proofErr w:type="spellStart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timestamp</w:t>
      </w:r>
      <w:proofErr w:type="spellEnd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conforme explicado em aula.</w:t>
      </w:r>
      <w:r>
        <w:tab/>
      </w:r>
    </w:p>
    <w:p w14:paraId="65E5377C" w14:textId="7D6E74A3" w:rsidR="00CE314A" w:rsidRPr="00CE314A" w:rsidRDefault="00CE314A" w:rsidP="00CE314A">
      <w:pPr>
        <w:shd w:val="clear" w:color="auto" w:fill="FFFFFF"/>
        <w:spacing w:before="100" w:beforeAutospacing="1" w:after="100" w:afterAutospacing="1" w:line="240" w:lineRule="auto"/>
        <w:ind w:left="720" w:firstLine="696"/>
      </w:pPr>
      <w:r>
        <w:t xml:space="preserve">Se uma transação foi emitida, e já </w:t>
      </w:r>
      <w:proofErr w:type="gramStart"/>
      <w:r>
        <w:t>esta</w:t>
      </w:r>
      <w:proofErr w:type="gramEnd"/>
      <w:r>
        <w:t xml:space="preserve"> acontecendo alguma outra operação, essa transação é abortada e rejeitada, e sendo realizado após um novo </w:t>
      </w:r>
      <w:proofErr w:type="spellStart"/>
      <w:r>
        <w:t>timestamp</w:t>
      </w:r>
      <w:proofErr w:type="spellEnd"/>
      <w:r>
        <w:t xml:space="preserve"> como uma nova transação. </w:t>
      </w:r>
    </w:p>
    <w:p w14:paraId="3A313480" w14:textId="117D9863" w:rsidR="00CE314A" w:rsidRPr="00CE314A" w:rsidRDefault="00CE314A" w:rsidP="00CE3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As técnicas de controle de concorrência </w:t>
      </w:r>
      <w:proofErr w:type="spellStart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multiversão</w:t>
      </w:r>
      <w:proofErr w:type="spellEnd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armazenam que tipos de valores? </w:t>
      </w:r>
      <w:proofErr w:type="gramStart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Porque</w:t>
      </w:r>
      <w:proofErr w:type="gramEnd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isso acontece e porque é necessário acontecer para que haja a integridade dos dados?</w:t>
      </w:r>
    </w:p>
    <w:p w14:paraId="1A4BDB85" w14:textId="2881F9BB" w:rsidR="00CE314A" w:rsidRPr="00CE314A" w:rsidRDefault="00A3299A" w:rsidP="00A3299A">
      <w:pPr>
        <w:shd w:val="clear" w:color="auto" w:fill="FFFFFF"/>
        <w:spacing w:before="100" w:beforeAutospacing="1" w:after="100" w:afterAutospacing="1" w:line="240" w:lineRule="auto"/>
        <w:ind w:left="720" w:firstLine="696"/>
      </w:pPr>
      <w:r w:rsidRPr="00A3299A">
        <w:t xml:space="preserve">Armazenam os valores antigos de um item dado quando </w:t>
      </w:r>
      <w:proofErr w:type="gramStart"/>
      <w:r w:rsidRPr="00A3299A">
        <w:t>o mesmo</w:t>
      </w:r>
      <w:proofErr w:type="gramEnd"/>
      <w:r w:rsidRPr="00A3299A">
        <w:t xml:space="preserve"> é atualizado, acontece para que algumas operações de leitura, seriam rejeitadas em outras técnicas e passam a ser aceitas por meio da leitura de uma versão anterior do item mantendo a serialização.</w:t>
      </w:r>
    </w:p>
    <w:p w14:paraId="0CB7D5B7" w14:textId="5D973D50" w:rsidR="00CE314A" w:rsidRPr="00A3299A" w:rsidRDefault="00CE314A" w:rsidP="00CE3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Qual tipo de desvantagem que é encontrado quando se é utilizado as Técnicas de </w:t>
      </w:r>
      <w:proofErr w:type="spellStart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Multiversão</w:t>
      </w:r>
      <w:proofErr w:type="spellEnd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no banco de dados? É possível fazer isso com o computador pessoal? A qual tipo de público esse tipo de técnica é destinado?</w:t>
      </w:r>
    </w:p>
    <w:p w14:paraId="0E181F00" w14:textId="79442EB1" w:rsidR="00A3299A" w:rsidRPr="00CE314A" w:rsidRDefault="00A3299A" w:rsidP="00A3299A">
      <w:pPr>
        <w:shd w:val="clear" w:color="auto" w:fill="FFFFFF"/>
        <w:spacing w:before="100" w:beforeAutospacing="1" w:after="100" w:afterAutospacing="1" w:line="240" w:lineRule="auto"/>
        <w:ind w:left="720" w:firstLine="696"/>
      </w:pPr>
      <w:r w:rsidRPr="00A3299A">
        <w:t>A desvantagem seria a necessidade de um volume maior de armazenamento para manter as versões dos itens anteriores do banco.</w:t>
      </w:r>
    </w:p>
    <w:p w14:paraId="1DE4386C" w14:textId="58744BB9" w:rsidR="00A3299A" w:rsidRPr="00A3299A" w:rsidRDefault="00CE314A" w:rsidP="00A329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Cite alguns dos exemplos utilizados nas técnicas de controle de concorrência </w:t>
      </w:r>
      <w:proofErr w:type="spellStart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multiversão</w:t>
      </w:r>
      <w:proofErr w:type="spellEnd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e como eles se aplicam.</w:t>
      </w:r>
    </w:p>
    <w:p w14:paraId="09AF901D" w14:textId="2ADD0506" w:rsidR="00A3299A" w:rsidRDefault="00A3299A" w:rsidP="00A3299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3299A">
        <w:t xml:space="preserve">Técnica </w:t>
      </w:r>
      <w:proofErr w:type="spellStart"/>
      <w:r w:rsidRPr="00A3299A">
        <w:t>multiversão</w:t>
      </w:r>
      <w:proofErr w:type="spellEnd"/>
      <w:r w:rsidRPr="00A3299A">
        <w:t xml:space="preserve"> baseada no ordenamento de registro de </w:t>
      </w:r>
      <w:proofErr w:type="spellStart"/>
      <w:r w:rsidRPr="00A3299A">
        <w:t>timestamp</w:t>
      </w:r>
      <w:proofErr w:type="spellEnd"/>
      <w:r w:rsidRPr="00A3299A">
        <w:t>.</w:t>
      </w:r>
    </w:p>
    <w:p w14:paraId="7C1672BF" w14:textId="77777777" w:rsidR="00A3299A" w:rsidRPr="00A3299A" w:rsidRDefault="00A3299A" w:rsidP="00A3299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</w:p>
    <w:p w14:paraId="2F0A5DAB" w14:textId="043CF2BD" w:rsidR="00A3299A" w:rsidRDefault="00A3299A" w:rsidP="00A3299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3299A">
        <w:t xml:space="preserve">Bloqueio em duas fases </w:t>
      </w:r>
      <w:proofErr w:type="spellStart"/>
      <w:r w:rsidRPr="00A3299A">
        <w:t>multiversão</w:t>
      </w:r>
      <w:proofErr w:type="spellEnd"/>
      <w:r w:rsidRPr="00A3299A">
        <w:t xml:space="preserve"> utilizando bloqueios de certificação.</w:t>
      </w:r>
    </w:p>
    <w:p w14:paraId="72A02685" w14:textId="77777777" w:rsidR="00A3299A" w:rsidRDefault="00A3299A" w:rsidP="00A3299A">
      <w:pPr>
        <w:pStyle w:val="PargrafodaLista"/>
      </w:pPr>
    </w:p>
    <w:p w14:paraId="3138FF1F" w14:textId="77777777" w:rsidR="00A3299A" w:rsidRPr="00A3299A" w:rsidRDefault="00A3299A" w:rsidP="00A3299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</w:p>
    <w:p w14:paraId="0C916D35" w14:textId="4D169D44" w:rsidR="00CE314A" w:rsidRPr="00A3299A" w:rsidRDefault="00CE314A" w:rsidP="00CE3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O que difere da técnica de controle de concorrência </w:t>
      </w:r>
      <w:proofErr w:type="spellStart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multiversão</w:t>
      </w:r>
      <w:proofErr w:type="spellEnd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e o Bloqueio em duas fases </w:t>
      </w:r>
      <w:proofErr w:type="spellStart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Multiversão</w:t>
      </w:r>
      <w:proofErr w:type="spellEnd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?</w:t>
      </w:r>
    </w:p>
    <w:p w14:paraId="779C1CE8" w14:textId="42007968" w:rsidR="00A3299A" w:rsidRDefault="00545D40" w:rsidP="00545D40">
      <w:pPr>
        <w:shd w:val="clear" w:color="auto" w:fill="FFFFFF"/>
        <w:spacing w:before="100" w:beforeAutospacing="1" w:after="100" w:afterAutospacing="1" w:line="240" w:lineRule="auto"/>
        <w:ind w:left="720" w:firstLine="696"/>
      </w:pPr>
      <w:r w:rsidRPr="00545D40">
        <w:t>Nesta técnica existem 3 modos de bloqueio para um item: ler, escrever e certificar. Quando uma transação esta pronta para ser confirmada ela obtém um bloqueio de certificação em todos os itens nos quais ela mantenha bloqueios de escrita, a ideia é que as transações leiam um item enquanto mantém o bloqueio de escrita</w:t>
      </w:r>
      <w:r>
        <w:t>.</w:t>
      </w:r>
    </w:p>
    <w:p w14:paraId="273E6A04" w14:textId="2075F020" w:rsidR="00A376D5" w:rsidRDefault="00A376D5" w:rsidP="00545D40">
      <w:pPr>
        <w:shd w:val="clear" w:color="auto" w:fill="FFFFFF"/>
        <w:spacing w:before="100" w:beforeAutospacing="1" w:after="100" w:afterAutospacing="1" w:line="240" w:lineRule="auto"/>
        <w:ind w:left="720" w:firstLine="696"/>
      </w:pPr>
    </w:p>
    <w:p w14:paraId="6789B8D7" w14:textId="2984F94E" w:rsidR="00A376D5" w:rsidRDefault="00A376D5" w:rsidP="00545D40">
      <w:pPr>
        <w:shd w:val="clear" w:color="auto" w:fill="FFFFFF"/>
        <w:spacing w:before="100" w:beforeAutospacing="1" w:after="100" w:afterAutospacing="1" w:line="240" w:lineRule="auto"/>
        <w:ind w:left="720" w:firstLine="696"/>
      </w:pPr>
    </w:p>
    <w:p w14:paraId="6D5D0012" w14:textId="23D8B178" w:rsidR="00A376D5" w:rsidRDefault="00A376D5" w:rsidP="00545D40">
      <w:pPr>
        <w:shd w:val="clear" w:color="auto" w:fill="FFFFFF"/>
        <w:spacing w:before="100" w:beforeAutospacing="1" w:after="100" w:afterAutospacing="1" w:line="240" w:lineRule="auto"/>
        <w:ind w:left="720" w:firstLine="696"/>
      </w:pPr>
    </w:p>
    <w:p w14:paraId="4B1D170B" w14:textId="77777777" w:rsidR="00A376D5" w:rsidRPr="00CE314A" w:rsidRDefault="00A376D5" w:rsidP="00545D40">
      <w:pPr>
        <w:shd w:val="clear" w:color="auto" w:fill="FFFFFF"/>
        <w:spacing w:before="100" w:beforeAutospacing="1" w:after="100" w:afterAutospacing="1" w:line="240" w:lineRule="auto"/>
        <w:ind w:left="720" w:firstLine="696"/>
      </w:pPr>
    </w:p>
    <w:p w14:paraId="42173410" w14:textId="0968FE0B" w:rsidR="00CE314A" w:rsidRPr="00A376D5" w:rsidRDefault="00CE314A" w:rsidP="00CE3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lastRenderedPageBreak/>
        <w:t xml:space="preserve">Explique a tabela de compatibilidade de bloqueio referente ao bloqueio em duas fases </w:t>
      </w:r>
      <w:proofErr w:type="spellStart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multiversão</w:t>
      </w:r>
      <w:proofErr w:type="spellEnd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(Página 41 no documento Controle de Concorrência).</w:t>
      </w:r>
    </w:p>
    <w:p w14:paraId="6FAC59DD" w14:textId="77777777" w:rsidR="00A376D5" w:rsidRDefault="00A376D5" w:rsidP="00A376D5">
      <w:pPr>
        <w:shd w:val="clear" w:color="auto" w:fill="FFFFFF"/>
        <w:spacing w:before="100" w:beforeAutospacing="1" w:after="100" w:afterAutospacing="1" w:line="240" w:lineRule="auto"/>
        <w:ind w:left="720" w:firstLine="696"/>
      </w:pPr>
      <w:r>
        <w:t xml:space="preserve">Quando T estiver pronta para ser confirmada, ela deve obter um bloqueio de certificação (bloqueio exclusivo) em todos os itens nos quais ela mantenha bloqueios de escrita.  </w:t>
      </w:r>
    </w:p>
    <w:p w14:paraId="29D8343C" w14:textId="77777777" w:rsidR="00A376D5" w:rsidRDefault="00A376D5" w:rsidP="00A376D5">
      <w:pPr>
        <w:shd w:val="clear" w:color="auto" w:fill="FFFFFF"/>
        <w:spacing w:before="100" w:beforeAutospacing="1" w:after="100" w:afterAutospacing="1" w:line="240" w:lineRule="auto"/>
        <w:ind w:left="720" w:firstLine="696"/>
      </w:pPr>
      <w:r>
        <w:t xml:space="preserve">Já que o bloqueio de certificação não é compatível com os de leitura, a transação pode ter que retardar sua confirmação até que todos os seus itens bloqueados para escrita sejam liberados por quaisquer transações. </w:t>
      </w:r>
    </w:p>
    <w:p w14:paraId="5FA1843D" w14:textId="555B3BC3" w:rsidR="00A376D5" w:rsidRDefault="00A376D5" w:rsidP="00495869">
      <w:pPr>
        <w:shd w:val="clear" w:color="auto" w:fill="FFFFFF"/>
        <w:spacing w:before="100" w:beforeAutospacing="1" w:after="100" w:afterAutospacing="1" w:line="240" w:lineRule="auto"/>
        <w:ind w:left="720" w:firstLine="696"/>
      </w:pPr>
      <w:r>
        <w:t>Ao adquirir o bloqueio de certificação de X, a versão confirmada de X é ajustada para o valor da versão X’, a versão X’ é descartada e os bloqueios de certificação são então liberados</w:t>
      </w:r>
      <w:r w:rsidR="00495869">
        <w:t>.</w:t>
      </w:r>
    </w:p>
    <w:p w14:paraId="28108A72" w14:textId="77777777" w:rsidR="00495869" w:rsidRDefault="00495869" w:rsidP="00495869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</w:p>
    <w:p w14:paraId="0675B681" w14:textId="77777777" w:rsidR="00A376D5" w:rsidRPr="00CE314A" w:rsidRDefault="00A376D5" w:rsidP="00A376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</w:p>
    <w:p w14:paraId="0F35314B" w14:textId="1D9C12C1" w:rsidR="00CE314A" w:rsidRPr="00495869" w:rsidRDefault="00CE314A" w:rsidP="00CE3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Explique o Bloqueio em Duas Fases </w:t>
      </w:r>
      <w:proofErr w:type="spellStart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Multiversão</w:t>
      </w:r>
      <w:proofErr w:type="spellEnd"/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 xml:space="preserve"> com um exemplo real, citando tabelas e ações com as tabelas.</w:t>
      </w:r>
    </w:p>
    <w:p w14:paraId="48E0F354" w14:textId="14BE2250" w:rsidR="00495869" w:rsidRPr="00495869" w:rsidRDefault="00495869" w:rsidP="00495869">
      <w:pPr>
        <w:shd w:val="clear" w:color="auto" w:fill="FFFFFF"/>
        <w:spacing w:before="100" w:beforeAutospacing="1" w:after="100" w:afterAutospacing="1" w:line="240" w:lineRule="auto"/>
        <w:ind w:left="720"/>
      </w:pPr>
      <w:r w:rsidRPr="00495869">
        <w:t>A id</w:t>
      </w:r>
      <w:r>
        <w:t>e</w:t>
      </w:r>
      <w:r w:rsidRPr="00495869">
        <w:t>ia é permitir que transações T' leiam um item X enquanto uma transação T mantém o bloqueio de escrita em X. Para tanto, deve-se manter duas versões para cada item X:</w:t>
      </w:r>
    </w:p>
    <w:p w14:paraId="78E3B45B" w14:textId="77777777" w:rsidR="00495869" w:rsidRPr="00495869" w:rsidRDefault="00495869" w:rsidP="00495869">
      <w:pPr>
        <w:shd w:val="clear" w:color="auto" w:fill="FFFFFF"/>
        <w:spacing w:before="100" w:beforeAutospacing="1" w:after="100" w:afterAutospacing="1" w:line="240" w:lineRule="auto"/>
        <w:ind w:left="720"/>
      </w:pPr>
      <w:r w:rsidRPr="00495869">
        <w:t xml:space="preserve"> Uma versão deve sempre ser escrita por alguma transação confirmada; </w:t>
      </w:r>
    </w:p>
    <w:p w14:paraId="528AF4E7" w14:textId="77777777" w:rsidR="00495869" w:rsidRPr="00495869" w:rsidRDefault="00495869" w:rsidP="00495869">
      <w:pPr>
        <w:shd w:val="clear" w:color="auto" w:fill="FFFFFF"/>
        <w:spacing w:before="100" w:beforeAutospacing="1" w:after="100" w:afterAutospacing="1" w:line="240" w:lineRule="auto"/>
        <w:ind w:left="720"/>
      </w:pPr>
      <w:r w:rsidRPr="00495869">
        <w:t>A outra versão (X') é criada quando uma transação T adquire um bloqueio de escrita no item. Assim, outras transações podem continuar a ler a versão confirmada de X enquanto T mantém o bloqueio de escrita.</w:t>
      </w:r>
    </w:p>
    <w:p w14:paraId="37E226D9" w14:textId="77777777" w:rsidR="00495869" w:rsidRPr="00495869" w:rsidRDefault="00495869" w:rsidP="00495869">
      <w:pPr>
        <w:shd w:val="clear" w:color="auto" w:fill="FFFFFF"/>
        <w:spacing w:before="100" w:beforeAutospacing="1" w:after="100" w:afterAutospacing="1" w:line="240" w:lineRule="auto"/>
        <w:ind w:left="720"/>
      </w:pPr>
      <w:r w:rsidRPr="00495869">
        <w:t>A transação T pode escrever o valor de X', de acordo com a necessidade, sem afetar o valor da versão confirmada de X.</w:t>
      </w:r>
    </w:p>
    <w:p w14:paraId="078839B4" w14:textId="79F92001" w:rsidR="00495869" w:rsidRPr="00495869" w:rsidRDefault="00495869" w:rsidP="00495869">
      <w:pPr>
        <w:shd w:val="clear" w:color="auto" w:fill="FFFFFF"/>
        <w:spacing w:before="100" w:beforeAutospacing="1" w:after="100" w:afterAutospacing="1" w:line="240" w:lineRule="auto"/>
        <w:ind w:left="720"/>
      </w:pPr>
      <w:r w:rsidRPr="00495869">
        <w:t>Quando T estiver pronta para ser confirmada, ela deve obter um bloqueio de certificação (bloqueio exclusivo) em todos os itens nos quais ela mantenha bloqueios de escrita.</w:t>
      </w:r>
    </w:p>
    <w:p w14:paraId="14316806" w14:textId="77777777" w:rsidR="00A376D5" w:rsidRDefault="00A376D5" w:rsidP="00A376D5">
      <w:pPr>
        <w:pStyle w:val="PargrafodaLista"/>
        <w:ind w:left="1416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</w:p>
    <w:p w14:paraId="4733402A" w14:textId="77777777" w:rsidR="00A376D5" w:rsidRPr="00CE314A" w:rsidRDefault="00A376D5" w:rsidP="00A376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</w:p>
    <w:p w14:paraId="06B0B7CE" w14:textId="3D138775" w:rsidR="00CE314A" w:rsidRPr="00A376D5" w:rsidRDefault="00CE314A" w:rsidP="00CE3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t>Qual o motivo das Técnicas de Validação levar também como nomenclatura Técnicas Otimistas de Validação?</w:t>
      </w:r>
    </w:p>
    <w:p w14:paraId="31407357" w14:textId="39294259" w:rsidR="00A376D5" w:rsidRPr="00CE314A" w:rsidRDefault="00A376D5" w:rsidP="00A376D5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>
        <w:t>Geralmente, as técnicas otimistas de controle de concorrência funcionam bem se houver pouca interferência (suposição otimista) entre as transações de um escalonamento.</w:t>
      </w:r>
    </w:p>
    <w:p w14:paraId="44881E18" w14:textId="7E40D6FB" w:rsidR="00CE314A" w:rsidRPr="00A376D5" w:rsidRDefault="00CE314A" w:rsidP="00CE3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E314A">
        <w:rPr>
          <w:rFonts w:ascii="Arial" w:eastAsia="Times New Roman" w:hAnsi="Arial" w:cs="Arial"/>
          <w:b/>
          <w:bCs/>
          <w:color w:val="1D2125"/>
          <w:sz w:val="23"/>
          <w:szCs w:val="23"/>
          <w:lang w:eastAsia="pt-BR"/>
        </w:rPr>
        <w:lastRenderedPageBreak/>
        <w:t>Como as Técnicas de Validação funcionam e quais regras se aplicam ao utilizar essa técnica.</w:t>
      </w:r>
    </w:p>
    <w:p w14:paraId="208B4DA0" w14:textId="77777777" w:rsidR="00A376D5" w:rsidRDefault="00A376D5" w:rsidP="00A376D5">
      <w:pPr>
        <w:shd w:val="clear" w:color="auto" w:fill="FFFFFF"/>
        <w:spacing w:before="100" w:beforeAutospacing="1" w:after="100" w:afterAutospacing="1" w:line="240" w:lineRule="auto"/>
        <w:ind w:left="720" w:firstLine="696"/>
      </w:pPr>
      <w:r>
        <w:t xml:space="preserve">Atualizações na transação não são aplicadas diretamente aos itens do banco de dados até que a transação atinja seu final. Todas as atualizações são aplicadas a cópias locais dos itens de dados. </w:t>
      </w:r>
    </w:p>
    <w:p w14:paraId="01392C66" w14:textId="77777777" w:rsidR="00A376D5" w:rsidRDefault="00A376D5" w:rsidP="00A376D5">
      <w:pPr>
        <w:shd w:val="clear" w:color="auto" w:fill="FFFFFF"/>
        <w:spacing w:before="100" w:beforeAutospacing="1" w:after="100" w:afterAutospacing="1" w:line="240" w:lineRule="auto"/>
        <w:ind w:left="720" w:firstLine="696"/>
      </w:pPr>
      <w:r>
        <w:t xml:space="preserve">Ao final de uma transação, a fase de validação verifica se qualquer uma das atualizações da transação viola a serialização. </w:t>
      </w:r>
    </w:p>
    <w:p w14:paraId="18845432" w14:textId="203DE2F9" w:rsidR="00A376D5" w:rsidRPr="00CE314A" w:rsidRDefault="00A376D5" w:rsidP="00A376D5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>
        <w:t>Se a serialização não for violada, a transação é confirmada e o banco de dados é atualizado a partir das cópias locais; caso contrário, a transação é abortada e posteriormente reiniciada.</w:t>
      </w:r>
    </w:p>
    <w:p w14:paraId="7D5C1962" w14:textId="77777777" w:rsidR="009E149F" w:rsidRDefault="009E149F"/>
    <w:sectPr w:rsidR="009E1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5FFE"/>
    <w:multiLevelType w:val="multilevel"/>
    <w:tmpl w:val="3A80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60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4A"/>
    <w:rsid w:val="001E09CD"/>
    <w:rsid w:val="00341C18"/>
    <w:rsid w:val="00495869"/>
    <w:rsid w:val="00545D40"/>
    <w:rsid w:val="005D2887"/>
    <w:rsid w:val="009E149F"/>
    <w:rsid w:val="00A3299A"/>
    <w:rsid w:val="00A376D5"/>
    <w:rsid w:val="00C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59B9"/>
  <w15:chartTrackingRefBased/>
  <w15:docId w15:val="{E6C155C2-483D-47EC-89A7-80970348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character" w:styleId="Forte">
    <w:name w:val="Strong"/>
    <w:basedOn w:val="Fontepargpadro"/>
    <w:uiPriority w:val="22"/>
    <w:qFormat/>
    <w:rsid w:val="00CE314A"/>
    <w:rPr>
      <w:b/>
      <w:bCs/>
    </w:rPr>
  </w:style>
  <w:style w:type="paragraph" w:styleId="PargrafodaLista">
    <w:name w:val="List Paragraph"/>
    <w:basedOn w:val="Normal"/>
    <w:uiPriority w:val="34"/>
    <w:qFormat/>
    <w:rsid w:val="00A3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2</cp:revision>
  <dcterms:created xsi:type="dcterms:W3CDTF">2022-10-10T23:41:00Z</dcterms:created>
  <dcterms:modified xsi:type="dcterms:W3CDTF">2022-10-11T01:54:00Z</dcterms:modified>
</cp:coreProperties>
</file>