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CD58" w14:textId="506D301F" w:rsidR="00C70EC9" w:rsidRDefault="00C70EC9" w:rsidP="00C70EC9">
      <w:pPr>
        <w:ind w:left="2124"/>
      </w:pPr>
      <w:r>
        <w:t>Algoritmo Escalonamento Cooperativo</w:t>
      </w:r>
    </w:p>
    <w:p w14:paraId="5CC8AA46" w14:textId="77777777" w:rsidR="00C70EC9" w:rsidRDefault="00C70EC9" w:rsidP="00945EA1"/>
    <w:p w14:paraId="565B668A" w14:textId="0CDB86A2" w:rsidR="00945EA1" w:rsidRDefault="00945EA1" w:rsidP="00945EA1">
      <w:r>
        <w:t xml:space="preserve">Um </w:t>
      </w:r>
      <w:r w:rsidR="00C70EC9">
        <w:t xml:space="preserve">algoritmo de escalonamento cooperativo é um </w:t>
      </w:r>
      <w:r>
        <w:t xml:space="preserve">processo em execução </w:t>
      </w:r>
      <w:r w:rsidR="00C70EC9">
        <w:t>que pode</w:t>
      </w:r>
      <w:r>
        <w:t xml:space="preserve"> voluntariamente liberar o processador, retornando à fila de pronto e possibilitando que um novo processo seja escalonado, permitindo assim uma melhor distribuição no uso do processador</w:t>
      </w:r>
      <w:r>
        <w:t>.</w:t>
      </w:r>
    </w:p>
    <w:p w14:paraId="2A1F4296" w14:textId="3E40A2A0" w:rsidR="00C70EC9" w:rsidRDefault="00C70EC9" w:rsidP="00945EA1">
      <w:r>
        <w:t>Vantagens:</w:t>
      </w:r>
    </w:p>
    <w:p w14:paraId="5FBC6858" w14:textId="2E09E53E" w:rsidR="00945EA1" w:rsidRDefault="00945EA1" w:rsidP="00C70EC9">
      <w:pPr>
        <w:pStyle w:val="PargrafodaLista"/>
        <w:numPr>
          <w:ilvl w:val="0"/>
          <w:numId w:val="2"/>
        </w:numPr>
      </w:pPr>
      <w:r>
        <w:t>O processo está em execução libera voluntariamente o processador, retornando para a fila de pronto, cooperando com os outros processos.</w:t>
      </w:r>
    </w:p>
    <w:p w14:paraId="59FBDB79" w14:textId="0C3387DF" w:rsidR="00945EA1" w:rsidRDefault="00945EA1" w:rsidP="00C70EC9">
      <w:pPr>
        <w:pStyle w:val="PargrafodaLista"/>
        <w:numPr>
          <w:ilvl w:val="0"/>
          <w:numId w:val="2"/>
        </w:numPr>
      </w:pPr>
      <w:r>
        <w:t>Permite uma melhor distribuição do processador entre os processos.</w:t>
      </w:r>
    </w:p>
    <w:p w14:paraId="2E1F9330" w14:textId="3A68F8E3" w:rsidR="00945EA1" w:rsidRDefault="00945EA1" w:rsidP="00C70EC9">
      <w:pPr>
        <w:pStyle w:val="PargrafodaLista"/>
        <w:numPr>
          <w:ilvl w:val="0"/>
          <w:numId w:val="2"/>
        </w:numPr>
      </w:pPr>
      <w:r>
        <w:t>Não existe intervenção do Sistema Operacional na execução do processo.</w:t>
      </w:r>
    </w:p>
    <w:p w14:paraId="0C5E774D" w14:textId="77777777" w:rsidR="00945EA1" w:rsidRDefault="00945EA1" w:rsidP="00945EA1">
      <w:r>
        <w:t>Exemplos: Microsoft Windows 3.1 e 3.11</w:t>
      </w:r>
    </w:p>
    <w:p w14:paraId="1F1376CD" w14:textId="77777777" w:rsidR="00945EA1" w:rsidRDefault="00945EA1" w:rsidP="00945EA1">
      <w:r>
        <w:t>Problemas:</w:t>
      </w:r>
    </w:p>
    <w:p w14:paraId="748734DC" w14:textId="51CD5162" w:rsidR="00945EA1" w:rsidRDefault="00945EA1" w:rsidP="00C70EC9">
      <w:pPr>
        <w:pStyle w:val="PargrafodaLista"/>
        <w:numPr>
          <w:ilvl w:val="0"/>
          <w:numId w:val="2"/>
        </w:numPr>
      </w:pPr>
      <w:r>
        <w:t>Um programa mal escrito pode entrar em looping, monopolizando a CPU.</w:t>
      </w:r>
    </w:p>
    <w:p w14:paraId="1A2A1684" w14:textId="77777777" w:rsidR="00945EA1" w:rsidRDefault="00945EA1" w:rsidP="00945EA1"/>
    <w:sectPr w:rsidR="00945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56B6E"/>
    <w:multiLevelType w:val="hybridMultilevel"/>
    <w:tmpl w:val="225A4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06EC"/>
    <w:multiLevelType w:val="hybridMultilevel"/>
    <w:tmpl w:val="EB861CBA"/>
    <w:lvl w:ilvl="0" w:tplc="923CB1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A1"/>
    <w:rsid w:val="001E09CD"/>
    <w:rsid w:val="00341C18"/>
    <w:rsid w:val="005D2887"/>
    <w:rsid w:val="00945EA1"/>
    <w:rsid w:val="009E149F"/>
    <w:rsid w:val="00C7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C8D9"/>
  <w15:chartTrackingRefBased/>
  <w15:docId w15:val="{7B151FD0-3B26-42CA-A479-4821105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94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2021-11-09T21:50:00Z</dcterms:created>
  <dcterms:modified xsi:type="dcterms:W3CDTF">2021-11-09T22:02:00Z</dcterms:modified>
</cp:coreProperties>
</file>