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4F94B" w14:textId="3A54A9AA" w:rsidR="0097031A" w:rsidRDefault="005538A1" w:rsidP="005538A1">
      <w:pPr>
        <w:pStyle w:val="Heading1"/>
        <w:jc w:val="center"/>
        <w:rPr>
          <w:lang w:val="en-US"/>
        </w:rPr>
      </w:pPr>
      <w:r>
        <w:rPr>
          <w:lang w:val="en-US"/>
        </w:rPr>
        <w:t>COMPILER DESIGN</w:t>
      </w:r>
      <w:r w:rsidR="0068343C">
        <w:rPr>
          <w:lang w:val="en-US"/>
        </w:rPr>
        <w:t xml:space="preserve"> AS 5</w:t>
      </w:r>
    </w:p>
    <w:p w14:paraId="3E8DF18A" w14:textId="77777777" w:rsidR="0068343C" w:rsidRPr="0068343C" w:rsidRDefault="0068343C" w:rsidP="0068343C">
      <w:pPr>
        <w:rPr>
          <w:lang w:val="en-US"/>
        </w:rPr>
      </w:pPr>
    </w:p>
    <w:p w14:paraId="3EA3D61F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</w:t>
      </w:r>
    </w:p>
    <w:p w14:paraId="2E5A48B7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A46C12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data_type={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'int'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'float'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'char'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'string'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6D2D557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regex = {</w:t>
      </w:r>
    </w:p>
    <w:p w14:paraId="514F4C89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'Keyword'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re.compile(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'\b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(?: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else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while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return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int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float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char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string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main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void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\b'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A380D1E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'Identifier'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re.compile(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'\b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a-zA-Z_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][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a-zA-Z0-9_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\b'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35C2094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'Float'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re.compile(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'\b\d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E5AB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\.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\d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\b'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05A77BB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'Int'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re.compile(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'\b\d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\b'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9AFE99F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'String'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re.compile(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'"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[^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"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"'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CA24470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'Char'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re.compile(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"'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[^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8287672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'Operator'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re.compile(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+</w:t>
      </w:r>
      <w:r w:rsidRPr="001E5AB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\-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*/%==!=&lt;&gt;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=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?|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&amp;&amp;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1E5AB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\|\|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354D3A0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'Delimiter'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re.compile(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;,{}()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475D4C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D2DA9E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symbol_table, error_log = {}, []</w:t>
      </w:r>
    </w:p>
    <w:p w14:paraId="1819A71C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2C8A21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var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E5AB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type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E5AB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lno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6BBED3A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var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symbol_table:</w:t>
      </w:r>
    </w:p>
    <w:p w14:paraId="5288B0B9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symbol_table[var] = {</w:t>
      </w:r>
    </w:p>
    <w:p w14:paraId="60F07D33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E5AB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type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FFFF1F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'memory_location'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hex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hash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id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(var))),</w:t>
      </w:r>
    </w:p>
    <w:p w14:paraId="6BEB09D2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'line'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lno }</w:t>
      </w:r>
    </w:p>
    <w:p w14:paraId="32E4BB05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E780DE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lexer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4B477427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n = </w:t>
      </w:r>
      <w:r w:rsidRPr="001E5AB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your source code length: 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F3FDC28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tokens, in_comment = [],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1FED91CC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combined =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77FEF97A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B5AA45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,n+</w:t>
      </w:r>
      <w:r w:rsidRPr="001E5A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351D0BD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line = 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4C1BAEE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line = re.sub(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'//.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$'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line) </w:t>
      </w:r>
    </w:p>
    <w:p w14:paraId="172CEEE4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combined+=line</w:t>
      </w:r>
    </w:p>
    <w:p w14:paraId="31D55DAC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'/*'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line:</w:t>
      </w:r>
    </w:p>
    <w:p w14:paraId="617755D7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in_comment =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3A250873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'*/'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in_comment:</w:t>
      </w:r>
    </w:p>
    <w:p w14:paraId="39C1FA78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in_comment =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61B2AD80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line = line.split(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'*/'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E5A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1E5A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1EB6F486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in_comment:</w:t>
      </w:r>
    </w:p>
    <w:p w14:paraId="6BCF772B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111B9932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line = line.strip()</w:t>
      </w:r>
    </w:p>
    <w:p w14:paraId="6AD0CE48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line:</w:t>
      </w:r>
    </w:p>
    <w:p w14:paraId="6786860E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matched =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2ED1C87D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key, pattern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regex.items():</w:t>
      </w:r>
    </w:p>
    <w:p w14:paraId="4105317C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match = pattern.match(line)</w:t>
      </w:r>
    </w:p>
    <w:p w14:paraId="7F484639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match:</w:t>
      </w:r>
    </w:p>
    <w:p w14:paraId="12BAF34B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variable = match.group(</w:t>
      </w:r>
      <w:r w:rsidRPr="001E5A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143E04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var_type = key</w:t>
      </w:r>
    </w:p>
    <w:p w14:paraId="089BFB05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((var_type ==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'Keyword'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(variable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data_type)):</w:t>
      </w:r>
    </w:p>
    <w:p w14:paraId="62F9A0F1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    next_token = line[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(variable):].strip().split()[</w:t>
      </w:r>
      <w:r w:rsidRPr="001E5A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line[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(variable):].strip()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1DA02B40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next_token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regex[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'Identifier'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].fullmatch(next_token):</w:t>
      </w:r>
    </w:p>
    <w:p w14:paraId="24A7E6BB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insert(next_token, variable, i)</w:t>
      </w:r>
    </w:p>
    <w:p w14:paraId="584B5B6A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FED649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tokens.append((var_type, variable))</w:t>
      </w:r>
    </w:p>
    <w:p w14:paraId="146F9420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line = line[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(variable):].strip()</w:t>
      </w:r>
    </w:p>
    <w:p w14:paraId="17924ECB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matched =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62E579F1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1883F53C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matched:</w:t>
      </w:r>
    </w:p>
    <w:p w14:paraId="1963BABE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error_log.append(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character '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line[</w:t>
      </w:r>
      <w:r w:rsidRPr="001E5A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 at line 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FFCA7D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D07F17A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C7CDE1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any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(lit == 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lit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re.findall(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'"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*?</w:t>
      </w:r>
      <w:r w:rsidRPr="001E5AB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1E5ABF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"'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combined)):</w:t>
      </w:r>
    </w:p>
    <w:p w14:paraId="6032149E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error_log.append(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"Unterminated string literal found."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4DD01B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combined.count(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'/*'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!= combined.count(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'*/'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0358C6D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error_log.append(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"Unterminated multi-line comment found."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590BBD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tokens</w:t>
      </w:r>
    </w:p>
    <w:p w14:paraId="402418D8" w14:textId="77777777" w:rsidR="001E5ABF" w:rsidRPr="001E5ABF" w:rsidRDefault="001E5ABF" w:rsidP="001E5A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D9DF60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tokens = lexer()</w:t>
      </w:r>
    </w:p>
    <w:p w14:paraId="185B359A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"Tokens list</w:t>
      </w:r>
      <w:r w:rsidRPr="001E5AB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E5A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24129C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(tokens)</w:t>
      </w:r>
    </w:p>
    <w:p w14:paraId="48EAD751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E5A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5326F3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5AB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Symbol Table:"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0A2107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'Identifier'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:&lt;15}{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'Data Type'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:&lt;10}{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'Memory Address'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:&lt;20}{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'Line number'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A1E0FC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sym, info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symbol_table.items():</w:t>
      </w:r>
    </w:p>
    <w:p w14:paraId="3D40FC6A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sym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:&lt;15}{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info[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:&lt;10}{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info[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'memory_location'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:&lt;20}{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info[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'line'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1E5A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203252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373606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5AB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Errors:"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2073E7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error_log:</w:t>
      </w:r>
    </w:p>
    <w:p w14:paraId="180B1D31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"errorlog.log"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f:</w:t>
      </w:r>
    </w:p>
    <w:p w14:paraId="7D6BA415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f.write(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5AB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.join(error_log))</w:t>
      </w:r>
    </w:p>
    <w:p w14:paraId="2582BE2E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Successfully logged in errorlog.log"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C6AAA0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78C93A5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5A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 errors found."</w:t>
      </w:r>
      <w:r w:rsidRPr="001E5A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08DA6A" w14:textId="77777777" w:rsidR="001E5ABF" w:rsidRPr="001E5ABF" w:rsidRDefault="001E5ABF" w:rsidP="001E5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171679" w14:textId="77777777" w:rsidR="00466027" w:rsidRPr="00466027" w:rsidRDefault="00466027" w:rsidP="0046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6E4356" w14:textId="0FB5CA80" w:rsidR="004220AB" w:rsidRDefault="004220AB">
      <w:pPr>
        <w:rPr>
          <w:lang w:val="en-US"/>
        </w:rPr>
      </w:pPr>
      <w:r>
        <w:rPr>
          <w:lang w:val="en-US"/>
        </w:rPr>
        <w:br w:type="page"/>
      </w:r>
    </w:p>
    <w:p w14:paraId="73C2FB43" w14:textId="7C478882" w:rsidR="0068343C" w:rsidRPr="001E5ABF" w:rsidRDefault="0068343C" w:rsidP="001E5ABF">
      <w:pPr>
        <w:pStyle w:val="Heading2"/>
        <w:rPr>
          <w:lang w:val="en-US"/>
        </w:rPr>
      </w:pPr>
      <w:r w:rsidRPr="001E5ABF">
        <w:rPr>
          <w:lang w:val="en-US"/>
        </w:rPr>
        <w:t xml:space="preserve">TEST CASE 1 : </w:t>
      </w:r>
    </w:p>
    <w:p w14:paraId="03D35252" w14:textId="6CA6BE27" w:rsidR="0068343C" w:rsidRDefault="001E5ABF" w:rsidP="004220AB">
      <w:pPr>
        <w:rPr>
          <w:lang w:val="en-US"/>
        </w:rPr>
      </w:pPr>
      <w:r w:rsidRPr="001E5ABF">
        <w:rPr>
          <w:lang w:val="en-US"/>
        </w:rPr>
        <w:drawing>
          <wp:inline distT="0" distB="0" distL="0" distR="0" wp14:anchorId="53D9C1E6" wp14:editId="11CB5A69">
            <wp:extent cx="6257290" cy="4226929"/>
            <wp:effectExtent l="0" t="0" r="0" b="2540"/>
            <wp:docPr id="105709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9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6555" cy="42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AEB" w14:textId="7164391F" w:rsidR="0068343C" w:rsidRDefault="001E5ABF" w:rsidP="004220AB">
      <w:pPr>
        <w:rPr>
          <w:lang w:val="en-US"/>
        </w:rPr>
      </w:pPr>
      <w:r w:rsidRPr="001E5ABF">
        <w:rPr>
          <w:lang w:val="en-US"/>
        </w:rPr>
        <w:drawing>
          <wp:inline distT="0" distB="0" distL="0" distR="0" wp14:anchorId="2CF05632" wp14:editId="6472E86E">
            <wp:extent cx="2830664" cy="831078"/>
            <wp:effectExtent l="0" t="0" r="8255" b="7620"/>
            <wp:docPr id="55350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00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149" cy="8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5655" w14:textId="6C1C10DC" w:rsidR="0068343C" w:rsidRPr="001E5ABF" w:rsidRDefault="0068343C" w:rsidP="0068343C">
      <w:pPr>
        <w:pStyle w:val="Heading2"/>
        <w:rPr>
          <w:sz w:val="22"/>
          <w:szCs w:val="22"/>
          <w:lang w:val="en-US"/>
        </w:rPr>
      </w:pPr>
      <w:r w:rsidRPr="001E5ABF">
        <w:rPr>
          <w:sz w:val="28"/>
          <w:szCs w:val="28"/>
          <w:lang w:val="en-US"/>
        </w:rPr>
        <w:t xml:space="preserve">TEST CASE 2 : </w:t>
      </w:r>
    </w:p>
    <w:p w14:paraId="74F50B2C" w14:textId="46DFDEB7" w:rsidR="0068343C" w:rsidRDefault="001E5ABF" w:rsidP="004220AB">
      <w:pPr>
        <w:rPr>
          <w:lang w:val="en-US"/>
        </w:rPr>
      </w:pPr>
      <w:r w:rsidRPr="001E5ABF">
        <w:rPr>
          <w:lang w:val="en-US"/>
        </w:rPr>
        <w:drawing>
          <wp:inline distT="0" distB="0" distL="0" distR="0" wp14:anchorId="156FE01C" wp14:editId="01E0F5DA">
            <wp:extent cx="6257290" cy="2386093"/>
            <wp:effectExtent l="0" t="0" r="0" b="0"/>
            <wp:docPr id="42809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9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056" cy="23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741C" w14:textId="2D640635" w:rsidR="001E5ABF" w:rsidRPr="005538A1" w:rsidRDefault="001E5ABF" w:rsidP="004220AB">
      <w:pPr>
        <w:rPr>
          <w:lang w:val="en-US"/>
        </w:rPr>
      </w:pPr>
      <w:r w:rsidRPr="001E5ABF">
        <w:rPr>
          <w:lang w:val="en-US"/>
        </w:rPr>
        <w:drawing>
          <wp:inline distT="0" distB="0" distL="0" distR="0" wp14:anchorId="2F2DEA72" wp14:editId="761625DC">
            <wp:extent cx="3824577" cy="1175225"/>
            <wp:effectExtent l="0" t="0" r="5080" b="6350"/>
            <wp:docPr id="155799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99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966" cy="117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ABF" w:rsidRPr="005538A1" w:rsidSect="00553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A1"/>
    <w:rsid w:val="00193F25"/>
    <w:rsid w:val="001E5ABF"/>
    <w:rsid w:val="00310E73"/>
    <w:rsid w:val="004220AB"/>
    <w:rsid w:val="00466027"/>
    <w:rsid w:val="005538A1"/>
    <w:rsid w:val="0068343C"/>
    <w:rsid w:val="007648F4"/>
    <w:rsid w:val="0097031A"/>
    <w:rsid w:val="00E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D958"/>
  <w15:chartTrackingRefBased/>
  <w15:docId w15:val="{586DADE2-0160-4DC0-BA8D-C34DDD6D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8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COMPILER DESIGN</vt:lpstr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MITTAL</dc:creator>
  <cp:keywords/>
  <dc:description/>
  <cp:lastModifiedBy>SAMAR MITTAL</cp:lastModifiedBy>
  <cp:revision>3</cp:revision>
  <dcterms:created xsi:type="dcterms:W3CDTF">2025-02-09T10:30:00Z</dcterms:created>
  <dcterms:modified xsi:type="dcterms:W3CDTF">2025-02-09T11:14:00Z</dcterms:modified>
</cp:coreProperties>
</file>