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D0F0" w14:textId="774BF8D0" w:rsidR="00E3188D" w:rsidRPr="00E3188D" w:rsidRDefault="00E3188D" w:rsidP="00E3188D">
      <w:pPr>
        <w:jc w:val="center"/>
        <w:rPr>
          <w:b/>
          <w:bCs/>
          <w:sz w:val="36"/>
          <w:szCs w:val="36"/>
        </w:rPr>
      </w:pPr>
      <w:r w:rsidRPr="00E3188D">
        <w:rPr>
          <w:b/>
          <w:bCs/>
          <w:sz w:val="36"/>
          <w:szCs w:val="36"/>
        </w:rPr>
        <w:t>JavaScript Operators</w:t>
      </w:r>
    </w:p>
    <w:p w14:paraId="5B82E857" w14:textId="4D006CEE" w:rsidR="00E3188D" w:rsidRPr="00E3188D" w:rsidRDefault="00E3188D" w:rsidP="00E3188D">
      <w:pPr>
        <w:rPr>
          <w:b/>
          <w:bCs/>
        </w:rPr>
      </w:pPr>
      <w:r w:rsidRPr="00E3188D">
        <w:rPr>
          <w:b/>
          <w:bCs/>
        </w:rPr>
        <w:t>Arithmetic Operators</w:t>
      </w:r>
    </w:p>
    <w:p w14:paraId="481834A9" w14:textId="77777777" w:rsidR="00E3188D" w:rsidRPr="00E3188D" w:rsidRDefault="00E3188D" w:rsidP="00E3188D">
      <w:r w:rsidRPr="00E3188D">
        <w:t>Used to perform standard mathematical calculations.</w:t>
      </w:r>
    </w:p>
    <w:p w14:paraId="63A9162D" w14:textId="77777777" w:rsidR="00E3188D" w:rsidRPr="00E3188D" w:rsidRDefault="00E3188D" w:rsidP="00E3188D">
      <w:pPr>
        <w:numPr>
          <w:ilvl w:val="0"/>
          <w:numId w:val="1"/>
        </w:numPr>
      </w:pPr>
      <w:r w:rsidRPr="00E3188D">
        <w:t>+ (Addition): Adds two values or concatenates strings.</w:t>
      </w:r>
    </w:p>
    <w:p w14:paraId="68C4B3EE" w14:textId="77777777" w:rsidR="00E3188D" w:rsidRPr="00E3188D" w:rsidRDefault="00E3188D" w:rsidP="00E3188D">
      <w:pPr>
        <w:numPr>
          <w:ilvl w:val="0"/>
          <w:numId w:val="1"/>
        </w:numPr>
      </w:pPr>
      <w:r w:rsidRPr="00E3188D">
        <w:t>- (Subtraction): Subtracts the right value from the left value.</w:t>
      </w:r>
    </w:p>
    <w:p w14:paraId="5D37ADC4" w14:textId="77777777" w:rsidR="00E3188D" w:rsidRPr="00E3188D" w:rsidRDefault="00E3188D" w:rsidP="00E3188D">
      <w:pPr>
        <w:numPr>
          <w:ilvl w:val="0"/>
          <w:numId w:val="1"/>
        </w:numPr>
      </w:pPr>
      <w:r w:rsidRPr="00E3188D">
        <w:t>* (Multiplication): Multiplies two values.</w:t>
      </w:r>
    </w:p>
    <w:p w14:paraId="3C121F28" w14:textId="77777777" w:rsidR="00E3188D" w:rsidRPr="00E3188D" w:rsidRDefault="00E3188D" w:rsidP="00E3188D">
      <w:pPr>
        <w:numPr>
          <w:ilvl w:val="0"/>
          <w:numId w:val="1"/>
        </w:numPr>
      </w:pPr>
      <w:r w:rsidRPr="00E3188D">
        <w:t>/ (Division): Divides the left value by the right value.</w:t>
      </w:r>
    </w:p>
    <w:p w14:paraId="1E420B0A" w14:textId="77777777" w:rsidR="00E3188D" w:rsidRPr="00E3188D" w:rsidRDefault="00E3188D" w:rsidP="00E3188D">
      <w:pPr>
        <w:numPr>
          <w:ilvl w:val="0"/>
          <w:numId w:val="1"/>
        </w:numPr>
      </w:pPr>
      <w:r w:rsidRPr="00E3188D">
        <w:t>% (Modulus): Returns the division remainder (e.g., 5 % 2 is 1).</w:t>
      </w:r>
    </w:p>
    <w:p w14:paraId="66AE3960" w14:textId="77777777" w:rsidR="00E3188D" w:rsidRPr="00E3188D" w:rsidRDefault="00E3188D" w:rsidP="00E3188D">
      <w:pPr>
        <w:numPr>
          <w:ilvl w:val="0"/>
          <w:numId w:val="1"/>
        </w:numPr>
      </w:pPr>
      <w:r w:rsidRPr="00E3188D">
        <w:t>** (Exponentiation): Raises the base to the power of the exponent (e.g., 3 ** 2 is 9).</w:t>
      </w:r>
    </w:p>
    <w:p w14:paraId="44DC014D" w14:textId="77777777" w:rsidR="00E3188D" w:rsidRPr="00E3188D" w:rsidRDefault="00E3188D" w:rsidP="00E3188D">
      <w:pPr>
        <w:numPr>
          <w:ilvl w:val="0"/>
          <w:numId w:val="1"/>
        </w:numPr>
      </w:pPr>
      <w:r w:rsidRPr="00E3188D">
        <w:t>++ (Increment): Increases an integer value by one.</w:t>
      </w:r>
    </w:p>
    <w:p w14:paraId="472AB041" w14:textId="5DD4EB64" w:rsidR="00E3188D" w:rsidRPr="00E3188D" w:rsidRDefault="00E3188D" w:rsidP="00E3188D">
      <w:pPr>
        <w:numPr>
          <w:ilvl w:val="0"/>
          <w:numId w:val="1"/>
        </w:numPr>
      </w:pPr>
      <w:r w:rsidRPr="00E3188D">
        <w:t>-- (Decrement): Decreases an integer value by one.</w:t>
      </w:r>
    </w:p>
    <w:p w14:paraId="4BB879D1" w14:textId="77777777" w:rsidR="00E3188D" w:rsidRPr="00E3188D" w:rsidRDefault="00E3188D" w:rsidP="00E3188D">
      <w:pPr>
        <w:rPr>
          <w:b/>
          <w:bCs/>
        </w:rPr>
      </w:pPr>
      <w:r w:rsidRPr="00E3188D">
        <w:rPr>
          <w:b/>
          <w:bCs/>
        </w:rPr>
        <w:t>Assignment Operators</w:t>
      </w:r>
    </w:p>
    <w:p w14:paraId="7F261659" w14:textId="77777777" w:rsidR="00E3188D" w:rsidRPr="00E3188D" w:rsidRDefault="00E3188D" w:rsidP="00E3188D">
      <w:r w:rsidRPr="00E3188D">
        <w:t>Used to assign values to variables. Many of these combine an arithmetic operation with assignment.</w:t>
      </w:r>
    </w:p>
    <w:p w14:paraId="733442D9" w14:textId="77777777" w:rsidR="00E3188D" w:rsidRPr="00E3188D" w:rsidRDefault="00E3188D" w:rsidP="00E3188D">
      <w:pPr>
        <w:numPr>
          <w:ilvl w:val="0"/>
          <w:numId w:val="2"/>
        </w:numPr>
      </w:pPr>
      <w:r w:rsidRPr="00E3188D">
        <w:t>= (Assignment): Assigns the right value to the left variable.</w:t>
      </w:r>
    </w:p>
    <w:p w14:paraId="36F57C0A" w14:textId="77777777" w:rsidR="00E3188D" w:rsidRPr="00E3188D" w:rsidRDefault="00E3188D" w:rsidP="00E3188D">
      <w:pPr>
        <w:numPr>
          <w:ilvl w:val="0"/>
          <w:numId w:val="2"/>
        </w:numPr>
      </w:pPr>
      <w:r w:rsidRPr="00E3188D">
        <w:t>+= (Addition Assignment): Adds the right value to the variable and assigns the result.</w:t>
      </w:r>
    </w:p>
    <w:p w14:paraId="02A45332" w14:textId="77777777" w:rsidR="00E3188D" w:rsidRPr="00E3188D" w:rsidRDefault="00E3188D" w:rsidP="00E3188D">
      <w:pPr>
        <w:numPr>
          <w:ilvl w:val="0"/>
          <w:numId w:val="2"/>
        </w:numPr>
      </w:pPr>
      <w:r w:rsidRPr="00E3188D">
        <w:t>-= (Subtraction Assignment): Subtracts the right value from the variable and assigns the result.</w:t>
      </w:r>
    </w:p>
    <w:p w14:paraId="7518442E" w14:textId="77777777" w:rsidR="00E3188D" w:rsidRPr="00E3188D" w:rsidRDefault="00E3188D" w:rsidP="00E3188D">
      <w:pPr>
        <w:numPr>
          <w:ilvl w:val="0"/>
          <w:numId w:val="2"/>
        </w:numPr>
      </w:pPr>
      <w:r w:rsidRPr="00E3188D">
        <w:t>*= (Multiplication Assignment): Multiplies the variable by the right value and assigns the result.</w:t>
      </w:r>
    </w:p>
    <w:p w14:paraId="3EFCA08F" w14:textId="77777777" w:rsidR="00E3188D" w:rsidRPr="00E3188D" w:rsidRDefault="00E3188D" w:rsidP="00E3188D">
      <w:pPr>
        <w:numPr>
          <w:ilvl w:val="0"/>
          <w:numId w:val="2"/>
        </w:numPr>
      </w:pPr>
      <w:r w:rsidRPr="00E3188D">
        <w:t>/= (Division Assignment): Divides the variable by the right value and assigns the result.</w:t>
      </w:r>
    </w:p>
    <w:p w14:paraId="51022BC6" w14:textId="42BAEFA3" w:rsidR="00E3188D" w:rsidRPr="00094104" w:rsidRDefault="00E3188D" w:rsidP="00094104">
      <w:pPr>
        <w:numPr>
          <w:ilvl w:val="0"/>
          <w:numId w:val="2"/>
        </w:numPr>
      </w:pPr>
      <w:r w:rsidRPr="00E3188D">
        <w:t>%= (Modulus Assignment): Takes the remainder and assigns the result.</w:t>
      </w:r>
    </w:p>
    <w:p w14:paraId="157C6C55" w14:textId="77777777" w:rsidR="00E3188D" w:rsidRDefault="00E3188D">
      <w:pPr>
        <w:rPr>
          <w:b/>
          <w:bCs/>
        </w:rPr>
      </w:pPr>
      <w:r>
        <w:rPr>
          <w:b/>
          <w:bCs/>
        </w:rPr>
        <w:br w:type="page"/>
      </w:r>
    </w:p>
    <w:p w14:paraId="7849F96F" w14:textId="5B5636AD" w:rsidR="00E3188D" w:rsidRPr="00E3188D" w:rsidRDefault="00E3188D" w:rsidP="00E3188D">
      <w:pPr>
        <w:rPr>
          <w:b/>
          <w:bCs/>
        </w:rPr>
      </w:pPr>
      <w:r w:rsidRPr="00E3188D">
        <w:rPr>
          <w:b/>
          <w:bCs/>
        </w:rPr>
        <w:lastRenderedPageBreak/>
        <w:t>Comparison Operators</w:t>
      </w:r>
    </w:p>
    <w:p w14:paraId="48F3095D" w14:textId="77777777" w:rsidR="00E3188D" w:rsidRPr="00E3188D" w:rsidRDefault="00E3188D" w:rsidP="00E3188D">
      <w:r w:rsidRPr="00E3188D">
        <w:t>Used in logical statements to determine equality or difference between variables or values. They always return true or false.</w:t>
      </w:r>
    </w:p>
    <w:p w14:paraId="2EBB204F" w14:textId="77777777" w:rsidR="00E3188D" w:rsidRPr="00E3188D" w:rsidRDefault="00E3188D" w:rsidP="00E3188D">
      <w:pPr>
        <w:numPr>
          <w:ilvl w:val="0"/>
          <w:numId w:val="3"/>
        </w:numPr>
      </w:pPr>
      <w:r w:rsidRPr="00E3188D">
        <w:t>== (Equal to): Compares values for equality after converting types (loose equality).</w:t>
      </w:r>
    </w:p>
    <w:p w14:paraId="5BD34346" w14:textId="77777777" w:rsidR="00E3188D" w:rsidRPr="00E3188D" w:rsidRDefault="00E3188D" w:rsidP="00E3188D">
      <w:pPr>
        <w:numPr>
          <w:ilvl w:val="0"/>
          <w:numId w:val="3"/>
        </w:numPr>
      </w:pPr>
      <w:r w:rsidRPr="00E3188D">
        <w:t>=== (Strict equal to): Compares both the value and the data type for equality (recommended).</w:t>
      </w:r>
    </w:p>
    <w:p w14:paraId="52C8C6B2" w14:textId="77777777" w:rsidR="00E3188D" w:rsidRPr="00E3188D" w:rsidRDefault="00E3188D" w:rsidP="00E3188D">
      <w:pPr>
        <w:numPr>
          <w:ilvl w:val="0"/>
          <w:numId w:val="3"/>
        </w:numPr>
      </w:pPr>
      <w:proofErr w:type="gramStart"/>
      <w:r w:rsidRPr="00E3188D">
        <w:t>!=</w:t>
      </w:r>
      <w:proofErr w:type="gramEnd"/>
      <w:r w:rsidRPr="00E3188D">
        <w:t xml:space="preserve"> (Not equal to): Checks if values are not equal, converting types.</w:t>
      </w:r>
    </w:p>
    <w:p w14:paraId="7B7B7493" w14:textId="77777777" w:rsidR="00E3188D" w:rsidRPr="00E3188D" w:rsidRDefault="00E3188D" w:rsidP="00E3188D">
      <w:pPr>
        <w:numPr>
          <w:ilvl w:val="0"/>
          <w:numId w:val="3"/>
        </w:numPr>
      </w:pPr>
      <w:proofErr w:type="gramStart"/>
      <w:r w:rsidRPr="00E3188D">
        <w:t>!=</w:t>
      </w:r>
      <w:proofErr w:type="gramEnd"/>
      <w:r w:rsidRPr="00E3188D">
        <w:t>= (Strict not equal to): Checks if either values or types are not equal.</w:t>
      </w:r>
    </w:p>
    <w:p w14:paraId="4A342A68" w14:textId="77777777" w:rsidR="00E3188D" w:rsidRPr="00E3188D" w:rsidRDefault="00E3188D" w:rsidP="00E3188D">
      <w:pPr>
        <w:numPr>
          <w:ilvl w:val="0"/>
          <w:numId w:val="3"/>
        </w:numPr>
      </w:pPr>
      <w:r w:rsidRPr="00E3188D">
        <w:t>&gt; (Greater than): Returns true if the left value is larger than the right value.</w:t>
      </w:r>
    </w:p>
    <w:p w14:paraId="4E4BAD20" w14:textId="77777777" w:rsidR="00E3188D" w:rsidRPr="00E3188D" w:rsidRDefault="00E3188D" w:rsidP="00E3188D">
      <w:pPr>
        <w:numPr>
          <w:ilvl w:val="0"/>
          <w:numId w:val="3"/>
        </w:numPr>
      </w:pPr>
      <w:r w:rsidRPr="00E3188D">
        <w:t>&lt; (Less than): Returns true if the left value is smaller than the right value.</w:t>
      </w:r>
    </w:p>
    <w:p w14:paraId="483D7A31" w14:textId="77777777" w:rsidR="00E3188D" w:rsidRPr="00E3188D" w:rsidRDefault="00E3188D" w:rsidP="00E3188D">
      <w:pPr>
        <w:numPr>
          <w:ilvl w:val="0"/>
          <w:numId w:val="3"/>
        </w:numPr>
      </w:pPr>
      <w:r w:rsidRPr="00E3188D">
        <w:t>&gt;= (Greater than or equal to): Returns true if the left value is larger than or equal to the right.</w:t>
      </w:r>
    </w:p>
    <w:p w14:paraId="79859445" w14:textId="77777777" w:rsidR="00E3188D" w:rsidRPr="00E3188D" w:rsidRDefault="00E3188D" w:rsidP="00E3188D">
      <w:pPr>
        <w:numPr>
          <w:ilvl w:val="0"/>
          <w:numId w:val="3"/>
        </w:numPr>
      </w:pPr>
      <w:r w:rsidRPr="00E3188D">
        <w:t>&lt;= (Less than or equal to): Returns true if the left value is smaller than or equal to the right.</w:t>
      </w:r>
    </w:p>
    <w:p w14:paraId="14961F8B" w14:textId="77777777" w:rsidR="00E3188D" w:rsidRPr="00E3188D" w:rsidRDefault="00E3188D" w:rsidP="00E3188D">
      <w:pPr>
        <w:rPr>
          <w:b/>
          <w:bCs/>
        </w:rPr>
      </w:pPr>
      <w:r w:rsidRPr="00E3188D">
        <w:rPr>
          <w:b/>
          <w:bCs/>
        </w:rPr>
        <w:t>Logical Operators</w:t>
      </w:r>
    </w:p>
    <w:p w14:paraId="5E44D05D" w14:textId="77777777" w:rsidR="00E3188D" w:rsidRPr="00E3188D" w:rsidRDefault="00E3188D" w:rsidP="00E3188D">
      <w:r w:rsidRPr="00E3188D">
        <w:t>Used to determine the logic between variables or values, typically to control the flow of if statements.</w:t>
      </w:r>
    </w:p>
    <w:p w14:paraId="10FA7AD2" w14:textId="77777777" w:rsidR="00E3188D" w:rsidRPr="00E3188D" w:rsidRDefault="00E3188D" w:rsidP="00E3188D">
      <w:pPr>
        <w:numPr>
          <w:ilvl w:val="0"/>
          <w:numId w:val="4"/>
        </w:numPr>
      </w:pPr>
      <w:r w:rsidRPr="00E3188D">
        <w:t xml:space="preserve">&amp;&amp; (Logical AND): Returns true only if </w:t>
      </w:r>
      <w:r w:rsidRPr="00E3188D">
        <w:rPr>
          <w:b/>
          <w:bCs/>
        </w:rPr>
        <w:t>all</w:t>
      </w:r>
      <w:r w:rsidRPr="00E3188D">
        <w:t xml:space="preserve"> conditions are true.</w:t>
      </w:r>
    </w:p>
    <w:p w14:paraId="7B33D5CE" w14:textId="66B8B795" w:rsidR="000D5CCE" w:rsidRDefault="00E3188D" w:rsidP="00094104">
      <w:pPr>
        <w:numPr>
          <w:ilvl w:val="0"/>
          <w:numId w:val="4"/>
        </w:numPr>
      </w:pPr>
      <w:r w:rsidRPr="00E3188D">
        <w:t xml:space="preserve">|| (Logical OR): Returns true if </w:t>
      </w:r>
      <w:r w:rsidRPr="00E3188D">
        <w:rPr>
          <w:b/>
          <w:bCs/>
        </w:rPr>
        <w:t>at least one</w:t>
      </w:r>
      <w:r w:rsidRPr="00E3188D">
        <w:t xml:space="preserve"> condition is true.</w:t>
      </w:r>
    </w:p>
    <w:sectPr w:rsidR="000D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D7B10"/>
    <w:multiLevelType w:val="multilevel"/>
    <w:tmpl w:val="C63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B3237"/>
    <w:multiLevelType w:val="multilevel"/>
    <w:tmpl w:val="277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B73EB"/>
    <w:multiLevelType w:val="multilevel"/>
    <w:tmpl w:val="A7D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B47FB"/>
    <w:multiLevelType w:val="multilevel"/>
    <w:tmpl w:val="472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77CAD"/>
    <w:multiLevelType w:val="multilevel"/>
    <w:tmpl w:val="8CD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90327">
    <w:abstractNumId w:val="4"/>
  </w:num>
  <w:num w:numId="2" w16cid:durableId="1799179019">
    <w:abstractNumId w:val="3"/>
  </w:num>
  <w:num w:numId="3" w16cid:durableId="7873188">
    <w:abstractNumId w:val="1"/>
  </w:num>
  <w:num w:numId="4" w16cid:durableId="2117552350">
    <w:abstractNumId w:val="2"/>
  </w:num>
  <w:num w:numId="5" w16cid:durableId="161540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8D"/>
    <w:rsid w:val="00094104"/>
    <w:rsid w:val="000D5CCE"/>
    <w:rsid w:val="00122EE2"/>
    <w:rsid w:val="001C57CA"/>
    <w:rsid w:val="002A340F"/>
    <w:rsid w:val="00320927"/>
    <w:rsid w:val="00434907"/>
    <w:rsid w:val="00444BCD"/>
    <w:rsid w:val="004F3740"/>
    <w:rsid w:val="00872245"/>
    <w:rsid w:val="00BD7375"/>
    <w:rsid w:val="00C04BBF"/>
    <w:rsid w:val="00C87306"/>
    <w:rsid w:val="00CE3F62"/>
    <w:rsid w:val="00D3646A"/>
    <w:rsid w:val="00E3188D"/>
    <w:rsid w:val="00E35A07"/>
    <w:rsid w:val="00F43F9F"/>
    <w:rsid w:val="00FA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3098"/>
  <w15:chartTrackingRefBased/>
  <w15:docId w15:val="{23B27C22-86D4-4777-A6AE-D184B1B7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306"/>
  </w:style>
  <w:style w:type="paragraph" w:styleId="Heading1">
    <w:name w:val="heading 1"/>
    <w:basedOn w:val="Normal"/>
    <w:next w:val="Normal"/>
    <w:link w:val="Heading1Char"/>
    <w:uiPriority w:val="9"/>
    <w:qFormat/>
    <w:rsid w:val="00C87306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06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06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06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06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06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06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0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0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06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06"/>
    <w:rPr>
      <w:caps/>
      <w:spacing w:val="15"/>
      <w:shd w:val="clear" w:color="auto" w:fill="D7E7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06"/>
    <w:rPr>
      <w:caps/>
      <w:color w:val="20445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06"/>
    <w:rPr>
      <w:caps/>
      <w:color w:val="30678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06"/>
    <w:rPr>
      <w:caps/>
      <w:color w:val="30678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06"/>
    <w:rPr>
      <w:caps/>
      <w:color w:val="30678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06"/>
    <w:rPr>
      <w:caps/>
      <w:color w:val="30678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0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0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7306"/>
    <w:rPr>
      <w:b/>
      <w:bCs/>
      <w:color w:val="30678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7306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7306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0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8730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87306"/>
    <w:rPr>
      <w:b/>
      <w:bCs/>
    </w:rPr>
  </w:style>
  <w:style w:type="character" w:styleId="Emphasis">
    <w:name w:val="Emphasis"/>
    <w:uiPriority w:val="20"/>
    <w:qFormat/>
    <w:rsid w:val="00C87306"/>
    <w:rPr>
      <w:caps/>
      <w:color w:val="204458" w:themeColor="accent1" w:themeShade="7F"/>
      <w:spacing w:val="5"/>
    </w:rPr>
  </w:style>
  <w:style w:type="paragraph" w:styleId="NoSpacing">
    <w:name w:val="No Spacing"/>
    <w:uiPriority w:val="1"/>
    <w:qFormat/>
    <w:rsid w:val="00C873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8730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8730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730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06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06"/>
    <w:rPr>
      <w:color w:val="418AB3" w:themeColor="accent1"/>
      <w:sz w:val="24"/>
      <w:szCs w:val="24"/>
    </w:rPr>
  </w:style>
  <w:style w:type="character" w:styleId="SubtleEmphasis">
    <w:name w:val="Subtle Emphasis"/>
    <w:uiPriority w:val="19"/>
    <w:qFormat/>
    <w:rsid w:val="00C87306"/>
    <w:rPr>
      <w:i/>
      <w:iCs/>
      <w:color w:val="204458" w:themeColor="accent1" w:themeShade="7F"/>
    </w:rPr>
  </w:style>
  <w:style w:type="character" w:styleId="IntenseEmphasis">
    <w:name w:val="Intense Emphasis"/>
    <w:uiPriority w:val="21"/>
    <w:qFormat/>
    <w:rsid w:val="00C87306"/>
    <w:rPr>
      <w:b/>
      <w:bCs/>
      <w:caps/>
      <w:color w:val="204458" w:themeColor="accent1" w:themeShade="7F"/>
      <w:spacing w:val="10"/>
    </w:rPr>
  </w:style>
  <w:style w:type="character" w:styleId="SubtleReference">
    <w:name w:val="Subtle Reference"/>
    <w:uiPriority w:val="31"/>
    <w:qFormat/>
    <w:rsid w:val="00C87306"/>
    <w:rPr>
      <w:b/>
      <w:bCs/>
      <w:color w:val="418AB3" w:themeColor="accent1"/>
    </w:rPr>
  </w:style>
  <w:style w:type="character" w:styleId="IntenseReference">
    <w:name w:val="Intense Reference"/>
    <w:uiPriority w:val="32"/>
    <w:qFormat/>
    <w:rsid w:val="00C87306"/>
    <w:rPr>
      <w:b/>
      <w:bCs/>
      <w:i/>
      <w:iCs/>
      <w:caps/>
      <w:color w:val="418AB3" w:themeColor="accent1"/>
    </w:rPr>
  </w:style>
  <w:style w:type="character" w:styleId="BookTitle">
    <w:name w:val="Book Title"/>
    <w:uiPriority w:val="33"/>
    <w:qFormat/>
    <w:rsid w:val="00C8730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730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Gallery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Aptech_BLD</dc:creator>
  <cp:keywords/>
  <dc:description/>
  <cp:lastModifiedBy>Aptech_BLD</cp:lastModifiedBy>
  <cp:revision>3</cp:revision>
  <dcterms:created xsi:type="dcterms:W3CDTF">2026-09-07T06:10:00Z</dcterms:created>
  <dcterms:modified xsi:type="dcterms:W3CDTF">2026-09-07T06:53:00Z</dcterms:modified>
</cp:coreProperties>
</file>