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A205" w14:textId="0710D257" w:rsidR="000610D8" w:rsidRDefault="00437FEE">
      <w:pPr>
        <w:rPr>
          <w:rFonts w:ascii="Times New Roman" w:hAnsi="Times New Roman" w:cs="Times New Roman"/>
          <w:b/>
          <w:bCs/>
          <w:lang w:val="en-US"/>
        </w:rPr>
      </w:pPr>
      <w:r w:rsidRPr="00437FEE">
        <w:rPr>
          <w:rFonts w:ascii="Times New Roman" w:hAnsi="Times New Roman" w:cs="Times New Roman"/>
          <w:b/>
          <w:bCs/>
          <w:lang w:val="en-US"/>
        </w:rPr>
        <w:t>Problem Set 1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Date</w:t>
      </w:r>
      <w:r w:rsidR="00E444C3">
        <w:rPr>
          <w:rFonts w:ascii="Times New Roman" w:hAnsi="Times New Roman" w:cs="Times New Roman"/>
          <w:b/>
          <w:bCs/>
          <w:lang w:val="en-US"/>
        </w:rPr>
        <w:t>:</w:t>
      </w:r>
      <w:bookmarkStart w:id="0" w:name="_GoBack"/>
      <w:bookmarkEnd w:id="0"/>
    </w:p>
    <w:p w14:paraId="681198BB" w14:textId="061D2351" w:rsidR="00437FEE" w:rsidRDefault="00437FEE">
      <w:pPr>
        <w:rPr>
          <w:rFonts w:ascii="Times New Roman" w:hAnsi="Times New Roman" w:cs="Times New Roman"/>
          <w:b/>
          <w:bCs/>
          <w:lang w:val="en-US"/>
        </w:rPr>
      </w:pPr>
    </w:p>
    <w:p w14:paraId="011D685A" w14:textId="01AD0328" w:rsidR="00437FEE" w:rsidRDefault="00437FEE" w:rsidP="00437F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7FEE">
        <w:rPr>
          <w:rFonts w:ascii="Times New Roman" w:hAnsi="Times New Roman" w:cs="Times New Roman"/>
          <w:b/>
          <w:bCs/>
          <w:sz w:val="28"/>
          <w:szCs w:val="28"/>
          <w:lang w:val="en-US"/>
        </w:rPr>
        <w:t>Recapitulation of Multivariate Descriptive Statistics</w:t>
      </w:r>
    </w:p>
    <w:p w14:paraId="655ECD33" w14:textId="00F31C2A" w:rsidR="00437FEE" w:rsidRDefault="00437FEE" w:rsidP="00437FEE">
      <w:pPr>
        <w:rPr>
          <w:rFonts w:ascii="Times New Roman" w:hAnsi="Times New Roman" w:cs="Times New Roman"/>
          <w:lang w:val="en-US"/>
        </w:rPr>
      </w:pPr>
    </w:p>
    <w:p w14:paraId="098C1A54" w14:textId="1590B3D4" w:rsidR="00437FEE" w:rsidRDefault="00437FEE" w:rsidP="00285AD5">
      <w:pPr>
        <w:ind w:left="284" w:hanging="284"/>
        <w:rPr>
          <w:rFonts w:ascii="Times New Roman" w:hAnsi="Times New Roman" w:cs="Times New Roman"/>
          <w:lang w:val="en-US"/>
        </w:rPr>
      </w:pPr>
      <w:r w:rsidRPr="00437FEE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ab/>
        <w:t xml:space="preserve">The </w:t>
      </w:r>
      <w:r w:rsidR="00285AD5">
        <w:rPr>
          <w:rFonts w:ascii="Times New Roman" w:hAnsi="Times New Roman" w:cs="Times New Roman"/>
          <w:lang w:val="en-US"/>
        </w:rPr>
        <w:t xml:space="preserve">per capita </w:t>
      </w:r>
      <w:r>
        <w:rPr>
          <w:rFonts w:ascii="Times New Roman" w:hAnsi="Times New Roman" w:cs="Times New Roman"/>
          <w:lang w:val="en-US"/>
        </w:rPr>
        <w:t>demand for chicken in Kg. (x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), the price of chicken in Rs. Per Kg. (x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), the price of fish in Rs. Per Kg. (x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) and per capita income in thousand rupees at 1993-94 </w:t>
      </w:r>
      <w:r w:rsidR="00285AD5">
        <w:rPr>
          <w:rFonts w:ascii="Times New Roman" w:hAnsi="Times New Roman" w:cs="Times New Roman"/>
          <w:lang w:val="en-US"/>
        </w:rPr>
        <w:t>prices (x</w:t>
      </w:r>
      <w:r w:rsidR="00285AD5">
        <w:rPr>
          <w:rFonts w:ascii="Times New Roman" w:hAnsi="Times New Roman" w:cs="Times New Roman"/>
          <w:vertAlign w:val="subscript"/>
          <w:lang w:val="en-US"/>
        </w:rPr>
        <w:t>4</w:t>
      </w:r>
      <w:r w:rsidR="00285AD5">
        <w:rPr>
          <w:rFonts w:ascii="Times New Roman" w:hAnsi="Times New Roman" w:cs="Times New Roman"/>
          <w:lang w:val="en-US"/>
        </w:rPr>
        <w:t>) are given for different states of India in the following table:</w:t>
      </w:r>
    </w:p>
    <w:p w14:paraId="6EFA7095" w14:textId="18BDF772" w:rsidR="00285AD5" w:rsidRDefault="00285AD5" w:rsidP="00285AD5">
      <w:pPr>
        <w:ind w:left="284" w:hanging="284"/>
        <w:rPr>
          <w:rFonts w:ascii="Times New Roman" w:hAnsi="Times New Roman" w:cs="Times New Roman"/>
          <w:lang w:val="en-US"/>
        </w:rPr>
      </w:pPr>
    </w:p>
    <w:p w14:paraId="038FA7D5" w14:textId="77777777" w:rsidR="00285AD5" w:rsidRPr="00437FEE" w:rsidRDefault="00285AD5" w:rsidP="00285AD5">
      <w:pPr>
        <w:ind w:left="284" w:hanging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AD5" w14:paraId="4F0F825D" w14:textId="77777777" w:rsidTr="00374743">
        <w:tc>
          <w:tcPr>
            <w:tcW w:w="2254" w:type="dxa"/>
          </w:tcPr>
          <w:p w14:paraId="728F6E34" w14:textId="2B2B1BFD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2254" w:type="dxa"/>
          </w:tcPr>
          <w:p w14:paraId="0383C01F" w14:textId="23D1250C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2254" w:type="dxa"/>
          </w:tcPr>
          <w:p w14:paraId="706E2938" w14:textId="36906AF9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2254" w:type="dxa"/>
          </w:tcPr>
          <w:p w14:paraId="4D303FE1" w14:textId="043E63CE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285AD5" w14:paraId="425FA8CE" w14:textId="77777777" w:rsidTr="00374743">
        <w:tc>
          <w:tcPr>
            <w:tcW w:w="2254" w:type="dxa"/>
          </w:tcPr>
          <w:p w14:paraId="3CBD45ED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</w:t>
            </w:r>
          </w:p>
          <w:p w14:paraId="412DB4C3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0.12</w:t>
            </w:r>
          </w:p>
          <w:p w14:paraId="0B6ED82E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0.08</w:t>
            </w:r>
          </w:p>
          <w:p w14:paraId="5ADDF976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  <w:p w14:paraId="07D8F6F3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</w:t>
            </w:r>
          </w:p>
          <w:p w14:paraId="011999A9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  <w:p w14:paraId="23C5380D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</w:t>
            </w:r>
          </w:p>
          <w:p w14:paraId="052A1FFE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</w:t>
            </w:r>
          </w:p>
          <w:p w14:paraId="79A94025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0.66</w:t>
            </w:r>
          </w:p>
          <w:p w14:paraId="185F6DDD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  <w:p w14:paraId="4C00624B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0.06</w:t>
            </w:r>
          </w:p>
          <w:p w14:paraId="12E2D665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</w:t>
            </w:r>
          </w:p>
          <w:p w14:paraId="2CD01D1D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0.13</w:t>
            </w:r>
          </w:p>
          <w:p w14:paraId="4E99113C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</w:t>
            </w:r>
          </w:p>
          <w:p w14:paraId="75C40B30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0.04</w:t>
            </w:r>
          </w:p>
          <w:p w14:paraId="7C97030A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</w:t>
            </w:r>
          </w:p>
          <w:p w14:paraId="28B8D366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0.06</w:t>
            </w:r>
          </w:p>
          <w:p w14:paraId="547F23AF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</w:t>
            </w:r>
          </w:p>
          <w:p w14:paraId="0898EDC5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0.20</w:t>
            </w:r>
          </w:p>
          <w:p w14:paraId="472FEC19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</w:t>
            </w:r>
          </w:p>
          <w:p w14:paraId="72F07A28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</w:t>
            </w:r>
          </w:p>
          <w:p w14:paraId="21090BA5" w14:textId="0D0804BE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</w:t>
            </w:r>
          </w:p>
        </w:tc>
        <w:tc>
          <w:tcPr>
            <w:tcW w:w="2254" w:type="dxa"/>
          </w:tcPr>
          <w:p w14:paraId="4DD9AC87" w14:textId="442D61A3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38.60</w:t>
            </w:r>
          </w:p>
          <w:p w14:paraId="1F7AC6E7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47.67</w:t>
            </w:r>
          </w:p>
          <w:p w14:paraId="46B23D8D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40.13</w:t>
            </w:r>
          </w:p>
          <w:p w14:paraId="651C2DD5" w14:textId="77777777" w:rsidR="00285AD5" w:rsidRDefault="00285AD5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31.00</w:t>
            </w:r>
          </w:p>
          <w:p w14:paraId="2CCF38C0" w14:textId="77777777" w:rsidR="00285AD5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50.60</w:t>
            </w:r>
          </w:p>
          <w:p w14:paraId="7FC7ADC4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52.00</w:t>
            </w:r>
          </w:p>
          <w:p w14:paraId="7770C4FE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44.50</w:t>
            </w:r>
          </w:p>
          <w:p w14:paraId="34A29533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44.00</w:t>
            </w:r>
          </w:p>
          <w:p w14:paraId="6D9E2BFA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</w:t>
            </w:r>
          </w:p>
          <w:p w14:paraId="7CE3D340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40.00</w:t>
            </w:r>
          </w:p>
          <w:p w14:paraId="3E482B96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49.17</w:t>
            </w:r>
          </w:p>
          <w:p w14:paraId="0444CA6D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44.80</w:t>
            </w:r>
          </w:p>
          <w:p w14:paraId="7AEC9EE4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54.38</w:t>
            </w:r>
          </w:p>
          <w:p w14:paraId="570D91A2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50.00</w:t>
            </w:r>
          </w:p>
          <w:p w14:paraId="4FA286EF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56.50</w:t>
            </w:r>
          </w:p>
          <w:p w14:paraId="4E85CBE7" w14:textId="202D3323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37.50</w:t>
            </w:r>
          </w:p>
          <w:p w14:paraId="34097F08" w14:textId="4A331844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44.67</w:t>
            </w:r>
          </w:p>
          <w:p w14:paraId="0E9972B0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43.00</w:t>
            </w:r>
          </w:p>
          <w:p w14:paraId="50F956B5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39.10</w:t>
            </w:r>
          </w:p>
          <w:p w14:paraId="74226BE4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56.00</w:t>
            </w:r>
          </w:p>
          <w:p w14:paraId="1398550B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67.50</w:t>
            </w:r>
          </w:p>
          <w:p w14:paraId="731074F5" w14:textId="4E0AE8BC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44.00</w:t>
            </w:r>
          </w:p>
        </w:tc>
        <w:tc>
          <w:tcPr>
            <w:tcW w:w="2254" w:type="dxa"/>
          </w:tcPr>
          <w:p w14:paraId="4D2EBB90" w14:textId="77777777" w:rsidR="00285AD5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16.91</w:t>
            </w:r>
          </w:p>
          <w:p w14:paraId="1195F33E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36.83</w:t>
            </w:r>
          </w:p>
          <w:p w14:paraId="7ACB5C69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27.86</w:t>
            </w:r>
          </w:p>
          <w:p w14:paraId="66058D14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20.17</w:t>
            </w:r>
          </w:p>
          <w:p w14:paraId="40127EC6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25.99</w:t>
            </w:r>
          </w:p>
          <w:p w14:paraId="1124B473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31.50</w:t>
            </w:r>
          </w:p>
          <w:p w14:paraId="77D2E17F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13.07</w:t>
            </w:r>
          </w:p>
          <w:p w14:paraId="7C7A6DB1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16.90</w:t>
            </w:r>
          </w:p>
          <w:p w14:paraId="7CC9342D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0.60</w:t>
            </w:r>
          </w:p>
          <w:p w14:paraId="2068905E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23.09</w:t>
            </w:r>
          </w:p>
          <w:p w14:paraId="2B6B05F5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36.88</w:t>
            </w:r>
          </w:p>
          <w:p w14:paraId="0F5A8243" w14:textId="3391DB8D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37.63</w:t>
            </w:r>
          </w:p>
          <w:p w14:paraId="1785F152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48.27</w:t>
            </w:r>
          </w:p>
          <w:p w14:paraId="5840B342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19.41</w:t>
            </w:r>
          </w:p>
          <w:p w14:paraId="5540CB8A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52.00</w:t>
            </w:r>
          </w:p>
          <w:p w14:paraId="0047437A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20.18</w:t>
            </w:r>
          </w:p>
          <w:p w14:paraId="74462841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37.49</w:t>
            </w:r>
          </w:p>
          <w:p w14:paraId="77677448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21.30</w:t>
            </w:r>
          </w:p>
          <w:p w14:paraId="7A6C4F0B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16.83</w:t>
            </w:r>
          </w:p>
          <w:p w14:paraId="112DF83E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28.50</w:t>
            </w:r>
          </w:p>
          <w:p w14:paraId="3D381E2F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27.33</w:t>
            </w:r>
          </w:p>
          <w:p w14:paraId="5963C7CC" w14:textId="29D9F85B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13.75</w:t>
            </w:r>
          </w:p>
        </w:tc>
        <w:tc>
          <w:tcPr>
            <w:tcW w:w="2254" w:type="dxa"/>
          </w:tcPr>
          <w:p w14:paraId="35F7AA9E" w14:textId="77777777" w:rsidR="00285AD5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7.42</w:t>
            </w:r>
          </w:p>
          <w:p w14:paraId="1ADF4BA8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8.56</w:t>
            </w:r>
          </w:p>
          <w:p w14:paraId="779F03D1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5.72</w:t>
            </w:r>
          </w:p>
          <w:p w14:paraId="187D2D31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3.04</w:t>
            </w:r>
          </w:p>
          <w:p w14:paraId="3022815C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16.56</w:t>
            </w:r>
          </w:p>
          <w:p w14:paraId="45414832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9.8</w:t>
            </w:r>
          </w:p>
          <w:p w14:paraId="36B4F293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7.84</w:t>
            </w:r>
          </w:p>
          <w:p w14:paraId="6512F7B7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7.94</w:t>
            </w:r>
          </w:p>
          <w:p w14:paraId="67E1C242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6.58</w:t>
            </w:r>
          </w:p>
          <w:p w14:paraId="2558CFAC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12.18</w:t>
            </w:r>
          </w:p>
          <w:p w14:paraId="13C02437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5.84</w:t>
            </w:r>
          </w:p>
          <w:p w14:paraId="09AFE801" w14:textId="77777777" w:rsidR="00BE4657" w:rsidRDefault="00BE4657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6.89</w:t>
            </w:r>
          </w:p>
          <w:p w14:paraId="06E2810A" w14:textId="77777777" w:rsidR="00BE4657" w:rsidRDefault="00374743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9.13</w:t>
            </w:r>
          </w:p>
          <w:p w14:paraId="25FEF9A2" w14:textId="77777777" w:rsidR="00374743" w:rsidRDefault="00374743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4.9</w:t>
            </w:r>
          </w:p>
          <w:p w14:paraId="3D82AFD7" w14:textId="77777777" w:rsidR="00374743" w:rsidRDefault="00374743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7.55</w:t>
            </w:r>
          </w:p>
          <w:p w14:paraId="4EA1BDE4" w14:textId="77777777" w:rsidR="00374743" w:rsidRDefault="00374743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8.96</w:t>
            </w:r>
          </w:p>
          <w:p w14:paraId="74D93E6C" w14:textId="77777777" w:rsidR="00374743" w:rsidRDefault="00374743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5.53</w:t>
            </w:r>
          </w:p>
          <w:p w14:paraId="0D71B9FF" w14:textId="77777777" w:rsidR="00374743" w:rsidRDefault="00374743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6.76</w:t>
            </w:r>
          </w:p>
          <w:p w14:paraId="35D1B9B5" w14:textId="77777777" w:rsidR="00374743" w:rsidRDefault="00374743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15.19</w:t>
            </w:r>
          </w:p>
          <w:p w14:paraId="4CC626BD" w14:textId="77777777" w:rsidR="00374743" w:rsidRDefault="00374743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19.76</w:t>
            </w:r>
          </w:p>
          <w:p w14:paraId="2108DBA5" w14:textId="77777777" w:rsidR="00374743" w:rsidRDefault="00374743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18.17</w:t>
            </w:r>
          </w:p>
          <w:p w14:paraId="63F4D36B" w14:textId="3A889837" w:rsidR="00374743" w:rsidRDefault="00374743" w:rsidP="003747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9.78</w:t>
            </w:r>
          </w:p>
        </w:tc>
      </w:tr>
    </w:tbl>
    <w:p w14:paraId="4ACA98DF" w14:textId="254454EB" w:rsidR="00285AD5" w:rsidRDefault="00285AD5" w:rsidP="00285AD5">
      <w:pPr>
        <w:ind w:left="284" w:hanging="284"/>
        <w:rPr>
          <w:rFonts w:ascii="Times New Roman" w:hAnsi="Times New Roman" w:cs="Times New Roman"/>
          <w:lang w:val="en-US"/>
        </w:rPr>
      </w:pPr>
    </w:p>
    <w:p w14:paraId="497A742B" w14:textId="1206C3F8" w:rsidR="00374743" w:rsidRDefault="00374743" w:rsidP="003747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Fit a multiple linear regression equation of x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on x</w:t>
      </w:r>
      <w:r>
        <w:rPr>
          <w:rFonts w:ascii="Times New Roman" w:hAnsi="Times New Roman" w:cs="Times New Roman"/>
          <w:vertAlign w:val="subscript"/>
          <w:lang w:val="en-US"/>
        </w:rPr>
        <w:t xml:space="preserve">2,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lang w:val="en-US"/>
        </w:rPr>
        <w:t>and x</w:t>
      </w:r>
      <w:r>
        <w:rPr>
          <w:rFonts w:ascii="Times New Roman" w:hAnsi="Times New Roman" w:cs="Times New Roman"/>
          <w:vertAlign w:val="subscript"/>
          <w:lang w:val="en-US"/>
        </w:rPr>
        <w:t xml:space="preserve">4. </w:t>
      </w:r>
      <w:r>
        <w:rPr>
          <w:rFonts w:ascii="Times New Roman" w:hAnsi="Times New Roman" w:cs="Times New Roman"/>
          <w:lang w:val="en-US"/>
        </w:rPr>
        <w:t>Also obtain a measure of efficacy of this equation.</w:t>
      </w:r>
    </w:p>
    <w:p w14:paraId="0D3458FB" w14:textId="20E0E6C5" w:rsidR="00374743" w:rsidRDefault="00374743" w:rsidP="003747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Fit a multiple linear regression equation of x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on ln x</w:t>
      </w:r>
      <w:r>
        <w:rPr>
          <w:rFonts w:ascii="Times New Roman" w:hAnsi="Times New Roman" w:cs="Times New Roman"/>
          <w:vertAlign w:val="subscript"/>
          <w:lang w:val="en-US"/>
        </w:rPr>
        <w:t xml:space="preserve">2, ln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lang w:val="en-US"/>
        </w:rPr>
        <w:t>and ln x</w:t>
      </w:r>
      <w:r>
        <w:rPr>
          <w:rFonts w:ascii="Times New Roman" w:hAnsi="Times New Roman" w:cs="Times New Roman"/>
          <w:vertAlign w:val="subscript"/>
          <w:lang w:val="en-US"/>
        </w:rPr>
        <w:t xml:space="preserve">4. </w:t>
      </w:r>
      <w:r>
        <w:rPr>
          <w:rFonts w:ascii="Times New Roman" w:hAnsi="Times New Roman" w:cs="Times New Roman"/>
          <w:lang w:val="en-US"/>
        </w:rPr>
        <w:t>Also obtain a measure of efficacy of this equation.</w:t>
      </w:r>
    </w:p>
    <w:p w14:paraId="2898C2CF" w14:textId="6736916E" w:rsidR="00374743" w:rsidRDefault="00374743" w:rsidP="003747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Compare </w:t>
      </w:r>
      <w:r w:rsidR="005C5FDA">
        <w:rPr>
          <w:rFonts w:ascii="Times New Roman" w:hAnsi="Times New Roman" w:cs="Times New Roman"/>
          <w:lang w:val="en-US"/>
        </w:rPr>
        <w:t>the regression equation obtained in (a) and (b) in terms of their efficacy.</w:t>
      </w:r>
    </w:p>
    <w:p w14:paraId="33760892" w14:textId="31472874" w:rsidR="005C5FDA" w:rsidRDefault="005C5FDA" w:rsidP="003747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Compute the total correlation coefficient between x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vertAlign w:val="subscript"/>
          <w:lang w:val="en-US"/>
        </w:rPr>
        <w:softHyphen/>
      </w:r>
      <w:r>
        <w:rPr>
          <w:rFonts w:ascii="Times New Roman" w:hAnsi="Times New Roman" w:cs="Times New Roman"/>
          <w:lang w:val="en-US"/>
        </w:rPr>
        <w:t xml:space="preserve"> and x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.</w:t>
      </w:r>
    </w:p>
    <w:p w14:paraId="11E7AE07" w14:textId="73ACC9CD" w:rsidR="005C5FDA" w:rsidRDefault="005C5FDA" w:rsidP="003747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Compute the partial correlation coefficient between x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vertAlign w:val="subscript"/>
          <w:lang w:val="en-US"/>
        </w:rPr>
        <w:softHyphen/>
      </w:r>
      <w:r>
        <w:rPr>
          <w:rFonts w:ascii="Times New Roman" w:hAnsi="Times New Roman" w:cs="Times New Roman"/>
          <w:lang w:val="en-US"/>
        </w:rPr>
        <w:t xml:space="preserve"> and x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eliminating the effects of x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and x</w:t>
      </w:r>
      <w:r>
        <w:rPr>
          <w:rFonts w:ascii="Times New Roman" w:hAnsi="Times New Roman" w:cs="Times New Roman"/>
          <w:vertAlign w:val="subscript"/>
          <w:lang w:val="en-US"/>
        </w:rPr>
        <w:t>4</w:t>
      </w:r>
      <w:r>
        <w:rPr>
          <w:rFonts w:ascii="Times New Roman" w:hAnsi="Times New Roman" w:cs="Times New Roman"/>
          <w:lang w:val="en-US"/>
        </w:rPr>
        <w:t>.</w:t>
      </w:r>
    </w:p>
    <w:p w14:paraId="46C6A9E5" w14:textId="626B4755" w:rsidR="005C5FDA" w:rsidRPr="00374743" w:rsidRDefault="005C5FDA" w:rsidP="003747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 on the basis of your computations in (d) and (e).</w:t>
      </w:r>
    </w:p>
    <w:sectPr w:rsidR="005C5FDA" w:rsidRPr="0037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23E4"/>
    <w:multiLevelType w:val="hybridMultilevel"/>
    <w:tmpl w:val="E0E44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C2B55"/>
    <w:multiLevelType w:val="hybridMultilevel"/>
    <w:tmpl w:val="8F9CEA36"/>
    <w:lvl w:ilvl="0" w:tplc="027A45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EE"/>
    <w:rsid w:val="000610D8"/>
    <w:rsid w:val="00285AD5"/>
    <w:rsid w:val="00374743"/>
    <w:rsid w:val="00437FEE"/>
    <w:rsid w:val="005C5FDA"/>
    <w:rsid w:val="007904E5"/>
    <w:rsid w:val="00BE4657"/>
    <w:rsid w:val="00E4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4C6F"/>
  <w15:chartTrackingRefBased/>
  <w15:docId w15:val="{51659256-4FDF-EC41-A8B2-5E516C9E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EE"/>
    <w:pPr>
      <w:ind w:left="720"/>
      <w:contextualSpacing/>
    </w:pPr>
  </w:style>
  <w:style w:type="table" w:styleId="TableGrid">
    <w:name w:val="Table Grid"/>
    <w:basedOn w:val="TableNormal"/>
    <w:uiPriority w:val="39"/>
    <w:rsid w:val="00285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CHANDRA</dc:creator>
  <cp:keywords/>
  <dc:description/>
  <cp:lastModifiedBy>TEACHER</cp:lastModifiedBy>
  <cp:revision>2</cp:revision>
  <dcterms:created xsi:type="dcterms:W3CDTF">2022-01-30T14:12:00Z</dcterms:created>
  <dcterms:modified xsi:type="dcterms:W3CDTF">2023-02-16T07:52:00Z</dcterms:modified>
</cp:coreProperties>
</file>