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2633" w14:textId="77777777" w:rsidR="00000000" w:rsidRDefault="00CB140F">
      <w:pPr>
        <w:rPr>
          <w:color w:val="000000"/>
        </w:rPr>
      </w:pPr>
    </w:p>
    <w:p w14:paraId="1C6F4387" w14:textId="3B5C7818" w:rsidR="00000000" w:rsidRDefault="00CB140F">
      <w:pPr>
        <w:pStyle w:val="1"/>
        <w:ind w:firstLineChars="0" w:firstLine="3602"/>
        <w:jc w:val="both"/>
        <w:rPr>
          <w:rFonts w:hint="eastAsia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776" behindDoc="0" locked="0" layoutInCell="1" allowOverlap="1" wp14:anchorId="448B5216" wp14:editId="617E0A42">
            <wp:simplePos x="0" y="0"/>
            <wp:positionH relativeFrom="column">
              <wp:posOffset>4114800</wp:posOffset>
            </wp:positionH>
            <wp:positionV relativeFrom="paragraph">
              <wp:posOffset>1270</wp:posOffset>
            </wp:positionV>
            <wp:extent cx="685800" cy="683260"/>
            <wp:effectExtent l="0" t="0" r="0" b="0"/>
            <wp:wrapTopAndBottom/>
            <wp:docPr id="13" name="图片 2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新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2FD8E964" wp14:editId="634611A9">
            <wp:simplePos x="0" y="0"/>
            <wp:positionH relativeFrom="column">
              <wp:posOffset>3574415</wp:posOffset>
            </wp:positionH>
            <wp:positionV relativeFrom="paragraph">
              <wp:posOffset>693420</wp:posOffset>
            </wp:positionV>
            <wp:extent cx="1766570" cy="358140"/>
            <wp:effectExtent l="0" t="0" r="0" b="0"/>
            <wp:wrapTopAndBottom/>
            <wp:docPr id="1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7E5B2D" wp14:editId="61A19C57">
                <wp:simplePos x="0" y="0"/>
                <wp:positionH relativeFrom="column">
                  <wp:posOffset>-5568950</wp:posOffset>
                </wp:positionH>
                <wp:positionV relativeFrom="paragraph">
                  <wp:posOffset>1386840</wp:posOffset>
                </wp:positionV>
                <wp:extent cx="1485900" cy="2575560"/>
                <wp:effectExtent l="3175" t="5715" r="434975" b="9525"/>
                <wp:wrapNone/>
                <wp:docPr id="2202565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575560"/>
                        </a:xfrm>
                        <a:prstGeom prst="wedgeRectCallout">
                          <a:avLst>
                            <a:gd name="adj1" fmla="val 78204"/>
                            <a:gd name="adj2" fmla="val 39421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36FC" w14:textId="77777777" w:rsidR="00000000" w:rsidRDefault="00CB14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7E5B2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27" o:spid="_x0000_s1026" type="#_x0000_t61" style="position:absolute;left:0;text-align:left;margin-left:-438.5pt;margin-top:109.2pt;width:117pt;height:202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" adj="27692,19315">
                <v:textbox>
                  <w:txbxContent>
                    <w:p w14:paraId="0E8036FC" w14:textId="77777777" w:rsidR="00000000" w:rsidRDefault="00CB140F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</w:t>
      </w:r>
    </w:p>
    <w:p w14:paraId="737E5314" w14:textId="3D1A1BE2" w:rsidR="00000000" w:rsidRDefault="00CB140F" w:rsidP="00CB140F">
      <w:pPr>
        <w:pStyle w:val="1"/>
        <w:ind w:firstLineChars="0" w:firstLine="0"/>
      </w:pPr>
      <w:r>
        <w:rPr>
          <w:rFonts w:hint="eastAsia"/>
        </w:rPr>
        <w:t>本</w:t>
      </w:r>
      <w:r>
        <w:t xml:space="preserve"> </w:t>
      </w:r>
      <w:r>
        <w:rPr>
          <w:rFonts w:hint="eastAsia"/>
        </w:rPr>
        <w:t>科</w:t>
      </w:r>
      <w: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毕</w:t>
      </w:r>
      <w:r>
        <w:t xml:space="preserve"> </w:t>
      </w:r>
      <w:r>
        <w:rPr>
          <w:rFonts w:hint="eastAsia"/>
        </w:rPr>
        <w:t>业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文（设计）</w:t>
      </w:r>
    </w:p>
    <w:p w14:paraId="50461994" w14:textId="44028E23" w:rsidR="00000000" w:rsidRDefault="00CB140F">
      <w:pPr>
        <w:spacing w:line="360" w:lineRule="auto"/>
        <w:jc w:val="center"/>
        <w:outlineLvl w:val="0"/>
        <w:rPr>
          <w:rFonts w:ascii="SimSun" w:hint="eastAsia"/>
          <w:b/>
          <w:sz w:val="44"/>
        </w:rPr>
      </w:pPr>
    </w:p>
    <w:p w14:paraId="2C503196" w14:textId="77777777" w:rsidR="00000000" w:rsidRDefault="00CB140F">
      <w:pPr>
        <w:spacing w:line="360" w:lineRule="auto"/>
        <w:jc w:val="center"/>
        <w:outlineLvl w:val="0"/>
        <w:rPr>
          <w:rFonts w:ascii="SimSun" w:hint="eastAsia"/>
          <w:b/>
          <w:sz w:val="44"/>
        </w:rPr>
      </w:pPr>
    </w:p>
    <w:p w14:paraId="1B8B13C6" w14:textId="77777777" w:rsidR="00000000" w:rsidRDefault="00CB140F">
      <w:pPr>
        <w:spacing w:line="360" w:lineRule="auto"/>
        <w:jc w:val="center"/>
        <w:outlineLvl w:val="0"/>
        <w:rPr>
          <w:rFonts w:ascii="SimSun" w:hint="eastAsia"/>
          <w:b/>
        </w:rPr>
      </w:pPr>
    </w:p>
    <w:p w14:paraId="3D4F9B67" w14:textId="0110EE9C" w:rsidR="00000000" w:rsidRPr="00CB140F" w:rsidRDefault="00CB140F">
      <w:pPr>
        <w:spacing w:line="360" w:lineRule="auto"/>
        <w:jc w:val="center"/>
        <w:rPr>
          <w:rFonts w:ascii="SimSun" w:hint="eastAsia"/>
          <w:sz w:val="24"/>
        </w:rPr>
      </w:pPr>
      <w:r w:rsidRPr="00CB140F">
        <w:rPr>
          <w:rFonts w:ascii="SimHei" w:eastAsia="SimHei" w:hint="eastAsia"/>
          <w:color w:val="000000"/>
          <w:sz w:val="36"/>
        </w:rPr>
        <w:t>基于智能分类算法的音乐和弦识别与分析</w:t>
      </w:r>
    </w:p>
    <w:p w14:paraId="32099590" w14:textId="77777777" w:rsidR="00000000" w:rsidRDefault="00CB140F">
      <w:pPr>
        <w:spacing w:line="360" w:lineRule="auto"/>
        <w:jc w:val="center"/>
        <w:rPr>
          <w:rFonts w:ascii="SimSun" w:hint="eastAsia"/>
          <w:sz w:val="24"/>
        </w:rPr>
      </w:pPr>
    </w:p>
    <w:p w14:paraId="34BB724E" w14:textId="77777777" w:rsidR="00000000" w:rsidRDefault="00CB140F">
      <w:pPr>
        <w:spacing w:line="360" w:lineRule="auto"/>
        <w:jc w:val="center"/>
        <w:rPr>
          <w:rFonts w:ascii="SimSun" w:hint="eastAsia"/>
          <w:sz w:val="24"/>
        </w:rPr>
      </w:pPr>
    </w:p>
    <w:p w14:paraId="161CEEA2" w14:textId="77777777" w:rsidR="00000000" w:rsidRDefault="00CB140F">
      <w:pPr>
        <w:spacing w:line="360" w:lineRule="auto"/>
        <w:jc w:val="center"/>
        <w:rPr>
          <w:rFonts w:ascii="SimSun" w:hint="eastAsia"/>
          <w:sz w:val="24"/>
        </w:rPr>
      </w:pPr>
    </w:p>
    <w:p w14:paraId="6EFB7D96" w14:textId="438CE5E1" w:rsidR="00000000" w:rsidRDefault="00CB140F">
      <w:pPr>
        <w:spacing w:line="480" w:lineRule="auto"/>
        <w:ind w:left="840" w:firstLine="840"/>
        <w:rPr>
          <w:rFonts w:ascii="SimHei" w:eastAsia="SimHei" w:hint="eastAsia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C0674DC" wp14:editId="34B29F10">
                <wp:simplePos x="0" y="0"/>
                <wp:positionH relativeFrom="column">
                  <wp:posOffset>1910080</wp:posOffset>
                </wp:positionH>
                <wp:positionV relativeFrom="paragraph">
                  <wp:posOffset>304800</wp:posOffset>
                </wp:positionV>
                <wp:extent cx="2098040" cy="0"/>
                <wp:effectExtent l="5080" t="5715" r="1905" b="3810"/>
                <wp:wrapNone/>
                <wp:docPr id="169930754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B31E4" id="Line 2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4pt,24pt" to="315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">
                <v:stroke dashstyle="1 1"/>
              </v:line>
            </w:pict>
          </mc:Fallback>
        </mc:AlternateContent>
      </w:r>
      <w:r>
        <w:rPr>
          <w:rFonts w:ascii="SimSun" w:hint="eastAsia"/>
          <w:sz w:val="32"/>
        </w:rPr>
        <w:t>学生姓名</w:t>
      </w:r>
      <w:r>
        <w:rPr>
          <w:rFonts w:ascii="SimSun" w:hint="eastAsia"/>
          <w:sz w:val="32"/>
        </w:rPr>
        <w:t xml:space="preserve">      滕玺贺</w:t>
      </w:r>
    </w:p>
    <w:p w14:paraId="410DE14C" w14:textId="16FC8561" w:rsidR="00000000" w:rsidRPr="00CB140F" w:rsidRDefault="00CB140F">
      <w:pPr>
        <w:spacing w:line="480" w:lineRule="auto"/>
        <w:ind w:left="840" w:firstLine="840"/>
        <w:rPr>
          <w:rFonts w:ascii="SimSun" w:hint="eastAsia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BDEF3E" wp14:editId="0320A8E8">
                <wp:simplePos x="0" y="0"/>
                <wp:positionH relativeFrom="column">
                  <wp:posOffset>1910080</wp:posOffset>
                </wp:positionH>
                <wp:positionV relativeFrom="paragraph">
                  <wp:posOffset>304800</wp:posOffset>
                </wp:positionV>
                <wp:extent cx="2098040" cy="0"/>
                <wp:effectExtent l="5080" t="1905" r="1905" b="7620"/>
                <wp:wrapNone/>
                <wp:docPr id="134453633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51EAB" id="Line 2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4pt,24pt" to="315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">
                <v:stroke dashstyle="1 1"/>
              </v:line>
            </w:pict>
          </mc:Fallback>
        </mc:AlternateContent>
      </w:r>
      <w:r>
        <w:rPr>
          <w:rFonts w:ascii="SimSun" w:hint="eastAsia"/>
          <w:sz w:val="32"/>
        </w:rPr>
        <w:t>学</w:t>
      </w:r>
      <w:r>
        <w:rPr>
          <w:rFonts w:ascii="SimSun" w:hint="eastAsia"/>
          <w:sz w:val="32"/>
        </w:rPr>
        <w:t xml:space="preserve">    </w:t>
      </w:r>
      <w:r>
        <w:rPr>
          <w:rFonts w:ascii="SimSun" w:hint="eastAsia"/>
          <w:sz w:val="32"/>
        </w:rPr>
        <w:t>号</w:t>
      </w:r>
      <w:r>
        <w:rPr>
          <w:rFonts w:ascii="SimSun" w:hint="eastAsia"/>
          <w:sz w:val="32"/>
        </w:rPr>
        <w:t xml:space="preserve">   </w:t>
      </w:r>
      <w:r w:rsidRPr="00CB140F">
        <w:rPr>
          <w:rFonts w:ascii="SimSun"/>
          <w:sz w:val="32"/>
        </w:rPr>
        <w:t>190110910321</w:t>
      </w:r>
    </w:p>
    <w:p w14:paraId="4C88F98C" w14:textId="06C76730" w:rsidR="00000000" w:rsidRDefault="00CB140F">
      <w:pPr>
        <w:spacing w:line="480" w:lineRule="auto"/>
        <w:ind w:left="840" w:firstLine="840"/>
        <w:rPr>
          <w:rFonts w:ascii="SimHei" w:eastAsia="SimHei" w:hint="eastAsia"/>
          <w:sz w:val="32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8FF6C4" wp14:editId="2A11C536">
                <wp:simplePos x="0" y="0"/>
                <wp:positionH relativeFrom="column">
                  <wp:posOffset>1910080</wp:posOffset>
                </wp:positionH>
                <wp:positionV relativeFrom="paragraph">
                  <wp:posOffset>342900</wp:posOffset>
                </wp:positionV>
                <wp:extent cx="2098040" cy="0"/>
                <wp:effectExtent l="5080" t="7620" r="1905" b="1905"/>
                <wp:wrapNone/>
                <wp:docPr id="8483876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073AF" id="Line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4pt,27pt" to="315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">
                <v:stroke dashstyle="1 1"/>
              </v:line>
            </w:pict>
          </mc:Fallback>
        </mc:AlternateContent>
      </w:r>
      <w:r>
        <w:rPr>
          <w:rFonts w:ascii="SimSun" w:hint="eastAsia"/>
          <w:sz w:val="32"/>
        </w:rPr>
        <w:t>指导教师</w:t>
      </w:r>
      <w:r>
        <w:rPr>
          <w:rFonts w:ascii="SimSun" w:hint="eastAsia"/>
          <w:sz w:val="32"/>
        </w:rPr>
        <w:t xml:space="preserve">      应小凡</w:t>
      </w:r>
    </w:p>
    <w:p w14:paraId="3DDA6100" w14:textId="71F5E0F1" w:rsidR="00000000" w:rsidRDefault="00CB140F">
      <w:pPr>
        <w:spacing w:line="480" w:lineRule="auto"/>
        <w:ind w:left="1260" w:firstLine="420"/>
        <w:rPr>
          <w:rFonts w:ascii="SimSun" w:hint="eastAsia"/>
          <w:sz w:val="32"/>
        </w:rPr>
      </w:pPr>
      <w:r>
        <w:rPr>
          <w:rFonts w:ascii="SimSun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FA7D7F" wp14:editId="0BDB2A63">
                <wp:simplePos x="0" y="0"/>
                <wp:positionH relativeFrom="column">
                  <wp:posOffset>1910080</wp:posOffset>
                </wp:positionH>
                <wp:positionV relativeFrom="paragraph">
                  <wp:posOffset>304800</wp:posOffset>
                </wp:positionV>
                <wp:extent cx="2098040" cy="0"/>
                <wp:effectExtent l="5080" t="3810" r="1905" b="5715"/>
                <wp:wrapNone/>
                <wp:docPr id="208879177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C8404" id="Line 2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4pt,24pt" to="315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">
                <v:stroke dashstyle="1 1"/>
              </v:line>
            </w:pict>
          </mc:Fallback>
        </mc:AlternateContent>
      </w:r>
      <w:r>
        <w:rPr>
          <w:rFonts w:ascii="SimSun" w:hint="eastAsia"/>
          <w:sz w:val="32"/>
        </w:rPr>
        <w:t>所在</w:t>
      </w:r>
      <w:r>
        <w:rPr>
          <w:rFonts w:ascii="SimSun" w:hint="eastAsia"/>
          <w:sz w:val="32"/>
        </w:rPr>
        <w:t>学院</w:t>
      </w:r>
      <w:r>
        <w:rPr>
          <w:rFonts w:ascii="SimSun"/>
          <w:sz w:val="32"/>
        </w:rPr>
        <w:t xml:space="preserve"> </w:t>
      </w:r>
      <w:r>
        <w:rPr>
          <w:rFonts w:ascii="SimSun" w:hint="eastAsia"/>
          <w:sz w:val="32"/>
        </w:rPr>
        <w:t>信息管理与人工智能学院</w:t>
      </w:r>
    </w:p>
    <w:p w14:paraId="7DC8217A" w14:textId="0F4E7A59" w:rsidR="00000000" w:rsidRDefault="00CB140F">
      <w:pPr>
        <w:spacing w:line="480" w:lineRule="auto"/>
        <w:ind w:left="840" w:firstLine="840"/>
        <w:rPr>
          <w:rFonts w:ascii="SimSun" w:hint="eastAsia"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CAD1EC6" wp14:editId="6529CA9B">
                <wp:simplePos x="0" y="0"/>
                <wp:positionH relativeFrom="column">
                  <wp:posOffset>1910080</wp:posOffset>
                </wp:positionH>
                <wp:positionV relativeFrom="paragraph">
                  <wp:posOffset>297180</wp:posOffset>
                </wp:positionV>
                <wp:extent cx="2098040" cy="0"/>
                <wp:effectExtent l="5080" t="1905" r="1905" b="7620"/>
                <wp:wrapNone/>
                <wp:docPr id="117476539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FC3A5" id="Line 1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4pt,23.4pt" to="315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">
                <v:stroke dashstyle="1 1"/>
              </v:line>
            </w:pict>
          </mc:Fallback>
        </mc:AlternateContent>
      </w:r>
      <w:r>
        <w:rPr>
          <w:rFonts w:ascii="SimSun" w:hint="eastAsia"/>
          <w:sz w:val="32"/>
        </w:rPr>
        <w:t>专业名称</w:t>
      </w:r>
      <w:r>
        <w:rPr>
          <w:rFonts w:ascii="SimSun" w:hint="eastAsia"/>
          <w:sz w:val="32"/>
        </w:rPr>
        <w:t xml:space="preserve"> 计算机科学与技术</w:t>
      </w:r>
    </w:p>
    <w:p w14:paraId="01B9356B" w14:textId="7E35B0B9" w:rsidR="00000000" w:rsidRDefault="00CB140F">
      <w:pPr>
        <w:spacing w:line="480" w:lineRule="auto"/>
        <w:ind w:left="840" w:firstLine="840"/>
        <w:rPr>
          <w:rFonts w:ascii="SimSun" w:hint="eastAsia"/>
          <w:smallCaps/>
          <w:sz w:val="32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88236CB" wp14:editId="346E1558">
                <wp:simplePos x="0" y="0"/>
                <wp:positionH relativeFrom="column">
                  <wp:posOffset>1910080</wp:posOffset>
                </wp:positionH>
                <wp:positionV relativeFrom="paragraph">
                  <wp:posOffset>310515</wp:posOffset>
                </wp:positionV>
                <wp:extent cx="2098040" cy="0"/>
                <wp:effectExtent l="5080" t="1905" r="1905" b="7620"/>
                <wp:wrapNone/>
                <wp:docPr id="210681344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3F209" id="Line 2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4pt,24.45pt" to="315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">
                <v:stroke dashstyle="1 1"/>
              </v:line>
            </w:pict>
          </mc:Fallback>
        </mc:AlternateContent>
      </w:r>
      <w:r>
        <w:rPr>
          <w:rFonts w:ascii="SimSun" w:hint="eastAsia"/>
          <w:sz w:val="32"/>
        </w:rPr>
        <w:t>班</w:t>
      </w:r>
      <w:r>
        <w:rPr>
          <w:rFonts w:ascii="SimSun" w:hint="eastAsia"/>
          <w:sz w:val="32"/>
        </w:rPr>
        <w:t xml:space="preserve">    </w:t>
      </w:r>
      <w:r>
        <w:rPr>
          <w:rFonts w:ascii="SimSun" w:hint="eastAsia"/>
          <w:sz w:val="32"/>
        </w:rPr>
        <w:t>级</w:t>
      </w:r>
      <w:r>
        <w:rPr>
          <w:rFonts w:ascii="SimSun" w:hint="eastAsia"/>
          <w:sz w:val="32"/>
        </w:rPr>
        <w:t xml:space="preserve">    </w:t>
      </w:r>
      <w:r>
        <w:rPr>
          <w:rFonts w:ascii="SimSun"/>
          <w:sz w:val="32"/>
        </w:rPr>
        <w:t>19</w:t>
      </w:r>
      <w:r>
        <w:rPr>
          <w:rFonts w:ascii="SimSun" w:hint="eastAsia"/>
          <w:sz w:val="32"/>
        </w:rPr>
        <w:t>计算机2班</w:t>
      </w:r>
    </w:p>
    <w:p w14:paraId="3942F328" w14:textId="77777777" w:rsidR="00000000" w:rsidRDefault="00CB140F">
      <w:pPr>
        <w:spacing w:line="360" w:lineRule="auto"/>
        <w:jc w:val="center"/>
        <w:rPr>
          <w:rFonts w:ascii="SimSun" w:hint="eastAsia"/>
          <w:sz w:val="28"/>
          <w:u w:val="single"/>
        </w:rPr>
      </w:pPr>
    </w:p>
    <w:p w14:paraId="58772298" w14:textId="77777777" w:rsidR="00000000" w:rsidRDefault="00CB140F">
      <w:pPr>
        <w:spacing w:line="360" w:lineRule="auto"/>
        <w:jc w:val="center"/>
        <w:rPr>
          <w:rFonts w:ascii="SimSun" w:hint="eastAsia"/>
          <w:sz w:val="28"/>
          <w:u w:val="single"/>
        </w:rPr>
      </w:pPr>
    </w:p>
    <w:p w14:paraId="6D7702A0" w14:textId="45AF595E" w:rsidR="00000000" w:rsidRDefault="00CB140F">
      <w:pPr>
        <w:spacing w:line="360" w:lineRule="auto"/>
        <w:ind w:firstLine="140"/>
        <w:jc w:val="center"/>
      </w:pPr>
      <w:r>
        <w:rPr>
          <w:rFonts w:ascii="SimHei" w:eastAsia="SimHei" w:hint="eastAsia"/>
          <w:sz w:val="28"/>
        </w:rPr>
        <w:t>20</w:t>
      </w:r>
      <w:r>
        <w:rPr>
          <w:rFonts w:ascii="SimHei" w:eastAsia="SimHei"/>
          <w:sz w:val="28"/>
        </w:rPr>
        <w:t>23</w:t>
      </w:r>
      <w:r>
        <w:rPr>
          <w:rFonts w:ascii="SimHei" w:eastAsia="SimHei" w:hint="eastAsia"/>
          <w:sz w:val="28"/>
        </w:rPr>
        <w:t>年</w:t>
      </w:r>
      <w:r>
        <w:rPr>
          <w:rFonts w:ascii="SimHei" w:eastAsia="SimHei"/>
          <w:sz w:val="28"/>
        </w:rPr>
        <w:t>5</w:t>
      </w:r>
      <w:r>
        <w:rPr>
          <w:rFonts w:ascii="SimHei" w:eastAsia="SimHei" w:hint="eastAsia"/>
          <w:sz w:val="28"/>
        </w:rPr>
        <w:t>月</w:t>
      </w:r>
    </w:p>
    <w:p w14:paraId="28FB1CC4" w14:textId="55A86A0A" w:rsidR="00000000" w:rsidRDefault="00CB140F" w:rsidP="00CB140F">
      <w:pPr>
        <w:spacing w:line="400" w:lineRule="exact"/>
        <w:rPr>
          <w:rFonts w:hint="eastAsia"/>
          <w:color w:val="000000"/>
        </w:rPr>
      </w:pPr>
    </w:p>
    <w:sectPr w:rsidR="0000000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99F88" w14:textId="77777777" w:rsidR="00000000" w:rsidRDefault="00CB140F">
      <w:r>
        <w:separator/>
      </w:r>
    </w:p>
  </w:endnote>
  <w:endnote w:type="continuationSeparator" w:id="0">
    <w:p w14:paraId="4F1D1ECD" w14:textId="77777777" w:rsidR="00000000" w:rsidRDefault="00CB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A57F" w14:textId="77777777" w:rsidR="00000000" w:rsidRDefault="00CB140F">
    <w:pPr>
      <w:pStyle w:val="Footer"/>
      <w:framePr w:wrap="around" w:vAnchor="text" w:hAnchor="margin" w:xAlign="center" w:y="1"/>
      <w:rPr>
        <w:rStyle w:val="PageNumber"/>
      </w:rPr>
    </w:pPr>
  </w:p>
  <w:p w14:paraId="764CD1B3" w14:textId="77777777" w:rsidR="00000000" w:rsidRDefault="00CB1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CF1AB" w14:textId="77777777" w:rsidR="00000000" w:rsidRDefault="00CB140F">
      <w:r>
        <w:separator/>
      </w:r>
    </w:p>
  </w:footnote>
  <w:footnote w:type="continuationSeparator" w:id="0">
    <w:p w14:paraId="3888BF18" w14:textId="77777777" w:rsidR="00000000" w:rsidRDefault="00CB1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787F4" w14:textId="77777777" w:rsidR="00000000" w:rsidRDefault="00CB140F">
    <w:pPr>
      <w:pStyle w:val="Header"/>
      <w:ind w:firstLine="480"/>
      <w:rPr>
        <w:sz w:val="21"/>
      </w:rPr>
    </w:pPr>
    <w:r>
      <w:rPr>
        <w:rFonts w:hint="eastAsia"/>
        <w:sz w:val="21"/>
      </w:rPr>
      <w:t>浙江财经大学本科生毕业论文（设</w:t>
    </w:r>
    <w:r>
      <w:rPr>
        <w:rFonts w:hint="eastAsia"/>
        <w:sz w:val="21"/>
      </w:rPr>
      <w:t>计）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7798"/>
    <w:multiLevelType w:val="multilevel"/>
    <w:tmpl w:val="0657779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SimSun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SimSun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SimSun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SimSun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SimSun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SimSun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SimSun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SimSun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eastAsia="SimSun" w:hAnsi="Wingdings" w:hint="default"/>
      </w:rPr>
    </w:lvl>
  </w:abstractNum>
  <w:abstractNum w:abstractNumId="1" w15:restartNumberingAfterBreak="0">
    <w:nsid w:val="61B47876"/>
    <w:multiLevelType w:val="multilevel"/>
    <w:tmpl w:val="61B478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1159CF"/>
    <w:multiLevelType w:val="multilevel"/>
    <w:tmpl w:val="6E1159CF"/>
    <w:lvl w:ilvl="0">
      <w:start w:val="6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default"/>
      </w:rPr>
    </w:lvl>
  </w:abstractNum>
  <w:num w:numId="1" w16cid:durableId="740951387">
    <w:abstractNumId w:val="1"/>
  </w:num>
  <w:num w:numId="2" w16cid:durableId="510681950">
    <w:abstractNumId w:val="2"/>
  </w:num>
  <w:num w:numId="3" w16cid:durableId="141709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D7A"/>
    <w:rsid w:val="00010793"/>
    <w:rsid w:val="0002031A"/>
    <w:rsid w:val="00021223"/>
    <w:rsid w:val="0003480C"/>
    <w:rsid w:val="000351FF"/>
    <w:rsid w:val="00041B57"/>
    <w:rsid w:val="00044DDA"/>
    <w:rsid w:val="00052706"/>
    <w:rsid w:val="00062CFE"/>
    <w:rsid w:val="000757A2"/>
    <w:rsid w:val="000776C4"/>
    <w:rsid w:val="00080CC5"/>
    <w:rsid w:val="00081753"/>
    <w:rsid w:val="00082FAC"/>
    <w:rsid w:val="000970EE"/>
    <w:rsid w:val="000A38DE"/>
    <w:rsid w:val="000B5A3F"/>
    <w:rsid w:val="000B63AD"/>
    <w:rsid w:val="000D0298"/>
    <w:rsid w:val="000D1C52"/>
    <w:rsid w:val="000D2524"/>
    <w:rsid w:val="000E5EA7"/>
    <w:rsid w:val="000F0CDC"/>
    <w:rsid w:val="00101D38"/>
    <w:rsid w:val="00107C5F"/>
    <w:rsid w:val="00113440"/>
    <w:rsid w:val="00123273"/>
    <w:rsid w:val="00135009"/>
    <w:rsid w:val="0014666D"/>
    <w:rsid w:val="00146CE6"/>
    <w:rsid w:val="00150856"/>
    <w:rsid w:val="00160585"/>
    <w:rsid w:val="00163497"/>
    <w:rsid w:val="001653D4"/>
    <w:rsid w:val="001663F7"/>
    <w:rsid w:val="00176122"/>
    <w:rsid w:val="001805A5"/>
    <w:rsid w:val="001823F6"/>
    <w:rsid w:val="00196E70"/>
    <w:rsid w:val="001A410D"/>
    <w:rsid w:val="001A6AD5"/>
    <w:rsid w:val="001B18A8"/>
    <w:rsid w:val="001B4115"/>
    <w:rsid w:val="001C10A1"/>
    <w:rsid w:val="001C434D"/>
    <w:rsid w:val="001D71E4"/>
    <w:rsid w:val="001E1AE9"/>
    <w:rsid w:val="00202796"/>
    <w:rsid w:val="00205B87"/>
    <w:rsid w:val="00206D97"/>
    <w:rsid w:val="0021760E"/>
    <w:rsid w:val="00220695"/>
    <w:rsid w:val="00223C47"/>
    <w:rsid w:val="0023042F"/>
    <w:rsid w:val="002351F9"/>
    <w:rsid w:val="002467A5"/>
    <w:rsid w:val="002804C8"/>
    <w:rsid w:val="00280D38"/>
    <w:rsid w:val="0028128A"/>
    <w:rsid w:val="002908CE"/>
    <w:rsid w:val="00293143"/>
    <w:rsid w:val="00293A63"/>
    <w:rsid w:val="00297F03"/>
    <w:rsid w:val="002A04ED"/>
    <w:rsid w:val="002A4B58"/>
    <w:rsid w:val="002B2F53"/>
    <w:rsid w:val="002C2825"/>
    <w:rsid w:val="002C5BF0"/>
    <w:rsid w:val="002D2D04"/>
    <w:rsid w:val="002D2FEB"/>
    <w:rsid w:val="002D677A"/>
    <w:rsid w:val="002F6D68"/>
    <w:rsid w:val="002F765F"/>
    <w:rsid w:val="00303E10"/>
    <w:rsid w:val="00307D36"/>
    <w:rsid w:val="00312F2C"/>
    <w:rsid w:val="00321414"/>
    <w:rsid w:val="00322BCE"/>
    <w:rsid w:val="0033049C"/>
    <w:rsid w:val="00330B11"/>
    <w:rsid w:val="00355FD8"/>
    <w:rsid w:val="003663A1"/>
    <w:rsid w:val="00376824"/>
    <w:rsid w:val="00383A86"/>
    <w:rsid w:val="00383CE4"/>
    <w:rsid w:val="003917EA"/>
    <w:rsid w:val="00393416"/>
    <w:rsid w:val="003B33A0"/>
    <w:rsid w:val="003B651D"/>
    <w:rsid w:val="003C10DB"/>
    <w:rsid w:val="003D076A"/>
    <w:rsid w:val="003D17DC"/>
    <w:rsid w:val="003E04C8"/>
    <w:rsid w:val="003E0F93"/>
    <w:rsid w:val="003E12B3"/>
    <w:rsid w:val="003E2123"/>
    <w:rsid w:val="003F2F59"/>
    <w:rsid w:val="00410757"/>
    <w:rsid w:val="00412153"/>
    <w:rsid w:val="00413273"/>
    <w:rsid w:val="00420FA1"/>
    <w:rsid w:val="004215E6"/>
    <w:rsid w:val="00422437"/>
    <w:rsid w:val="00423166"/>
    <w:rsid w:val="00425AF9"/>
    <w:rsid w:val="00426C0E"/>
    <w:rsid w:val="00431E80"/>
    <w:rsid w:val="00437A02"/>
    <w:rsid w:val="00462BA4"/>
    <w:rsid w:val="00463D25"/>
    <w:rsid w:val="00463E74"/>
    <w:rsid w:val="00464416"/>
    <w:rsid w:val="00465420"/>
    <w:rsid w:val="00475FFA"/>
    <w:rsid w:val="00481D93"/>
    <w:rsid w:val="004829E9"/>
    <w:rsid w:val="0049643A"/>
    <w:rsid w:val="0049673E"/>
    <w:rsid w:val="004974AE"/>
    <w:rsid w:val="004A0161"/>
    <w:rsid w:val="004C130B"/>
    <w:rsid w:val="004C3363"/>
    <w:rsid w:val="004D537F"/>
    <w:rsid w:val="004F1B2F"/>
    <w:rsid w:val="004F7DB3"/>
    <w:rsid w:val="005019C5"/>
    <w:rsid w:val="005041EE"/>
    <w:rsid w:val="00521FC2"/>
    <w:rsid w:val="00531C3A"/>
    <w:rsid w:val="00545215"/>
    <w:rsid w:val="0054541A"/>
    <w:rsid w:val="00545DEA"/>
    <w:rsid w:val="0054764D"/>
    <w:rsid w:val="00552105"/>
    <w:rsid w:val="005701BD"/>
    <w:rsid w:val="00577FA9"/>
    <w:rsid w:val="00580F43"/>
    <w:rsid w:val="005849B6"/>
    <w:rsid w:val="005945BB"/>
    <w:rsid w:val="005953AE"/>
    <w:rsid w:val="005966BF"/>
    <w:rsid w:val="005A113D"/>
    <w:rsid w:val="005A6F31"/>
    <w:rsid w:val="005B0DE2"/>
    <w:rsid w:val="005B732B"/>
    <w:rsid w:val="005C0FF8"/>
    <w:rsid w:val="005C6155"/>
    <w:rsid w:val="005E20E6"/>
    <w:rsid w:val="005E2651"/>
    <w:rsid w:val="005E2B31"/>
    <w:rsid w:val="005E7143"/>
    <w:rsid w:val="006139BB"/>
    <w:rsid w:val="00620DDE"/>
    <w:rsid w:val="006239E3"/>
    <w:rsid w:val="00626E49"/>
    <w:rsid w:val="0062794B"/>
    <w:rsid w:val="00643A4A"/>
    <w:rsid w:val="00651BDE"/>
    <w:rsid w:val="0065329E"/>
    <w:rsid w:val="00655585"/>
    <w:rsid w:val="006561C9"/>
    <w:rsid w:val="00663450"/>
    <w:rsid w:val="006659B7"/>
    <w:rsid w:val="0066749B"/>
    <w:rsid w:val="006727A9"/>
    <w:rsid w:val="006852E9"/>
    <w:rsid w:val="006874E9"/>
    <w:rsid w:val="0069334F"/>
    <w:rsid w:val="006A4D5A"/>
    <w:rsid w:val="006A508B"/>
    <w:rsid w:val="006C6E80"/>
    <w:rsid w:val="006D6960"/>
    <w:rsid w:val="006D729D"/>
    <w:rsid w:val="006E1375"/>
    <w:rsid w:val="006E2671"/>
    <w:rsid w:val="006E64B3"/>
    <w:rsid w:val="006F6D46"/>
    <w:rsid w:val="007007FA"/>
    <w:rsid w:val="007031B7"/>
    <w:rsid w:val="0071008C"/>
    <w:rsid w:val="00721359"/>
    <w:rsid w:val="007274A8"/>
    <w:rsid w:val="007317F9"/>
    <w:rsid w:val="00740C65"/>
    <w:rsid w:val="00746598"/>
    <w:rsid w:val="007503AB"/>
    <w:rsid w:val="007526F2"/>
    <w:rsid w:val="00753917"/>
    <w:rsid w:val="00781EB8"/>
    <w:rsid w:val="00783507"/>
    <w:rsid w:val="007A3761"/>
    <w:rsid w:val="007A531E"/>
    <w:rsid w:val="007A6B87"/>
    <w:rsid w:val="007B3F5E"/>
    <w:rsid w:val="007D0068"/>
    <w:rsid w:val="007D40DF"/>
    <w:rsid w:val="007E20C2"/>
    <w:rsid w:val="007E3E44"/>
    <w:rsid w:val="007E608E"/>
    <w:rsid w:val="007F4E5D"/>
    <w:rsid w:val="007F671A"/>
    <w:rsid w:val="00806AFF"/>
    <w:rsid w:val="00811AA4"/>
    <w:rsid w:val="00811BBC"/>
    <w:rsid w:val="00814AFF"/>
    <w:rsid w:val="0082080B"/>
    <w:rsid w:val="008213E2"/>
    <w:rsid w:val="00825CE8"/>
    <w:rsid w:val="00854673"/>
    <w:rsid w:val="008556EE"/>
    <w:rsid w:val="0086052A"/>
    <w:rsid w:val="00864A86"/>
    <w:rsid w:val="00871D80"/>
    <w:rsid w:val="00897B8F"/>
    <w:rsid w:val="008A1066"/>
    <w:rsid w:val="008A7CD2"/>
    <w:rsid w:val="008B12B2"/>
    <w:rsid w:val="008B1BE2"/>
    <w:rsid w:val="008C29AE"/>
    <w:rsid w:val="008C4106"/>
    <w:rsid w:val="008E261E"/>
    <w:rsid w:val="008E3EEE"/>
    <w:rsid w:val="008F1165"/>
    <w:rsid w:val="008F4FA8"/>
    <w:rsid w:val="008F634A"/>
    <w:rsid w:val="00901D7F"/>
    <w:rsid w:val="00920BFB"/>
    <w:rsid w:val="00926B44"/>
    <w:rsid w:val="00932DE0"/>
    <w:rsid w:val="0093388F"/>
    <w:rsid w:val="00936C26"/>
    <w:rsid w:val="009422CF"/>
    <w:rsid w:val="00950FFA"/>
    <w:rsid w:val="00952B9C"/>
    <w:rsid w:val="00953073"/>
    <w:rsid w:val="009641D1"/>
    <w:rsid w:val="00967BBD"/>
    <w:rsid w:val="00967D78"/>
    <w:rsid w:val="00974DA3"/>
    <w:rsid w:val="00977641"/>
    <w:rsid w:val="00977BFC"/>
    <w:rsid w:val="00993EC1"/>
    <w:rsid w:val="009A0270"/>
    <w:rsid w:val="009A1AA9"/>
    <w:rsid w:val="009D5289"/>
    <w:rsid w:val="009D6008"/>
    <w:rsid w:val="00A05224"/>
    <w:rsid w:val="00A072AB"/>
    <w:rsid w:val="00A12AF2"/>
    <w:rsid w:val="00A139E0"/>
    <w:rsid w:val="00A21856"/>
    <w:rsid w:val="00A25851"/>
    <w:rsid w:val="00A4007C"/>
    <w:rsid w:val="00A4680D"/>
    <w:rsid w:val="00A47C8F"/>
    <w:rsid w:val="00A57E5D"/>
    <w:rsid w:val="00A62865"/>
    <w:rsid w:val="00A62B1B"/>
    <w:rsid w:val="00A670BD"/>
    <w:rsid w:val="00A73C78"/>
    <w:rsid w:val="00AA0833"/>
    <w:rsid w:val="00AA1F2A"/>
    <w:rsid w:val="00AB4435"/>
    <w:rsid w:val="00AB7CB3"/>
    <w:rsid w:val="00AE3CE4"/>
    <w:rsid w:val="00AE5405"/>
    <w:rsid w:val="00AE645C"/>
    <w:rsid w:val="00AE7258"/>
    <w:rsid w:val="00AF120F"/>
    <w:rsid w:val="00B109C6"/>
    <w:rsid w:val="00B17787"/>
    <w:rsid w:val="00B242F3"/>
    <w:rsid w:val="00B30C97"/>
    <w:rsid w:val="00B44B24"/>
    <w:rsid w:val="00B53344"/>
    <w:rsid w:val="00B5728A"/>
    <w:rsid w:val="00B62C45"/>
    <w:rsid w:val="00B662D1"/>
    <w:rsid w:val="00B67078"/>
    <w:rsid w:val="00B7118F"/>
    <w:rsid w:val="00B71960"/>
    <w:rsid w:val="00B7782C"/>
    <w:rsid w:val="00B80265"/>
    <w:rsid w:val="00B85D5E"/>
    <w:rsid w:val="00B90A59"/>
    <w:rsid w:val="00B92B66"/>
    <w:rsid w:val="00B93198"/>
    <w:rsid w:val="00BA08CE"/>
    <w:rsid w:val="00BA13D7"/>
    <w:rsid w:val="00BA1545"/>
    <w:rsid w:val="00BB1528"/>
    <w:rsid w:val="00BB16AA"/>
    <w:rsid w:val="00BB25FD"/>
    <w:rsid w:val="00BD224B"/>
    <w:rsid w:val="00BE32EB"/>
    <w:rsid w:val="00BE4FD2"/>
    <w:rsid w:val="00BF00E7"/>
    <w:rsid w:val="00BF5288"/>
    <w:rsid w:val="00C00294"/>
    <w:rsid w:val="00C014FE"/>
    <w:rsid w:val="00C142DC"/>
    <w:rsid w:val="00C208BB"/>
    <w:rsid w:val="00C211C7"/>
    <w:rsid w:val="00C26978"/>
    <w:rsid w:val="00C36355"/>
    <w:rsid w:val="00C5201A"/>
    <w:rsid w:val="00C52145"/>
    <w:rsid w:val="00C60CE0"/>
    <w:rsid w:val="00C66580"/>
    <w:rsid w:val="00C81F42"/>
    <w:rsid w:val="00C92CE0"/>
    <w:rsid w:val="00CB140F"/>
    <w:rsid w:val="00CB2FEE"/>
    <w:rsid w:val="00CB5776"/>
    <w:rsid w:val="00CB7464"/>
    <w:rsid w:val="00CC2197"/>
    <w:rsid w:val="00CE0968"/>
    <w:rsid w:val="00CE0F1B"/>
    <w:rsid w:val="00CE5E71"/>
    <w:rsid w:val="00D03B81"/>
    <w:rsid w:val="00D20DD5"/>
    <w:rsid w:val="00D360D0"/>
    <w:rsid w:val="00D54520"/>
    <w:rsid w:val="00D60F9F"/>
    <w:rsid w:val="00D67B9A"/>
    <w:rsid w:val="00D8070E"/>
    <w:rsid w:val="00D84059"/>
    <w:rsid w:val="00D916D5"/>
    <w:rsid w:val="00D96EEF"/>
    <w:rsid w:val="00D97CFE"/>
    <w:rsid w:val="00DA14BC"/>
    <w:rsid w:val="00DB014F"/>
    <w:rsid w:val="00DB1456"/>
    <w:rsid w:val="00DB7ED8"/>
    <w:rsid w:val="00DC2DFD"/>
    <w:rsid w:val="00DD0B1C"/>
    <w:rsid w:val="00DD5397"/>
    <w:rsid w:val="00DE65FE"/>
    <w:rsid w:val="00E01870"/>
    <w:rsid w:val="00E02581"/>
    <w:rsid w:val="00E22974"/>
    <w:rsid w:val="00E23679"/>
    <w:rsid w:val="00E26815"/>
    <w:rsid w:val="00E33B4D"/>
    <w:rsid w:val="00E42F6F"/>
    <w:rsid w:val="00E4408E"/>
    <w:rsid w:val="00E64AD3"/>
    <w:rsid w:val="00E66666"/>
    <w:rsid w:val="00E71A50"/>
    <w:rsid w:val="00E850F9"/>
    <w:rsid w:val="00E863BE"/>
    <w:rsid w:val="00E9083C"/>
    <w:rsid w:val="00E91D20"/>
    <w:rsid w:val="00E94F9D"/>
    <w:rsid w:val="00E9618B"/>
    <w:rsid w:val="00EA00BD"/>
    <w:rsid w:val="00EB2D69"/>
    <w:rsid w:val="00EC0FF9"/>
    <w:rsid w:val="00ED6D5E"/>
    <w:rsid w:val="00EE1ED4"/>
    <w:rsid w:val="00EE4418"/>
    <w:rsid w:val="00EF22B1"/>
    <w:rsid w:val="00EF6D0E"/>
    <w:rsid w:val="00F034B5"/>
    <w:rsid w:val="00F10A27"/>
    <w:rsid w:val="00F12469"/>
    <w:rsid w:val="00F1713C"/>
    <w:rsid w:val="00F302B5"/>
    <w:rsid w:val="00F37C46"/>
    <w:rsid w:val="00F5649B"/>
    <w:rsid w:val="00F65014"/>
    <w:rsid w:val="00F70384"/>
    <w:rsid w:val="00F704A3"/>
    <w:rsid w:val="00F705D2"/>
    <w:rsid w:val="00F80519"/>
    <w:rsid w:val="00F851D7"/>
    <w:rsid w:val="00F95AF3"/>
    <w:rsid w:val="00FA118D"/>
    <w:rsid w:val="00FA31DA"/>
    <w:rsid w:val="00FB3EFC"/>
    <w:rsid w:val="00FB5B41"/>
    <w:rsid w:val="00FC6D72"/>
    <w:rsid w:val="00FC6E11"/>
    <w:rsid w:val="00FC7675"/>
    <w:rsid w:val="00FD0F59"/>
    <w:rsid w:val="00FD28ED"/>
    <w:rsid w:val="00FD4BE3"/>
    <w:rsid w:val="00FD72AF"/>
    <w:rsid w:val="00FE2BAF"/>
    <w:rsid w:val="00FF41B6"/>
    <w:rsid w:val="0C020752"/>
    <w:rsid w:val="13356475"/>
    <w:rsid w:val="187166FD"/>
    <w:rsid w:val="1CBA49B9"/>
    <w:rsid w:val="257C6615"/>
    <w:rsid w:val="2EF76727"/>
    <w:rsid w:val="30C07935"/>
    <w:rsid w:val="328A63FD"/>
    <w:rsid w:val="3425379A"/>
    <w:rsid w:val="3B387EA8"/>
    <w:rsid w:val="476F61CC"/>
    <w:rsid w:val="4F4B556D"/>
    <w:rsid w:val="56235805"/>
    <w:rsid w:val="5D6D056A"/>
    <w:rsid w:val="6B3853EC"/>
    <w:rsid w:val="6D5055AA"/>
    <w:rsid w:val="7428540D"/>
    <w:rsid w:val="7924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9B79109"/>
  <w15:chartTrackingRefBased/>
  <w15:docId w15:val="{40ABD25A-B241-4E0C-B7E6-A52B9D97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ind w:firstLineChars="690" w:firstLine="3048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Chars="16" w:left="1788" w:rightChars="12" w:right="25" w:hangingChars="546" w:hanging="1754"/>
      <w:jc w:val="center"/>
      <w:outlineLvl w:val="5"/>
    </w:pPr>
    <w:rPr>
      <w:b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rPr>
      <w:kern w:val="2"/>
      <w:sz w:val="18"/>
      <w:szCs w:val="18"/>
    </w:rPr>
  </w:style>
  <w:style w:type="character" w:styleId="CommentReference">
    <w:name w:val="annotation reference"/>
    <w:rPr>
      <w:sz w:val="21"/>
      <w:szCs w:val="21"/>
    </w:rPr>
  </w:style>
  <w:style w:type="character" w:customStyle="1" w:styleId="CommentSubjectChar">
    <w:name w:val="Comment Subject Char"/>
    <w:link w:val="CommentSubject"/>
    <w:rPr>
      <w:b/>
      <w:bCs/>
      <w:kern w:val="2"/>
      <w:sz w:val="21"/>
      <w:szCs w:val="24"/>
    </w:rPr>
  </w:style>
  <w:style w:type="character" w:customStyle="1" w:styleId="15">
    <w:name w:val="15"/>
    <w:rPr>
      <w:rFonts w:ascii="Times New Roman" w:hAnsi="Times New Roman" w:cs="Times New Roman" w:hint="default"/>
    </w:rPr>
  </w:style>
  <w:style w:type="character" w:customStyle="1" w:styleId="CommentTextChar">
    <w:name w:val="Comment Text Char"/>
    <w:link w:val="CommentText"/>
    <w:rPr>
      <w:kern w:val="2"/>
      <w:sz w:val="21"/>
      <w:szCs w:val="24"/>
    </w:rPr>
  </w:style>
  <w:style w:type="character" w:customStyle="1" w:styleId="style101">
    <w:name w:val="style101"/>
    <w:rPr>
      <w:rFonts w:ascii="Arial" w:hAnsi="Arial" w:cs="Arial"/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character" w:customStyle="1" w:styleId="10">
    <w:name w:val="10"/>
    <w:rPr>
      <w:rFonts w:ascii="Times New Roman" w:hAnsi="Times New Roman" w:cs="Times New Roman" w:hint="default"/>
    </w:rPr>
  </w:style>
  <w:style w:type="paragraph" w:styleId="BodyTextIndent">
    <w:name w:val="Body Text Indent"/>
    <w:basedOn w:val="Normal"/>
    <w:pPr>
      <w:spacing w:line="440" w:lineRule="exact"/>
      <w:ind w:firstLineChars="200" w:firstLine="480"/>
    </w:pPr>
    <w:rPr>
      <w:sz w:val="24"/>
    </w:rPr>
  </w:style>
  <w:style w:type="paragraph" w:styleId="Date">
    <w:name w:val="Date"/>
    <w:basedOn w:val="Normal"/>
    <w:next w:val="Normal"/>
    <w:pPr>
      <w:ind w:leftChars="2500" w:left="100"/>
    </w:pPr>
    <w:rPr>
      <w:sz w:val="24"/>
    </w:rPr>
  </w:style>
  <w:style w:type="paragraph" w:styleId="NormalWeb">
    <w:name w:val="Normal (Web)"/>
    <w:basedOn w:val="Normal"/>
    <w:rPr>
      <w:sz w:val="24"/>
    </w:rPr>
  </w:style>
  <w:style w:type="paragraph" w:styleId="BlockText">
    <w:name w:val="Block Text"/>
    <w:basedOn w:val="Normal"/>
    <w:pPr>
      <w:ind w:left="413" w:rightChars="12" w:right="25" w:hangingChars="147" w:hanging="413"/>
    </w:pPr>
    <w:rPr>
      <w:b/>
      <w:sz w:val="28"/>
    </w:rPr>
  </w:style>
  <w:style w:type="paragraph" w:styleId="BodyTextIndent3">
    <w:name w:val="Body Text Indent 3"/>
    <w:basedOn w:val="Normal"/>
    <w:pPr>
      <w:snapToGrid w:val="0"/>
      <w:spacing w:line="300" w:lineRule="auto"/>
      <w:ind w:firstLineChars="200" w:firstLine="600"/>
    </w:pPr>
    <w:rPr>
      <w:rFonts w:ascii="FangSong_GB2312" w:eastAsia="FangSong_GB2312" w:hAnsi="SimSun"/>
      <w:sz w:val="3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">
    <w:name w:val="Body Text"/>
    <w:basedOn w:val="Normal"/>
    <w:pPr>
      <w:jc w:val="center"/>
    </w:pPr>
    <w:rPr>
      <w:rFonts w:eastAsia="STZhongsong"/>
      <w:sz w:val="36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CommentText">
    <w:name w:val="annotation text"/>
    <w:basedOn w:val="Normal"/>
    <w:link w:val="CommentTextChar"/>
    <w:pPr>
      <w:jc w:val="left"/>
    </w:p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odyTextIndent2">
    <w:name w:val="Body Text Indent 2"/>
    <w:basedOn w:val="Normal"/>
    <w:pPr>
      <w:widowControl/>
      <w:spacing w:line="360" w:lineRule="auto"/>
      <w:ind w:firstLine="432"/>
    </w:pPr>
    <w:rPr>
      <w:kern w:val="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customStyle="1" w:styleId="1">
    <w:name w:val="样式 标题 1 + 小二"/>
    <w:basedOn w:val="Heading1"/>
    <w:qFormat/>
    <w:pPr>
      <w:keepNext w:val="0"/>
      <w:jc w:val="center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www.ftpdown.com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外国语</dc:title>
  <dc:subject/>
  <dc:creator>微软用户</dc:creator>
  <cp:keywords/>
  <dc:description/>
  <cp:lastModifiedBy>Samdy Snow</cp:lastModifiedBy>
  <cp:revision>2</cp:revision>
  <cp:lastPrinted>2007-09-24T02:55:00Z</cp:lastPrinted>
  <dcterms:created xsi:type="dcterms:W3CDTF">2023-05-18T03:01:00Z</dcterms:created>
  <dcterms:modified xsi:type="dcterms:W3CDTF">2023-05-18T03:01:00Z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