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59.0" w:type="dxa"/>
        <w:jc w:val="left"/>
        <w:tblInd w:w="0.0" w:type="dxa"/>
        <w:tblLayout w:type="fixed"/>
        <w:tblLook w:val="0000"/>
      </w:tblPr>
      <w:tblGrid>
        <w:gridCol w:w="3898"/>
        <w:gridCol w:w="420"/>
        <w:gridCol w:w="6541"/>
        <w:tblGridChange w:id="0">
          <w:tblGrid>
            <w:gridCol w:w="3898"/>
            <w:gridCol w:w="420"/>
            <w:gridCol w:w="6541"/>
          </w:tblGrid>
        </w:tblGridChange>
      </w:tblGrid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• Designed and developed efficient and maintainable software according to business objectives and the needs of various clients.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• Maintained complex technology 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and collaborated with the product team to implement new features and strategically plan for future products. 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• Used JavaScript, SQL, and HTML to develop app solutions. 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• Reviewed code, debugged problems and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 corrected issues. 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• Managed development milestones from initial steps through final delivery. 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• Discussed project progress with customers, collected feedback on different stages, and directly addressed concerns.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+92 3114672433</w:t>
            </w:r>
          </w:p>
          <w:p w:rsidR="00000000" w:rsidDel="00000000" w:rsidP="00000000" w:rsidRDefault="00000000" w:rsidRPr="00000000" w14:paraId="00000013">
            <w:pPr>
              <w:rPr>
                <w:b w:val="1"/>
                <w:smallCaps w:val="1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mallCaps w:val="1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2f5496"/>
                <w:sz w:val="22"/>
                <w:szCs w:val="22"/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15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aijazsameer5@gmail.com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smallCaps w:val="1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b w:val="1"/>
                <w:smallCaps w:val="1"/>
                <w:color w:val="2f5496"/>
                <w:sz w:val="22"/>
                <w:szCs w:val="22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www.sameeraijaz.com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smallCaps w:val="1"/>
                <w:color w:val="2f549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smallCaps w:val="1"/>
                <w:color w:val="2f5496"/>
                <w:sz w:val="22"/>
                <w:szCs w:val="22"/>
                <w:rtl w:val="0"/>
              </w:rPr>
              <w:t xml:space="preserve">WORK EXPERTISE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Full Stack Web Developer proficient in fundamental front-end languages and server-side languages. In-depth knowledge of MySQL and MongoDB. Analytical and precise professional with 2 years of hands-on experience taking charge of front and back-end web development. Skillful in creating servers and databases for functionality and designing and developing APIs. Hardworking collaborator with a track record of superior results. Well-qualified Full Stack Developer familiar with a wide range of programming utilities and languages. The knowledgeable back-end and front-end development requirements. Handles any part of the process with ease. Collaborative team player with excellent technical abilities offering 2 years of related experience.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Style w:val="Heading2"/>
              <w:rPr>
                <w:smallCaps w:val="0"/>
                <w:sz w:val="56"/>
                <w:szCs w:val="56"/>
              </w:rPr>
            </w:pPr>
            <w:r w:rsidDel="00000000" w:rsidR="00000000" w:rsidRPr="00000000">
              <w:rPr>
                <w:smallCaps w:val="0"/>
                <w:sz w:val="56"/>
                <w:szCs w:val="56"/>
                <w:rtl w:val="0"/>
              </w:rPr>
              <w:t xml:space="preserve">Muhammad Sameer Aijaz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Full-Stack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b w:val="0"/>
                <w:smallCaps w:val="0"/>
                <w:sz w:val="21"/>
                <w:szCs w:val="21"/>
              </w:rPr>
            </w:pPr>
            <w:r w:rsidDel="00000000" w:rsidR="00000000" w:rsidRPr="00000000">
              <w:rPr>
                <w:smallCaps w:val="0"/>
                <w:sz w:val="40"/>
                <w:szCs w:val="40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4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Bahria Foundation College.</w:t>
            </w:r>
          </w:p>
          <w:p w:rsidR="00000000" w:rsidDel="00000000" w:rsidP="00000000" w:rsidRDefault="00000000" w:rsidRPr="00000000" w14:paraId="00000023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2016 - 2018</w:t>
            </w:r>
          </w:p>
          <w:p w:rsidR="00000000" w:rsidDel="00000000" w:rsidP="00000000" w:rsidRDefault="00000000" w:rsidRPr="00000000" w14:paraId="0000002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Successfully completed Intermediate from Bahria Foundation College(High school).</w:t>
            </w:r>
          </w:p>
          <w:p w:rsidR="00000000" w:rsidDel="00000000" w:rsidP="00000000" w:rsidRDefault="00000000" w:rsidRPr="00000000" w14:paraId="0000002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4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Sindh Madarsatul Islam University Karachi.</w:t>
            </w:r>
          </w:p>
          <w:p w:rsidR="00000000" w:rsidDel="00000000" w:rsidP="00000000" w:rsidRDefault="00000000" w:rsidRPr="00000000" w14:paraId="00000027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2020 - Still</w:t>
            </w:r>
          </w:p>
          <w:p w:rsidR="00000000" w:rsidDel="00000000" w:rsidP="00000000" w:rsidRDefault="00000000" w:rsidRPr="00000000" w14:paraId="0000002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Getting my bachelor’s degree in Software Engineering(BSSE).</w:t>
            </w:r>
          </w:p>
          <w:p w:rsidR="00000000" w:rsidDel="00000000" w:rsidP="00000000" w:rsidRDefault="00000000" w:rsidRPr="00000000" w14:paraId="00000029">
            <w:pPr>
              <w:pStyle w:val="Heading2"/>
              <w:rPr>
                <w:smallCaps w:val="0"/>
                <w:sz w:val="21"/>
                <w:szCs w:val="21"/>
              </w:rPr>
            </w:pPr>
            <w:r w:rsidDel="00000000" w:rsidR="00000000" w:rsidRPr="00000000">
              <w:rPr>
                <w:smallCaps w:val="0"/>
                <w:sz w:val="40"/>
                <w:szCs w:val="40"/>
                <w:rtl w:val="0"/>
              </w:rPr>
              <w:t xml:space="preserve">WORK EXPERIENCE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ASASA Tech  [Web Developer.]</w:t>
            </w:r>
          </w:p>
          <w:p w:rsidR="00000000" w:rsidDel="00000000" w:rsidP="00000000" w:rsidRDefault="00000000" w:rsidRPr="00000000" w14:paraId="0000002B">
            <w:pPr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2019–2021</w:t>
            </w:r>
          </w:p>
          <w:p w:rsidR="00000000" w:rsidDel="00000000" w:rsidP="00000000" w:rsidRDefault="00000000" w:rsidRPr="00000000" w14:paraId="0000002C">
            <w:pPr>
              <w:rPr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1"/>
                <w:szCs w:val="21"/>
                <w:rtl w:val="0"/>
              </w:rPr>
              <w:t xml:space="preserve">Worked as a Full Stack Developer in ASASA Tech, Upgraded their old Technology-based SAAS into new Technology and many more Web-based Applications. It was my pleasure to work for them.</w:t>
            </w:r>
          </w:p>
          <w:p w:rsidR="00000000" w:rsidDel="00000000" w:rsidP="00000000" w:rsidRDefault="00000000" w:rsidRPr="00000000" w14:paraId="0000002D">
            <w:pPr>
              <w:pStyle w:val="Heading4"/>
              <w:rPr>
                <w:sz w:val="21"/>
                <w:szCs w:val="21"/>
              </w:rPr>
            </w:pPr>
            <w:bookmarkStart w:colFirst="0" w:colLast="0" w:name="_heading=h.8vard4f8c0ir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4"/>
              <w:rPr>
                <w:sz w:val="21"/>
                <w:szCs w:val="21"/>
              </w:rPr>
            </w:pPr>
            <w:bookmarkStart w:colFirst="0" w:colLast="0" w:name="_heading=h.5ykdkau0iwuq" w:id="2"/>
            <w:bookmarkEnd w:id="2"/>
            <w:r w:rsidDel="00000000" w:rsidR="00000000" w:rsidRPr="00000000">
              <w:rPr>
                <w:sz w:val="21"/>
                <w:szCs w:val="21"/>
                <w:rtl w:val="0"/>
              </w:rPr>
              <w:t xml:space="preserve">Dimensional Sys [Web Developer.]</w:t>
            </w:r>
          </w:p>
          <w:p w:rsidR="00000000" w:rsidDel="00000000" w:rsidP="00000000" w:rsidRDefault="00000000" w:rsidRPr="00000000" w14:paraId="0000002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2022( Feb)   – 2022 (May)</w:t>
            </w:r>
          </w:p>
          <w:p w:rsidR="00000000" w:rsidDel="00000000" w:rsidP="00000000" w:rsidRDefault="00000000" w:rsidRPr="00000000" w14:paraId="00000030">
            <w:pPr>
              <w:rPr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1"/>
                <w:szCs w:val="21"/>
                <w:rtl w:val="0"/>
              </w:rPr>
              <w:t xml:space="preserve">Worked as a Full Stack Developer in ASASA Tech, Upgraded their old Technology-based SAAS into new Technology and many more Web-based Applications. It was my pleasure to work for them.</w:t>
            </w:r>
          </w:p>
          <w:p w:rsidR="00000000" w:rsidDel="00000000" w:rsidP="00000000" w:rsidRDefault="00000000" w:rsidRPr="00000000" w14:paraId="00000031">
            <w:pPr>
              <w:pStyle w:val="Heading4"/>
              <w:rPr>
                <w:sz w:val="21"/>
                <w:szCs w:val="21"/>
              </w:rPr>
            </w:pPr>
            <w:bookmarkStart w:colFirst="0" w:colLast="0" w:name="_heading=h.9anhp1yxjlww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4"/>
              <w:rPr>
                <w:sz w:val="21"/>
                <w:szCs w:val="21"/>
              </w:rPr>
            </w:pPr>
            <w:bookmarkStart w:colFirst="0" w:colLast="0" w:name="_heading=h.4kn3tk63ez3" w:id="4"/>
            <w:bookmarkEnd w:id="4"/>
            <w:r w:rsidDel="00000000" w:rsidR="00000000" w:rsidRPr="00000000">
              <w:rPr>
                <w:sz w:val="21"/>
                <w:szCs w:val="21"/>
                <w:rtl w:val="0"/>
              </w:rPr>
              <w:t xml:space="preserve">Jamal Brothers pvt ltd [Web Developer.]</w:t>
            </w:r>
          </w:p>
          <w:p w:rsidR="00000000" w:rsidDel="00000000" w:rsidP="00000000" w:rsidRDefault="00000000" w:rsidRPr="00000000" w14:paraId="0000003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2022 (May) – present</w:t>
            </w:r>
          </w:p>
          <w:p w:rsidR="00000000" w:rsidDel="00000000" w:rsidP="00000000" w:rsidRDefault="00000000" w:rsidRPr="00000000" w14:paraId="00000034">
            <w:pPr>
              <w:rPr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1"/>
                <w:szCs w:val="21"/>
                <w:rtl w:val="0"/>
              </w:rPr>
              <w:t xml:space="preserve">Worked as a Full Stack Developer in ASASA Tech, Upgraded their old Technology-based SAAS into new Technology and many more Web-based Applications. It was my pleasure to work for them.</w:t>
            </w:r>
          </w:p>
          <w:p w:rsidR="00000000" w:rsidDel="00000000" w:rsidP="00000000" w:rsidRDefault="00000000" w:rsidRPr="00000000" w14:paraId="00000035">
            <w:pPr>
              <w:rPr>
                <w:sz w:val="21"/>
                <w:szCs w:val="21"/>
              </w:rPr>
            </w:pPr>
            <w:bookmarkStart w:colFirst="0" w:colLast="0" w:name="_heading=h.49sslyczlb5v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1"/>
                <w:szCs w:val="21"/>
                <w:u w:val="single"/>
              </w:rPr>
            </w:pPr>
            <w:bookmarkStart w:colFirst="0" w:colLast="0" w:name="_heading=h.yai93jokaih5" w:id="6"/>
            <w:bookmarkEnd w:id="6"/>
            <w:r w:rsidDel="00000000" w:rsidR="00000000" w:rsidRPr="00000000">
              <w:rPr>
                <w:smallCaps w:val="0"/>
                <w:sz w:val="40"/>
                <w:szCs w:val="40"/>
                <w:u w:val="single"/>
                <w:rtl w:val="0"/>
              </w:rPr>
              <w:t xml:space="preserve">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4276725" cy="2333625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71650" y="0"/>
                                <a:ext cx="4276725" cy="2333625"/>
                                <a:chOff x="571650" y="0"/>
                                <a:chExt cx="4007475" cy="2337434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71650" y="0"/>
                                  <a:ext cx="4007475" cy="2337434"/>
                                  <a:chOff x="0" y="0"/>
                                  <a:chExt cx="4007475" cy="2337434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4007475" cy="2337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2710200" cy="1051800"/>
                                  </a:xfrm>
                                  <a:prstGeom prst="roundRect">
                                    <a:avLst>
                                      <a:gd fmla="val 10000" name="adj"/>
                                    </a:avLst>
                                  </a:prstGeom>
                                  <a:solidFill>
                                    <a:srgbClr val="CFD7E7">
                                      <a:alpha val="89800"/>
                                    </a:srgbClr>
                                  </a:solidFill>
                                  <a:ln cap="flat" cmpd="sng" w="25400">
                                    <a:solidFill>
                                      <a:srgbClr val="CFD7E7">
                                        <a:alpha val="89800"/>
                                      </a:srgbClr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20224" y="140246"/>
                                    <a:ext cx="1177200" cy="771300"/>
                                  </a:xfrm>
                                  <a:prstGeom prst="roundRect">
                                    <a:avLst>
                                      <a:gd fmla="val 10000" name="adj"/>
                                    </a:avLst>
                                  </a:prstGeom>
                                  <a:blipFill rotWithShape="1">
                                    <a:blip r:embed="rId8">
                                      <a:alphaModFix/>
                                    </a:blip>
                                    <a:stretch>
                                      <a:fillRect b="0" l="-3999" r="-3999" t="0"/>
                                    </a:stretch>
                                  </a:blip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 rot="10800000">
                                    <a:off x="120222" y="1051934"/>
                                    <a:ext cx="1177200" cy="1285500"/>
                                  </a:xfrm>
                                  <a:prstGeom prst="round2SameRect">
                                    <a:avLst>
                                      <a:gd fmla="val 10500" name="adj1"/>
                                      <a:gd fmla="val 0" name="adj2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7" name="Shape 7"/>
                                <wps:spPr>
                                  <a:xfrm>
                                    <a:off x="156427" y="1051845"/>
                                    <a:ext cx="1104900" cy="1249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Node JS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111.99999809265137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8"/>
                                          <w:vertAlign w:val="baseline"/>
                                        </w:rPr>
                                        <w:t xml:space="preserve"> </w:t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(1.5 year)</w:t>
                                      </w:r>
                                    </w:p>
                                  </w:txbxContent>
                                </wps:txbx>
                                <wps:bodyPr anchorCtr="0" anchor="t" bIns="113775" lIns="113775" spcFirstLastPara="1" rIns="113775" wrap="square" tIns="11377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1415143" y="140246"/>
                                    <a:ext cx="1177200" cy="771300"/>
                                  </a:xfrm>
                                  <a:prstGeom prst="roundRect">
                                    <a:avLst>
                                      <a:gd fmla="val 10000" name="adj"/>
                                    </a:avLst>
                                  </a:prstGeom>
                                  <a:blipFill rotWithShape="1">
                                    <a:blip r:embed="rId9">
                                      <a:alphaModFix/>
                                    </a:blip>
                                    <a:stretch>
                                      <a:fillRect b="0" l="-6999" r="-6999" t="0"/>
                                    </a:stretch>
                                  </a:blip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 rot="10800000">
                                    <a:off x="1415141" y="1051934"/>
                                    <a:ext cx="1177200" cy="1285500"/>
                                  </a:xfrm>
                                  <a:prstGeom prst="round2SameRect">
                                    <a:avLst>
                                      <a:gd fmla="val 10500" name="adj1"/>
                                      <a:gd fmla="val 0" name="adj2"/>
                                    </a:avLst>
                                  </a:prstGeom>
                                  <a:solidFill>
                                    <a:schemeClr val="accent1"/>
                                  </a:solidFill>
                                  <a:ln cap="flat" cmpd="sng" w="25400">
                                    <a:solidFill>
                                      <a:schemeClr val="lt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 txBox="1"/>
                                <wps:cNvPr id="10" name="Shape 10"/>
                                <wps:spPr>
                                  <a:xfrm>
                                    <a:off x="1451346" y="1051845"/>
                                    <a:ext cx="1104900" cy="1249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32"/>
                                          <w:vertAlign w:val="baseline"/>
                                        </w:rPr>
                                        <w:t xml:space="preserve">React JS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111.99999809265137" w:line="215.9999942779541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Cambria" w:cs="Cambria" w:eastAsia="Cambria" w:hAnsi="Cambria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(2 year)</w:t>
                                      </w:r>
                                    </w:p>
                                  </w:txbxContent>
                                </wps:txbx>
                                <wps:bodyPr anchorCtr="0" anchor="t" bIns="113775" lIns="113775" spcFirstLastPara="1" rIns="113775" wrap="square" tIns="11377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28575</wp:posOffset>
                      </wp:positionV>
                      <wp:extent cx="4276725" cy="2333625"/>
                      <wp:effectExtent b="0" l="0" r="0" t="0"/>
                      <wp:wrapNone/>
                      <wp:docPr id="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276725" cy="2333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 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bookmarkStart w:colFirst="0" w:colLast="0" w:name="_heading=h.30j0zll" w:id="7"/>
      <w:bookmarkEnd w:id="7"/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777" w:top="77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center" w:pos="4153"/>
        <w:tab w:val="right" w:pos="8306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pos="4680"/>
        <w:tab w:val="right" w:pos="9360"/>
      </w:tabs>
      <w:rPr>
        <w:color w:val="000000"/>
      </w:rPr>
    </w:pPr>
    <w:r w:rsidDel="00000000" w:rsidR="00000000" w:rsidRPr="00000000">
      <w:rPr>
        <w:color w:val="000000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590" cy="9628505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590" cy="962850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4472c4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2f5496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pBdr>
        <w:bottom w:color="4472c4" w:space="1" w:sz="8" w:val="single"/>
      </w:pBdr>
      <w:spacing w:after="120" w:before="240"/>
      <w:outlineLvl w:val="1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120" w:before="240"/>
      <w:outlineLvl w:val="2"/>
    </w:pPr>
    <w:rPr>
      <w:b w:val="1"/>
      <w:smallCaps w:val="1"/>
      <w:color w:val="2f5496"/>
      <w:sz w:val="22"/>
      <w:szCs w:val="22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 w:val="1"/>
    <w:rPr>
      <w:color w:val="000000"/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0567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0567A"/>
  </w:style>
  <w:style w:type="paragraph" w:styleId="Footer">
    <w:name w:val="footer"/>
    <w:basedOn w:val="Normal"/>
    <w:link w:val="FooterChar"/>
    <w:uiPriority w:val="99"/>
    <w:unhideWhenUsed w:val="1"/>
    <w:rsid w:val="0080567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0567A"/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ijazsameer5@gmail.com" TargetMode="External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24FpdvBa5dcocpZbpqijfhY4aQ==">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2022-01-18T06:32:00Z</dcterms:created>
  <dc:creator>Usama Abdul Khalique</dc:creator>
</cp:coreProperties>
</file>