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DE88D" w14:textId="77777777" w:rsidR="006E3CC0" w:rsidRDefault="009A7B6E">
      <w:pPr>
        <w:spacing w:after="434"/>
        <w:ind w:left="0" w:firstLine="0"/>
      </w:pPr>
      <w:r>
        <w:t xml:space="preserve"> </w:t>
      </w:r>
    </w:p>
    <w:p w14:paraId="72DF3F63" w14:textId="26CE42CD" w:rsidR="006E3CC0" w:rsidRDefault="009A7B6E">
      <w:pPr>
        <w:spacing w:after="160"/>
        <w:ind w:left="206" w:firstLine="0"/>
        <w:jc w:val="center"/>
        <w:rPr>
          <w:b/>
        </w:rPr>
      </w:pPr>
      <w:r>
        <w:rPr>
          <w:b/>
          <w:u w:val="single" w:color="000000"/>
        </w:rPr>
        <w:t>EngineeringCampCoding Challenge-1</w:t>
      </w:r>
      <w:r>
        <w:rPr>
          <w:b/>
        </w:rPr>
        <w:t xml:space="preserve"> </w:t>
      </w:r>
    </w:p>
    <w:p w14:paraId="51E5844B" w14:textId="613ACC22" w:rsidR="001754F3" w:rsidRDefault="0086265F">
      <w:pPr>
        <w:spacing w:after="160"/>
        <w:ind w:left="206" w:firstLine="0"/>
        <w:jc w:val="center"/>
        <w:rPr>
          <w:b/>
        </w:rPr>
      </w:pPr>
      <w:r>
        <w:rPr>
          <w:b/>
        </w:rPr>
        <w:t>1hour 30minutes</w:t>
      </w:r>
    </w:p>
    <w:p w14:paraId="27B62D96" w14:textId="12FFA94A" w:rsidR="00BE49F6" w:rsidRDefault="00BE49F6">
      <w:pPr>
        <w:spacing w:after="160"/>
        <w:ind w:left="206" w:firstLine="0"/>
        <w:jc w:val="center"/>
        <w:rPr>
          <w:b/>
        </w:rPr>
      </w:pPr>
    </w:p>
    <w:p w14:paraId="750E2E88" w14:textId="0F150F75" w:rsidR="00BE49F6" w:rsidRDefault="00BE49F6" w:rsidP="00BE49F6">
      <w:pPr>
        <w:spacing w:after="160"/>
        <w:ind w:left="206" w:firstLine="0"/>
        <w:rPr>
          <w:b/>
        </w:rPr>
      </w:pPr>
      <w:r>
        <w:rPr>
          <w:b/>
        </w:rPr>
        <w:t>Expectations:</w:t>
      </w:r>
    </w:p>
    <w:p w14:paraId="35FEBD4B" w14:textId="7CFFEF40" w:rsidR="00BE49F6" w:rsidRDefault="00BE49F6" w:rsidP="00BE49F6">
      <w:pPr>
        <w:spacing w:after="160"/>
        <w:ind w:left="206" w:firstLine="0"/>
        <w:rPr>
          <w:b/>
        </w:rPr>
      </w:pPr>
      <w:r>
        <w:rPr>
          <w:b/>
        </w:rPr>
        <w:t>1.Create complete new solution in visual studio</w:t>
      </w:r>
    </w:p>
    <w:p w14:paraId="12DB6CB5" w14:textId="07EB4AF0" w:rsidR="003A6281" w:rsidRDefault="00BE49F6" w:rsidP="003A6281">
      <w:pPr>
        <w:spacing w:after="160"/>
        <w:ind w:left="206" w:firstLine="0"/>
        <w:rPr>
          <w:b/>
        </w:rPr>
      </w:pPr>
      <w:r>
        <w:rPr>
          <w:b/>
        </w:rPr>
        <w:t>2.Use class and object,</w:t>
      </w:r>
      <w:r w:rsidR="003A6281">
        <w:rPr>
          <w:b/>
        </w:rPr>
        <w:t xml:space="preserve"> </w:t>
      </w:r>
      <w:r>
        <w:rPr>
          <w:b/>
        </w:rPr>
        <w:t>Collection,</w:t>
      </w:r>
      <w:r w:rsidR="003A6281">
        <w:rPr>
          <w:b/>
        </w:rPr>
        <w:t xml:space="preserve"> </w:t>
      </w:r>
      <w:r>
        <w:rPr>
          <w:b/>
        </w:rPr>
        <w:t xml:space="preserve">Exception and </w:t>
      </w:r>
      <w:r w:rsidR="00512971">
        <w:rPr>
          <w:b/>
        </w:rPr>
        <w:t>ado.net</w:t>
      </w:r>
      <w:bookmarkStart w:id="0" w:name="_GoBack"/>
      <w:bookmarkEnd w:id="0"/>
      <w:r>
        <w:rPr>
          <w:b/>
        </w:rPr>
        <w:t xml:space="preserve"> wherever required a/c to the question.</w:t>
      </w:r>
    </w:p>
    <w:p w14:paraId="39EAC544" w14:textId="0E51202F" w:rsidR="003A6281" w:rsidRPr="003A6281" w:rsidRDefault="003A6281" w:rsidP="003A6281">
      <w:pPr>
        <w:spacing w:after="160"/>
        <w:ind w:left="206" w:firstLine="0"/>
        <w:rPr>
          <w:b/>
        </w:rPr>
      </w:pPr>
      <w:r>
        <w:rPr>
          <w:b/>
        </w:rPr>
        <w:t>3.If you can’t proceed, ping the  cross lead and continue with your assignment. No need to worry.</w:t>
      </w:r>
    </w:p>
    <w:p w14:paraId="798FB4D1" w14:textId="77777777" w:rsidR="006E3CC0" w:rsidRDefault="009A7B6E">
      <w:pPr>
        <w:spacing w:after="0"/>
        <w:ind w:left="0" w:firstLine="0"/>
      </w:pPr>
      <w:r>
        <w:rPr>
          <w:color w:val="FF0000"/>
          <w:u w:val="single" w:color="FF0000"/>
        </w:rPr>
        <w:t>Entity Classes:</w:t>
      </w:r>
      <w:r>
        <w:rPr>
          <w:color w:val="FF0000"/>
        </w:rPr>
        <w:t xml:space="preserve"> </w:t>
      </w:r>
    </w:p>
    <w:tbl>
      <w:tblPr>
        <w:tblStyle w:val="TableGrid"/>
        <w:tblW w:w="9782" w:type="dxa"/>
        <w:tblInd w:w="1" w:type="dxa"/>
        <w:tblLook w:val="04A0" w:firstRow="1" w:lastRow="0" w:firstColumn="1" w:lastColumn="0" w:noHBand="0" w:noVBand="1"/>
      </w:tblPr>
      <w:tblGrid>
        <w:gridCol w:w="2615"/>
        <w:gridCol w:w="3135"/>
        <w:gridCol w:w="11223"/>
      </w:tblGrid>
      <w:tr w:rsidR="006E3CC0" w14:paraId="5AF81295" w14:textId="77777777">
        <w:trPr>
          <w:trHeight w:val="1833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</w:tcPr>
          <w:p w14:paraId="1918BFDF" w14:textId="77777777" w:rsidR="006E3CC0" w:rsidRDefault="006E3CC0">
            <w:pPr>
              <w:spacing w:after="0"/>
              <w:ind w:left="-1442" w:right="342" w:firstLine="0"/>
            </w:pPr>
          </w:p>
          <w:tbl>
            <w:tblPr>
              <w:tblStyle w:val="TableGrid"/>
              <w:tblW w:w="2605" w:type="dxa"/>
              <w:tblInd w:w="0" w:type="dxa"/>
              <w:tblCellMar>
                <w:top w:w="47" w:type="dxa"/>
                <w:left w:w="10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05"/>
            </w:tblGrid>
            <w:tr w:rsidR="006E3CC0" w14:paraId="50158F71" w14:textId="77777777">
              <w:trPr>
                <w:trHeight w:val="274"/>
              </w:trPr>
              <w:tc>
                <w:tcPr>
                  <w:tcW w:w="2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5"/>
                </w:tcPr>
                <w:p w14:paraId="658590EC" w14:textId="77777777" w:rsidR="006E3CC0" w:rsidRDefault="009A7B6E">
                  <w:pPr>
                    <w:spacing w:after="0"/>
                    <w:ind w:left="0" w:firstLine="0"/>
                  </w:pPr>
                  <w:r>
                    <w:t xml:space="preserve">Capability </w:t>
                  </w:r>
                </w:p>
              </w:tc>
            </w:tr>
            <w:tr w:rsidR="006E3CC0" w14:paraId="5C61F4CF" w14:textId="77777777">
              <w:trPr>
                <w:trHeight w:val="280"/>
              </w:trPr>
              <w:tc>
                <w:tcPr>
                  <w:tcW w:w="2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2CB67E" w14:textId="609DF1B3" w:rsidR="006E3CC0" w:rsidRDefault="001412AC">
                  <w:pPr>
                    <w:spacing w:after="0"/>
                    <w:ind w:left="0" w:firstLine="0"/>
                  </w:pPr>
                  <w:r>
                    <w:t>CapabilityId(Auto increment)</w:t>
                  </w:r>
                </w:p>
              </w:tc>
            </w:tr>
            <w:tr w:rsidR="006E3CC0" w14:paraId="674C7874" w14:textId="77777777">
              <w:trPr>
                <w:trHeight w:val="283"/>
              </w:trPr>
              <w:tc>
                <w:tcPr>
                  <w:tcW w:w="2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F99EC3" w14:textId="52A12742" w:rsidR="006E3CC0" w:rsidRDefault="001412AC">
                  <w:pPr>
                    <w:spacing w:after="0"/>
                    <w:ind w:left="0" w:firstLine="0"/>
                  </w:pPr>
                  <w:r>
                    <w:t>S</w:t>
                  </w:r>
                  <w:r w:rsidR="009A7B6E">
                    <w:t xml:space="preserve">ummary </w:t>
                  </w:r>
                </w:p>
              </w:tc>
            </w:tr>
            <w:tr w:rsidR="006E3CC0" w14:paraId="0AF685D3" w14:textId="77777777">
              <w:trPr>
                <w:trHeight w:val="278"/>
              </w:trPr>
              <w:tc>
                <w:tcPr>
                  <w:tcW w:w="2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B5DD44" w14:textId="7E1D93B3" w:rsidR="006E3CC0" w:rsidRDefault="001412AC" w:rsidP="007B0B77">
                  <w:pPr>
                    <w:spacing w:after="0"/>
                    <w:ind w:left="0" w:firstLine="0"/>
                  </w:pPr>
                  <w:r>
                    <w:t>KO(List&lt;String&gt;)</w:t>
                  </w:r>
                </w:p>
              </w:tc>
            </w:tr>
            <w:tr w:rsidR="006E3CC0" w14:paraId="63341063" w14:textId="77777777">
              <w:trPr>
                <w:trHeight w:val="278"/>
              </w:trPr>
              <w:tc>
                <w:tcPr>
                  <w:tcW w:w="2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78968B" w14:textId="60B4C0DA" w:rsidR="006E3CC0" w:rsidRDefault="001412AC">
                  <w:pPr>
                    <w:spacing w:after="0"/>
                    <w:ind w:left="0" w:firstLine="0"/>
                  </w:pPr>
                  <w:r>
                    <w:t>NonKo(ArrayList&lt;String&gt;)</w:t>
                  </w:r>
                </w:p>
              </w:tc>
            </w:tr>
            <w:tr w:rsidR="006E3CC0" w14:paraId="5418912E" w14:textId="77777777">
              <w:trPr>
                <w:trHeight w:val="278"/>
              </w:trPr>
              <w:tc>
                <w:tcPr>
                  <w:tcW w:w="2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658127" w14:textId="77777777" w:rsidR="006E3CC0" w:rsidRDefault="009A7B6E">
                  <w:pPr>
                    <w:spacing w:after="0"/>
                    <w:ind w:left="0" w:firstLine="0"/>
                  </w:pPr>
                  <w:r>
                    <w:t xml:space="preserve">Track track </w:t>
                  </w:r>
                </w:p>
              </w:tc>
            </w:tr>
          </w:tbl>
          <w:p w14:paraId="4D866DA6" w14:textId="77777777" w:rsidR="006E3CC0" w:rsidRDefault="006E3CC0">
            <w:pPr>
              <w:spacing w:after="160"/>
              <w:ind w:left="0" w:firstLine="0"/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14:paraId="39294E46" w14:textId="77777777" w:rsidR="006E3CC0" w:rsidRDefault="006E3CC0">
            <w:pPr>
              <w:spacing w:after="0"/>
              <w:ind w:left="-4389" w:right="328" w:firstLine="0"/>
            </w:pPr>
          </w:p>
          <w:tbl>
            <w:tblPr>
              <w:tblStyle w:val="TableGrid"/>
              <w:tblW w:w="2783" w:type="dxa"/>
              <w:tblInd w:w="342" w:type="dxa"/>
              <w:tblCellMar>
                <w:top w:w="49" w:type="dxa"/>
                <w:left w:w="10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83"/>
            </w:tblGrid>
            <w:tr w:rsidR="006E3CC0" w14:paraId="7B634307" w14:textId="77777777">
              <w:trPr>
                <w:trHeight w:val="276"/>
              </w:trPr>
              <w:tc>
                <w:tcPr>
                  <w:tcW w:w="27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5"/>
                </w:tcPr>
                <w:p w14:paraId="00ACAC86" w14:textId="77777777" w:rsidR="006E3CC0" w:rsidRDefault="009A7B6E">
                  <w:pPr>
                    <w:spacing w:after="0"/>
                    <w:ind w:left="0" w:firstLine="0"/>
                  </w:pPr>
                  <w:r>
                    <w:t xml:space="preserve">Track </w:t>
                  </w:r>
                </w:p>
              </w:tc>
            </w:tr>
            <w:tr w:rsidR="006E3CC0" w14:paraId="2BCE6F89" w14:textId="77777777">
              <w:trPr>
                <w:trHeight w:val="280"/>
              </w:trPr>
              <w:tc>
                <w:tcPr>
                  <w:tcW w:w="27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0F6625" w14:textId="50823FA4" w:rsidR="006E3CC0" w:rsidRDefault="001412AC">
                  <w:pPr>
                    <w:spacing w:after="0"/>
                    <w:ind w:left="0" w:firstLine="0"/>
                  </w:pPr>
                  <w:r>
                    <w:t>TrackId</w:t>
                  </w:r>
                </w:p>
              </w:tc>
            </w:tr>
            <w:tr w:rsidR="006E3CC0" w14:paraId="070089E0" w14:textId="77777777">
              <w:trPr>
                <w:trHeight w:val="278"/>
              </w:trPr>
              <w:tc>
                <w:tcPr>
                  <w:tcW w:w="27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99A94C" w14:textId="5524F4A9" w:rsidR="006E3CC0" w:rsidRDefault="001412AC">
                  <w:pPr>
                    <w:spacing w:after="0"/>
                    <w:ind w:left="0" w:firstLine="0"/>
                  </w:pPr>
                  <w:r>
                    <w:t>N</w:t>
                  </w:r>
                  <w:r w:rsidR="009A7B6E">
                    <w:t xml:space="preserve">ame </w:t>
                  </w:r>
                </w:p>
              </w:tc>
            </w:tr>
          </w:tbl>
          <w:p w14:paraId="3AB611DE" w14:textId="77777777" w:rsidR="006E3CC0" w:rsidRDefault="006E3CC0">
            <w:pPr>
              <w:spacing w:after="160"/>
              <w:ind w:left="0" w:firstLine="0"/>
            </w:pP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</w:tcPr>
          <w:p w14:paraId="75D85407" w14:textId="77777777" w:rsidR="006E3CC0" w:rsidRDefault="006E3CC0">
            <w:pPr>
              <w:spacing w:after="0"/>
              <w:ind w:left="-7842" w:right="11223" w:firstLine="0"/>
            </w:pPr>
          </w:p>
          <w:p w14:paraId="3A9AAD53" w14:textId="77777777" w:rsidR="006E3CC0" w:rsidRDefault="006E3CC0">
            <w:pPr>
              <w:spacing w:after="160"/>
              <w:ind w:left="0" w:firstLine="0"/>
            </w:pPr>
          </w:p>
        </w:tc>
      </w:tr>
    </w:tbl>
    <w:p w14:paraId="79EDB844" w14:textId="77777777" w:rsidR="006E3CC0" w:rsidRDefault="009A7B6E">
      <w:pPr>
        <w:spacing w:after="155"/>
        <w:ind w:left="0" w:firstLine="0"/>
      </w:pPr>
      <w:r>
        <w:t xml:space="preserve"> </w:t>
      </w:r>
    </w:p>
    <w:p w14:paraId="2FC2F640" w14:textId="77777777" w:rsidR="006E3CC0" w:rsidRDefault="009A7B6E">
      <w:pPr>
        <w:spacing w:after="189"/>
        <w:ind w:left="10"/>
      </w:pPr>
      <w:r>
        <w:rPr>
          <w:color w:val="FF0000"/>
        </w:rPr>
        <w:t xml:space="preserve">Write a menu driven program. </w:t>
      </w:r>
    </w:p>
    <w:p w14:paraId="656DBE4E" w14:textId="77777777" w:rsidR="006E3CC0" w:rsidRDefault="009A7B6E">
      <w:pPr>
        <w:pStyle w:val="Heading1"/>
        <w:ind w:left="705" w:hanging="360"/>
      </w:pPr>
      <w:r>
        <w:t xml:space="preserve">Add Track to the system  </w:t>
      </w:r>
    </w:p>
    <w:p w14:paraId="3E2A93FF" w14:textId="77777777" w:rsidR="006E3CC0" w:rsidRDefault="009A7B6E">
      <w:pPr>
        <w:numPr>
          <w:ilvl w:val="0"/>
          <w:numId w:val="1"/>
        </w:numPr>
        <w:ind w:left="705" w:hanging="360"/>
      </w:pPr>
      <w:r>
        <w:t xml:space="preserve">Ensure track name does not repeat , throw exception message “Track Name Exists”. </w:t>
      </w:r>
    </w:p>
    <w:p w14:paraId="027C796E" w14:textId="4497E804" w:rsidR="006E3CC0" w:rsidRDefault="009A7B6E">
      <w:pPr>
        <w:numPr>
          <w:ilvl w:val="0"/>
          <w:numId w:val="1"/>
        </w:numPr>
        <w:ind w:left="705" w:hanging="360"/>
      </w:pPr>
      <w:r>
        <w:t xml:space="preserve">Ensure track </w:t>
      </w:r>
      <w:r w:rsidR="001E2664">
        <w:t>Id</w:t>
      </w:r>
      <w:r>
        <w:t xml:space="preserve"> is positive integer , throw exception message “Track code should be positive integer”. </w:t>
      </w:r>
    </w:p>
    <w:p w14:paraId="7C4B11A0" w14:textId="77777777" w:rsidR="006E3CC0" w:rsidRDefault="009A7B6E">
      <w:pPr>
        <w:pStyle w:val="Heading1"/>
        <w:ind w:left="705" w:hanging="360"/>
      </w:pPr>
      <w:r>
        <w:t xml:space="preserve">Add Capability to the system </w:t>
      </w:r>
    </w:p>
    <w:p w14:paraId="66F02ED2" w14:textId="77777777" w:rsidR="006E3CC0" w:rsidRDefault="009A7B6E">
      <w:pPr>
        <w:numPr>
          <w:ilvl w:val="0"/>
          <w:numId w:val="2"/>
        </w:numPr>
        <w:ind w:hanging="360"/>
      </w:pPr>
      <w:r>
        <w:t xml:space="preserve">Ask user to enter track name to map the capability .If user enters wrong track name throw exception “Invalid Track Name ”. </w:t>
      </w:r>
    </w:p>
    <w:p w14:paraId="27411D42" w14:textId="77777777" w:rsidR="006E3CC0" w:rsidRDefault="009A7B6E">
      <w:pPr>
        <w:numPr>
          <w:ilvl w:val="0"/>
          <w:numId w:val="2"/>
        </w:numPr>
        <w:spacing w:after="135"/>
        <w:ind w:hanging="360"/>
      </w:pPr>
      <w:r>
        <w:t xml:space="preserve">Success message “Successfully added” </w:t>
      </w:r>
    </w:p>
    <w:p w14:paraId="07F8D9A7" w14:textId="2DFBED4C" w:rsidR="001E2664" w:rsidRDefault="009A7B6E">
      <w:pPr>
        <w:spacing w:after="0" w:line="402" w:lineRule="auto"/>
        <w:ind w:left="10" w:right="2948"/>
      </w:pPr>
      <w:r>
        <w:t xml:space="preserve">       </w:t>
      </w:r>
      <w:r>
        <w:rPr>
          <w:color w:val="FF0000"/>
        </w:rPr>
        <w:t>3</w:t>
      </w:r>
      <w:r>
        <w:t>.</w:t>
      </w:r>
      <w:r>
        <w:rPr>
          <w:color w:val="FF0000"/>
        </w:rPr>
        <w:t>Display all capabilities as per track</w:t>
      </w:r>
      <w:r>
        <w:t xml:space="preserve">,            </w:t>
      </w:r>
    </w:p>
    <w:p w14:paraId="080C4732" w14:textId="12ACBDC5" w:rsidR="006E3CC0" w:rsidRDefault="009A7B6E">
      <w:pPr>
        <w:spacing w:after="0" w:line="402" w:lineRule="auto"/>
        <w:ind w:left="10" w:right="2948"/>
      </w:pPr>
      <w:r>
        <w:t xml:space="preserve"> for eg : if user inputs “Java” it should display all the capabilities. </w:t>
      </w:r>
    </w:p>
    <w:p w14:paraId="5A13F0F3" w14:textId="7B09BD43" w:rsidR="006E3CC0" w:rsidRDefault="009A7B6E">
      <w:pPr>
        <w:spacing w:after="2" w:line="400" w:lineRule="auto"/>
        <w:ind w:left="10" w:right="2247"/>
      </w:pPr>
      <w:r>
        <w:t xml:space="preserve">     </w:t>
      </w:r>
      <w:r w:rsidR="001E2664">
        <w:rPr>
          <w:color w:val="FF0000"/>
        </w:rPr>
        <w:t>4</w:t>
      </w:r>
      <w:r>
        <w:rPr>
          <w:color w:val="FF0000"/>
        </w:rPr>
        <w:t xml:space="preserve">.Display all Capabilities </w:t>
      </w:r>
      <w:r w:rsidR="001E2664">
        <w:rPr>
          <w:color w:val="FF0000"/>
        </w:rPr>
        <w:t>and write it in text file</w:t>
      </w:r>
      <w:r w:rsidR="001E2664">
        <w:t>.</w:t>
      </w:r>
    </w:p>
    <w:p w14:paraId="3FAE9C8A" w14:textId="46B44E7B" w:rsidR="00CB34B6" w:rsidRDefault="00CB34B6">
      <w:pPr>
        <w:spacing w:after="2" w:line="400" w:lineRule="auto"/>
        <w:ind w:left="10" w:right="2247"/>
      </w:pPr>
      <w:r w:rsidRPr="00CB34B6">
        <w:rPr>
          <w:color w:val="auto"/>
        </w:rPr>
        <w:t xml:space="preserve">For eg. </w:t>
      </w:r>
      <w:r>
        <w:t>Give a line after writing each capability in text file.</w:t>
      </w:r>
    </w:p>
    <w:p w14:paraId="4A0F856D" w14:textId="77777777" w:rsidR="006E3CC0" w:rsidRDefault="009A7B6E">
      <w:pPr>
        <w:spacing w:after="160"/>
        <w:ind w:left="0" w:firstLine="0"/>
      </w:pPr>
      <w:r>
        <w:rPr>
          <w:color w:val="FF0000"/>
        </w:rPr>
        <w:t xml:space="preserve"> </w:t>
      </w:r>
    </w:p>
    <w:p w14:paraId="4102E299" w14:textId="7B3F2D89" w:rsidR="006E3CC0" w:rsidRDefault="009A7B6E">
      <w:pPr>
        <w:spacing w:after="161"/>
        <w:ind w:left="10"/>
      </w:pPr>
      <w:r>
        <w:t xml:space="preserve"> </w:t>
      </w:r>
    </w:p>
    <w:p w14:paraId="26BBD2E3" w14:textId="77777777" w:rsidR="006E3CC0" w:rsidRDefault="009A7B6E">
      <w:pPr>
        <w:spacing w:after="160"/>
        <w:ind w:left="0" w:firstLine="0"/>
      </w:pPr>
      <w:r>
        <w:lastRenderedPageBreak/>
        <w:t xml:space="preserve"> </w:t>
      </w:r>
    </w:p>
    <w:p w14:paraId="0E961700" w14:textId="77777777" w:rsidR="006E3CC0" w:rsidRDefault="009A7B6E">
      <w:pPr>
        <w:spacing w:after="1001"/>
        <w:ind w:left="0" w:firstLine="0"/>
      </w:pPr>
      <w:r>
        <w:t xml:space="preserve"> </w:t>
      </w:r>
    </w:p>
    <w:p w14:paraId="2EFD07E2" w14:textId="77777777" w:rsidR="006E3CC0" w:rsidRDefault="009A7B6E">
      <w:pPr>
        <w:spacing w:after="0"/>
        <w:ind w:left="0" w:firstLine="0"/>
      </w:pPr>
      <w:r>
        <w:t xml:space="preserve"> </w:t>
      </w:r>
    </w:p>
    <w:sectPr w:rsidR="006E3CC0">
      <w:pgSz w:w="12240" w:h="15840"/>
      <w:pgMar w:top="1440" w:right="16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EFFD7" w14:textId="77777777" w:rsidR="006B0E5E" w:rsidRDefault="006B0E5E" w:rsidP="001E2664">
      <w:pPr>
        <w:spacing w:after="0" w:line="240" w:lineRule="auto"/>
      </w:pPr>
      <w:r>
        <w:separator/>
      </w:r>
    </w:p>
  </w:endnote>
  <w:endnote w:type="continuationSeparator" w:id="0">
    <w:p w14:paraId="3BEFC00E" w14:textId="77777777" w:rsidR="006B0E5E" w:rsidRDefault="006B0E5E" w:rsidP="001E2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8ABCC" w14:textId="77777777" w:rsidR="006B0E5E" w:rsidRDefault="006B0E5E" w:rsidP="001E2664">
      <w:pPr>
        <w:spacing w:after="0" w:line="240" w:lineRule="auto"/>
      </w:pPr>
      <w:r>
        <w:separator/>
      </w:r>
    </w:p>
  </w:footnote>
  <w:footnote w:type="continuationSeparator" w:id="0">
    <w:p w14:paraId="0AE7103F" w14:textId="77777777" w:rsidR="006B0E5E" w:rsidRDefault="006B0E5E" w:rsidP="001E2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62163"/>
    <w:multiLevelType w:val="hybridMultilevel"/>
    <w:tmpl w:val="10387ADC"/>
    <w:lvl w:ilvl="0" w:tplc="DD9ADB46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40EA4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8C89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CE3F3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C8171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AA79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E0F1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BE932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6202D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8B53F3"/>
    <w:multiLevelType w:val="hybridMultilevel"/>
    <w:tmpl w:val="BE4A9726"/>
    <w:lvl w:ilvl="0" w:tplc="215E907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6A70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B240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346D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E847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D890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660E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3C33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C26C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43297E"/>
    <w:multiLevelType w:val="hybridMultilevel"/>
    <w:tmpl w:val="EDF2F15A"/>
    <w:lvl w:ilvl="0" w:tplc="CBF4D794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26D75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F8FD7E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88A73A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B68960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AE2222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8373A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C05A60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28603C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F313AA"/>
    <w:multiLevelType w:val="hybridMultilevel"/>
    <w:tmpl w:val="102CE1C2"/>
    <w:lvl w:ilvl="0" w:tplc="5526F8F4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868D7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12B4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1A9F2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3AC59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AE302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74340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BC70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EAAF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C0"/>
    <w:rsid w:val="001412AC"/>
    <w:rsid w:val="001754F3"/>
    <w:rsid w:val="001E2664"/>
    <w:rsid w:val="002A5252"/>
    <w:rsid w:val="003A6281"/>
    <w:rsid w:val="00512971"/>
    <w:rsid w:val="006B0E5E"/>
    <w:rsid w:val="006E3CC0"/>
    <w:rsid w:val="007B0B77"/>
    <w:rsid w:val="0086265F"/>
    <w:rsid w:val="009A47B5"/>
    <w:rsid w:val="009A7B6E"/>
    <w:rsid w:val="00BE49F6"/>
    <w:rsid w:val="00CB34B6"/>
    <w:rsid w:val="00D8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69649"/>
  <w15:docId w15:val="{823FC67E-90C3-494F-8700-2F2BD5D8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48"/>
      <w:ind w:left="10" w:hanging="10"/>
      <w:outlineLvl w:val="0"/>
    </w:pPr>
    <w:rPr>
      <w:rFonts w:ascii="Calibri" w:eastAsia="Calibri" w:hAnsi="Calibri" w:cs="Calibri"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91FCEB0483B428C9E438863B42F2B" ma:contentTypeVersion="6" ma:contentTypeDescription="Create a new document." ma:contentTypeScope="" ma:versionID="5291d4cf662d63f1c5a98944b7c4d8e5">
  <xsd:schema xmlns:xsd="http://www.w3.org/2001/XMLSchema" xmlns:xs="http://www.w3.org/2001/XMLSchema" xmlns:p="http://schemas.microsoft.com/office/2006/metadata/properties" xmlns:ns2="2a6d9b6f-9c53-47ae-9798-ad37d6831bc0" targetNamespace="http://schemas.microsoft.com/office/2006/metadata/properties" ma:root="true" ma:fieldsID="162760a1b8793256ec02f14af489b74c" ns2:_="">
    <xsd:import namespace="2a6d9b6f-9c53-47ae-9798-ad37d6831b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d9b6f-9c53-47ae-9798-ad37d6831b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D57E97-7A7D-40A2-901E-77A8F23F7C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38A6BD-616E-4804-BEB7-8FB4F7D6E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6d9b6f-9c53-47ae-9798-ad37d6831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9A1824-08F6-46BD-AC5C-7DB2761AEF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Kumari(IN1634)</dc:creator>
  <cp:keywords/>
  <cp:lastModifiedBy>Samarth</cp:lastModifiedBy>
  <cp:revision>10</cp:revision>
  <dcterms:created xsi:type="dcterms:W3CDTF">2020-10-21T09:24:00Z</dcterms:created>
  <dcterms:modified xsi:type="dcterms:W3CDTF">2022-05-07T08:39:00Z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0x01010058091FCEB0483B428C9E438863B42F2B</vt:lpwstr>
  </property>
</Properties>
</file>