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99791EA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701A03">
        <w:rPr>
          <w:b/>
          <w:sz w:val="32"/>
          <w:szCs w:val="32"/>
          <w:lang w:val="en-US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«Операционные </w:t>
      </w:r>
      <w:r>
        <w:rPr>
          <w:rFonts w:eastAsia="Times New Roman" w:cs="Times New Roman"/>
          <w:b/>
          <w:sz w:val="32"/>
          <w:szCs w:val="32"/>
        </w:rPr>
        <w:t>системы»</w:t>
      </w:r>
    </w:p>
    <w:p w14:paraId="00000009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>
        <w:t xml:space="preserve"> Самарский Я.В</w:t>
      </w:r>
    </w:p>
    <w:p w14:paraId="00000014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1027CE8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701A03">
        <w:rPr>
          <w:lang w:val="en-US"/>
        </w:rPr>
        <w:t>14</w:t>
      </w:r>
      <w:r>
        <w:t>.1</w:t>
      </w:r>
      <w:r w:rsidR="00701A03">
        <w:rPr>
          <w:lang w:val="en-US"/>
        </w:rPr>
        <w:t>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 w:after="240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</w:pPr>
    </w:p>
    <w:p w14:paraId="00000019" w14:textId="77777777" w:rsidR="006540ED" w:rsidRDefault="006540ED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</w:pPr>
    </w:p>
    <w:p w14:paraId="0000001A" w14:textId="77777777" w:rsidR="006540ED" w:rsidRDefault="00173AF4">
      <w:pPr>
        <w:pBdr>
          <w:top w:val="nil"/>
          <w:left w:val="nil"/>
          <w:bottom w:val="nil"/>
          <w:right w:val="nil"/>
          <w:between w:val="nil"/>
        </w:pBdr>
        <w:spacing w:before="280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6540ED" w:rsidRDefault="00173A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77777777" w:rsidR="006540ED" w:rsidRPr="00CF71C8" w:rsidRDefault="00173AF4" w:rsidP="00EA2EB8">
      <w:pPr>
        <w:spacing w:line="360" w:lineRule="auto"/>
        <w:ind w:left="567" w:right="0"/>
        <w:jc w:val="both"/>
        <w:rPr>
          <w:b/>
          <w:bCs/>
          <w:sz w:val="24"/>
          <w:szCs w:val="24"/>
        </w:rPr>
      </w:pPr>
      <w:r w:rsidRPr="00CF71C8">
        <w:rPr>
          <w:b/>
          <w:bCs/>
          <w:sz w:val="24"/>
          <w:szCs w:val="24"/>
        </w:rPr>
        <w:t>Вариант 9.</w:t>
      </w:r>
    </w:p>
    <w:p w14:paraId="0000001D" w14:textId="1BA03CE3" w:rsidR="006540ED" w:rsidRDefault="00173AF4" w:rsidP="00EA2EB8">
      <w:pPr>
        <w:spacing w:line="360" w:lineRule="auto"/>
        <w:ind w:left="567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Родительский процесс создает дочерний процесс. Первой строчкой </w:t>
      </w:r>
      <w:r>
        <w:rPr>
          <w:sz w:val="24"/>
          <w:szCs w:val="24"/>
        </w:rPr>
        <w:t xml:space="preserve">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</w:t>
      </w:r>
      <w:r w:rsidR="006765E1" w:rsidRPr="006765E1">
        <w:rPr>
          <w:sz w:val="24"/>
          <w:szCs w:val="24"/>
        </w:rPr>
        <w:t>Дочерний процесс</w:t>
      </w:r>
      <w:r w:rsidR="006765E1">
        <w:rPr>
          <w:sz w:val="24"/>
          <w:szCs w:val="24"/>
        </w:rPr>
        <w:t xml:space="preserve"> пишет в </w:t>
      </w:r>
      <w:r w:rsidR="006765E1">
        <w:rPr>
          <w:sz w:val="24"/>
          <w:szCs w:val="24"/>
          <w:lang w:val="en-US"/>
        </w:rPr>
        <w:t>memory</w:t>
      </w:r>
      <w:r w:rsidR="006765E1" w:rsidRPr="006765E1">
        <w:rPr>
          <w:sz w:val="24"/>
          <w:szCs w:val="24"/>
        </w:rPr>
        <w:t xml:space="preserve"> </w:t>
      </w:r>
      <w:r w:rsidR="006765E1">
        <w:rPr>
          <w:sz w:val="24"/>
          <w:szCs w:val="24"/>
          <w:lang w:val="en-US"/>
        </w:rPr>
        <w:t>mapped</w:t>
      </w:r>
      <w:r w:rsidR="006765E1" w:rsidRPr="006765E1">
        <w:rPr>
          <w:sz w:val="24"/>
          <w:szCs w:val="24"/>
        </w:rPr>
        <w:t xml:space="preserve"> </w:t>
      </w:r>
      <w:r w:rsidR="006765E1">
        <w:rPr>
          <w:sz w:val="24"/>
          <w:szCs w:val="24"/>
          <w:lang w:val="en-US"/>
        </w:rPr>
        <w:t>file</w:t>
      </w:r>
      <w:r>
        <w:rPr>
          <w:sz w:val="24"/>
          <w:szCs w:val="24"/>
        </w:rPr>
        <w:t xml:space="preserve">. Родительский процесс читает из </w:t>
      </w:r>
      <w:r w:rsidR="006765E1">
        <w:rPr>
          <w:sz w:val="24"/>
          <w:szCs w:val="24"/>
          <w:lang w:val="en-US"/>
        </w:rPr>
        <w:t>memory</w:t>
      </w:r>
      <w:r w:rsidR="006765E1" w:rsidRPr="006765E1">
        <w:rPr>
          <w:sz w:val="24"/>
          <w:szCs w:val="24"/>
        </w:rPr>
        <w:t xml:space="preserve"> </w:t>
      </w:r>
      <w:r w:rsidR="006765E1">
        <w:rPr>
          <w:sz w:val="24"/>
          <w:szCs w:val="24"/>
          <w:lang w:val="en-US"/>
        </w:rPr>
        <w:t>mapped</w:t>
      </w:r>
      <w:r w:rsidR="006765E1" w:rsidRPr="006765E1">
        <w:rPr>
          <w:sz w:val="24"/>
          <w:szCs w:val="24"/>
        </w:rPr>
        <w:t xml:space="preserve"> </w:t>
      </w:r>
      <w:r w:rsidR="006765E1">
        <w:rPr>
          <w:sz w:val="24"/>
          <w:szCs w:val="24"/>
          <w:lang w:val="en-US"/>
        </w:rPr>
        <w:t>file</w:t>
      </w:r>
      <w:r w:rsidR="006765E1">
        <w:rPr>
          <w:sz w:val="24"/>
          <w:szCs w:val="24"/>
        </w:rPr>
        <w:t xml:space="preserve"> </w:t>
      </w:r>
      <w:r>
        <w:rPr>
          <w:sz w:val="24"/>
          <w:szCs w:val="24"/>
        </w:rPr>
        <w:t>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14:paraId="0000001E" w14:textId="550E6135" w:rsidR="006540ED" w:rsidRDefault="00173AF4" w:rsidP="00EA2EB8">
      <w:pPr>
        <w:spacing w:line="360" w:lineRule="auto"/>
        <w:ind w:left="567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В файле записаны команды вида:</w:t>
      </w:r>
      <w:r w:rsidR="006C597A">
        <w:rPr>
          <w:sz w:val="24"/>
          <w:szCs w:val="24"/>
        </w:rPr>
        <w:t xml:space="preserve"> </w:t>
      </w:r>
      <w:r>
        <w:rPr>
          <w:sz w:val="24"/>
          <w:szCs w:val="24"/>
        </w:rPr>
        <w:t>«число число число».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 w14:paraId="00000020" w14:textId="6FBA5665" w:rsidR="006540ED" w:rsidRDefault="00173AF4" w:rsidP="003221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6540ED" w:rsidRDefault="00173AF4" w:rsidP="00330106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2" w14:textId="77777777" w:rsidR="006540ED" w:rsidRDefault="00173A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00000023" w14:textId="77777777" w:rsidR="006540ED" w:rsidRPr="00322100" w:rsidRDefault="00173AF4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execl(const char *path, const char *arg, ...) – </w:t>
      </w:r>
      <w:r>
        <w:rPr>
          <w:sz w:val="24"/>
          <w:szCs w:val="24"/>
        </w:rPr>
        <w:t>замена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памяти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14:paraId="00000025" w14:textId="0DCCC878" w:rsidR="006540ED" w:rsidRDefault="00173AF4" w:rsidP="00C27DEF">
      <w:pPr>
        <w:numPr>
          <w:ilvl w:val="0"/>
          <w:numId w:val="1"/>
        </w:numPr>
        <w:ind w:right="0"/>
        <w:rPr>
          <w:sz w:val="24"/>
          <w:szCs w:val="24"/>
        </w:rPr>
      </w:pPr>
      <w:r w:rsidRPr="00322100">
        <w:rPr>
          <w:sz w:val="24"/>
          <w:szCs w:val="24"/>
          <w:lang w:val="en-US"/>
        </w:rPr>
        <w:t xml:space="preserve">pid_t  waitpid(pid_t pid, int *stat_loc, int options)  - </w:t>
      </w:r>
      <w:r>
        <w:rPr>
          <w:sz w:val="24"/>
          <w:szCs w:val="24"/>
        </w:rPr>
        <w:t>ожидание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завершения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дочернего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процесса</w:t>
      </w:r>
    </w:p>
    <w:p w14:paraId="00000026" w14:textId="77777777" w:rsidR="006540ED" w:rsidRDefault="00173AF4">
      <w:pPr>
        <w:numPr>
          <w:ilvl w:val="0"/>
          <w:numId w:val="1"/>
        </w:numPr>
        <w:ind w:right="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t>nt dup2(int oldfd, int newfd) - переназначение файлового дескриптора</w:t>
      </w:r>
    </w:p>
    <w:p w14:paraId="00000027" w14:textId="77777777" w:rsidR="006540ED" w:rsidRPr="00322100" w:rsidRDefault="00173AF4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int open(const char *pathname, int flags, mode_t mode) - </w:t>
      </w:r>
      <w:r>
        <w:rPr>
          <w:sz w:val="24"/>
          <w:szCs w:val="24"/>
        </w:rPr>
        <w:t>открытие</w:t>
      </w:r>
      <w:r w:rsidRPr="00322100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0000002A" w14:textId="603ECBC1" w:rsidR="006540ED" w:rsidRDefault="00173AF4" w:rsidP="004E544A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322100">
        <w:rPr>
          <w:sz w:val="24"/>
          <w:szCs w:val="24"/>
          <w:lang w:val="en-US"/>
        </w:rPr>
        <w:t xml:space="preserve">int close(int fd) - </w:t>
      </w:r>
      <w:r>
        <w:rPr>
          <w:sz w:val="24"/>
          <w:szCs w:val="24"/>
        </w:rPr>
        <w:t>закрыть</w:t>
      </w:r>
      <w:r w:rsidRPr="0032210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</w:t>
      </w:r>
    </w:p>
    <w:p w14:paraId="1C5E613E" w14:textId="1C8C8B69" w:rsidR="00C27DEF" w:rsidRPr="0028581A" w:rsidRDefault="00C27DEF" w:rsidP="00C27DEF">
      <w:pPr>
        <w:numPr>
          <w:ilvl w:val="0"/>
          <w:numId w:val="1"/>
        </w:numPr>
        <w:ind w:right="0"/>
        <w:rPr>
          <w:sz w:val="24"/>
          <w:szCs w:val="24"/>
          <w:lang w:val="en-US"/>
        </w:rPr>
      </w:pPr>
      <w:r w:rsidRPr="00C27DEF">
        <w:rPr>
          <w:sz w:val="24"/>
          <w:szCs w:val="24"/>
          <w:lang w:val="en-US"/>
        </w:rPr>
        <w:t>void *mmap(void *addr, size_t len, int prot,</w:t>
      </w:r>
      <w:r>
        <w:rPr>
          <w:sz w:val="24"/>
          <w:szCs w:val="24"/>
          <w:lang w:val="en-US"/>
        </w:rPr>
        <w:t xml:space="preserve"> </w:t>
      </w:r>
      <w:r w:rsidRPr="00C27DEF">
        <w:rPr>
          <w:sz w:val="24"/>
          <w:szCs w:val="24"/>
          <w:lang w:val="en-US"/>
        </w:rPr>
        <w:t xml:space="preserve"> flags, int fd, </w:t>
      </w:r>
      <w:r>
        <w:rPr>
          <w:sz w:val="24"/>
          <w:szCs w:val="24"/>
          <w:lang w:val="en-US"/>
        </w:rPr>
        <w:t>__</w:t>
      </w:r>
      <w:r w:rsidRPr="00C27DEF">
        <w:rPr>
          <w:sz w:val="24"/>
          <w:szCs w:val="24"/>
          <w:lang w:val="en-US"/>
        </w:rPr>
        <w:t>off_t offset)</w:t>
      </w:r>
      <w:r>
        <w:rPr>
          <w:sz w:val="24"/>
          <w:szCs w:val="24"/>
          <w:lang w:val="en-US"/>
        </w:rPr>
        <w:t xml:space="preserve"> - </w:t>
      </w:r>
      <w:r w:rsidRPr="00C27DEF">
        <w:rPr>
          <w:sz w:val="24"/>
          <w:szCs w:val="24"/>
        </w:rPr>
        <w:t>отражает</w:t>
      </w:r>
      <w:r w:rsidRPr="00C27DEF">
        <w:rPr>
          <w:sz w:val="24"/>
          <w:szCs w:val="24"/>
          <w:lang w:val="en-US"/>
        </w:rPr>
        <w:t xml:space="preserve"> </w:t>
      </w:r>
      <w:r w:rsidRPr="00C27DEF">
        <w:rPr>
          <w:sz w:val="24"/>
          <w:szCs w:val="24"/>
        </w:rPr>
        <w:t>файлы</w:t>
      </w:r>
      <w:r w:rsidRPr="00C27DEF">
        <w:rPr>
          <w:sz w:val="24"/>
          <w:szCs w:val="24"/>
          <w:lang w:val="en-US"/>
        </w:rPr>
        <w:t xml:space="preserve"> </w:t>
      </w:r>
      <w:r w:rsidRPr="00C27DEF">
        <w:rPr>
          <w:sz w:val="24"/>
          <w:szCs w:val="24"/>
        </w:rPr>
        <w:t>или</w:t>
      </w:r>
      <w:r w:rsidRPr="00C27DEF">
        <w:rPr>
          <w:sz w:val="24"/>
          <w:szCs w:val="24"/>
          <w:lang w:val="en-US"/>
        </w:rPr>
        <w:t xml:space="preserve"> </w:t>
      </w:r>
      <w:r w:rsidRPr="00C27DEF">
        <w:rPr>
          <w:sz w:val="24"/>
          <w:szCs w:val="24"/>
        </w:rPr>
        <w:t>устройства</w:t>
      </w:r>
      <w:r w:rsidRPr="00C27DEF">
        <w:rPr>
          <w:sz w:val="24"/>
          <w:szCs w:val="24"/>
          <w:lang w:val="en-US"/>
        </w:rPr>
        <w:t xml:space="preserve"> </w:t>
      </w:r>
      <w:r w:rsidRPr="00C27DEF">
        <w:rPr>
          <w:sz w:val="24"/>
          <w:szCs w:val="24"/>
        </w:rPr>
        <w:t>в</w:t>
      </w:r>
      <w:r w:rsidRPr="00C27DEF">
        <w:rPr>
          <w:sz w:val="24"/>
          <w:szCs w:val="24"/>
          <w:lang w:val="en-US"/>
        </w:rPr>
        <w:t xml:space="preserve"> </w:t>
      </w:r>
      <w:r w:rsidRPr="00C27DEF">
        <w:rPr>
          <w:sz w:val="24"/>
          <w:szCs w:val="24"/>
        </w:rPr>
        <w:t>памяти</w:t>
      </w:r>
    </w:p>
    <w:p w14:paraId="56794B1C" w14:textId="3BC5564D" w:rsidR="0028581A" w:rsidRPr="001924E0" w:rsidRDefault="0028581A" w:rsidP="00C27DEF">
      <w:pPr>
        <w:numPr>
          <w:ilvl w:val="0"/>
          <w:numId w:val="1"/>
        </w:numPr>
        <w:ind w:right="0"/>
        <w:rPr>
          <w:sz w:val="24"/>
          <w:szCs w:val="24"/>
        </w:rPr>
      </w:pPr>
      <w:r w:rsidRPr="0028581A">
        <w:rPr>
          <w:sz w:val="24"/>
          <w:szCs w:val="24"/>
          <w:lang w:val="en-US"/>
        </w:rPr>
        <w:t>int</w:t>
      </w:r>
      <w:r w:rsidRPr="0028581A">
        <w:rPr>
          <w:sz w:val="24"/>
          <w:szCs w:val="24"/>
        </w:rPr>
        <w:t xml:space="preserve"> </w:t>
      </w:r>
      <w:r w:rsidRPr="0028581A">
        <w:rPr>
          <w:sz w:val="24"/>
          <w:szCs w:val="24"/>
          <w:lang w:val="en-US"/>
        </w:rPr>
        <w:t>munmap</w:t>
      </w:r>
      <w:r w:rsidRPr="0028581A">
        <w:rPr>
          <w:sz w:val="24"/>
          <w:szCs w:val="24"/>
        </w:rPr>
        <w:t>(</w:t>
      </w:r>
      <w:r w:rsidRPr="0028581A">
        <w:rPr>
          <w:sz w:val="24"/>
          <w:szCs w:val="24"/>
          <w:lang w:val="en-US"/>
        </w:rPr>
        <w:t>void</w:t>
      </w:r>
      <w:r w:rsidRPr="0028581A">
        <w:rPr>
          <w:sz w:val="24"/>
          <w:szCs w:val="24"/>
        </w:rPr>
        <w:t xml:space="preserve"> *</w:t>
      </w:r>
      <w:r w:rsidRPr="0028581A">
        <w:rPr>
          <w:sz w:val="24"/>
          <w:szCs w:val="24"/>
          <w:lang w:val="en-US"/>
        </w:rPr>
        <w:t>addr</w:t>
      </w:r>
      <w:r w:rsidRPr="0028581A">
        <w:rPr>
          <w:sz w:val="24"/>
          <w:szCs w:val="24"/>
        </w:rPr>
        <w:t xml:space="preserve">, </w:t>
      </w:r>
      <w:r w:rsidRPr="0028581A">
        <w:rPr>
          <w:sz w:val="24"/>
          <w:szCs w:val="24"/>
          <w:lang w:val="en-US"/>
        </w:rPr>
        <w:t>size</w:t>
      </w:r>
      <w:r w:rsidRPr="0028581A">
        <w:rPr>
          <w:sz w:val="24"/>
          <w:szCs w:val="24"/>
        </w:rPr>
        <w:t>_</w:t>
      </w:r>
      <w:r w:rsidRPr="0028581A">
        <w:rPr>
          <w:sz w:val="24"/>
          <w:szCs w:val="24"/>
          <w:lang w:val="en-US"/>
        </w:rPr>
        <w:t>t</w:t>
      </w:r>
      <w:r w:rsidRPr="0028581A">
        <w:rPr>
          <w:sz w:val="24"/>
          <w:szCs w:val="24"/>
        </w:rPr>
        <w:t xml:space="preserve"> </w:t>
      </w:r>
      <w:r w:rsidRPr="0028581A">
        <w:rPr>
          <w:sz w:val="24"/>
          <w:szCs w:val="24"/>
          <w:lang w:val="en-US"/>
        </w:rPr>
        <w:t>len</w:t>
      </w:r>
      <w:r w:rsidRPr="0028581A">
        <w:rPr>
          <w:sz w:val="24"/>
          <w:szCs w:val="24"/>
        </w:rPr>
        <w:t>)</w:t>
      </w:r>
      <w:r w:rsidRPr="0028581A">
        <w:rPr>
          <w:sz w:val="24"/>
          <w:szCs w:val="24"/>
        </w:rPr>
        <w:t xml:space="preserve"> – </w:t>
      </w:r>
      <w:r>
        <w:rPr>
          <w:sz w:val="24"/>
          <w:szCs w:val="24"/>
        </w:rPr>
        <w:t>снимает</w:t>
      </w:r>
      <w:r w:rsidRPr="0028581A">
        <w:rPr>
          <w:sz w:val="24"/>
          <w:szCs w:val="24"/>
        </w:rPr>
        <w:t xml:space="preserve"> </w:t>
      </w:r>
      <w:r>
        <w:rPr>
          <w:sz w:val="24"/>
          <w:szCs w:val="24"/>
        </w:rPr>
        <w:t>отражение</w:t>
      </w:r>
      <w:r w:rsidRPr="0028581A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28581A">
        <w:rPr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 w:rsidRPr="0028581A">
        <w:rPr>
          <w:sz w:val="24"/>
          <w:szCs w:val="24"/>
        </w:rPr>
        <w:t xml:space="preserve"> </w:t>
      </w:r>
      <w:r>
        <w:rPr>
          <w:sz w:val="24"/>
          <w:szCs w:val="24"/>
        </w:rPr>
        <w:t>устройства в памяти</w:t>
      </w:r>
    </w:p>
    <w:p w14:paraId="3333EDF0" w14:textId="52204406" w:rsidR="001924E0" w:rsidRPr="00173AF4" w:rsidRDefault="00173AF4" w:rsidP="00C27DEF">
      <w:pPr>
        <w:numPr>
          <w:ilvl w:val="0"/>
          <w:numId w:val="1"/>
        </w:numPr>
        <w:ind w:right="0"/>
        <w:rPr>
          <w:sz w:val="24"/>
          <w:szCs w:val="24"/>
        </w:rPr>
      </w:pPr>
      <w:r w:rsidRPr="00173AF4">
        <w:rPr>
          <w:sz w:val="24"/>
          <w:szCs w:val="24"/>
          <w:lang w:val="en-US"/>
        </w:rPr>
        <w:t>int</w:t>
      </w:r>
      <w:r w:rsidRPr="00173AF4">
        <w:rPr>
          <w:sz w:val="24"/>
          <w:szCs w:val="24"/>
        </w:rPr>
        <w:t xml:space="preserve"> </w:t>
      </w:r>
      <w:r w:rsidRPr="00173AF4">
        <w:rPr>
          <w:sz w:val="24"/>
          <w:szCs w:val="24"/>
          <w:lang w:val="en-US"/>
        </w:rPr>
        <w:t>msync</w:t>
      </w:r>
      <w:r w:rsidRPr="00173AF4">
        <w:rPr>
          <w:sz w:val="24"/>
          <w:szCs w:val="24"/>
        </w:rPr>
        <w:t>(</w:t>
      </w:r>
      <w:r w:rsidRPr="00173AF4">
        <w:rPr>
          <w:sz w:val="24"/>
          <w:szCs w:val="24"/>
          <w:lang w:val="en-US"/>
        </w:rPr>
        <w:t>void</w:t>
      </w:r>
      <w:r w:rsidRPr="00173AF4">
        <w:rPr>
          <w:sz w:val="24"/>
          <w:szCs w:val="24"/>
        </w:rPr>
        <w:t xml:space="preserve"> *</w:t>
      </w:r>
      <w:r w:rsidRPr="00173AF4">
        <w:rPr>
          <w:sz w:val="24"/>
          <w:szCs w:val="24"/>
          <w:lang w:val="en-US"/>
        </w:rPr>
        <w:t>addr</w:t>
      </w:r>
      <w:r w:rsidRPr="00173AF4">
        <w:rPr>
          <w:sz w:val="24"/>
          <w:szCs w:val="24"/>
        </w:rPr>
        <w:t xml:space="preserve">, </w:t>
      </w:r>
      <w:r w:rsidRPr="00173AF4">
        <w:rPr>
          <w:sz w:val="24"/>
          <w:szCs w:val="24"/>
          <w:lang w:val="en-US"/>
        </w:rPr>
        <w:t>size</w:t>
      </w:r>
      <w:r w:rsidRPr="00173AF4">
        <w:rPr>
          <w:sz w:val="24"/>
          <w:szCs w:val="24"/>
        </w:rPr>
        <w:t>_</w:t>
      </w:r>
      <w:r w:rsidRPr="00173AF4">
        <w:rPr>
          <w:sz w:val="24"/>
          <w:szCs w:val="24"/>
          <w:lang w:val="en-US"/>
        </w:rPr>
        <w:t>t</w:t>
      </w:r>
      <w:r w:rsidRPr="00173AF4">
        <w:rPr>
          <w:sz w:val="24"/>
          <w:szCs w:val="24"/>
        </w:rPr>
        <w:t xml:space="preserve"> </w:t>
      </w:r>
      <w:r w:rsidRPr="00173AF4">
        <w:rPr>
          <w:sz w:val="24"/>
          <w:szCs w:val="24"/>
          <w:lang w:val="en-US"/>
        </w:rPr>
        <w:t>len</w:t>
      </w:r>
      <w:r w:rsidRPr="00173AF4">
        <w:rPr>
          <w:sz w:val="24"/>
          <w:szCs w:val="24"/>
        </w:rPr>
        <w:t xml:space="preserve">, </w:t>
      </w:r>
      <w:r w:rsidRPr="00173AF4">
        <w:rPr>
          <w:sz w:val="24"/>
          <w:szCs w:val="24"/>
          <w:lang w:val="en-US"/>
        </w:rPr>
        <w:t>int</w:t>
      </w:r>
      <w:r w:rsidRPr="00173AF4">
        <w:rPr>
          <w:sz w:val="24"/>
          <w:szCs w:val="24"/>
        </w:rPr>
        <w:t xml:space="preserve"> </w:t>
      </w:r>
      <w:r w:rsidRPr="00173AF4">
        <w:rPr>
          <w:sz w:val="24"/>
          <w:szCs w:val="24"/>
          <w:lang w:val="en-US"/>
        </w:rPr>
        <w:t>flags</w:t>
      </w:r>
      <w:r w:rsidRPr="00173AF4">
        <w:rPr>
          <w:sz w:val="24"/>
          <w:szCs w:val="24"/>
        </w:rPr>
        <w:t>)</w:t>
      </w:r>
      <w:r w:rsidRPr="00173AF4">
        <w:rPr>
          <w:sz w:val="24"/>
          <w:szCs w:val="24"/>
        </w:rPr>
        <w:t xml:space="preserve"> – </w:t>
      </w:r>
      <w:r>
        <w:rPr>
          <w:sz w:val="24"/>
          <w:szCs w:val="24"/>
        </w:rPr>
        <w:t>синхронизирует</w:t>
      </w:r>
      <w:r w:rsidRPr="00173AF4">
        <w:rPr>
          <w:sz w:val="24"/>
          <w:szCs w:val="24"/>
        </w:rPr>
        <w:t xml:space="preserve"> </w:t>
      </w:r>
      <w:r>
        <w:rPr>
          <w:sz w:val="24"/>
          <w:szCs w:val="24"/>
        </w:rPr>
        <w:t>файл</w:t>
      </w:r>
      <w:r w:rsidRPr="00173AF4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173AF4">
        <w:rPr>
          <w:sz w:val="24"/>
          <w:szCs w:val="24"/>
        </w:rPr>
        <w:t xml:space="preserve"> </w:t>
      </w:r>
      <w:r>
        <w:rPr>
          <w:sz w:val="24"/>
          <w:szCs w:val="24"/>
        </w:rPr>
        <w:t>отражением в памяти</w:t>
      </w:r>
    </w:p>
    <w:p w14:paraId="0000002B" w14:textId="77777777" w:rsidR="006540ED" w:rsidRPr="00173AF4" w:rsidRDefault="006540ED">
      <w:pPr>
        <w:ind w:left="0" w:right="0" w:firstLine="0"/>
        <w:rPr>
          <w:sz w:val="24"/>
          <w:szCs w:val="24"/>
        </w:rPr>
      </w:pPr>
    </w:p>
    <w:p w14:paraId="1E23C255" w14:textId="080763B1" w:rsidR="00330106" w:rsidRPr="00330106" w:rsidRDefault="00330106" w:rsidP="00357A67">
      <w:pPr>
        <w:spacing w:line="360" w:lineRule="auto"/>
        <w:ind w:left="567" w:right="0"/>
        <w:jc w:val="both"/>
        <w:rPr>
          <w:sz w:val="24"/>
          <w:szCs w:val="24"/>
        </w:rPr>
      </w:pPr>
      <w:r w:rsidRPr="00357A67">
        <w:rPr>
          <w:sz w:val="24"/>
          <w:szCs w:val="24"/>
        </w:rPr>
        <w:t xml:space="preserve">В </w:t>
      </w:r>
      <w:r w:rsidR="00357A67">
        <w:rPr>
          <w:sz w:val="24"/>
          <w:szCs w:val="24"/>
        </w:rPr>
        <w:t>родительском процессе считываем</w:t>
      </w:r>
      <w:r w:rsidRP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имя</w:t>
      </w:r>
      <w:r w:rsidRP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файла</w:t>
      </w:r>
      <w:r w:rsidRPr="00357A67">
        <w:rPr>
          <w:sz w:val="24"/>
          <w:szCs w:val="24"/>
        </w:rPr>
        <w:t xml:space="preserve">. </w:t>
      </w:r>
      <w:r w:rsidRPr="00330106">
        <w:rPr>
          <w:sz w:val="24"/>
          <w:szCs w:val="24"/>
        </w:rPr>
        <w:t xml:space="preserve">Далее этот файл открываем на чтение. Создаём </w:t>
      </w:r>
      <w:r w:rsidR="001D143E">
        <w:rPr>
          <w:sz w:val="24"/>
          <w:szCs w:val="24"/>
          <w:lang w:val="en-US"/>
        </w:rPr>
        <w:t>memory</w:t>
      </w:r>
      <w:r w:rsidR="001D143E" w:rsidRPr="00B1711E">
        <w:rPr>
          <w:sz w:val="24"/>
          <w:szCs w:val="24"/>
        </w:rPr>
        <w:t>-</w:t>
      </w:r>
      <w:r w:rsidR="001D143E">
        <w:rPr>
          <w:sz w:val="24"/>
          <w:szCs w:val="24"/>
          <w:lang w:val="en-US"/>
        </w:rPr>
        <w:t>mapped</w:t>
      </w:r>
      <w:r w:rsidR="001D143E" w:rsidRPr="00B1711E">
        <w:rPr>
          <w:sz w:val="24"/>
          <w:szCs w:val="24"/>
        </w:rPr>
        <w:t xml:space="preserve"> </w:t>
      </w:r>
      <w:r w:rsidR="001D143E">
        <w:rPr>
          <w:sz w:val="24"/>
          <w:szCs w:val="24"/>
          <w:lang w:val="en-US"/>
        </w:rPr>
        <w:t>file</w:t>
      </w:r>
      <w:r w:rsidRPr="00330106">
        <w:rPr>
          <w:sz w:val="24"/>
          <w:szCs w:val="24"/>
        </w:rPr>
        <w:t>. Создаём дочерний процесс.</w:t>
      </w:r>
      <w:r w:rsidR="00357A67">
        <w:rPr>
          <w:sz w:val="24"/>
          <w:szCs w:val="24"/>
        </w:rPr>
        <w:t xml:space="preserve"> </w:t>
      </w:r>
      <w:r w:rsidR="00357A67" w:rsidRPr="00357A67">
        <w:rPr>
          <w:sz w:val="24"/>
          <w:szCs w:val="24"/>
        </w:rPr>
        <w:t>Стандартный поток ввода дочернего процесса переопределяется открытым файлом</w:t>
      </w:r>
      <w:r w:rsidR="00B1711E">
        <w:rPr>
          <w:sz w:val="24"/>
          <w:szCs w:val="24"/>
        </w:rPr>
        <w:t xml:space="preserve">. </w:t>
      </w:r>
      <w:r w:rsidRPr="00330106">
        <w:rPr>
          <w:sz w:val="24"/>
          <w:szCs w:val="24"/>
        </w:rPr>
        <w:t xml:space="preserve">Используем execl для замены памяти процесса на программу, написанную для дочернего процесса. случае неудачи продолжит выполняться старый код, будет выведено сообщение об ошибке, и программа завершится. </w:t>
      </w:r>
      <w:r w:rsidR="00B1711E">
        <w:rPr>
          <w:sz w:val="24"/>
          <w:szCs w:val="24"/>
        </w:rPr>
        <w:t>Д</w:t>
      </w:r>
      <w:r w:rsidR="00B1711E" w:rsidRPr="00357A67">
        <w:rPr>
          <w:sz w:val="24"/>
          <w:szCs w:val="24"/>
        </w:rPr>
        <w:t>очерн</w:t>
      </w:r>
      <w:r w:rsidR="00B1711E">
        <w:rPr>
          <w:sz w:val="24"/>
          <w:szCs w:val="24"/>
        </w:rPr>
        <w:t xml:space="preserve">ий </w:t>
      </w:r>
      <w:r w:rsidR="00B1711E" w:rsidRPr="00357A67">
        <w:rPr>
          <w:sz w:val="24"/>
          <w:szCs w:val="24"/>
        </w:rPr>
        <w:t xml:space="preserve">процесс </w:t>
      </w:r>
      <w:r w:rsidR="00B1711E">
        <w:rPr>
          <w:sz w:val="24"/>
          <w:szCs w:val="24"/>
        </w:rPr>
        <w:t xml:space="preserve">пишет информацию в </w:t>
      </w:r>
      <w:r w:rsidR="00B1711E">
        <w:rPr>
          <w:sz w:val="24"/>
          <w:szCs w:val="24"/>
          <w:lang w:val="en-US"/>
        </w:rPr>
        <w:t>memory</w:t>
      </w:r>
      <w:r w:rsidR="00B1711E" w:rsidRPr="00B1711E">
        <w:rPr>
          <w:sz w:val="24"/>
          <w:szCs w:val="24"/>
        </w:rPr>
        <w:t>-</w:t>
      </w:r>
      <w:r w:rsidR="00B1711E">
        <w:rPr>
          <w:sz w:val="24"/>
          <w:szCs w:val="24"/>
          <w:lang w:val="en-US"/>
        </w:rPr>
        <w:t>mapped</w:t>
      </w:r>
      <w:r w:rsidR="00B1711E" w:rsidRPr="00B1711E">
        <w:rPr>
          <w:sz w:val="24"/>
          <w:szCs w:val="24"/>
        </w:rPr>
        <w:t xml:space="preserve"> </w:t>
      </w:r>
      <w:r w:rsidR="00B1711E">
        <w:rPr>
          <w:sz w:val="24"/>
          <w:szCs w:val="24"/>
          <w:lang w:val="en-US"/>
        </w:rPr>
        <w:t>file</w:t>
      </w:r>
      <w:r w:rsidR="00B1711E">
        <w:rPr>
          <w:sz w:val="24"/>
          <w:szCs w:val="24"/>
        </w:rPr>
        <w:t xml:space="preserve">. </w:t>
      </w:r>
      <w:r w:rsidR="00B1711E" w:rsidRPr="00330106">
        <w:rPr>
          <w:sz w:val="24"/>
          <w:szCs w:val="24"/>
        </w:rPr>
        <w:t>В</w:t>
      </w:r>
    </w:p>
    <w:p w14:paraId="5CE2FDD6" w14:textId="301463CC" w:rsidR="00330106" w:rsidRPr="00330106" w:rsidRDefault="00330106" w:rsidP="00357A67">
      <w:pPr>
        <w:spacing w:line="360" w:lineRule="auto"/>
        <w:ind w:left="567" w:right="0"/>
        <w:jc w:val="both"/>
        <w:rPr>
          <w:sz w:val="24"/>
          <w:szCs w:val="24"/>
        </w:rPr>
      </w:pPr>
      <w:r w:rsidRPr="00330106">
        <w:rPr>
          <w:sz w:val="24"/>
          <w:szCs w:val="24"/>
        </w:rPr>
        <w:t xml:space="preserve">В родительском процессе закрываем дескриптор </w:t>
      </w:r>
      <w:r w:rsidR="00B1711E">
        <w:rPr>
          <w:sz w:val="24"/>
          <w:szCs w:val="24"/>
        </w:rPr>
        <w:t>файла</w:t>
      </w:r>
      <w:r w:rsidRPr="00330106">
        <w:rPr>
          <w:sz w:val="24"/>
          <w:szCs w:val="24"/>
        </w:rPr>
        <w:t>.</w:t>
      </w:r>
      <w:r w:rsidR="00180D84">
        <w:rPr>
          <w:sz w:val="24"/>
          <w:szCs w:val="24"/>
        </w:rPr>
        <w:t xml:space="preserve"> </w:t>
      </w:r>
      <w:r w:rsidR="00180D84">
        <w:rPr>
          <w:sz w:val="24"/>
          <w:szCs w:val="24"/>
        </w:rPr>
        <w:t>О</w:t>
      </w:r>
      <w:r w:rsidR="00180D84" w:rsidRPr="00330106">
        <w:rPr>
          <w:sz w:val="24"/>
          <w:szCs w:val="24"/>
        </w:rPr>
        <w:t>жидаем завершение дочернего процесса.</w:t>
      </w:r>
      <w:r w:rsidRPr="00330106">
        <w:rPr>
          <w:sz w:val="24"/>
          <w:szCs w:val="24"/>
        </w:rPr>
        <w:t xml:space="preserve"> Считываем из </w:t>
      </w:r>
      <w:r w:rsidR="00180D84">
        <w:rPr>
          <w:sz w:val="24"/>
          <w:szCs w:val="24"/>
          <w:lang w:val="en-US"/>
        </w:rPr>
        <w:t>memory</w:t>
      </w:r>
      <w:r w:rsidR="00180D84" w:rsidRPr="00180D84">
        <w:rPr>
          <w:sz w:val="24"/>
          <w:szCs w:val="24"/>
        </w:rPr>
        <w:t>-</w:t>
      </w:r>
      <w:r w:rsidR="00180D84">
        <w:rPr>
          <w:sz w:val="24"/>
          <w:szCs w:val="24"/>
          <w:lang w:val="en-US"/>
        </w:rPr>
        <w:t>mapped</w:t>
      </w:r>
      <w:r w:rsidR="00180D84" w:rsidRPr="00180D84">
        <w:rPr>
          <w:sz w:val="24"/>
          <w:szCs w:val="24"/>
        </w:rPr>
        <w:t xml:space="preserve"> </w:t>
      </w:r>
      <w:r w:rsidR="00180D84">
        <w:rPr>
          <w:sz w:val="24"/>
          <w:szCs w:val="24"/>
        </w:rPr>
        <w:t>файла</w:t>
      </w:r>
      <w:r w:rsidRPr="00330106">
        <w:rPr>
          <w:sz w:val="24"/>
          <w:szCs w:val="24"/>
        </w:rPr>
        <w:t xml:space="preserve"> символы</w:t>
      </w:r>
      <w:r w:rsidR="00357A67">
        <w:rPr>
          <w:sz w:val="24"/>
          <w:szCs w:val="24"/>
        </w:rPr>
        <w:t xml:space="preserve"> </w:t>
      </w:r>
      <w:r w:rsidRPr="00330106">
        <w:rPr>
          <w:sz w:val="24"/>
          <w:szCs w:val="24"/>
        </w:rPr>
        <w:t>и выводим их пользователю.</w:t>
      </w:r>
    </w:p>
    <w:p w14:paraId="0000002C" w14:textId="75E7E073" w:rsidR="006540ED" w:rsidRPr="00AA7A39" w:rsidRDefault="00330106" w:rsidP="00C4501F">
      <w:pPr>
        <w:spacing w:line="360" w:lineRule="auto"/>
        <w:ind w:left="567" w:right="0"/>
        <w:jc w:val="both"/>
        <w:rPr>
          <w:sz w:val="24"/>
          <w:szCs w:val="24"/>
          <w:lang w:val="en-US"/>
        </w:rPr>
      </w:pPr>
      <w:r w:rsidRPr="00330106">
        <w:rPr>
          <w:sz w:val="24"/>
          <w:szCs w:val="24"/>
        </w:rPr>
        <w:t xml:space="preserve">В программе дочернего процесса считываем из входного потока числа и </w:t>
      </w:r>
      <w:r w:rsidR="00357A67">
        <w:rPr>
          <w:sz w:val="24"/>
          <w:szCs w:val="24"/>
        </w:rPr>
        <w:t>выполняем деление</w:t>
      </w:r>
      <w:r w:rsidRPr="00330106">
        <w:rPr>
          <w:sz w:val="24"/>
          <w:szCs w:val="24"/>
        </w:rPr>
        <w:t xml:space="preserve">. В случае </w:t>
      </w:r>
      <w:r w:rsidR="00357A67">
        <w:rPr>
          <w:sz w:val="24"/>
          <w:szCs w:val="24"/>
        </w:rPr>
        <w:t>деления на 0 программа завершается с кодом 1.</w:t>
      </w:r>
    </w:p>
    <w:p w14:paraId="0000002D" w14:textId="77777777" w:rsidR="006540ED" w:rsidRPr="00701A03" w:rsidRDefault="00173AF4" w:rsidP="007A58F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701A03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F" w14:textId="4B807865" w:rsidR="006540ED" w:rsidRPr="00322100" w:rsidRDefault="00173AF4" w:rsidP="00546889">
      <w:pPr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b/>
          <w:sz w:val="24"/>
          <w:szCs w:val="24"/>
          <w:u w:val="single"/>
          <w:lang w:val="en-US"/>
        </w:rPr>
        <w:t>main</w:t>
      </w:r>
      <w:r w:rsidRPr="00701A03">
        <w:rPr>
          <w:b/>
          <w:sz w:val="24"/>
          <w:szCs w:val="24"/>
          <w:u w:val="single"/>
        </w:rPr>
        <w:t>/</w:t>
      </w:r>
      <w:r w:rsidRPr="00322100">
        <w:rPr>
          <w:b/>
          <w:sz w:val="24"/>
          <w:szCs w:val="24"/>
          <w:u w:val="single"/>
          <w:lang w:val="en-US"/>
        </w:rPr>
        <w:t>main</w:t>
      </w:r>
      <w:r w:rsidRPr="00701A03">
        <w:rPr>
          <w:b/>
          <w:sz w:val="24"/>
          <w:szCs w:val="24"/>
          <w:u w:val="single"/>
        </w:rPr>
        <w:t>.</w:t>
      </w:r>
      <w:r w:rsidRPr="00322100">
        <w:rPr>
          <w:b/>
          <w:sz w:val="24"/>
          <w:szCs w:val="24"/>
          <w:u w:val="single"/>
          <w:lang w:val="en-US"/>
        </w:rPr>
        <w:t>cpp</w:t>
      </w:r>
    </w:p>
    <w:p w14:paraId="63C1E5D5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#include &lt;iostream&gt;</w:t>
      </w:r>
    </w:p>
    <w:p w14:paraId="209B1205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#include &lt;unistd.h&gt;</w:t>
      </w:r>
    </w:p>
    <w:p w14:paraId="780F0408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#include &lt;fcntl.h&gt;</w:t>
      </w:r>
    </w:p>
    <w:p w14:paraId="731AAC47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#include &lt;sys/wait.h&gt;</w:t>
      </w:r>
    </w:p>
    <w:p w14:paraId="615005EB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#include "common.h"</w:t>
      </w:r>
    </w:p>
    <w:p w14:paraId="55FFF86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#include &lt;cstdlib&gt;</w:t>
      </w:r>
    </w:p>
    <w:p w14:paraId="1B7376E9" w14:textId="5309BFF1" w:rsidR="00546889" w:rsidRPr="00546889" w:rsidRDefault="00546889" w:rsidP="0055612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#include &lt;sys/mman.h&gt;</w:t>
      </w:r>
    </w:p>
    <w:p w14:paraId="37A592AD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5F8BC01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int createMappedFile(const char* filename) {</w:t>
      </w:r>
    </w:p>
    <w:p w14:paraId="1251654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// Создаём файл (перезаписываем)</w:t>
      </w:r>
    </w:p>
    <w:p w14:paraId="57A82D3D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int fd = open(filename, O_RDWR | O_CREAT | O_TRUNC, 0666);</w:t>
      </w:r>
    </w:p>
    <w:p w14:paraId="69DC5712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if (fd == -1) {</w:t>
      </w:r>
    </w:p>
    <w:p w14:paraId="45054C8B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perror("Error creating mapped file");</w:t>
      </w:r>
    </w:p>
    <w:p w14:paraId="775645C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exit(1);</w:t>
      </w:r>
    </w:p>
    <w:p w14:paraId="43BF3EC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1AD92D25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8A5A2C9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// Устанавливаем размер файла</w:t>
      </w:r>
    </w:p>
    <w:p w14:paraId="2562B14B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if (ftruncate(fd, sizeof(SharedData)) == -1) {</w:t>
      </w:r>
    </w:p>
    <w:p w14:paraId="56384D88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perror("Error setting file size");</w:t>
      </w:r>
    </w:p>
    <w:p w14:paraId="49033897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close(fd);</w:t>
      </w:r>
    </w:p>
    <w:p w14:paraId="1B9EDF0F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exit(1);</w:t>
      </w:r>
    </w:p>
    <w:p w14:paraId="38E012FF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745A498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5C81A89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return fd;</w:t>
      </w:r>
    </w:p>
    <w:p w14:paraId="38AEBFE7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2304DB5C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C60151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int main() {</w:t>
      </w:r>
    </w:p>
    <w:p w14:paraId="5D16D851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int fd1 = createMappedFile(MAPPED_FILE1);</w:t>
      </w:r>
    </w:p>
    <w:p w14:paraId="5075930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95B008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SharedData* shared1 = (SharedData*)mmap(nullptr, sizeof(SharedData),</w:t>
      </w:r>
    </w:p>
    <w:p w14:paraId="0E8F09DC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PROT_READ | PROT_WRITE,</w:t>
      </w:r>
    </w:p>
    <w:p w14:paraId="207A066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MAP_SHARED, fd1, 0);</w:t>
      </w:r>
    </w:p>
    <w:p w14:paraId="045564B5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if (shared1 == MAP_FAILED) {</w:t>
      </w:r>
    </w:p>
    <w:p w14:paraId="5B0536D0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std::cerr &lt;&lt; "Error mapping files" &lt;&lt; std::endl;</w:t>
      </w:r>
    </w:p>
    <w:p w14:paraId="7214B934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exit(1);</w:t>
      </w:r>
    </w:p>
    <w:p w14:paraId="2011F275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6B8F4200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1E3EF7C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shared1-&gt;size = 0;</w:t>
      </w:r>
    </w:p>
    <w:p w14:paraId="5067610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shared1-&gt;done = false;</w:t>
      </w:r>
    </w:p>
    <w:p w14:paraId="29033D6A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C57D17D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46889">
        <w:rPr>
          <w:rFonts w:ascii="Consolas" w:eastAsia="Consolas" w:hAnsi="Consolas" w:cs="Consolas"/>
          <w:sz w:val="20"/>
          <w:szCs w:val="20"/>
        </w:rPr>
        <w:t>// Первой строчкой пользователь в консоль родительского процесса вводит имя файла,</w:t>
      </w:r>
    </w:p>
    <w:p w14:paraId="500C9B46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// которое будет использовано для открытия файла с таким именем на чтение</w:t>
      </w:r>
    </w:p>
    <w:p w14:paraId="0EADB7C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std::string name;</w:t>
      </w:r>
    </w:p>
    <w:p w14:paraId="3971187A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std::getline(std::cin, name);</w:t>
      </w:r>
    </w:p>
    <w:p w14:paraId="42C4D477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const int file = open(name.c_str(), O_RDONLY);</w:t>
      </w:r>
    </w:p>
    <w:p w14:paraId="1417B266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C23AC5F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546889">
        <w:rPr>
          <w:rFonts w:ascii="Consolas" w:eastAsia="Consolas" w:hAnsi="Consolas" w:cs="Consolas"/>
          <w:sz w:val="20"/>
          <w:szCs w:val="20"/>
        </w:rPr>
        <w:t>// Родительский процесс создает дочерний процесс.</w:t>
      </w:r>
    </w:p>
    <w:p w14:paraId="2F98B6F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const pid_t pid = fork();</w:t>
      </w:r>
    </w:p>
    <w:p w14:paraId="10B0F921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if (pid == -1) {</w:t>
      </w:r>
    </w:p>
    <w:p w14:paraId="70522C12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std::cerr &lt;&lt; "ERROR: Error while creating child process" &lt;&lt; std::endl;</w:t>
      </w:r>
    </w:p>
    <w:p w14:paraId="1B719A8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munmap(shared1, sizeof(SharedData));</w:t>
      </w:r>
    </w:p>
    <w:p w14:paraId="704163B0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close(fd1);</w:t>
      </w:r>
    </w:p>
    <w:p w14:paraId="179A377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return</w:t>
      </w:r>
      <w:r w:rsidRPr="00546889"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124DE875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51DB946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FD88988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// Дочерний процесс</w:t>
      </w:r>
    </w:p>
    <w:p w14:paraId="61211200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if</w:t>
      </w:r>
      <w:r w:rsidRPr="00546889">
        <w:rPr>
          <w:rFonts w:ascii="Consolas" w:eastAsia="Consolas" w:hAnsi="Consolas" w:cs="Consolas"/>
          <w:sz w:val="20"/>
          <w:szCs w:val="20"/>
        </w:rPr>
        <w:t xml:space="preserve"> (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pid</w:t>
      </w:r>
      <w:r w:rsidRPr="00546889">
        <w:rPr>
          <w:rFonts w:ascii="Consolas" w:eastAsia="Consolas" w:hAnsi="Consolas" w:cs="Consolas"/>
          <w:sz w:val="20"/>
          <w:szCs w:val="20"/>
        </w:rPr>
        <w:t xml:space="preserve"> == 0) {</w:t>
      </w:r>
    </w:p>
    <w:p w14:paraId="4CBC83E8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    // Стандартный поток ввода дочернего процесса переопределяется открытым файлом.</w:t>
      </w:r>
    </w:p>
    <w:p w14:paraId="771D496C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dup</w:t>
      </w:r>
      <w:r w:rsidRPr="00546889">
        <w:rPr>
          <w:rFonts w:ascii="Consolas" w:eastAsia="Consolas" w:hAnsi="Consolas" w:cs="Consolas"/>
          <w:sz w:val="20"/>
          <w:szCs w:val="20"/>
        </w:rPr>
        <w:t>2(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file</w:t>
      </w:r>
      <w:r w:rsidRPr="00546889">
        <w:rPr>
          <w:rFonts w:ascii="Consolas" w:eastAsia="Consolas" w:hAnsi="Consolas" w:cs="Consolas"/>
          <w:sz w:val="20"/>
          <w:szCs w:val="20"/>
        </w:rPr>
        <w:t xml:space="preserve">, 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STDIN</w:t>
      </w:r>
      <w:r w:rsidRPr="00546889">
        <w:rPr>
          <w:rFonts w:ascii="Consolas" w:eastAsia="Consolas" w:hAnsi="Consolas" w:cs="Consolas"/>
          <w:sz w:val="20"/>
          <w:szCs w:val="20"/>
        </w:rPr>
        <w:t>_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FILENO</w:t>
      </w:r>
      <w:r w:rsidRPr="00546889">
        <w:rPr>
          <w:rFonts w:ascii="Consolas" w:eastAsia="Consolas" w:hAnsi="Consolas" w:cs="Consolas"/>
          <w:sz w:val="20"/>
          <w:szCs w:val="20"/>
        </w:rPr>
        <w:t>);</w:t>
      </w:r>
    </w:p>
    <w:p w14:paraId="3996B4E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5A63DA8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    // Родительский и дочерний процесс должны быть представлены разными программами.</w:t>
      </w:r>
    </w:p>
    <w:p w14:paraId="35984407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    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execl("./child", "./child", nullptr);</w:t>
      </w:r>
    </w:p>
    <w:p w14:paraId="2D768CE5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8080A8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std::cerr &lt;&lt; "ERROR: Can't execute child process" &lt;&lt; std::endl;</w:t>
      </w:r>
    </w:p>
    <w:p w14:paraId="2789A980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return</w:t>
      </w:r>
      <w:r w:rsidRPr="00546889">
        <w:rPr>
          <w:rFonts w:ascii="Consolas" w:eastAsia="Consolas" w:hAnsi="Consolas" w:cs="Consolas"/>
          <w:sz w:val="20"/>
          <w:szCs w:val="20"/>
        </w:rPr>
        <w:t xml:space="preserve"> 1;</w:t>
      </w:r>
    </w:p>
    <w:p w14:paraId="67386B04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7A6E5848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63DCE92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close</w:t>
      </w:r>
      <w:r w:rsidRPr="00546889">
        <w:rPr>
          <w:rFonts w:ascii="Consolas" w:eastAsia="Consolas" w:hAnsi="Consolas" w:cs="Consolas"/>
          <w:sz w:val="20"/>
          <w:szCs w:val="20"/>
        </w:rPr>
        <w:t>(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file</w:t>
      </w:r>
      <w:r w:rsidRPr="00546889">
        <w:rPr>
          <w:rFonts w:ascii="Consolas" w:eastAsia="Consolas" w:hAnsi="Consolas" w:cs="Consolas"/>
          <w:sz w:val="20"/>
          <w:szCs w:val="20"/>
        </w:rPr>
        <w:t>);</w:t>
      </w:r>
    </w:p>
    <w:p w14:paraId="3C2AA02A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4A4F3F1A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// Родительский процесс ждёт завершение дочернего и выводит содержимое общей памяти в свой стандартный поток вывода.</w:t>
      </w:r>
    </w:p>
    <w:p w14:paraId="5D34AC19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</w:rPr>
        <w:t xml:space="preserve">    </w:t>
      </w:r>
      <w:r w:rsidRPr="00546889">
        <w:rPr>
          <w:rFonts w:ascii="Consolas" w:eastAsia="Consolas" w:hAnsi="Consolas" w:cs="Consolas"/>
          <w:sz w:val="20"/>
          <w:szCs w:val="20"/>
          <w:lang w:val="en-US"/>
        </w:rPr>
        <w:t>int status;</w:t>
      </w:r>
    </w:p>
    <w:p w14:paraId="48BB2B40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if (waitpid(pid, &amp;status, 0) == -1) {</w:t>
      </w:r>
    </w:p>
    <w:p w14:paraId="4F770CDE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std::cerr &lt;&lt; "Can't get status of child process" &lt;&lt; std::endl;</w:t>
      </w:r>
    </w:p>
    <w:p w14:paraId="25357997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0F8660A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1360B55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15D859D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std::string_view output(shared1-&gt;data);</w:t>
      </w:r>
    </w:p>
    <w:p w14:paraId="7BDB8151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std::cout &lt;&lt; output &lt;&lt; std::endl;</w:t>
      </w:r>
    </w:p>
    <w:p w14:paraId="2EFD03DA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B899823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if (WIFEXITED(status) &amp;&amp; WEXITSTATUS(status) == 1) {</w:t>
      </w:r>
    </w:p>
    <w:p w14:paraId="289E5DAB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std::cout &lt;&lt; "ERROR: Division by zero" &lt;&lt; std::endl;</w:t>
      </w:r>
    </w:p>
    <w:p w14:paraId="5E7C32A0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munmap(shared1, sizeof(SharedData));</w:t>
      </w:r>
    </w:p>
    <w:p w14:paraId="5DAF053B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close(fd1);</w:t>
      </w:r>
    </w:p>
    <w:p w14:paraId="1E6891DC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    return 1;</w:t>
      </w:r>
    </w:p>
    <w:p w14:paraId="2CB06E34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07808D19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9B1A124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munmap(shared1, sizeof(SharedData));</w:t>
      </w:r>
    </w:p>
    <w:p w14:paraId="5E7FD099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close(fd1);</w:t>
      </w:r>
    </w:p>
    <w:p w14:paraId="68725459" w14:textId="77777777" w:rsidR="00546889" w:rsidRPr="00546889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0000006C" w14:textId="6E72F727" w:rsidR="006540ED" w:rsidRPr="00322100" w:rsidRDefault="00546889" w:rsidP="00546889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546889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00006D" w14:textId="77777777" w:rsidR="006540ED" w:rsidRPr="00322100" w:rsidRDefault="006540ED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6F" w14:textId="09D5BFAE" w:rsidR="006540ED" w:rsidRPr="00322100" w:rsidRDefault="00173AF4" w:rsidP="00143002">
      <w:pPr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b/>
          <w:sz w:val="24"/>
          <w:szCs w:val="24"/>
          <w:u w:val="single"/>
          <w:lang w:val="en-US"/>
        </w:rPr>
        <w:t>child/main.cpp</w:t>
      </w:r>
    </w:p>
    <w:p w14:paraId="264280B9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#include &lt;iostream&gt;</w:t>
      </w:r>
    </w:p>
    <w:p w14:paraId="605103FC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#include &lt;sys/mman.h&gt;</w:t>
      </w:r>
    </w:p>
    <w:p w14:paraId="1F12BF07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#include &lt;fcntl.h&gt;</w:t>
      </w:r>
    </w:p>
    <w:p w14:paraId="2D373946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#include &lt;sstream&gt;</w:t>
      </w:r>
    </w:p>
    <w:p w14:paraId="3A9D0214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#include &lt;cstring&gt;</w:t>
      </w:r>
    </w:p>
    <w:p w14:paraId="34659654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#include "../main/common.h"</w:t>
      </w:r>
    </w:p>
    <w:p w14:paraId="3844DEEC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528C55F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void syncWithMemory(std::ostringstream &amp;oss, SharedData* shared1) {</w:t>
      </w:r>
    </w:p>
    <w:p w14:paraId="4828ABD9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auto length = oss.view().size();</w:t>
      </w:r>
    </w:p>
    <w:p w14:paraId="5B55719B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if (length &gt; SHARED_STR_SIZE)</w:t>
      </w:r>
    </w:p>
    <w:p w14:paraId="77F435F9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{</w:t>
      </w:r>
    </w:p>
    <w:p w14:paraId="6EC79C85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perror("Too long output");</w:t>
      </w:r>
    </w:p>
    <w:p w14:paraId="7ACC9F50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exit(1);</w:t>
      </w:r>
    </w:p>
    <w:p w14:paraId="1708A9CA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4266693F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DE07EEF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auto charPtr = oss.view().data();</w:t>
      </w:r>
    </w:p>
    <w:p w14:paraId="587289FD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strcpy(shared1-&gt;data, charPtr);</w:t>
      </w:r>
    </w:p>
    <w:p w14:paraId="3D248FCB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shared1-&gt;size = length;</w:t>
      </w:r>
    </w:p>
    <w:p w14:paraId="3EAD3344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shared1-&gt;done = true;</w:t>
      </w:r>
    </w:p>
    <w:p w14:paraId="15948D59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msync(shared1, sizeof(SharedData), MS_SYNC);</w:t>
      </w:r>
    </w:p>
    <w:p w14:paraId="7EFF5A68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253C4823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4A8200A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int main() {</w:t>
      </w:r>
    </w:p>
    <w:p w14:paraId="10E1D163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int fd1 = open(MAPPED_FILE1, O_RDWR);</w:t>
      </w:r>
    </w:p>
    <w:p w14:paraId="422A8DD2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SharedData* shared1 = (SharedData*)mmap(nullptr, sizeof(SharedData),</w:t>
      </w:r>
    </w:p>
    <w:p w14:paraId="758F765F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PROT_READ | PROT_WRITE,</w:t>
      </w:r>
    </w:p>
    <w:p w14:paraId="1BBD067C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                            MAP_SHARED, fd1, 0);</w:t>
      </w:r>
    </w:p>
    <w:p w14:paraId="3DAE9325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D4FD2F2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std::ostringstream oss;</w:t>
      </w:r>
    </w:p>
    <w:p w14:paraId="2A5C8C52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B7FE9C0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while (true) {</w:t>
      </w:r>
    </w:p>
    <w:p w14:paraId="35373AED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float result;</w:t>
      </w:r>
    </w:p>
    <w:p w14:paraId="22DC5736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if (!(std::cin &gt;&gt; result))</w:t>
      </w:r>
    </w:p>
    <w:p w14:paraId="7A0A8689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break;</w:t>
      </w:r>
    </w:p>
    <w:p w14:paraId="00D82066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E5F8872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while (std::cin.peek() != '\n') {</w:t>
      </w:r>
    </w:p>
    <w:p w14:paraId="320281BD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float divider;</w:t>
      </w:r>
    </w:p>
    <w:p w14:paraId="25380C80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std::cin &gt;&gt; divider;</w:t>
      </w:r>
    </w:p>
    <w:p w14:paraId="72443FFF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if (divider == 0) {</w:t>
      </w:r>
    </w:p>
    <w:p w14:paraId="3F580E00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syncWithMemory(oss, shared1);</w:t>
      </w:r>
    </w:p>
    <w:p w14:paraId="301DF349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    return 1;</w:t>
      </w:r>
    </w:p>
    <w:p w14:paraId="080B16D5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}</w:t>
      </w:r>
    </w:p>
    <w:p w14:paraId="2C779EA8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40E4C21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    result /= divider;</w:t>
      </w:r>
    </w:p>
    <w:p w14:paraId="338B5133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}</w:t>
      </w:r>
    </w:p>
    <w:p w14:paraId="02B6E8BF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E0BAB59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    oss &lt;&lt; result &lt;&lt; "\n";</w:t>
      </w:r>
    </w:p>
    <w:p w14:paraId="60B94582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}</w:t>
      </w:r>
    </w:p>
    <w:p w14:paraId="3EAC6458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6924ED2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syncWithMemory(oss, shared1);</w:t>
      </w:r>
    </w:p>
    <w:p w14:paraId="65E6B9BC" w14:textId="77777777" w:rsidR="00143002" w:rsidRPr="00143002" w:rsidRDefault="00143002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 xml:space="preserve">    return 0;</w:t>
      </w:r>
    </w:p>
    <w:p w14:paraId="65FB9D13" w14:textId="77777777" w:rsidR="00170E76" w:rsidRPr="00322100" w:rsidRDefault="00143002" w:rsidP="00170E76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0C5D96B" w14:textId="77777777" w:rsidR="00170E76" w:rsidRPr="00322100" w:rsidRDefault="00170E76" w:rsidP="00170E76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32867C" w14:textId="25A230EE" w:rsidR="00170E76" w:rsidRPr="00322100" w:rsidRDefault="00170E76" w:rsidP="00170E76">
      <w:pPr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24"/>
          <w:szCs w:val="24"/>
          <w:u w:val="single"/>
          <w:lang w:val="en-US"/>
        </w:rPr>
        <w:t>main</w:t>
      </w:r>
      <w:r w:rsidRPr="00322100">
        <w:rPr>
          <w:b/>
          <w:sz w:val="24"/>
          <w:szCs w:val="24"/>
          <w:u w:val="single"/>
          <w:lang w:val="en-US"/>
        </w:rPr>
        <w:t>/</w:t>
      </w:r>
      <w:r>
        <w:rPr>
          <w:b/>
          <w:sz w:val="24"/>
          <w:szCs w:val="24"/>
          <w:u w:val="single"/>
          <w:lang w:val="en-US"/>
        </w:rPr>
        <w:t>common</w:t>
      </w:r>
      <w:r w:rsidRPr="00322100">
        <w:rPr>
          <w:b/>
          <w:sz w:val="24"/>
          <w:szCs w:val="24"/>
          <w:u w:val="single"/>
          <w:lang w:val="en-US"/>
        </w:rPr>
        <w:t>.</w:t>
      </w:r>
      <w:r w:rsidR="00556122">
        <w:rPr>
          <w:b/>
          <w:sz w:val="24"/>
          <w:szCs w:val="24"/>
          <w:u w:val="single"/>
          <w:lang w:val="en-US"/>
        </w:rPr>
        <w:t>h</w:t>
      </w:r>
    </w:p>
    <w:p w14:paraId="0D71E44F" w14:textId="602A79E7" w:rsidR="00C00E00" w:rsidRPr="00C00E00" w:rsidRDefault="00170E76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143002">
        <w:rPr>
          <w:rFonts w:ascii="Consolas" w:eastAsia="Consolas" w:hAnsi="Consolas" w:cs="Consolas"/>
          <w:sz w:val="20"/>
          <w:szCs w:val="20"/>
          <w:lang w:val="en-US"/>
        </w:rPr>
        <w:t>#</w:t>
      </w:r>
      <w:r w:rsidR="00556122" w:rsidRPr="00556122">
        <w:rPr>
          <w:rFonts w:ascii="Consolas" w:eastAsia="Consolas" w:hAnsi="Consolas" w:cs="Consolas"/>
          <w:sz w:val="20"/>
          <w:szCs w:val="20"/>
          <w:lang w:val="en-US"/>
        </w:rPr>
        <w:t>pragma once</w:t>
      </w:r>
    </w:p>
    <w:p w14:paraId="65506451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8256B6A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>#include &lt;cstdlib&gt;</w:t>
      </w:r>
    </w:p>
    <w:p w14:paraId="2E96A23E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3DAEB1B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>#define MAX_LINE 40</w:t>
      </w:r>
    </w:p>
    <w:p w14:paraId="607A48B1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>#define SHARED_STR_SIZE (MAX_LINE * 100)  // Размер для mapped memory</w:t>
      </w:r>
    </w:p>
    <w:p w14:paraId="4E439EFE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>#define MAPPED_FILE_PATH "/tmp/mai_os_mapped_file"</w:t>
      </w:r>
    </w:p>
    <w:p w14:paraId="1337574F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D1D2DCB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>struct SharedData {</w:t>
      </w:r>
    </w:p>
    <w:p w14:paraId="73729225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 xml:space="preserve">    char data[SHARED_STR_SIZE];</w:t>
      </w:r>
    </w:p>
    <w:p w14:paraId="0D5D87A3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 xml:space="preserve">    size_t size;</w:t>
      </w:r>
    </w:p>
    <w:p w14:paraId="582924CC" w14:textId="77777777" w:rsidR="00C00E00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 xml:space="preserve">    bool done;</w:t>
      </w:r>
    </w:p>
    <w:p w14:paraId="09B31421" w14:textId="2F57CB41" w:rsidR="00170E76" w:rsidRPr="00C00E00" w:rsidRDefault="00C00E00" w:rsidP="00C00E00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C00E00">
        <w:rPr>
          <w:rFonts w:ascii="Consolas" w:eastAsia="Consolas" w:hAnsi="Consolas" w:cs="Consolas"/>
          <w:sz w:val="20"/>
          <w:szCs w:val="20"/>
          <w:lang w:val="en-US"/>
        </w:rPr>
        <w:t>};</w:t>
      </w:r>
    </w:p>
    <w:p w14:paraId="00000084" w14:textId="3617E9FD" w:rsidR="006540ED" w:rsidRPr="00701A03" w:rsidRDefault="006540ED" w:rsidP="00143002">
      <w:pPr>
        <w:spacing w:before="240"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00000087" w14:textId="19C2F734" w:rsidR="006540ED" w:rsidRDefault="00173AF4" w:rsidP="00DC5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b/>
          <w:sz w:val="32"/>
          <w:szCs w:val="32"/>
        </w:rPr>
        <w:t>Протокол работы программы</w:t>
      </w:r>
    </w:p>
    <w:p w14:paraId="00000088" w14:textId="0A1326BF" w:rsidR="006540ED" w:rsidRPr="00701A03" w:rsidRDefault="00DC5F9A">
      <w:pPr>
        <w:rPr>
          <w:rFonts w:ascii="Consolas" w:eastAsia="Consolas" w:hAnsi="Consolas" w:cs="Consolas"/>
          <w:sz w:val="20"/>
          <w:szCs w:val="20"/>
        </w:rPr>
      </w:pPr>
      <w:r>
        <w:rPr>
          <w:b/>
          <w:sz w:val="24"/>
          <w:szCs w:val="24"/>
        </w:rPr>
        <w:t>Тест 1</w:t>
      </w:r>
      <w:r w:rsidRPr="00701A03">
        <w:rPr>
          <w:b/>
          <w:sz w:val="24"/>
          <w:szCs w:val="24"/>
        </w:rPr>
        <w:t>:</w:t>
      </w:r>
    </w:p>
    <w:p w14:paraId="0785DC32" w14:textId="55271422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 xml:space="preserve">$ cat ../input.txt </w:t>
      </w:r>
    </w:p>
    <w:p w14:paraId="355D170C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9 2</w:t>
      </w:r>
    </w:p>
    <w:p w14:paraId="4F49F9A1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8 2 2</w:t>
      </w:r>
    </w:p>
    <w:p w14:paraId="63FA8042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6 3</w:t>
      </w:r>
    </w:p>
    <w:p w14:paraId="1C175DF6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19 3</w:t>
      </w:r>
    </w:p>
    <w:p w14:paraId="477C751E" w14:textId="7EB0868F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 xml:space="preserve">$ ./mai_os </w:t>
      </w:r>
    </w:p>
    <w:p w14:paraId="0CA5D612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../input.txt</w:t>
      </w:r>
    </w:p>
    <w:p w14:paraId="51121FAB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4.5</w:t>
      </w:r>
    </w:p>
    <w:p w14:paraId="3F55C6A0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58B1CA5B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37ACE3EB" w14:textId="77777777" w:rsidR="008E4B71" w:rsidRPr="008E4B71" w:rsidRDefault="008E4B71" w:rsidP="008E4B7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8E4B71">
        <w:rPr>
          <w:rFonts w:ascii="Consolas" w:eastAsia="Consolas" w:hAnsi="Consolas" w:cs="Consolas"/>
          <w:sz w:val="20"/>
          <w:szCs w:val="20"/>
          <w:lang w:val="en-US"/>
        </w:rPr>
        <w:t>6.33333</w:t>
      </w:r>
    </w:p>
    <w:p w14:paraId="47D0CD47" w14:textId="77777777" w:rsidR="00322100" w:rsidRPr="00701A03" w:rsidRDefault="00322100" w:rsidP="00322100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</w:p>
    <w:p w14:paraId="00D57713" w14:textId="6A45B9C1" w:rsidR="00DC5F9A" w:rsidRPr="00701A03" w:rsidRDefault="00DC5F9A" w:rsidP="00DC5F9A">
      <w:pPr>
        <w:rPr>
          <w:b/>
          <w:sz w:val="24"/>
          <w:szCs w:val="24"/>
          <w:lang w:val="en-US"/>
        </w:rPr>
      </w:pPr>
      <w:r w:rsidRPr="00DC5F9A">
        <w:rPr>
          <w:b/>
          <w:sz w:val="24"/>
          <w:szCs w:val="24"/>
        </w:rPr>
        <w:t>Тест</w:t>
      </w:r>
      <w:r w:rsidRPr="00701A03">
        <w:rPr>
          <w:b/>
          <w:sz w:val="24"/>
          <w:szCs w:val="24"/>
          <w:lang w:val="en-US"/>
        </w:rPr>
        <w:t xml:space="preserve"> 2:</w:t>
      </w:r>
    </w:p>
    <w:p w14:paraId="50AA8291" w14:textId="1B8355DA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 xml:space="preserve">$ cat ../input_0.txt </w:t>
      </w:r>
    </w:p>
    <w:p w14:paraId="385FE55E" w14:textId="77777777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>9 2</w:t>
      </w:r>
    </w:p>
    <w:p w14:paraId="51EF282E" w14:textId="77777777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>8 2 2</w:t>
      </w:r>
    </w:p>
    <w:p w14:paraId="5EE54F2A" w14:textId="77777777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>6 3 0</w:t>
      </w:r>
    </w:p>
    <w:p w14:paraId="1E1AF206" w14:textId="77777777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>19 3</w:t>
      </w:r>
    </w:p>
    <w:p w14:paraId="0AC39C03" w14:textId="18815A59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 xml:space="preserve">$ ./mai_os </w:t>
      </w:r>
    </w:p>
    <w:p w14:paraId="0D44CBAD" w14:textId="77777777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>../input_0.txt</w:t>
      </w:r>
    </w:p>
    <w:p w14:paraId="2346623F" w14:textId="77777777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>4.5</w:t>
      </w:r>
    </w:p>
    <w:p w14:paraId="5E33DFC7" w14:textId="77777777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>2</w:t>
      </w:r>
    </w:p>
    <w:p w14:paraId="071CCDC8" w14:textId="77777777" w:rsidR="00BB3201" w:rsidRPr="00BB3201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</w:p>
    <w:p w14:paraId="47664CC4" w14:textId="770F2820" w:rsidR="00DC5F9A" w:rsidRDefault="00BB3201" w:rsidP="00BB3201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  <w:r w:rsidRPr="00BB3201">
        <w:rPr>
          <w:rFonts w:ascii="Consolas" w:eastAsia="Consolas" w:hAnsi="Consolas" w:cs="Consolas"/>
          <w:sz w:val="20"/>
          <w:szCs w:val="20"/>
          <w:lang w:val="en-US"/>
        </w:rPr>
        <w:t>ERROR: Division by zero</w:t>
      </w:r>
    </w:p>
    <w:p w14:paraId="1486CF41" w14:textId="77777777" w:rsidR="00DC5F9A" w:rsidRPr="00701A03" w:rsidRDefault="00DC5F9A" w:rsidP="00DC5F9A">
      <w:pPr>
        <w:spacing w:before="12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97" w14:textId="68258F67" w:rsidR="006540ED" w:rsidRDefault="00173AF4" w:rsidP="00B13B53">
      <w:pPr>
        <w:spacing w:before="240"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322100">
        <w:rPr>
          <w:b/>
          <w:sz w:val="24"/>
          <w:szCs w:val="24"/>
          <w:lang w:val="en-US"/>
        </w:rPr>
        <w:t>Strace</w:t>
      </w:r>
      <w:r w:rsidR="00DC5F9A" w:rsidRPr="00701A03">
        <w:rPr>
          <w:b/>
          <w:sz w:val="24"/>
          <w:szCs w:val="24"/>
          <w:lang w:val="en-US"/>
        </w:rPr>
        <w:t xml:space="preserve"> (</w:t>
      </w:r>
      <w:r w:rsidR="00DC5F9A">
        <w:rPr>
          <w:b/>
          <w:sz w:val="24"/>
          <w:szCs w:val="24"/>
        </w:rPr>
        <w:t>Тест</w:t>
      </w:r>
      <w:r w:rsidR="00DC5F9A" w:rsidRPr="00701A03">
        <w:rPr>
          <w:b/>
          <w:sz w:val="24"/>
          <w:szCs w:val="24"/>
          <w:lang w:val="en-US"/>
        </w:rPr>
        <w:t xml:space="preserve"> 1)</w:t>
      </w:r>
      <w:r w:rsidRPr="00322100">
        <w:rPr>
          <w:b/>
          <w:sz w:val="24"/>
          <w:szCs w:val="24"/>
          <w:lang w:val="en-US"/>
        </w:rPr>
        <w:t>:</w:t>
      </w:r>
    </w:p>
    <w:p w14:paraId="33B73757" w14:textId="7FDA3503" w:rsidR="00F25786" w:rsidRPr="00F25786" w:rsidRDefault="00B13B53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B13B53">
        <w:rPr>
          <w:rFonts w:ascii="Consolas" w:eastAsia="Consolas" w:hAnsi="Consolas" w:cs="Consolas"/>
          <w:sz w:val="20"/>
          <w:szCs w:val="20"/>
          <w:lang w:val="en-US"/>
        </w:rPr>
        <w:t>$ echo -e "../input.txt\n" | strace -f ./mai_os</w:t>
      </w:r>
    </w:p>
    <w:p w14:paraId="16D2CBC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execve("./mai_os", ["./mai_os"], 0x7ffe77728a48 /* 32 vars */) = 0</w:t>
      </w:r>
    </w:p>
    <w:p w14:paraId="2FE0CD4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0x55fa4ebfc000</w:t>
      </w:r>
    </w:p>
    <w:p w14:paraId="5E305F9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arch_prctl(0x3001 /* ARCH_??? */, 0x7ffe1748a4c0) = -1 EINVAL (Invalid argument)</w:t>
      </w:r>
    </w:p>
    <w:p w14:paraId="00D0A15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0x7f72f2863000</w:t>
      </w:r>
    </w:p>
    <w:p w14:paraId="5ECA4CE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access("/etc/ld.so.preload", R_OK)      = -1 ENOENT (No such file or directory)</w:t>
      </w:r>
    </w:p>
    <w:p w14:paraId="11F488D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openat(AT_FDCWD, "/etc/ld.so.cache", O_RDONLY|O_CLOEXEC) = 3</w:t>
      </w:r>
    </w:p>
    <w:p w14:paraId="6D328661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st_size=18463, ...}, AT_EMPTY_PATH) = 0</w:t>
      </w:r>
    </w:p>
    <w:p w14:paraId="465A351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mmap(NULL, 18463, PROT_READ, MAP_PRIVATE, 3, 0) = 0x7f72f285e000</w:t>
      </w:r>
    </w:p>
    <w:p w14:paraId="0DB49FB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560AEF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"/lib/x86_64-linux-gnu/libstdc++.so.6", O_RDONLY|O_CLOEXEC) = 3</w:t>
      </w:r>
    </w:p>
    <w:p w14:paraId="4925E28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"\177ELF\2\1\1\3\0\0\0\0\0\0\0\0\3\0&gt;\0\1\0\0\0\0\0\0\0\0\0\0\0"..., 832) = 832</w:t>
      </w:r>
    </w:p>
    <w:p w14:paraId="4D6FF48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st_size=2260296, ...}, AT_EMPTY_PATH) = 0</w:t>
      </w:r>
    </w:p>
    <w:p w14:paraId="5B042A84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mmap(NULL, 2275520, PROT_READ, MAP_PRIVATE|MAP_DENYWRITE, 3, 0) = 0x7f72f2632000</w:t>
      </w:r>
    </w:p>
    <w:p w14:paraId="49DFFD7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mprotect(0x7f72f26cc000, 1576960, PROT_NONE) = 0</w:t>
      </w:r>
    </w:p>
    <w:p w14:paraId="310CA80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mmap(0x7f72f26cc000, 1118208, PROT_READ|PROT_EXEC, MAP_PRIVATE|MAP_FIXED|MAP_DENYWRITE, 3, 0x9a000) = 0x7f72f26cc000</w:t>
      </w:r>
    </w:p>
    <w:p w14:paraId="4D9826C2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mmap(0x7f72f27dd000, 454656, PROT_READ, MAP_PRIVATE|MAP_FIXED|MAP_DENYWRITE, 3, 0x1ab000) = 0x7f72f27dd000</w:t>
      </w:r>
    </w:p>
    <w:p w14:paraId="6113BC1D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mmap(0x7f72f284d000, 57344, PROT_READ|PROT_WRITE, MAP_PRIVATE|MAP_FIXED|MAP_DENYWRITE, 3, 0x21a000) = 0x7f72f284d000</w:t>
      </w:r>
    </w:p>
    <w:p w14:paraId="4D2483F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mmap(0x7f72f285b000, 10432, PROT_READ|PROT_WRITE, MAP_PRIVATE|MAP_FIXED|MAP_ANONYMOUS, -1, 0) = 0x7f72f285b000</w:t>
      </w:r>
    </w:p>
    <w:p w14:paraId="0CE890D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109AC0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"/lib/x86_64-linux-gnu/libgcc_s.so.1", O_RDONLY|O_CLOEXEC) = 3</w:t>
      </w:r>
    </w:p>
    <w:p w14:paraId="7B1A32A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read(3, "\177ELF\2\1\1\0\0\0\0\0\0\0\0\0\3\0&gt;\0\1\0\0\0\0\0\0\0\0\0\0\0"..., 832) = 832</w:t>
      </w:r>
    </w:p>
    <w:p w14:paraId="371733C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st_size=125488, ...}, AT_EMPTY_PATH) = 0</w:t>
      </w:r>
    </w:p>
    <w:p w14:paraId="10290E04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mmap(NULL, 127720, PROT_READ, MAP_PRIVATE|MAP_DENYWRITE, 3, 0) = 0x7f72f2612000</w:t>
      </w:r>
    </w:p>
    <w:p w14:paraId="120B6AF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mmap(0x7f72f2615000, 94208, PROT_READ|PROT_EXEC, MAP_PRIVATE|MAP_FIXED|MAP_DENYWRITE, 3, 0x3000) = 0x7f72f2615000</w:t>
      </w:r>
    </w:p>
    <w:p w14:paraId="5B12A84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mmap(0x7f72f262c000, 16384, PROT_READ, MAP_PRIVATE|MAP_FIXED|MAP_DENYWRITE, 3, 0x1a000) = 0x7f72f262c000</w:t>
      </w:r>
    </w:p>
    <w:p w14:paraId="75CF320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mmap(0x7f72f2630000, 8192, PROT_READ|PROT_WRITE, MAP_PRIVATE|MAP_FIXED|MAP_DENYWRITE, 3, 0x1d000) = 0x7f72f2630000</w:t>
      </w:r>
    </w:p>
    <w:p w14:paraId="28BF9FF2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5A67D98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"/lib/x86_64-linux-gnu/libc.so.6", O_RDONLY|O_CLOEXEC) = 3</w:t>
      </w:r>
    </w:p>
    <w:p w14:paraId="5D122A3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"\177ELF\2\1\1\3\0\0\0\0\0\0\0\0\3\0&gt;\0\1\0\0\0P\237\2\0\0\0\0\0"..., 832) = 832</w:t>
      </w:r>
    </w:p>
    <w:p w14:paraId="1CE9CBE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504053E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pread64(3, "\4\0\0\0 \0\0\0\5\0\0\0GNU\0\2\0\0\300\4\0\0\0\3\0\0\0\0\0\0\0"..., 48, 848) = 48</w:t>
      </w:r>
    </w:p>
    <w:p w14:paraId="4EDFAFD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7669ACA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newfstatat(3, "", {st_mode=S_IFREG|0755, st_size=2220400, ...}, AT_EMPTY_PATH) = 0</w:t>
      </w:r>
    </w:p>
    <w:p w14:paraId="4F11BC44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pread64(3, "\6\0\0\0\4\0\0\0@\0\0\0\0\0\0\0@\0\0\0\0\0\0\0@\0\0\0\0\0\0\0"..., 784, 64) = 784</w:t>
      </w:r>
    </w:p>
    <w:p w14:paraId="767053B1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mmap(NULL, 2264656, PROT_READ, MAP_PRIVATE|MAP_DENYWRITE, 3, 0) = 0x7f72f23e9000</w:t>
      </w:r>
    </w:p>
    <w:p w14:paraId="4E47A91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mprotect(0x7f72f2411000, 2023424, PROT_NONE) = 0</w:t>
      </w:r>
    </w:p>
    <w:p w14:paraId="2E2E672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mmap(0x7f72f2411000, 1658880, PROT_READ|PROT_EXEC, MAP_PRIVATE|MAP_FIXED|MAP_DENYWRITE, 3, 0x28000) = 0x7f72f2411000</w:t>
      </w:r>
    </w:p>
    <w:p w14:paraId="45389C9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mmap(0x7f72f25a6000, 360448, PROT_READ, MAP_PRIVATE|MAP_FIXED|MAP_DENYWRITE, 3, 0x1bd000) = 0x7f72f25a6000</w:t>
      </w:r>
    </w:p>
    <w:p w14:paraId="27DCEB2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mmap(0x7f72f25ff000, 24576, PROT_READ|PROT_WRITE, MAP_PRIVATE|MAP_FIXED|MAP_DENYWRITE, 3, 0x215000) = 0x7f72f25ff000</w:t>
      </w:r>
    </w:p>
    <w:p w14:paraId="6136393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mmap(0x7f72f2605000, 52816, PROT_READ|PROT_WRITE, MAP_PRIVATE|MAP_FIXED|MAP_ANONYMOUS, -1, 0) = 0x7f72f2605000</w:t>
      </w:r>
    </w:p>
    <w:p w14:paraId="783EE5F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200880B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openat(AT_FDCWD, "/lib/x86_64-linux-gnu/libm.so.6", O_RDONLY|O_CLOEXEC) = 3</w:t>
      </w:r>
    </w:p>
    <w:p w14:paraId="013F5DA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read(3, "\177ELF\2\1\1\3\0\0\0\0\0\0\0\0\3\0&gt;\0\1\0\0\0\0\0\0\0\0\0\0\0"..., 832) = 832</w:t>
      </w:r>
    </w:p>
    <w:p w14:paraId="76F9843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newfstatat(3, "", {st_mode=S_IFREG|0644, st_size=940560, ...}, AT_EMPTY_PATH) = 0</w:t>
      </w:r>
    </w:p>
    <w:p w14:paraId="5D52586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mmap(NULL, 942344, PROT_READ, MAP_PRIVATE|MAP_DENYWRITE, 3, 0) = 0x7f72f2302000</w:t>
      </w:r>
    </w:p>
    <w:p w14:paraId="3B16106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mmap(0x7f72f2310000, 507904, PROT_READ|PROT_EXEC, MAP_PRIVATE|MAP_FIXED|MAP_DENYWRITE, 3, 0xe000) = 0x7f72f2310000</w:t>
      </w:r>
    </w:p>
    <w:p w14:paraId="588026F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mmap(0x7f72f238c000, 372736, PROT_READ, MAP_PRIVATE|MAP_FIXED|MAP_DENYWRITE, 3, 0x8a000) = 0x7f72f238c000</w:t>
      </w:r>
    </w:p>
    <w:p w14:paraId="4763D2F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mmap(0x7f72f23e7000, 8192, PROT_READ|PROT_WRITE, MAP_PRIVATE|MAP_FIXED|MAP_DENYWRITE, 3, 0xe4000) = 0x7f72f23e7000</w:t>
      </w:r>
    </w:p>
    <w:p w14:paraId="5BA1CDA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695C9EF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0x7f72f2300000</w:t>
      </w:r>
    </w:p>
    <w:p w14:paraId="214C701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arch_prctl(ARCH_SET_FS, 0x7f72f23013c0) = 0</w:t>
      </w:r>
    </w:p>
    <w:p w14:paraId="0C75A2FD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set_tid_address(0x7f72f2301690)         = 268968</w:t>
      </w:r>
    </w:p>
    <w:p w14:paraId="17FA7BF6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set_robust_list(0x7f72f23016a0, 24)     = 0</w:t>
      </w:r>
    </w:p>
    <w:p w14:paraId="7F723AB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rseq(0x7f72f2301d60, 0x20, 0, 0x53053053) = 0</w:t>
      </w:r>
    </w:p>
    <w:p w14:paraId="5C449BE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mprotect(0x7f72f25ff000, 16384, PROT_READ) = 0</w:t>
      </w:r>
    </w:p>
    <w:p w14:paraId="4F1F050D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mprotect(0x7f72f23e7000, 4096, PROT_READ) = 0</w:t>
      </w:r>
    </w:p>
    <w:p w14:paraId="7411ACC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mprotect(0x7f72f2630000, 4096, PROT_READ) = 0</w:t>
      </w:r>
    </w:p>
    <w:p w14:paraId="651DF4B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mmap(NULL, 8192, PROT_READ|PROT_WRITE, MAP_PRIVATE|MAP_ANONYMOUS, -1, 0) = 0x7f72f22fe000</w:t>
      </w:r>
    </w:p>
    <w:p w14:paraId="49428AD1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mprotect(0x7f72f284d000, 45056, PROT_READ) = 0</w:t>
      </w:r>
    </w:p>
    <w:p w14:paraId="18D4487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mprotect(0x55fa4e3c3000, 4096, PROT_READ) = 0</w:t>
      </w:r>
    </w:p>
    <w:p w14:paraId="22EC130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mprotect(0x7f72f289d000, 8192, PROT_READ) = 0</w:t>
      </w:r>
    </w:p>
    <w:p w14:paraId="55A3F18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prlimit64(0, RLIMIT_STACK, NULL, {rlim_cur=8192*1024, rlim_max=RLIM64_INFINITY}) = 0</w:t>
      </w:r>
    </w:p>
    <w:p w14:paraId="0D75A20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munmap(0x7f72f285e000, 18463)           = 0</w:t>
      </w:r>
    </w:p>
    <w:p w14:paraId="74D5EC8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getrandom("\xb4\x85\x04\xa3\x6f\x8b\xdd\xd3", 8, GRND_NONBLOCK) = 8</w:t>
      </w:r>
    </w:p>
    <w:p w14:paraId="4DDF551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brk(NULL)                               = 0x55fa4ebfc000</w:t>
      </w:r>
    </w:p>
    <w:p w14:paraId="0BD0958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brk(0x55fa4ec1d000)                     = 0x55fa4ec1d000</w:t>
      </w:r>
    </w:p>
    <w:p w14:paraId="5C03F4D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futex(0x7f72f285b77c, FUTEX_WAKE_PRIVATE, 2147483647) = 0</w:t>
      </w:r>
    </w:p>
    <w:p w14:paraId="1ED3BAF0" w14:textId="77777777" w:rsidR="00F25786" w:rsidRPr="001924E0" w:rsidRDefault="00F25786" w:rsidP="00F25786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1924E0">
        <w:rPr>
          <w:rFonts w:ascii="Consolas" w:eastAsia="Consolas" w:hAnsi="Consolas" w:cs="Consolas"/>
          <w:b/>
          <w:bCs/>
          <w:sz w:val="20"/>
          <w:szCs w:val="20"/>
          <w:lang w:val="en-US"/>
        </w:rPr>
        <w:t>openat(AT_FDCWD, "/tmp/mapped_file1", O_RDWR|O_CREAT|O_TRUNC, 0666) = 3</w:t>
      </w:r>
    </w:p>
    <w:p w14:paraId="3BB747D4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ftruncate(3, 4016)                      = 0</w:t>
      </w:r>
    </w:p>
    <w:p w14:paraId="014B642A" w14:textId="77777777" w:rsidR="00F25786" w:rsidRPr="001924E0" w:rsidRDefault="00F25786" w:rsidP="00F25786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1924E0">
        <w:rPr>
          <w:rFonts w:ascii="Consolas" w:eastAsia="Consolas" w:hAnsi="Consolas" w:cs="Consolas"/>
          <w:b/>
          <w:bCs/>
          <w:sz w:val="20"/>
          <w:szCs w:val="20"/>
          <w:lang w:val="en-US"/>
        </w:rPr>
        <w:t>mmap(NULL, 4016, PROT_READ|PROT_WRITE, MAP_SHARED, 3, 0) = 0x7f72f289c000</w:t>
      </w:r>
    </w:p>
    <w:p w14:paraId="444E520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newfstatat(0, "", {st_mode=S_IFIFO|0600, st_size=0, ...}, AT_EMPTY_PATH) = 0</w:t>
      </w:r>
    </w:p>
    <w:p w14:paraId="0BAEE92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read(0, "../input.txt\n\n", 4096)       = 14</w:t>
      </w:r>
    </w:p>
    <w:p w14:paraId="5032A0E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openat(AT_FDCWD, "../input.txt", O_RDONLY) = 4</w:t>
      </w:r>
    </w:p>
    <w:p w14:paraId="4154B3A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clone(child_stack=NULL, flags=CLONE_CHILD_CLEARTID|CLONE_CHILD_SETTID|SIGCHLDstrace: Process 268969 attached</w:t>
      </w:r>
    </w:p>
    <w:p w14:paraId="697D3521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, child_tidptr=0x7f72f2301690) = 268969</w:t>
      </w:r>
    </w:p>
    <w:p w14:paraId="036C31E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set_robust_list(0x7f72f23016a0, 24 &lt;unfinished ...&gt;</w:t>
      </w:r>
    </w:p>
    <w:p w14:paraId="68C3D2A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268968] close(4 &lt;unfinished ...&gt;</w:t>
      </w:r>
    </w:p>
    <w:p w14:paraId="3B75E33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&lt;... set_robust_list resumed&gt;) = 0</w:t>
      </w:r>
    </w:p>
    <w:p w14:paraId="349A301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268968] &lt;... close resumed&gt;)       = 0</w:t>
      </w:r>
    </w:p>
    <w:p w14:paraId="1A34836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268968] wait4(268969,  &lt;unfinished ...&gt;</w:t>
      </w:r>
    </w:p>
    <w:p w14:paraId="6BA2E3F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dup2(4, 0)                 = 0</w:t>
      </w:r>
    </w:p>
    <w:p w14:paraId="6310156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execve("./child", ["./child"], 0x7ffe1748a698 /* 32 vars */) = 0</w:t>
      </w:r>
    </w:p>
    <w:p w14:paraId="7B1203B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brk(NULL)                  = 0x561a39d7d000</w:t>
      </w:r>
    </w:p>
    <w:p w14:paraId="7D260BAD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arch_prctl(0x3001 /* ARCH_??? */, 0x7fff4e41b920) = -1 EINVAL (Invalid argument)</w:t>
      </w:r>
    </w:p>
    <w:p w14:paraId="379AD7A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mmap(NULL, 8192, PROT_READ|PROT_WRITE, MAP_PRIVATE|MAP_ANONYMOUS, -1, 0) = 0x7fd5f449d000</w:t>
      </w:r>
    </w:p>
    <w:p w14:paraId="4A50A3A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access("/etc/ld.so.preload", R_OK) = -1 ENOENT (No such file or directory)</w:t>
      </w:r>
    </w:p>
    <w:p w14:paraId="12A2D9B2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openat(AT_FDCWD, "/etc/ld.so.cache", O_RDONLY|O_CLOEXEC) = 5</w:t>
      </w:r>
    </w:p>
    <w:p w14:paraId="0C86329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newfstatat(5, "", {st_mode=S_IFREG|0644, st_size=18463, ...}, AT_EMPTY_PATH) = 0</w:t>
      </w:r>
    </w:p>
    <w:p w14:paraId="134FBC26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mmap(NULL, 18463, PROT_READ, MAP_PRIVATE, 5, 0) = 0x7fd5f4498000</w:t>
      </w:r>
    </w:p>
    <w:p w14:paraId="74F1C9D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close(5)                   = 0</w:t>
      </w:r>
    </w:p>
    <w:p w14:paraId="7AD9BE6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openat(AT_FDCWD, "/lib/x86_64-linux-gnu/libstdc++.so.6", O_RDONLY|O_CLOEXEC) = 5</w:t>
      </w:r>
    </w:p>
    <w:p w14:paraId="0E6A92B2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read(5, "\177ELF\2\1\1\3\0\0\0\0\0\0\0\0\3\0&gt;\0\1\0\0\0\0\0\0\0\0\0\0\0"..., 832) = 832</w:t>
      </w:r>
    </w:p>
    <w:p w14:paraId="298A745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newfstatat(5, "", {st_mode=S_IFREG|0644, st_size=2260296, ...}, AT_EMPTY_PATH) = 0</w:t>
      </w:r>
    </w:p>
    <w:p w14:paraId="3F9DA72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mmap(NULL, 2275520, PROT_READ, MAP_PRIVATE|MAP_DENYWRITE, 5, 0) = 0x7fd5f426c000</w:t>
      </w:r>
    </w:p>
    <w:p w14:paraId="1E22B846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mprotect(0x7fd5f4306000, 1576960, PROT_NONE) = 0</w:t>
      </w:r>
    </w:p>
    <w:p w14:paraId="350409E1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mmap(0x7fd5f4306000, 1118208, PROT_READ|PROT_EXEC, MAP_PRIVATE|MAP_FIXED|MAP_DENYWRITE, 5, 0x9a000) = 0x7fd5f4306000</w:t>
      </w:r>
    </w:p>
    <w:p w14:paraId="76FBDC4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mmap(0x7fd5f4417000, 454656, PROT_READ, MAP_PRIVATE|MAP_FIXED|MAP_DENYWRITE, 5, 0x1ab000) = 0x7fd5f4417000</w:t>
      </w:r>
    </w:p>
    <w:p w14:paraId="373E339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mmap(0x7fd5f4487000, 57344, PROT_READ|PROT_WRITE, MAP_PRIVATE|MAP_FIXED|MAP_DENYWRITE, 5, 0x21a000) = 0x7fd5f4487000</w:t>
      </w:r>
    </w:p>
    <w:p w14:paraId="684EBAE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mmap(0x7fd5f4495000, 10432, PROT_READ|PROT_WRITE, MAP_PRIVATE|MAP_FIXED|MAP_ANONYMOUS, -1, 0) = 0x7fd5f4495000</w:t>
      </w:r>
    </w:p>
    <w:p w14:paraId="2F659BA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close(5)                   = 0</w:t>
      </w:r>
    </w:p>
    <w:p w14:paraId="6810CD5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openat(AT_FDCWD, "/lib/x86_64-linux-gnu/libgcc_s.so.1", O_RDONLY|O_CLOEXEC) = 5</w:t>
      </w:r>
    </w:p>
    <w:p w14:paraId="67A2C95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read(5, "\177ELF\2\1\1\0\0\0\0\0\0\0\0\0\3\0&gt;\0\1\0\0\0\0\0\0\0\0\0\0\0"..., 832) = 832</w:t>
      </w:r>
    </w:p>
    <w:p w14:paraId="6B11F72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newfstatat(5, "", {st_mode=S_IFREG|0644, st_size=125488, ...}, AT_EMPTY_PATH) = 0</w:t>
      </w:r>
    </w:p>
    <w:p w14:paraId="2B444F84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mmap(NULL, 127720, PROT_READ, MAP_PRIVATE|MAP_DENYWRITE, 5, 0) = 0x7fd5f424c000</w:t>
      </w:r>
    </w:p>
    <w:p w14:paraId="76AB509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mmap(0x7fd5f424f000, 94208, PROT_READ|PROT_EXEC, MAP_PRIVATE|MAP_FIXED|MAP_DENYWRITE, 5, 0x3000) = 0x7fd5f424f000</w:t>
      </w:r>
    </w:p>
    <w:p w14:paraId="253FC8A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mmap(0x7fd5f4266000, 16384, PROT_READ, MAP_PRIVATE|MAP_FIXED|MAP_DENYWRITE, 5, 0x1a000) = 0x7fd5f4266000</w:t>
      </w:r>
    </w:p>
    <w:p w14:paraId="1B01D58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mmap(0x7fd5f426a000, 8192, PROT_READ|PROT_WRITE, MAP_PRIVATE|MAP_FIXED|MAP_DENYWRITE, 5, 0x1d000) = 0x7fd5f426a000</w:t>
      </w:r>
    </w:p>
    <w:p w14:paraId="3069AFF4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close(5)                   = 0</w:t>
      </w:r>
    </w:p>
    <w:p w14:paraId="618FEC8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openat(AT_FDCWD, "/lib/x86_64-linux-gnu/libc.so.6", O_RDONLY|O_CLOEXEC) = 5</w:t>
      </w:r>
    </w:p>
    <w:p w14:paraId="6972869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read(5, "\177ELF\2\1\1\3\0\0\0\0\0\0\0\0\3\0&gt;\0\1\0\0\0P\237\2\0\0\0\0\0"..., 832) = 832</w:t>
      </w:r>
    </w:p>
    <w:p w14:paraId="69A1E62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pread64(5, "\6\0\0\0\4\0\0\0@\0\0\0\0\0\0\0@\0\0\0\0\0\0\0@\0\0\0\0\0\0\0"..., 784, 64) = 784</w:t>
      </w:r>
    </w:p>
    <w:p w14:paraId="0307792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pread64(5, "\4\0\0\0 \0\0\0\5\0\0\0GNU\0\2\0\0\300\4\0\0\0\3\0\0\0\0\0\0\0"..., 48, 848) = 48</w:t>
      </w:r>
    </w:p>
    <w:p w14:paraId="50C09BB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pread64(5, "\4\0\0\0\24\0\0\0\3\0\0\0GNU\0I\17\357\204\3$\f\221\2039x\324\224\323\236S"..., 68, 896) = 68</w:t>
      </w:r>
    </w:p>
    <w:p w14:paraId="0822E30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newfstatat(5, "", {st_mode=S_IFREG|0755, st_size=2220400, ...}, AT_EMPTY_PATH) = 0</w:t>
      </w:r>
    </w:p>
    <w:p w14:paraId="3D6C2D5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pread64(5, "\6\0\0\0\4\0\0\0@\0\0\0\0\0\0\0@\0\0\0\0\0\0\0@\0\0\0\0\0\0\0"..., 784, 64) = 784</w:t>
      </w:r>
    </w:p>
    <w:p w14:paraId="7A14BD2B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mmap(NULL, 2264656, PROT_READ, MAP_PRIVATE|MAP_DENYWRITE, 5, 0) = 0x7fd5f4023000</w:t>
      </w:r>
    </w:p>
    <w:p w14:paraId="08AA14E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mprotect(0x7fd5f404b000, 2023424, PROT_NONE) = 0</w:t>
      </w:r>
    </w:p>
    <w:p w14:paraId="7FF0CC8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mmap(0x7fd5f404b000, 1658880, PROT_READ|PROT_EXEC, MAP_PRIVATE|MAP_FIXED|MAP_DENYWRITE, 5, 0x28000) = 0x7fd5f404b000</w:t>
      </w:r>
    </w:p>
    <w:p w14:paraId="53E3B62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mmap(0x7fd5f41e0000, 360448, PROT_READ, MAP_PRIVATE|MAP_FIXED|MAP_DENYWRITE, 5, 0x1bd000) = 0x7fd5f41e0000</w:t>
      </w:r>
    </w:p>
    <w:p w14:paraId="61D0D9D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mmap(0x7fd5f4239000, 24576, PROT_READ|PROT_WRITE, MAP_PRIVATE|MAP_FIXED|MAP_DENYWRITE, 5, 0x215000) = 0x7fd5f4239000</w:t>
      </w:r>
    </w:p>
    <w:p w14:paraId="2442638D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mmap(0x7fd5f423f000, 52816, PROT_READ|PROT_WRITE, MAP_PRIVATE|MAP_FIXED|MAP_ANONYMOUS, -1, 0) = 0x7fd5f423f000</w:t>
      </w:r>
    </w:p>
    <w:p w14:paraId="21F1EC8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close(5)                   = 0</w:t>
      </w:r>
    </w:p>
    <w:p w14:paraId="590B6B0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openat(AT_FDCWD, "/lib/x86_64-linux-gnu/libm.so.6", O_RDONLY|O_CLOEXEC) = 5</w:t>
      </w:r>
    </w:p>
    <w:p w14:paraId="2616CF8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read(5, "\177ELF\2\1\1\3\0\0\0\0\0\0\0\0\3\0&gt;\0\1\0\0\0\0\0\0\0\0\0\0\0"..., 832) = 832</w:t>
      </w:r>
    </w:p>
    <w:p w14:paraId="542446E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newfstatat(5, "", {st_mode=S_IFREG|0644, st_size=940560, ...}, AT_EMPTY_PATH) = 0</w:t>
      </w:r>
    </w:p>
    <w:p w14:paraId="0EC11C75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mmap(NULL, 942344, PROT_READ, MAP_PRIVATE|MAP_DENYWRITE, 5, 0) = 0x7fd5f3f3c000</w:t>
      </w:r>
    </w:p>
    <w:p w14:paraId="216D76B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mmap(0x7fd5f3f4a000, 507904, PROT_READ|PROT_EXEC, MAP_PRIVATE|MAP_FIXED|MAP_DENYWRITE, 5, 0xe000) = 0x7fd5f3f4a000</w:t>
      </w:r>
    </w:p>
    <w:p w14:paraId="7F71206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mmap(0x7fd5f3fc6000, 372736, PROT_READ, MAP_PRIVATE|MAP_FIXED|MAP_DENYWRITE, 5, 0x8a000) = 0x7fd5f3fc6000</w:t>
      </w:r>
    </w:p>
    <w:p w14:paraId="31F3FC69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mmap(0x7fd5f4021000, 8192, PROT_READ|PROT_WRITE, MAP_PRIVATE|MAP_FIXED|MAP_DENYWRITE, 5, 0xe4000) = 0x7fd5f4021000</w:t>
      </w:r>
    </w:p>
    <w:p w14:paraId="7827139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close(5)                   = 0</w:t>
      </w:r>
    </w:p>
    <w:p w14:paraId="0E27AB0D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mmap(NULL, 8192, PROT_READ|PROT_WRITE, MAP_PRIVATE|MAP_ANONYMOUS, -1, 0) = 0x7fd5f3f3a000</w:t>
      </w:r>
    </w:p>
    <w:p w14:paraId="22D9DCE1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arch_prctl(ARCH_SET_FS, 0x7fd5f3f3b3c0) = 0</w:t>
      </w:r>
    </w:p>
    <w:p w14:paraId="1AFB5E56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set_tid_address(0x7fd5f3f3b690) = 268969</w:t>
      </w:r>
    </w:p>
    <w:p w14:paraId="385EBE5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set_robust_list(0x7fd5f3f3b6a0, 24) = 0</w:t>
      </w:r>
    </w:p>
    <w:p w14:paraId="25B9EDA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rseq(0x7fd5f3f3bd60, 0x20, 0, 0x53053053) = 0</w:t>
      </w:r>
    </w:p>
    <w:p w14:paraId="68DFAAE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mprotect(0x7fd5f4239000, 16384, PROT_READ) = 0</w:t>
      </w:r>
    </w:p>
    <w:p w14:paraId="67AD8FA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mprotect(0x7fd5f4021000, 4096, PROT_READ) = 0</w:t>
      </w:r>
    </w:p>
    <w:p w14:paraId="086CEB0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mprotect(0x7fd5f426a000, 4096, PROT_READ) = 0</w:t>
      </w:r>
    </w:p>
    <w:p w14:paraId="55818B4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mmap(NULL, 8192, PROT_READ|PROT_WRITE, MAP_PRIVATE|MAP_ANONYMOUS, -1, 0) = 0x7fd5f3f38000</w:t>
      </w:r>
    </w:p>
    <w:p w14:paraId="65C9799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mprotect(0x7fd5f4487000, 45056, PROT_READ) = 0</w:t>
      </w:r>
    </w:p>
    <w:p w14:paraId="7D4B4CC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mprotect(0x561a3849e000, 4096, PROT_READ) = 0</w:t>
      </w:r>
    </w:p>
    <w:p w14:paraId="4CCE73B2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mprotect(0x7fd5f44d7000, 8192, PROT_READ) = 0</w:t>
      </w:r>
    </w:p>
    <w:p w14:paraId="27394D0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prlimit64(0, RLIMIT_STACK, NULL, {rlim_cur=8192*1024, rlim_max=RLIM64_INFINITY}) = 0</w:t>
      </w:r>
    </w:p>
    <w:p w14:paraId="5C4DE04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munmap(0x7fd5f4498000, 18463) = 0</w:t>
      </w:r>
    </w:p>
    <w:p w14:paraId="32A328D1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getrandom("\x36\xe5\x1b\xae\xbf\x11\x8a\x23", 8, GRND_NONBLOCK) = 8</w:t>
      </w:r>
    </w:p>
    <w:p w14:paraId="3861A5E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brk(NULL)                  = 0x561a39d7d000</w:t>
      </w:r>
    </w:p>
    <w:p w14:paraId="15266FC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brk(0x561a39d9e000)        = 0x561a39d9e000</w:t>
      </w:r>
    </w:p>
    <w:p w14:paraId="7E9BDFFD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futex(0x7fd5f449577c, FUTEX_WAKE_PRIVATE, 2147483647) = 0</w:t>
      </w:r>
    </w:p>
    <w:p w14:paraId="3CECE8EB" w14:textId="77777777" w:rsidR="00F25786" w:rsidRPr="001924E0" w:rsidRDefault="00F25786" w:rsidP="00F25786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1924E0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268969] openat(AT_FDCWD, "/tmp/mapped_file1", O_RDWR) = 5</w:t>
      </w:r>
    </w:p>
    <w:p w14:paraId="67B04A86" w14:textId="77777777" w:rsidR="00F25786" w:rsidRPr="001924E0" w:rsidRDefault="00F25786" w:rsidP="00F25786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1924E0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268969] mmap(NULL, 4016, PROT_READ|PROT_WRITE, MAP_SHARED, 5, 0) = 0x7fd5f44d6000</w:t>
      </w:r>
    </w:p>
    <w:p w14:paraId="7127D7A2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newfstatat(0, "", {st_mode=S_IFREG|0644, st_size=19, ...}, AT_EMPTY_PATH) = 0</w:t>
      </w:r>
    </w:p>
    <w:p w14:paraId="208863B4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read(0, "9 2\n8 2 2\n6 3\n19 3\n", 4096) = 19</w:t>
      </w:r>
    </w:p>
    <w:p w14:paraId="2B65C1FD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read(0, "", 4096)          = 0</w:t>
      </w:r>
    </w:p>
    <w:p w14:paraId="79CFD954" w14:textId="77777777" w:rsidR="00F25786" w:rsidRPr="001924E0" w:rsidRDefault="00F25786" w:rsidP="00F25786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1924E0">
        <w:rPr>
          <w:rFonts w:ascii="Consolas" w:eastAsia="Consolas" w:hAnsi="Consolas" w:cs="Consolas"/>
          <w:b/>
          <w:bCs/>
          <w:sz w:val="20"/>
          <w:szCs w:val="20"/>
          <w:lang w:val="en-US"/>
        </w:rPr>
        <w:t>[pid 268969] msync(0x7fd5f44d6000, 4016, MS_SYNC) = 0</w:t>
      </w:r>
    </w:p>
    <w:p w14:paraId="35D1643A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exit_group(0)              = ?</w:t>
      </w:r>
    </w:p>
    <w:p w14:paraId="3CFED086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[pid 268969] +++ exited with 0 +++</w:t>
      </w:r>
    </w:p>
    <w:p w14:paraId="16927B26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&lt;... wait4 resumed&gt;[{WIFEXITED(s) &amp;&amp; WEXITSTATUS(s) == 0}], 0, NULL) = 268969</w:t>
      </w:r>
    </w:p>
    <w:p w14:paraId="0C8B2BD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--- SIGCHLD {si_signo=SIGCHLD, si_code=CLD_EXITED, si_pid=268969, si_uid=1000, si_status=0, si_utime=0, si_stime=0} ---</w:t>
      </w:r>
    </w:p>
    <w:p w14:paraId="521C773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newfstatat(1, "", {st_mode=S_IFCHR|0620, st_rdev=makedev(0x88, 0x3), ...}, AT_EMPTY_PATH) = 0</w:t>
      </w:r>
    </w:p>
    <w:p w14:paraId="29168313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write(1, "4.5\n", 44.5</w:t>
      </w:r>
    </w:p>
    <w:p w14:paraId="5FAF40AC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)                    = 4</w:t>
      </w:r>
    </w:p>
    <w:p w14:paraId="6150FF5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write(1, "2\n", 22</w:t>
      </w:r>
    </w:p>
    <w:p w14:paraId="7B60AC4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)                      = 2</w:t>
      </w:r>
    </w:p>
    <w:p w14:paraId="46BE33C7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write(1, "2\n", 22</w:t>
      </w:r>
    </w:p>
    <w:p w14:paraId="09D5293F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)                      = 2</w:t>
      </w:r>
    </w:p>
    <w:p w14:paraId="519C021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write(1, "6.33333\n", 86.33333</w:t>
      </w:r>
    </w:p>
    <w:p w14:paraId="6909330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)                = 8</w:t>
      </w:r>
    </w:p>
    <w:p w14:paraId="20F6708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write(1, "\n", 1</w:t>
      </w:r>
    </w:p>
    <w:p w14:paraId="2946AEC0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)                       = 1</w:t>
      </w:r>
    </w:p>
    <w:p w14:paraId="17AAC3D5" w14:textId="77777777" w:rsidR="00F25786" w:rsidRPr="004842C0" w:rsidRDefault="00F25786" w:rsidP="00F25786">
      <w:pPr>
        <w:spacing w:before="240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4842C0">
        <w:rPr>
          <w:rFonts w:ascii="Consolas" w:eastAsia="Consolas" w:hAnsi="Consolas" w:cs="Consolas"/>
          <w:b/>
          <w:bCs/>
          <w:sz w:val="20"/>
          <w:szCs w:val="20"/>
          <w:lang w:val="en-US"/>
        </w:rPr>
        <w:t>munmap(0x7f72f289c000, 4016)            = 0</w:t>
      </w:r>
    </w:p>
    <w:p w14:paraId="0D27922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close(3)                                = 0</w:t>
      </w:r>
    </w:p>
    <w:p w14:paraId="421FB358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lseek(0, -1, SEEK_CUR)                  = -1 ESPIPE (Illegal seek)</w:t>
      </w:r>
    </w:p>
    <w:p w14:paraId="55301F7E" w14:textId="77777777" w:rsidR="00F25786" w:rsidRPr="00F25786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exit_group(0)                           = ?</w:t>
      </w:r>
    </w:p>
    <w:p w14:paraId="4AFCC50B" w14:textId="3854A4F9" w:rsidR="00322100" w:rsidRPr="00B13B53" w:rsidRDefault="00F25786" w:rsidP="00F25786">
      <w:pPr>
        <w:spacing w:before="240"/>
        <w:rPr>
          <w:rFonts w:ascii="Consolas" w:eastAsia="Consolas" w:hAnsi="Consolas" w:cs="Consolas"/>
          <w:sz w:val="20"/>
          <w:szCs w:val="20"/>
          <w:lang w:val="en-US"/>
        </w:rPr>
      </w:pPr>
      <w:r w:rsidRPr="00F25786">
        <w:rPr>
          <w:rFonts w:ascii="Consolas" w:eastAsia="Consolas" w:hAnsi="Consolas" w:cs="Consolas"/>
          <w:sz w:val="20"/>
          <w:szCs w:val="20"/>
          <w:lang w:val="en-US"/>
        </w:rPr>
        <w:t>+++ exited with 0 +++</w:t>
      </w:r>
    </w:p>
    <w:p w14:paraId="000001A7" w14:textId="0F275321" w:rsidR="006540ED" w:rsidRPr="00701A03" w:rsidRDefault="00173AF4" w:rsidP="001B650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В</w:t>
      </w:r>
      <w:r>
        <w:rPr>
          <w:rFonts w:eastAsia="Times New Roman" w:cs="Times New Roman"/>
          <w:b/>
          <w:sz w:val="32"/>
          <w:szCs w:val="32"/>
        </w:rPr>
        <w:t>ывод</w:t>
      </w:r>
    </w:p>
    <w:p w14:paraId="2CEDF83C" w14:textId="5D736FEA" w:rsidR="001B650D" w:rsidRPr="001B650D" w:rsidRDefault="001B650D" w:rsidP="00D6476D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b/>
          <w:sz w:val="24"/>
          <w:szCs w:val="24"/>
        </w:rPr>
      </w:pPr>
      <w:r w:rsidRPr="00330106">
        <w:rPr>
          <w:bCs/>
          <w:sz w:val="24"/>
          <w:szCs w:val="24"/>
        </w:rPr>
        <w:t xml:space="preserve">При выполнении работы познакомился с </w:t>
      </w:r>
      <w:r w:rsidR="00E8520A">
        <w:rPr>
          <w:bCs/>
          <w:sz w:val="24"/>
          <w:szCs w:val="24"/>
          <w:lang w:val="en-US"/>
        </w:rPr>
        <w:t>memory</w:t>
      </w:r>
      <w:r w:rsidR="00E8520A" w:rsidRPr="00E8520A">
        <w:rPr>
          <w:bCs/>
          <w:sz w:val="24"/>
          <w:szCs w:val="24"/>
        </w:rPr>
        <w:t>-</w:t>
      </w:r>
      <w:r w:rsidR="00E8520A">
        <w:rPr>
          <w:bCs/>
          <w:sz w:val="24"/>
          <w:szCs w:val="24"/>
          <w:lang w:val="en-US"/>
        </w:rPr>
        <w:t>mapped</w:t>
      </w:r>
      <w:r w:rsidR="00E8520A" w:rsidRPr="00E8520A">
        <w:rPr>
          <w:bCs/>
          <w:sz w:val="24"/>
          <w:szCs w:val="24"/>
        </w:rPr>
        <w:t xml:space="preserve"> </w:t>
      </w:r>
      <w:r w:rsidR="00E8520A">
        <w:rPr>
          <w:bCs/>
          <w:sz w:val="24"/>
          <w:szCs w:val="24"/>
        </w:rPr>
        <w:t>файлами</w:t>
      </w:r>
      <w:r w:rsidR="00504B4B">
        <w:rPr>
          <w:bCs/>
          <w:sz w:val="24"/>
          <w:szCs w:val="24"/>
        </w:rPr>
        <w:t xml:space="preserve"> в</w:t>
      </w:r>
      <w:r w:rsidR="00400052" w:rsidRPr="00330106">
        <w:rPr>
          <w:bCs/>
          <w:sz w:val="24"/>
          <w:szCs w:val="24"/>
        </w:rPr>
        <w:t xml:space="preserve"> </w:t>
      </w:r>
      <w:r w:rsidR="00400052" w:rsidRPr="00330106">
        <w:rPr>
          <w:bCs/>
          <w:sz w:val="24"/>
          <w:szCs w:val="24"/>
          <w:lang w:val="en-US"/>
        </w:rPr>
        <w:t>L</w:t>
      </w:r>
      <w:r w:rsidRPr="00330106">
        <w:rPr>
          <w:bCs/>
          <w:sz w:val="24"/>
          <w:szCs w:val="24"/>
          <w:lang w:val="en-US"/>
        </w:rPr>
        <w:t>inux</w:t>
      </w:r>
      <w:r w:rsidRPr="00330106">
        <w:rPr>
          <w:bCs/>
          <w:sz w:val="24"/>
          <w:szCs w:val="24"/>
        </w:rPr>
        <w:t xml:space="preserve">. </w:t>
      </w:r>
      <w:r w:rsidR="00B80BC4" w:rsidRPr="00330106">
        <w:rPr>
          <w:bCs/>
          <w:sz w:val="24"/>
          <w:szCs w:val="24"/>
        </w:rPr>
        <w:t>Возникли проблемы с чтением данных из дочернего процесса. Потребовалась внимательность не запутаться в дескрипторах</w:t>
      </w:r>
      <w:r w:rsidR="00B80BC4">
        <w:rPr>
          <w:b/>
          <w:sz w:val="24"/>
          <w:szCs w:val="24"/>
        </w:rPr>
        <w:t>.</w:t>
      </w:r>
    </w:p>
    <w:sectPr w:rsidR="001B650D" w:rsidRPr="001B650D">
      <w:headerReference w:type="default" r:id="rId8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AB3641" w14:textId="77777777" w:rsidR="0092289F" w:rsidRDefault="0092289F">
      <w:r>
        <w:separator/>
      </w:r>
    </w:p>
  </w:endnote>
  <w:endnote w:type="continuationSeparator" w:id="0">
    <w:p w14:paraId="2000AEC1" w14:textId="77777777" w:rsidR="0092289F" w:rsidRDefault="00922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B0BFA" w14:textId="77777777" w:rsidR="0092289F" w:rsidRDefault="0092289F">
      <w:r>
        <w:separator/>
      </w:r>
    </w:p>
  </w:footnote>
  <w:footnote w:type="continuationSeparator" w:id="0">
    <w:p w14:paraId="25849286" w14:textId="77777777" w:rsidR="0092289F" w:rsidRDefault="00922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A8" w14:textId="77777777" w:rsidR="006540ED" w:rsidRDefault="006540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40A"/>
    <w:multiLevelType w:val="multilevel"/>
    <w:tmpl w:val="F522CF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61178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ED"/>
    <w:rsid w:val="00141D25"/>
    <w:rsid w:val="00143002"/>
    <w:rsid w:val="00170E76"/>
    <w:rsid w:val="00173AF4"/>
    <w:rsid w:val="00180D84"/>
    <w:rsid w:val="001924E0"/>
    <w:rsid w:val="001B650D"/>
    <w:rsid w:val="001D143E"/>
    <w:rsid w:val="0028581A"/>
    <w:rsid w:val="00291E69"/>
    <w:rsid w:val="00322100"/>
    <w:rsid w:val="00330106"/>
    <w:rsid w:val="00357A67"/>
    <w:rsid w:val="00400052"/>
    <w:rsid w:val="00437ED0"/>
    <w:rsid w:val="004628D5"/>
    <w:rsid w:val="004842C0"/>
    <w:rsid w:val="004E544A"/>
    <w:rsid w:val="00504B4B"/>
    <w:rsid w:val="00546889"/>
    <w:rsid w:val="00556122"/>
    <w:rsid w:val="005B7911"/>
    <w:rsid w:val="006540ED"/>
    <w:rsid w:val="006765E1"/>
    <w:rsid w:val="006C3FD9"/>
    <w:rsid w:val="006C597A"/>
    <w:rsid w:val="00701A03"/>
    <w:rsid w:val="007A58F4"/>
    <w:rsid w:val="008E4B71"/>
    <w:rsid w:val="0092289F"/>
    <w:rsid w:val="00A11263"/>
    <w:rsid w:val="00A218E3"/>
    <w:rsid w:val="00AA7A39"/>
    <w:rsid w:val="00B13B53"/>
    <w:rsid w:val="00B1711E"/>
    <w:rsid w:val="00B57CC4"/>
    <w:rsid w:val="00B80BC4"/>
    <w:rsid w:val="00BB3201"/>
    <w:rsid w:val="00C00E00"/>
    <w:rsid w:val="00C27DEF"/>
    <w:rsid w:val="00C4501F"/>
    <w:rsid w:val="00CF71C8"/>
    <w:rsid w:val="00D6476D"/>
    <w:rsid w:val="00DC5F9A"/>
    <w:rsid w:val="00E8520A"/>
    <w:rsid w:val="00EA2EB8"/>
    <w:rsid w:val="00F25786"/>
    <w:rsid w:val="00FB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BE2A"/>
  <w15:docId w15:val="{E13AA5E9-895E-49B2-BC3F-93318741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E76"/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 w:line="276" w:lineRule="auto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spacing w:after="200"/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wTrXfBJEl2aCyxoPdGj3jR62Bg==">CgMxLjA4AHIhMThGWmVRVHM0NW9scWtQUTVta3U4X0YxNmhrSDZ2Mmpz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3095</Words>
  <Characters>17642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42</cp:revision>
  <dcterms:created xsi:type="dcterms:W3CDTF">2019-10-18T20:00:00Z</dcterms:created>
  <dcterms:modified xsi:type="dcterms:W3CDTF">2024-11-14T20:00:00Z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