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37EB" w14:textId="77777777" w:rsidR="00302706" w:rsidRDefault="00302706" w:rsidP="0030270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1AF10C7" w14:textId="77777777" w:rsidR="00302706" w:rsidRDefault="00302706" w:rsidP="0030270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80CC9">
        <w:rPr>
          <w:rFonts w:ascii="Times New Roman" w:hAnsi="Times New Roman" w:cs="Times New Roman"/>
          <w:b/>
          <w:bCs/>
          <w:sz w:val="72"/>
          <w:szCs w:val="72"/>
        </w:rPr>
        <w:t>Faculty of Technology Management Information System</w:t>
      </w:r>
    </w:p>
    <w:p w14:paraId="14239D67" w14:textId="77777777" w:rsidR="00302706" w:rsidRDefault="00302706" w:rsidP="0030270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55A3C9B" w14:textId="77777777" w:rsidR="00302706" w:rsidRPr="00580CC9" w:rsidRDefault="00302706" w:rsidP="0030270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61D3C506" w14:textId="0870C096" w:rsidR="00302706" w:rsidRDefault="007A57CE" w:rsidP="0030270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Relational Mapping</w:t>
      </w:r>
    </w:p>
    <w:p w14:paraId="143A524C" w14:textId="77777777" w:rsidR="00302706" w:rsidRDefault="00302706" w:rsidP="0030270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21E19EDD" w14:textId="77777777" w:rsidR="001D64CC" w:rsidRDefault="001D64CC" w:rsidP="001D64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5DA6EA75" wp14:editId="413B8A07">
            <wp:simplePos x="0" y="0"/>
            <wp:positionH relativeFrom="column">
              <wp:posOffset>-594360</wp:posOffset>
            </wp:positionH>
            <wp:positionV relativeFrom="paragraph">
              <wp:posOffset>-594360</wp:posOffset>
            </wp:positionV>
            <wp:extent cx="7139940" cy="9410700"/>
            <wp:effectExtent l="0" t="0" r="3810" b="0"/>
            <wp:wrapNone/>
            <wp:docPr id="251161282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61282" name="Picture 1" descr="A white sheet of paper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941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83BDA" w14:textId="67984A57" w:rsidR="0052480F" w:rsidRPr="001D64CC" w:rsidRDefault="0052480F" w:rsidP="001D64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Group NO-07 members: -</w:t>
      </w:r>
    </w:p>
    <w:p w14:paraId="5A8CEA5E" w14:textId="77777777" w:rsidR="0052480F" w:rsidRDefault="0052480F" w:rsidP="00524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TG/2021/1062 – Samindika</w:t>
      </w:r>
    </w:p>
    <w:p w14:paraId="6B07FF9F" w14:textId="77777777" w:rsidR="0052480F" w:rsidRDefault="0052480F" w:rsidP="00524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TG/2021/1040 – Janith</w:t>
      </w:r>
    </w:p>
    <w:p w14:paraId="2CE6710C" w14:textId="77777777" w:rsidR="0052480F" w:rsidRDefault="0052480F" w:rsidP="00524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TG/2021/1011- Asith</w:t>
      </w:r>
    </w:p>
    <w:p w14:paraId="1F8B9D9F" w14:textId="77777777" w:rsidR="0052480F" w:rsidRPr="007F4EC0" w:rsidRDefault="0052480F" w:rsidP="00524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TG/2021/1016 - Supun</w:t>
      </w:r>
    </w:p>
    <w:p w14:paraId="5F55391E" w14:textId="77777777" w:rsidR="0052480F" w:rsidRPr="0052480F" w:rsidRDefault="0052480F" w:rsidP="0052480F">
      <w:pPr>
        <w:tabs>
          <w:tab w:val="left" w:pos="3036"/>
        </w:tabs>
        <w:rPr>
          <w:rFonts w:ascii="Times New Roman" w:hAnsi="Times New Roman" w:cs="Times New Roman"/>
          <w:sz w:val="36"/>
          <w:szCs w:val="36"/>
        </w:rPr>
      </w:pPr>
    </w:p>
    <w:sectPr w:rsidR="0052480F" w:rsidRPr="0052480F" w:rsidSect="00302706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928A3"/>
    <w:multiLevelType w:val="hybridMultilevel"/>
    <w:tmpl w:val="7346B050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24429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06"/>
    <w:rsid w:val="001D64CC"/>
    <w:rsid w:val="00302706"/>
    <w:rsid w:val="003739CC"/>
    <w:rsid w:val="0052480F"/>
    <w:rsid w:val="005A65CC"/>
    <w:rsid w:val="00672656"/>
    <w:rsid w:val="007A52DA"/>
    <w:rsid w:val="007A57CE"/>
    <w:rsid w:val="009A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0D13"/>
  <w15:chartTrackingRefBased/>
  <w15:docId w15:val="{A4E9406A-197F-4AF8-9564-06129144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Samindika Lakshan</dc:creator>
  <cp:keywords/>
  <dc:description/>
  <cp:lastModifiedBy>Samindika Lakshan</cp:lastModifiedBy>
  <cp:revision>13</cp:revision>
  <dcterms:created xsi:type="dcterms:W3CDTF">2023-09-25T18:02:00Z</dcterms:created>
  <dcterms:modified xsi:type="dcterms:W3CDTF">2023-10-27T20:03:00Z</dcterms:modified>
</cp:coreProperties>
</file>