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5EBCA" w14:textId="1A8AC3D5" w:rsidR="00451D10" w:rsidRPr="00787749" w:rsidRDefault="00787749">
      <w:pPr>
        <w:rPr>
          <w:b/>
          <w:bCs/>
        </w:rPr>
      </w:pPr>
      <w:r>
        <w:rPr>
          <w:noProof/>
        </w:rPr>
        <w:drawing>
          <wp:inline distT="0" distB="0" distL="0" distR="0" wp14:anchorId="1415B900" wp14:editId="7EAD49E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1C1F3A" wp14:editId="3DD5052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A8D5F5" wp14:editId="4CC430F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A0E68" wp14:editId="1A02A9A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2FB506" wp14:editId="238ABF5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27B00" wp14:editId="608C1D4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D66740" wp14:editId="3613550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6CAE27" wp14:editId="293AAFD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2A5035" wp14:editId="1523A04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78284" wp14:editId="7864D0D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1D10" w:rsidRPr="007877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E46"/>
    <w:rsid w:val="005140D1"/>
    <w:rsid w:val="00787749"/>
    <w:rsid w:val="00822E46"/>
    <w:rsid w:val="00CB219A"/>
    <w:rsid w:val="00E6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EDE949-34B1-4E8F-8956-03E28C4FF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Khan</dc:creator>
  <cp:keywords/>
  <dc:description/>
  <cp:lastModifiedBy>Samir Khan</cp:lastModifiedBy>
  <cp:revision>3</cp:revision>
  <dcterms:created xsi:type="dcterms:W3CDTF">2020-04-14T04:33:00Z</dcterms:created>
  <dcterms:modified xsi:type="dcterms:W3CDTF">2020-04-14T04:39:00Z</dcterms:modified>
</cp:coreProperties>
</file>