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Все комментарии написаны под влиянием ваших слов о целесообразности внесения предложений по улучшению качества продукта для конечного пользователя и носят исключительно субъективный характер.</w:t>
      </w:r>
    </w:p>
    <w:p w:rsidR="00000000" w:rsidDel="00000000" w:rsidP="00000000" w:rsidRDefault="00000000" w:rsidRPr="00000000" w14:paraId="00000002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Приложение открывается только из трея. Ярлык приложения на рабочем столе неактивен.</w:t>
      </w:r>
    </w:p>
    <w:p w:rsidR="00000000" w:rsidDel="00000000" w:rsidP="00000000" w:rsidRDefault="00000000" w:rsidRPr="00000000" w14:paraId="00000004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функционале скриншота при обрезке не хватает кнопки "Применить" после выделения зоны обрезки. Позже я нашел возможность сохранения изменения кнопкой Enter, но кнопка "Применить" для обрезки выглядела бы логично.</w:t>
      </w:r>
    </w:p>
    <w:p w:rsidR="00000000" w:rsidDel="00000000" w:rsidP="00000000" w:rsidRDefault="00000000" w:rsidRPr="00000000" w14:paraId="00000006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нажатии кнопки Esc происходит просто удаление снимка экрана, несмотря на то, что до этого проводилось какое-то его редактирование. По-моему, при внесении каких-то изменений в снимок и нажатии Esc должно быть запрошено подтверждение удаления.</w:t>
      </w:r>
    </w:p>
    <w:p w:rsidR="00000000" w:rsidDel="00000000" w:rsidP="00000000" w:rsidRDefault="00000000" w:rsidRPr="00000000" w14:paraId="00000008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функции нумерация имеется возможность создания поля вправо вниз от цифры. Но, во-первых, на этом поле нельзя ввести текст и тогда непонятно, зачем оно нужно. Во-вторых, это поле можно создать только в одном этом направлении. Допускаю ситуацию, когда я ставлю цифру для пометки, например, какого-то текста. Но тогда мои пометки, даже сделанные потом от руки, могут перекрывать часть другого текста. В общем, ограниченная функциональность. Но я не видел документацию приложения и может вообще неверно понял назначение этой функции.</w:t>
      </w:r>
    </w:p>
    <w:p w:rsidR="00000000" w:rsidDel="00000000" w:rsidP="00000000" w:rsidRDefault="00000000" w:rsidRPr="00000000" w14:paraId="0000000A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удалении, даже случайном, какой-нибудь цифры из установленных ранее нумерация продолжается дальше. Нет возможности восстановить пропущенную цифру.</w:t>
      </w:r>
    </w:p>
    <w:p w:rsidR="00000000" w:rsidDel="00000000" w:rsidP="00000000" w:rsidRDefault="00000000" w:rsidRPr="00000000" w14:paraId="0000000C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сохранении снимка экрана не предлагается выбрать папку для сохранения</w:t>
      </w:r>
    </w:p>
    <w:p w:rsidR="00000000" w:rsidDel="00000000" w:rsidP="00000000" w:rsidRDefault="00000000" w:rsidRPr="00000000" w14:paraId="0000000E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блоке функций редактирования снимка слева от самого снимка нет всплывающей подсказки на кнопки "Отменить действие" и "Вернуть действие", хотя у других кнопок они есть.</w:t>
      </w:r>
    </w:p>
    <w:p w:rsidR="00000000" w:rsidDel="00000000" w:rsidP="00000000" w:rsidRDefault="00000000" w:rsidRPr="00000000" w14:paraId="00000010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функциях записи окна не хватает возможность прекратить запись какой-нибудь горячей клавишей без вывода на экран блока управления записью.</w:t>
      </w:r>
    </w:p>
    <w:p w:rsidR="00000000" w:rsidDel="00000000" w:rsidP="00000000" w:rsidRDefault="00000000" w:rsidRPr="00000000" w14:paraId="00000012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Я не знаю баг это или нет, но при увеличении на ползунке качества видео на высокое и последующем соглашении на использование ресурсов компьютера в трее появляется Indexing Service со значком монитора БЕЗ НАЖАТИЯ НА КНОПКУ "ПРИМЕНИТЬ".</w:t>
      </w:r>
    </w:p>
    <w:p w:rsidR="00000000" w:rsidDel="00000000" w:rsidP="00000000" w:rsidRDefault="00000000" w:rsidRPr="00000000" w14:paraId="00000014">
      <w:pPr>
        <w:spacing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240" w:lineRule="auto"/>
        <w:ind w:right="-607.7952755905511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