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BRUNDA ADDAGALLA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