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2EAE" w14:textId="2B825D2D" w:rsidR="00BD757C" w:rsidRDefault="00BD757C" w:rsidP="00D31167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D31167">
        <w:rPr>
          <w:rFonts w:ascii="Nirmala UI" w:hAnsi="Nirmala UI" w:cs="Nirmala UI"/>
        </w:rPr>
        <w:t xml:space="preserve">  </w:t>
      </w:r>
      <w:r>
        <w:t xml:space="preserve">  28)</w:t>
      </w:r>
    </w:p>
    <w:p w14:paraId="100588FA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சகரியா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14:paraId="3F64A866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291B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139D3922" w14:textId="77777777" w:rsidR="003E364D" w:rsidRDefault="003E364D"/>
    <w:p w14:paraId="11A58C4B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E364D">
        <w:rPr>
          <w:rFonts w:ascii="Nirmala UI" w:eastAsia="Times New Roman" w:hAnsi="Nirmala UI" w:cs="Nirmala UI"/>
          <w:sz w:val="24"/>
          <w:szCs w:val="24"/>
        </w:rPr>
        <w:t>இஸ்ரவேலைக்குறித்துக்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சொன்ன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வார்த்தையின்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பாரம்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வானங்களை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விரித்து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பூமியை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அஸ்திபாரப்படுத்தி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மனுஷனுடைய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ஆவியை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அவனுக்குள்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உண்டாக்குகிற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சொல்லுகிறதாவது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03E2E7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E364D">
        <w:rPr>
          <w:rFonts w:ascii="Nirmala UI" w:eastAsia="Times New Roman" w:hAnsi="Nirmala UI" w:cs="Nirmala UI"/>
          <w:sz w:val="24"/>
          <w:szCs w:val="24"/>
        </w:rPr>
        <w:t>இதோ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ஜனங்களுக்கும்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எருசலேமைத்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தத்தளிப்பின்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பாத்திரமாக்குகிறேன்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எருசலேமுக்கு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விரோதமாய்ப்போடப்படும்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முற்றிகையிலே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யூதாவும்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அப்படியேயாகும்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4809A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E364D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எருசலேமைச்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ஜனங்களுக்கும்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பாரமான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கல்லாக்குவேன்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கிளப்புகிற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சிதைக்கப்படுவார்கள்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பூமியிலுள்ள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ஜாதிகளெல்லாம்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விரோதமாய்க்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கூடிக்கொள்வார்கள்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664EC4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E364D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குதிரைகளுக்கெல்லாம்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திகைப்பையும்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அவைகளின்மேல்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ஏறியிருக்கிறவர்களுக்கெல்லாம்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புத்திமயக்கத்தையும்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வரப்பண்ணி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வம்சத்தின்மேல்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கண்களைத்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திறந்துவைத்து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ஜனங்களுடைய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எல்லாக்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குதிரைகளுக்கும்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குருட்டாட்டத்தை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உண்டுபண்ணுவேன்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87F3B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E364D">
        <w:rPr>
          <w:rFonts w:ascii="Nirmala UI" w:eastAsia="Times New Roman" w:hAnsi="Nirmala UI" w:cs="Nirmala UI"/>
          <w:sz w:val="24"/>
          <w:szCs w:val="24"/>
        </w:rPr>
        <w:t>எருசலேமின்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குடிகள்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துணையினால்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எங்களுக்குப்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பெலனானவர்கள்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அப்போது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தலைவர்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இருதயத்திலே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சொல்லுவார்கள்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5E5F4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E364D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தலைவரை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விறகுகளுக்குள்ளே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எரிகிற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அடுப்புக்கும்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வைக்கோல்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கட்டுகளுக்குள்ளே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எரிகிற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தீவட்டிக்கும்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ஒப்பாக்குவேன்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வலதுபுறமும்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இடதுபுறமுமாகப்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ஜனங்களையும்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பட்சிப்பார்கள்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திரும்பவும்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ஸ்தானமாகிய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எருசலேமிலே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குடியேற்றப்பட்டிருக்கும்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33B4A8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E364D">
        <w:rPr>
          <w:rFonts w:ascii="Nirmala UI" w:eastAsia="Times New Roman" w:hAnsi="Nirmala UI" w:cs="Nirmala UI"/>
          <w:sz w:val="24"/>
          <w:szCs w:val="24"/>
        </w:rPr>
        <w:t>தாவீது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வம்சத்தாரின்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மகிமையும்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குடிகளுடைய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மகிமையும்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யூதாவின்மேல்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தன்னை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உயர்த்தாதபடிக்கு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கூடாரங்களை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முதல்முதல்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இரட்சிப்பார்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663E8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E364D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குடிகளைக்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காப்பாற்றுவார்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தள்ளாடினவன்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அந்நாளிலே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தாவீதைப்போல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இருப்பான்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தாவீது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குடும்பத்தார்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தேவனைப்போலும்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தூதனைப்போலும்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536AB7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E364D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எருசலேமுக்கு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வருகிற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ஜாதிகளையும்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அழிக்கப்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பார்ப்பேன்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1A121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3E364D">
        <w:rPr>
          <w:rFonts w:ascii="Nirmala UI" w:eastAsia="Times New Roman" w:hAnsi="Nirmala UI" w:cs="Nirmala UI"/>
          <w:sz w:val="24"/>
          <w:szCs w:val="24"/>
        </w:rPr>
        <w:t>நான்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தாவீது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குடும்பத்தாரின்மேலும்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குடிகளின்மேலும்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கிருபையின்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ஆவியையும்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விண்ணப்பங்களின்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ஆவியையும்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ஊற்றுவேன்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தாங்கள்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குத்தின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நோக்கிப்பார்த்து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பேறானவனுக்காகப்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புலம்புகிறதுபோல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எனக்காகப்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புலம்பி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தலைச்சன்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பிள்ளைக்காகத்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துக்கிக்கிறதுபோல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எனக்காக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மனங்கசந்து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துக்கிப்பார்கள்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F6719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E364D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மெகிதோன்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பட்டணத்துப்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பள்ளத்தாக்கின்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ஊராகிய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ஆதாத்ரிம்மோனின்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புலம்பலைப்போல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புலம்பல்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பெரிதாயிருக்கும்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230A70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E364D">
        <w:rPr>
          <w:rFonts w:ascii="Nirmala UI" w:eastAsia="Times New Roman" w:hAnsi="Nirmala UI" w:cs="Nirmala UI"/>
          <w:sz w:val="24"/>
          <w:szCs w:val="24"/>
        </w:rPr>
        <w:t>தேசம்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புலம்பிக்கொண்டிருக்கும்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வம்சமும்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தனித்தனியாகப்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புலம்பும்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தாவீது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குடும்பத்தார்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தனியேயும்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ஸ்திரீகள்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தனியேயும்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நாத்தான்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குடும்பத்தார்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தனியேயும்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ஸ்திரீகள்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தனியேயும்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545B28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E364D">
        <w:rPr>
          <w:rFonts w:ascii="Nirmala UI" w:eastAsia="Times New Roman" w:hAnsi="Nirmala UI" w:cs="Nirmala UI"/>
          <w:sz w:val="24"/>
          <w:szCs w:val="24"/>
        </w:rPr>
        <w:t>லேவி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குடும்பத்தார்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தனியேயும்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ஸ்திரீகள்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தனியேயும்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சீமேயி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குடும்பத்தார்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தனியேயும்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ஸ்திரீகள்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தனியேயும்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739D9A8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E364D">
        <w:rPr>
          <w:rFonts w:ascii="Nirmala UI" w:eastAsia="Times New Roman" w:hAnsi="Nirmala UI" w:cs="Nirmala UI"/>
          <w:sz w:val="24"/>
          <w:szCs w:val="24"/>
        </w:rPr>
        <w:t>மற்றுமுண்டான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குடும்பங்களிலும்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குடும்பத்தின்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தனித்தனியேயும்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ஸ்திரீகள்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தனித்தனியேயும்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புலம்புவார்கள்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5FF0DA" w14:textId="77777777" w:rsidR="003E364D" w:rsidRDefault="003E364D"/>
    <w:p w14:paraId="48A7A779" w14:textId="77777777" w:rsidR="003E364D" w:rsidRDefault="003E364D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13</w:t>
      </w:r>
    </w:p>
    <w:p w14:paraId="62D0A359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E364D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பாவத்தையும்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அழுக்கையும்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நீக்க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தாவீதின்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குடும்பத்தாருக்கும்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குடிகளுக்கும்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திறக்கப்பட்ட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ஊற்று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உண்டாயிருக்கும்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1777BA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E364D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விக்கிரகங்களின்பேரும்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இராதபடிக்கு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அழிப்பேன்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நினைக்கப்படுவதில்லை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சொல்லுகிறவர்களையும்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அசுத்த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ஆவியையும்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போய்விடவும்பண்ணுவேன்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91814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E364D">
        <w:rPr>
          <w:rFonts w:ascii="Nirmala UI" w:eastAsia="Times New Roman" w:hAnsi="Nirmala UI" w:cs="Nirmala UI"/>
          <w:sz w:val="24"/>
          <w:szCs w:val="24"/>
        </w:rPr>
        <w:t>இனி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சொன்னால்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அவனைப்பெற்ற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தகப்பனும்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தாயும்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நாமத்தைக்கொண்டு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பொய்பேசுகிறபடியால்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உயிரோடிருக்கப்படாது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அவனைப்பெற்ற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தகப்பனும்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தாயும்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சொல்லும்போது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அவனைக்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குத்திப்போடுவார்கள்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D7455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E364D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சொன்ன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தரிசனத்தினால்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வெட்கப்பட்டு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பொய்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சொல்லும்படிக்கு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மயிர்ப்போர்வையைப்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போர்த்துக்கொள்ளாமல்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E64BC24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E364D">
        <w:rPr>
          <w:rFonts w:ascii="Nirmala UI" w:eastAsia="Times New Roman" w:hAnsi="Nirmala UI" w:cs="Nirmala UI"/>
          <w:sz w:val="24"/>
          <w:szCs w:val="24"/>
        </w:rPr>
        <w:t>நான்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சொல்லுகிறவன்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நிலத்தைப்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பயிரிடுகிறவன்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சிறுவயதுமுதல்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வேலைகொண்டான்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என்பான்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92940F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3E364D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கைகளில்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வடுக்கள்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ஏதென்று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கேட்டால்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சிநேகிதரின்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வீட்டிலே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காயப்பட்டதினால்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உண்டானவைகள்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என்பான்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6DB56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E364D">
        <w:rPr>
          <w:rFonts w:ascii="Nirmala UI" w:eastAsia="Times New Roman" w:hAnsi="Nirmala UI" w:cs="Nirmala UI"/>
          <w:sz w:val="24"/>
          <w:szCs w:val="24"/>
        </w:rPr>
        <w:t>பட்டயமே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மேய்ப்பன்மேலும்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தோழனாகிய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புருஷன்மேலும்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எழும்பு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மேய்ப்பனை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வெட்டு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ஆடுகள்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சிதறிப்போகும்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கரத்தைச்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சிறுவர்மேல்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திரும்பவைப்பேன்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974EA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E364D">
        <w:rPr>
          <w:rFonts w:ascii="Nirmala UI" w:eastAsia="Times New Roman" w:hAnsi="Nirmala UI" w:cs="Nirmala UI"/>
          <w:sz w:val="24"/>
          <w:szCs w:val="24"/>
        </w:rPr>
        <w:t>தேசமெங்கும்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சம்பவிக்கும்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பங்கு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சங்கரிக்கப்பட்டு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மாண்டுபோவார்கள்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பங்கோ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மீதியாயிருக்கும்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E72CD2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E364D">
        <w:rPr>
          <w:rFonts w:ascii="Nirmala UI" w:eastAsia="Times New Roman" w:hAnsi="Nirmala UI" w:cs="Nirmala UI"/>
          <w:sz w:val="24"/>
          <w:szCs w:val="24"/>
        </w:rPr>
        <w:t>அந்த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பங்கை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அக்கினிக்குட்படப்பண்ணி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வெள்ளியை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உருக்குகிறதுபோல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உருக்கி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பொன்னைப்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புடமிடுகிறதுபோல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புடமிடுவேன்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நாமத்தைத்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தொழுதுகொள்வார்கள்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விண்ணப்பத்தைக்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கேட்பேன்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ஜனமென்று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சொல்லுவேன்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சொல்லுவார்கள்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F38DA" w14:textId="77777777" w:rsidR="003E364D" w:rsidRDefault="003E364D"/>
    <w:p w14:paraId="1624BE64" w14:textId="77777777" w:rsidR="003E364D" w:rsidRDefault="003E364D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19</w:t>
      </w:r>
    </w:p>
    <w:p w14:paraId="1AA8C8D7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E364D">
        <w:rPr>
          <w:rFonts w:ascii="Nirmala UI" w:eastAsia="Times New Roman" w:hAnsi="Nirmala UI" w:cs="Nirmala UI"/>
          <w:sz w:val="24"/>
          <w:szCs w:val="24"/>
        </w:rPr>
        <w:t>இவைகளுக்குப்பின்பு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பரலோகத்தில்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திரளான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ஜனக்கூட்டம்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இடுகிற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ஆரவாரத்தைக்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அல்லேலூயா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இரட்சணியமும்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மகிமையும்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கனமும்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வல்லமையும்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கர்த்தருக்கே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உரியது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நியாயத்தீர்ப்புகள்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சத்தியமும்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நீதியுமானவைகள்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D90A8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E364D">
        <w:rPr>
          <w:rFonts w:ascii="Nirmala UI" w:eastAsia="Times New Roman" w:hAnsi="Nirmala UI" w:cs="Nirmala UI"/>
          <w:sz w:val="24"/>
          <w:szCs w:val="24"/>
        </w:rPr>
        <w:t>தன்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வேசித்தனத்தினால்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பூமியைக்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கெடுத்த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வேசிக்கு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நியாயத்தீர்ப்புக்கொடுத்து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ஊழியக்காரரின்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இரத்தத்திற்காக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அவளிடத்தில்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பழிவாங்கினாரே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371D8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E364D">
        <w:rPr>
          <w:rFonts w:ascii="Nirmala UI" w:eastAsia="Times New Roman" w:hAnsi="Nirmala UI" w:cs="Nirmala UI"/>
          <w:sz w:val="24"/>
          <w:szCs w:val="24"/>
        </w:rPr>
        <w:t>மறுபடியும்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அல்லேலூயா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ஆர்ப்பரித்தார்கள்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புகை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எழும்புகிறது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34C20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E364D">
        <w:rPr>
          <w:rFonts w:ascii="Nirmala UI" w:eastAsia="Times New Roman" w:hAnsi="Nirmala UI" w:cs="Nirmala UI"/>
          <w:sz w:val="24"/>
          <w:szCs w:val="24"/>
        </w:rPr>
        <w:t>இருபத்துநான்கு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மூப்பர்களும்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ஜீவன்களும்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வணக்கமாய்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விழுந்து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அல்லேலூயா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வீற்றிருக்கும்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தேவனைத்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தொழுதுகொண்டார்கள்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C4D9A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E364D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நமது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ஊழியக்காரரே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அவருக்குப்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பயப்படுகிற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சிறியோரும்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பெரியோருமானவர்களே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சிங்காசனத்திலிருந்து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பிறந்தது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9EF07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E364D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திரளான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இடும்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ஆரவாரம்போலவும்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பெருவெள்ள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இரைச்சல்போலவும்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இடிமுழக்கம்போலவும்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சத்தமுண்டாகி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அல்லேலூயா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சர்வவல்லமையுள்ள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ராஜ்யபாரம்பண்ணுகிறார்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A3B078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3E364D">
        <w:rPr>
          <w:rFonts w:ascii="Nirmala UI" w:eastAsia="Times New Roman" w:hAnsi="Nirmala UI" w:cs="Nirmala UI"/>
          <w:sz w:val="24"/>
          <w:szCs w:val="24"/>
        </w:rPr>
        <w:t>நாம்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சந்தோஷப்பட்டுக்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களிகூர்ந்து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அவருக்குத்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துதிசெலுத்தக்கடவோம்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ஆட்டுக்குட்டியானவருடைய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கலியாணம்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வந்தது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மனைவி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தன்னை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ஆயத்தம்பண்ணினாள்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5A5A9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E364D">
        <w:rPr>
          <w:rFonts w:ascii="Nirmala UI" w:eastAsia="Times New Roman" w:hAnsi="Nirmala UI" w:cs="Nirmala UI"/>
          <w:sz w:val="24"/>
          <w:szCs w:val="24"/>
        </w:rPr>
        <w:t>சுத்தமும்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பிரகாசமுமான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வஸ்திரம்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தரித்துக்கொள்ளும்படி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அளிக்கப்பட்டது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வஸ்திரம்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பரிசுத்தவான்களுடைய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நீதிகளே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13BD4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E364D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ஆட்டுக்குட்டியானவரின்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கலியாண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விருந்துக்கு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அழைக்கப்பட்டவர்கள்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பாக்கியவான்கள்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என்றெழுது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மேலும்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சத்தியமான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வசனங்கள்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என்னுடனே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812264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E364D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வணங்கும்படி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பாதத்தில்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விழுந்தேன்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இப்படிச்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செய்யாதபடிக்குப்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உன்னோடும்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இயேசுவைக்குறித்துச்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சாட்சியிட்ட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சகோதரரோடுங்கூட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நானும்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ஊழியக்காரன்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தேவனைத்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தொழுதுகொள்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இயேசுவைப்பற்றின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சாட்சி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தீர்க்கதரிசனத்தின்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ஆவியாயிருக்கிறது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0F8CB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E364D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பரலோகம்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திறந்திருக்கக்கண்டேன்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வெள்ளைக்குதிரை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காணப்பட்டது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ஏறியிருந்தவர்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உண்மையும்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சத்தியமுமுள்ளவரென்னப்பட்டவர்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நீதியாய்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நியாயந்தீர்த்து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யுத்தம்பண்ணுகிறார்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572DD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E364D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கண்கள்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அக்கினிஜூவாலையைப்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போலிருந்தன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சிரசின்மேல்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அநேக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கிரீடங்கள்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இருந்தன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அவருக்கேயன்றி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வேறொருவருக்குந்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தெரியாத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நாமமும்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எழுதியிருந்தது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47BE6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E364D">
        <w:rPr>
          <w:rFonts w:ascii="Nirmala UI" w:eastAsia="Times New Roman" w:hAnsi="Nirmala UI" w:cs="Nirmala UI"/>
          <w:sz w:val="24"/>
          <w:szCs w:val="24"/>
        </w:rPr>
        <w:t>இரத்தத்தில்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தோய்க்கப்பட்ட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வஸ்திரத்தைத்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தரித்திருந்தார்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என்பதே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20AE3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E364D">
        <w:rPr>
          <w:rFonts w:ascii="Nirmala UI" w:eastAsia="Times New Roman" w:hAnsi="Nirmala UI" w:cs="Nirmala UI"/>
          <w:sz w:val="24"/>
          <w:szCs w:val="24"/>
        </w:rPr>
        <w:t>பரலோகத்திலுள்ள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சேனைகள்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வெண்மையும்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சுத்தமுமான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வஸ்திரந்தரித்தவர்களாய்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வெள்ளைக்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குதிரைகளின்மேல்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ஏறி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அவருக்குப்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சென்றார்கள்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86241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E364D">
        <w:rPr>
          <w:rFonts w:ascii="Nirmala UI" w:eastAsia="Times New Roman" w:hAnsi="Nirmala UI" w:cs="Nirmala UI"/>
          <w:sz w:val="24"/>
          <w:szCs w:val="24"/>
        </w:rPr>
        <w:t>புறஜாதிகளை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வெட்டும்படிக்கு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வாயிலிருந்து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கூர்மையான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பட்டயம்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புறப்படுகிறது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இரும்புக்கோலால்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அரசாளுவார்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சர்வவல்லமையுள்ள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உக்கிரகோபமாகிய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மதுவுள்ள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ஆலையை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மிதிக்கிறார்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E55DF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E364D">
        <w:rPr>
          <w:rFonts w:ascii="Nirmala UI" w:eastAsia="Times New Roman" w:hAnsi="Nirmala UI" w:cs="Nirmala UI"/>
          <w:sz w:val="24"/>
          <w:szCs w:val="24"/>
        </w:rPr>
        <w:t>ராஜாதி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கர்த்தாதி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கர்த்தா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வஸ்திரத்தின்மேலும்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தொடையின்மேலும்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எழுதப்பட்டிருந்தது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1020A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E364D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சூரியனில்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நிற்கக்கண்டேன்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வானத்தின்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மத்தியில்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பறக்கிற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பறவைகளையும்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37EBAF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E364D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ராஜாக்களின்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மாம்சத்தையும்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சேனைத்தலைவர்களின்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மாம்சத்தையும்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பலவான்களின்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மாம்சத்தையும்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குதிரைகளின்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மாம்சத்தையும்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அவைகளின்மேல்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ஏறியிருக்கிறவர்களின்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lastRenderedPageBreak/>
        <w:t>மாம்சத்தையும்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சுயாதீனர்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அடிமைகள்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சிறியோர்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பெரியோர்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இவர்களெல்லாருடைய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மாம்சத்தையும்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பட்சிக்கும்படிக்கு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கொடுக்கும்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விருந்துக்குக்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கூடிவாருங்கள்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சத்தத்தோடே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கூப்பிட்டான்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97F4C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E364D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மிருகமும்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ராஜாக்களும்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சேனைகளும்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குதிரையின்மேல்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ஏறியிருக்கிறவரோடும்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சேனையோடும்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யுத்தம்பண்ணும்படிக்குக்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கூடிவரக்கண்டேன்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58804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E364D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மிருகம்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பிடிக்கப்பட்டது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மிருகத்தின்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அற்புதங்களால்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முத்திரையைத்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தரித்தவர்களையும்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சொரூபத்தை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வணங்கினவர்களையும்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மோசம்போக்கின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கள்ளத்தீர்க்கதரிசியுங்கூடப்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பிடிக்கப்பட்டான்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இருவரும்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கந்தகம்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எரிகிற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அக்கினிக்கடலிலே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உயிரோடே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தள்ளப்பட்டார்கள்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FA93D" w14:textId="77777777" w:rsidR="003E364D" w:rsidRPr="003E364D" w:rsidRDefault="003E364D" w:rsidP="003E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4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E364D">
        <w:rPr>
          <w:rFonts w:ascii="Nirmala UI" w:eastAsia="Times New Roman" w:hAnsi="Nirmala UI" w:cs="Nirmala UI"/>
          <w:sz w:val="24"/>
          <w:szCs w:val="24"/>
        </w:rPr>
        <w:t>மற்றவர்கள்</w:t>
      </w:r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குதிரையின்மேல்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ஏறினவருடைய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வாயிலிருந்து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புறப்படுகிற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கொல்லப்பட்டார்கள்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மாம்சத்தினால்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பறவைகள்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யாவும்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4D">
        <w:rPr>
          <w:rFonts w:ascii="Nirmala UI" w:eastAsia="Times New Roman" w:hAnsi="Nirmala UI" w:cs="Nirmala UI"/>
          <w:sz w:val="24"/>
          <w:szCs w:val="24"/>
        </w:rPr>
        <w:t>திருப்தியடைந்தன</w:t>
      </w:r>
      <w:proofErr w:type="spellEnd"/>
      <w:r w:rsidRPr="003E3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3C744E" w14:textId="77777777" w:rsidR="003E364D" w:rsidRDefault="003E364D"/>
    <w:p w14:paraId="7F46CACB" w14:textId="77777777" w:rsidR="003E364D" w:rsidRDefault="003E364D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147:1-20</w:t>
      </w:r>
    </w:p>
    <w:p w14:paraId="59DED49E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</w:t>
      </w:r>
      <w:r w:rsidRPr="00244147">
        <w:rPr>
          <w:rFonts w:ascii="Nirmala UI" w:eastAsia="Times New Roman" w:hAnsi="Nirmala UI" w:cs="Nirmala UI"/>
          <w:sz w:val="27"/>
          <w:szCs w:val="27"/>
        </w:rPr>
        <w:t>கர்த்தரைத்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நம்முடைய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தேவனைக்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கீர்த்தனம்பண்ணுகிறது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நல்லது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துதித்தலே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இன்பமும்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ஏற்றதுமாயிருக்கிறது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548F8970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 xml:space="preserve">2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எருசலேமைக்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கட்டுகிறார்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துரத்துண்ட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இஸ்ரவேலரைக்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கூட்டிச்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சேர்க்கிறார்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219877F0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3</w:t>
      </w:r>
      <w:r w:rsidRPr="00244147">
        <w:rPr>
          <w:rFonts w:ascii="Nirmala UI" w:eastAsia="Times New Roman" w:hAnsi="Nirmala UI" w:cs="Nirmala UI"/>
          <w:sz w:val="27"/>
          <w:szCs w:val="27"/>
        </w:rPr>
        <w:t>இருதயம்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நொறுங்குண்டவர்களைக்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குணமாக்குகிறார்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காயங்களைக்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கட்டுகிறார்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713DFB64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4</w:t>
      </w:r>
      <w:r w:rsidRPr="00244147">
        <w:rPr>
          <w:rFonts w:ascii="Nirmala UI" w:eastAsia="Times New Roman" w:hAnsi="Nirmala UI" w:cs="Nirmala UI"/>
          <w:sz w:val="27"/>
          <w:szCs w:val="27"/>
        </w:rPr>
        <w:t>அவர்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நட்சத்திரங்களின்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இலக்கத்தை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எண்ணி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அவைகளுக்கெல்லாம்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பேரிட்டு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அழைக்கிறார்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71E216EC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5</w:t>
      </w:r>
      <w:r w:rsidRPr="00244147">
        <w:rPr>
          <w:rFonts w:ascii="Nirmala UI" w:eastAsia="Times New Roman" w:hAnsi="Nirmala UI" w:cs="Nirmala UI"/>
          <w:sz w:val="27"/>
          <w:szCs w:val="27"/>
        </w:rPr>
        <w:t>நம்முடைய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ஆண்டவர்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பெரியவரும்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மகா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பெலமுள்ளவருமாயிருக்கிறார்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அறிவு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அளவில்லாதது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099655A5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 xml:space="preserve">6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சாந்தகுணமுள்ளவர்களை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உயர்த்துகிறார்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துன்மார்க்கரைத்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தரைமட்டும்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தாழ்த்துகிறார்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676062CC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7</w:t>
      </w:r>
      <w:r w:rsidRPr="00244147">
        <w:rPr>
          <w:rFonts w:ascii="Nirmala UI" w:eastAsia="Times New Roman" w:hAnsi="Nirmala UI" w:cs="Nirmala UI"/>
          <w:sz w:val="27"/>
          <w:szCs w:val="27"/>
        </w:rPr>
        <w:t>கர்த்தரைத்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துதியுடன்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பாடிக்கொண்டாடுங்கள்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நம்முடைய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தேவனைச்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சுரமண்டலத்தால்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கீர்த்தனம்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பண்ணுங்கள்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77BB0D5D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8</w:t>
      </w:r>
      <w:r w:rsidRPr="00244147">
        <w:rPr>
          <w:rFonts w:ascii="Nirmala UI" w:eastAsia="Times New Roman" w:hAnsi="Nirmala UI" w:cs="Nirmala UI"/>
          <w:sz w:val="27"/>
          <w:szCs w:val="27"/>
        </w:rPr>
        <w:t>அவர்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வானத்தை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மேகங்களால்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மூடி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பூமிக்கு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மழையை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ஆயத்தப்படுத்தி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மலைகளில்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புல்லை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முளைப்பிக்கிறார்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5DFCA025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9</w:t>
      </w:r>
      <w:r w:rsidRPr="00244147">
        <w:rPr>
          <w:rFonts w:ascii="Nirmala UI" w:eastAsia="Times New Roman" w:hAnsi="Nirmala UI" w:cs="Nirmala UI"/>
          <w:sz w:val="27"/>
          <w:szCs w:val="27"/>
        </w:rPr>
        <w:t>அவர்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மிருகஜீவன்களுக்கும்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கூப்பிடுகிற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காக்கைக்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குஞ்சுகளுக்கும்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ஆகாரங்கொடுக்கிறார்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3F9892EB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lastRenderedPageBreak/>
        <w:t>10</w:t>
      </w:r>
      <w:r w:rsidRPr="00244147">
        <w:rPr>
          <w:rFonts w:ascii="Nirmala UI" w:eastAsia="Times New Roman" w:hAnsi="Nirmala UI" w:cs="Nirmala UI"/>
          <w:sz w:val="27"/>
          <w:szCs w:val="27"/>
        </w:rPr>
        <w:t>அவர்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குதிரையின்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பலத்தில்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விருப்பமாயிரார்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வீரனுடைய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கால்களில்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பிரியப்படார்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5B49154A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11</w:t>
      </w:r>
      <w:r w:rsidRPr="00244147">
        <w:rPr>
          <w:rFonts w:ascii="Nirmala UI" w:eastAsia="Times New Roman" w:hAnsi="Nirmala UI" w:cs="Nirmala UI"/>
          <w:sz w:val="27"/>
          <w:szCs w:val="27"/>
        </w:rPr>
        <w:t>தமக்குப்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பயந்து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கிருபைக்குக்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காத்திருக்கிறவர்கள்மேல்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பிரியமாயிருக்கிறார்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1DC2A282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12</w:t>
      </w:r>
      <w:r w:rsidRPr="00244147">
        <w:rPr>
          <w:rFonts w:ascii="Nirmala UI" w:eastAsia="Times New Roman" w:hAnsi="Nirmala UI" w:cs="Nirmala UI"/>
          <w:sz w:val="27"/>
          <w:szCs w:val="27"/>
        </w:rPr>
        <w:t>எருசலேமே</w:t>
      </w:r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ஸ்தோத்திரி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சீயோனே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தேவனைத்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துதி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4EE11AE9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13</w:t>
      </w:r>
      <w:r w:rsidRPr="00244147">
        <w:rPr>
          <w:rFonts w:ascii="Nirmala UI" w:eastAsia="Times New Roman" w:hAnsi="Nirmala UI" w:cs="Nirmala UI"/>
          <w:sz w:val="27"/>
          <w:szCs w:val="27"/>
        </w:rPr>
        <w:t>அவர்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வாசல்களின்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தாழ்ப்பாள்களைப்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பலப்படுத்தி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உன்னிடத்திலுள்ள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பிள்ளைகளை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ஆசீர்வதிக்கிறார்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2CD233A3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14</w:t>
      </w:r>
      <w:r w:rsidRPr="00244147">
        <w:rPr>
          <w:rFonts w:ascii="Nirmala UI" w:eastAsia="Times New Roman" w:hAnsi="Nirmala UI" w:cs="Nirmala UI"/>
          <w:sz w:val="27"/>
          <w:szCs w:val="27"/>
        </w:rPr>
        <w:t>அவர்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எல்லைகளைச்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சமாதானமுள்ளவைகளாக்கி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உசிதமான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கோதுமையினால்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உன்னைத்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திருப்தியாக்குகிறார்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1713C9A3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15</w:t>
      </w:r>
      <w:r w:rsidRPr="00244147">
        <w:rPr>
          <w:rFonts w:ascii="Nirmala UI" w:eastAsia="Times New Roman" w:hAnsi="Nirmala UI" w:cs="Nirmala UI"/>
          <w:sz w:val="27"/>
          <w:szCs w:val="27"/>
        </w:rPr>
        <w:t>அவர்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வார்த்தையைப்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பூமியிலே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அனுப்புகிறார்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சொல்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மகா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தீவிரமாய்ச்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செல்லுகிறது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6D2B2863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16</w:t>
      </w:r>
      <w:r w:rsidRPr="00244147">
        <w:rPr>
          <w:rFonts w:ascii="Nirmala UI" w:eastAsia="Times New Roman" w:hAnsi="Nirmala UI" w:cs="Nirmala UI"/>
          <w:sz w:val="27"/>
          <w:szCs w:val="27"/>
        </w:rPr>
        <w:t>பஞ்சைப்போல்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உறைந்த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மழையைத்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தருகிறார்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சாம்பலைப்போல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உறைந்த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பனியைத்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தூவுகிறார்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2BB94452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17</w:t>
      </w:r>
      <w:r w:rsidRPr="00244147">
        <w:rPr>
          <w:rFonts w:ascii="Nirmala UI" w:eastAsia="Times New Roman" w:hAnsi="Nirmala UI" w:cs="Nirmala UI"/>
          <w:sz w:val="27"/>
          <w:szCs w:val="27"/>
        </w:rPr>
        <w:t>அவர்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கல்மழையைத்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துணிக்கைகளாக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அனுப்புகிறார்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குளிருக்கு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நிற்பவன்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யார்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?</w:t>
      </w:r>
    </w:p>
    <w:p w14:paraId="7D7EB60F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18</w:t>
      </w:r>
      <w:r w:rsidRPr="00244147">
        <w:rPr>
          <w:rFonts w:ascii="Nirmala UI" w:eastAsia="Times New Roman" w:hAnsi="Nirmala UI" w:cs="Nirmala UI"/>
          <w:sz w:val="27"/>
          <w:szCs w:val="27"/>
        </w:rPr>
        <w:t>அவர்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வார்த்தையை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அனுப்பி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அவைகளை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உருகப்பண்ணுகிறார்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காற்றை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வீசும்படி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செய்ய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தண்ணீர்கள்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ஓடும்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011B471A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19</w:t>
      </w:r>
      <w:r w:rsidRPr="00244147">
        <w:rPr>
          <w:rFonts w:ascii="Nirmala UI" w:eastAsia="Times New Roman" w:hAnsi="Nirmala UI" w:cs="Nirmala UI"/>
          <w:sz w:val="27"/>
          <w:szCs w:val="27"/>
        </w:rPr>
        <w:t>யாக்கோபுக்குத்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தம்முடைய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வசனங்களையும்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இஸ்ரவேலுக்குத்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பிரமாணங்களையும்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நியாயங்களையும்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அறிவிக்கிறார்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0E83686C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20</w:t>
      </w:r>
      <w:r w:rsidRPr="00244147">
        <w:rPr>
          <w:rFonts w:ascii="Nirmala UI" w:eastAsia="Times New Roman" w:hAnsi="Nirmala UI" w:cs="Nirmala UI"/>
          <w:sz w:val="27"/>
          <w:szCs w:val="27"/>
        </w:rPr>
        <w:t>அவர்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வேறே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எந்த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ஜாதிக்கும்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இப்படிச்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செய்ததில்லை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நியாயங்களை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அறியாமற்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போகிறார்கள்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அல்லேலூயா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62499EA5" w14:textId="77777777" w:rsidR="003E364D" w:rsidRDefault="003E364D"/>
    <w:p w14:paraId="3D581A1D" w14:textId="77777777" w:rsidR="00244147" w:rsidRDefault="00244147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31:1-7</w:t>
      </w:r>
    </w:p>
    <w:p w14:paraId="77EE978F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1</w:t>
      </w:r>
      <w:r w:rsidRPr="00244147">
        <w:rPr>
          <w:rFonts w:ascii="Nirmala UI" w:eastAsia="Times New Roman" w:hAnsi="Nirmala UI" w:cs="Nirmala UI"/>
          <w:sz w:val="27"/>
          <w:szCs w:val="27"/>
        </w:rPr>
        <w:t>ராஜாவாகிய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லேமுவேலுக்கடுத்த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வசனங்கள்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தாய்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அவனுக்குப்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போதித்த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உபதேசமாவது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:</w:t>
      </w:r>
    </w:p>
    <w:p w14:paraId="17393EAA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2</w:t>
      </w:r>
      <w:r w:rsidRPr="00244147">
        <w:rPr>
          <w:rFonts w:ascii="Nirmala UI" w:eastAsia="Times New Roman" w:hAnsi="Nirmala UI" w:cs="Nirmala UI"/>
          <w:sz w:val="27"/>
          <w:szCs w:val="27"/>
        </w:rPr>
        <w:t>என்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மகனே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கர்ப்பத்தின்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குமாரனே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பொருத்தனைகளின்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புத்திரனே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,</w:t>
      </w:r>
    </w:p>
    <w:p w14:paraId="0A25C106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3</w:t>
      </w:r>
      <w:r w:rsidRPr="00244147">
        <w:rPr>
          <w:rFonts w:ascii="Nirmala UI" w:eastAsia="Times New Roman" w:hAnsi="Nirmala UI" w:cs="Nirmala UI"/>
          <w:sz w:val="27"/>
          <w:szCs w:val="27"/>
        </w:rPr>
        <w:t>ஸ்திரீகளுக்கு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பெலனையும்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ராஜாக்களைக்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கெடுக்கும்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காரியங்களுக்கு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வழிகளையும்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கொடாதே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656ABEAC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lastRenderedPageBreak/>
        <w:t>4</w:t>
      </w:r>
      <w:r w:rsidRPr="00244147">
        <w:rPr>
          <w:rFonts w:ascii="Nirmala UI" w:eastAsia="Times New Roman" w:hAnsi="Nirmala UI" w:cs="Nirmala UI"/>
          <w:sz w:val="27"/>
          <w:szCs w:val="27"/>
        </w:rPr>
        <w:t>திராட்சரசம்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குடிப்பது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ராஜாக்களுக்குத்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தகுதியல்ல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லேமுவேலே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ராஜாக்களுக்குத்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தகுதியல்ல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மதுபானம்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பிரபுக்களுக்குத்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தகுதியல்ல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4B21AEDD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5</w:t>
      </w:r>
      <w:r w:rsidRPr="00244147">
        <w:rPr>
          <w:rFonts w:ascii="Nirmala UI" w:eastAsia="Times New Roman" w:hAnsi="Nirmala UI" w:cs="Nirmala UI"/>
          <w:sz w:val="27"/>
          <w:szCs w:val="27"/>
        </w:rPr>
        <w:t>மதுபானம்பண்ணினால்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நியாயப்பிரமாணத்தை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மறந்து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சிறுமைப்படுகிறவர்களுடைய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நியாயத்தையும்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புரட்டுவார்கள்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663E4114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6</w:t>
      </w:r>
      <w:r w:rsidRPr="00244147">
        <w:rPr>
          <w:rFonts w:ascii="Nirmala UI" w:eastAsia="Times New Roman" w:hAnsi="Nirmala UI" w:cs="Nirmala UI"/>
          <w:sz w:val="27"/>
          <w:szCs w:val="27"/>
        </w:rPr>
        <w:t>மடிந்துபோகிறவனுக்கு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மதுபானத்தையும்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மனங்கசந்தவர்களுக்குத்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திராட்சரசத்தையும்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கொடுங்கள்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;</w:t>
      </w:r>
    </w:p>
    <w:p w14:paraId="7D539293" w14:textId="77777777" w:rsidR="00244147" w:rsidRPr="00244147" w:rsidRDefault="00244147" w:rsidP="002441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4147">
        <w:rPr>
          <w:rFonts w:ascii="Arial" w:eastAsia="Times New Roman" w:hAnsi="Arial" w:cs="Arial"/>
          <w:sz w:val="27"/>
          <w:szCs w:val="27"/>
        </w:rPr>
        <w:t>7</w:t>
      </w:r>
      <w:r w:rsidRPr="00244147">
        <w:rPr>
          <w:rFonts w:ascii="Nirmala UI" w:eastAsia="Times New Roman" w:hAnsi="Nirmala UI" w:cs="Nirmala UI"/>
          <w:sz w:val="27"/>
          <w:szCs w:val="27"/>
        </w:rPr>
        <w:t>அவன்</w:t>
      </w:r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குடித்துத்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குறைவை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மறந்து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வருத்தத்தை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அப்புறம்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7"/>
          <w:szCs w:val="27"/>
        </w:rPr>
        <w:t>நினையாதிருக்கட்டும்</w:t>
      </w:r>
      <w:proofErr w:type="spellEnd"/>
      <w:r w:rsidRPr="00244147">
        <w:rPr>
          <w:rFonts w:ascii="Arial" w:eastAsia="Times New Roman" w:hAnsi="Arial" w:cs="Arial"/>
          <w:sz w:val="27"/>
          <w:szCs w:val="27"/>
        </w:rPr>
        <w:t>.</w:t>
      </w:r>
    </w:p>
    <w:p w14:paraId="0A2B0A57" w14:textId="77777777" w:rsidR="00244147" w:rsidRPr="00244147" w:rsidRDefault="00244147" w:rsidP="0024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147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244147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24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147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244147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03865AD" w14:textId="77777777" w:rsidR="00244147" w:rsidRDefault="00244147"/>
    <w:p w14:paraId="7EA16EEB" w14:textId="77777777" w:rsidR="003E364D" w:rsidRDefault="003E364D"/>
    <w:sectPr w:rsidR="003E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57C"/>
    <w:rsid w:val="00244147"/>
    <w:rsid w:val="003E364D"/>
    <w:rsid w:val="00AC7711"/>
    <w:rsid w:val="00BD757C"/>
    <w:rsid w:val="00D31167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12D11B"/>
  <w15:chartTrackingRefBased/>
  <w15:docId w15:val="{96E33F04-1124-4CEB-92C8-AE4409C5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7C"/>
  </w:style>
  <w:style w:type="paragraph" w:styleId="Heading2">
    <w:name w:val="heading 2"/>
    <w:basedOn w:val="Normal"/>
    <w:link w:val="Heading2Char"/>
    <w:uiPriority w:val="9"/>
    <w:qFormat/>
    <w:rsid w:val="00BD7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5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3E364D"/>
  </w:style>
  <w:style w:type="character" w:customStyle="1" w:styleId="content">
    <w:name w:val="content"/>
    <w:basedOn w:val="DefaultParagraphFont"/>
    <w:rsid w:val="003E364D"/>
  </w:style>
  <w:style w:type="paragraph" w:styleId="NormalWeb">
    <w:name w:val="Normal (Web)"/>
    <w:basedOn w:val="Normal"/>
    <w:uiPriority w:val="99"/>
    <w:semiHidden/>
    <w:unhideWhenUsed/>
    <w:rsid w:val="0024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7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6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4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5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2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2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37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4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2020-12-21T17:27:00Z</dcterms:created>
  <dcterms:modified xsi:type="dcterms:W3CDTF">2022-08-29T03:43:00Z</dcterms:modified>
</cp:coreProperties>
</file>