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FE1" w:rsidRDefault="00A13FE1" w:rsidP="00A13FE1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A13FE1" w:rsidRDefault="00A13FE1" w:rsidP="00A13FE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9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D450F5" w:rsidRDefault="00D450F5"/>
    <w:p w:rsidR="00A13FE1" w:rsidRDefault="00A13FE1"/>
    <w:p w:rsidR="00A13FE1" w:rsidRDefault="00A13FE1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20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சீரியாவின்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பெனாதாத் தன் சேனையையெல்லாம் கூட்டிக்கொண்டுபோய்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சமாரியாவை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முற்றிக்கைபோட்டு அதின்மேல் யுத்தம்பண்ணினான்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அவனோடேகூட முப்பதிரண்டு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ராஜாக்கள் இருந்ததுமல்லாமல்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குதிரைகளும் இரதங்களும் இருந்தது.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நகரத்திற்குள் இஸ்ரவேலின் ராஜாவாகிய ஆகாபிடத்தில் ஸ்தானாபதிகளை அனுப்பி: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உன்னுடைய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வெள்ளியும் உன்னுடைய பொன்னும் என்னுடையது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உன்னுடைய ஸ்திரீகளும் உன்னுடைய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குமாரருக்குள் சமர்த்தராயிருக்கிறவர்களும் என்னுடையவர்கள் என்று பெனாதாத்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சொல்லுகிறான் என்று அவனுக்குச் சொல்லச்சொன்னான்.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அதற்குப் பிரதியுத்தரமாக: ராஜாவாகிய என் ஆண்டவனே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வார்த்தையின்படியே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நானும் எனக்கு உண்டான யாவும் உம்முடையவைகள்தான் என்று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சொல்லியனுப்பினான்.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ஸ்தானாபதிகள் திரும்பவும் வந்து: பெனாதாத் சொல்லுகிறது என்னவென்றால்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வெள்ளியையும்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பொன்னையும்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ஸ்திரீகளையும்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குமாரர்களையும் நீ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எனக்குக் கொடுக்கவேண்டும் என்று உமக்குச் சொல்லியனுப்பினேனே.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நாளை இந்நேரத்தில் என் ஊழியக்காரரை உன்னிடத்தில் அனுப்புவேன்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வீட்டையும் உன் ஊழியக்காரரின் வீடுகளையும் சோதித்து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கண்ணுக்குப்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பிரியமானவைகள் எல்லாவற்றையும் தங்கள் கைகளில் எடுத்துக்கொண்டு போவார்கள்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 என்று சொன்னார்கள்.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தேசத்தின் மூப்பரையெல்லாம் அழைப்பித்து: இவன்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பொல்லாப்புத் தேடுகிற விதத்தைக் கவனித்துப் பாருங்கள்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ஸ்திரீகளையும்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குமாரர்களையும்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வெள்ளியையும்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பொன்னையும் கேட்க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ஆள் அனுப்பினபோது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கொடுக்கமாட்டேன் என்று இவனுக்கு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மறுக்கவில்லையே என்றான்.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மூப்பரும் சகல ஜனங்களும் அவனைப் பார்த்து: நீர் அவனுக்குச்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செவிகொடுக்கவும்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அவனுக்குச் சம்மதிக்கவும் வேண்டாம் என்றார்கள்.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பெனாதாத்தின் ஸ்தானாபதிகளை நோக்கி: நீங்கள் ராஜாவாகிய என்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ஆண்டவனுக்குச் சொல்ல வேண்டியது என்னவென்றால்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முதல் விசை உமது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அடியானுக்குச் சொல்லியனுப்பின யாவும் செய்வேன்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 காரியத்தையோ நான்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செய்யக்கூடாது என்று சொல்லுங்கள் என்றான்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ஸ்தானாபதிகள் போய்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மறுமொழியை அவனுக்குச் சொன்னார்கள்.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பெனாதாத் அவனிடத்தில் ஆள் அனுப்பி: எனக்குப் பின் செல்லுகிற ஜனங்கள்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எல்லாரும் கைக்கு ஒரு பிடியாவது வாரிக்கொள்ள சமாரியாவின் தூள்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போதுமானதாயிருந்தால்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தேவர்கள் அதற்குச் சரியாகவும் அதற்கு அதிகமாகவும்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எனக்குச் செய்யக்கடவர்கள் என்று சொல்லச்சொன்னான்.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 பிரதியுத்தரமாக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ஆயுதம் தரித்திருக்கிறவன்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ஆயுதம்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உரிந்து போடுகிறவனைப்போலப் பெருமைபாராட்டலாகாது என்று அவனுக்குச்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சொல்லுங்கள் என்றான்.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பெனாதாத்தும்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ராஜாக்களும் கூடாரங்களிலே குடித்துக்கொண்டிருக்கையில்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வார்த்தையைக் கேட்டு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ஊழியக்காரரை நோக்கி: ஆயத்தம்பண்ணுங்கள் என்றான்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நகரத்தின்மேல் சண்டைசெய்ய ஆயத்தம்பண்ணினார்கள்.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ஒரு தீர்க்கதரிசி இஸ்ரவேலின் ராஜாவாகிய ஆகாபிடத்தில் வந்து: அந்த ஏராளமான ஜனக்கூட்டத்தையெல்லாம் கண்டாயா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நானே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நீ அறியும்படி இன்றைக்கு அதை உன் கையில் ஒப்புக்கொடுப்பேன் என்று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 என்றான்.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யாரைக்கொண்டு என்று ஆகாப் கேட்டான்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அவன்: மாகாணங்களுடைய அதிபதிகளின் சேவகரைக்கொண்டு என்று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 என்றான்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அவன்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யுத்தத்தை யார் துவக்கவேண்டும் என்று கேட்டதற்கு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நீர்தான் என்றான்.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மாகாணங்களுடைய அதிபதிகளின் சேவகரை இலக்கம் பார்த்தான்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இருநூற்று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முப்பதிரண்டுபேர்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அவர்களுப்பின்பு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புத்திரராகிய சகல ஜனத்தின்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இலக்கமும் பார்த்து ஏழாயிரம்பேர் என்று கண்டான்.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மத்தியான வேளையிலே வெளியே புறப்பட்டார்கள்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பெனாதாத்தும்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உதவியாக வந்த முப்பத்திரண்டு ராஜாக்களாகிய மற்ற ராஜாக்களும்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கூடாரங்களில்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குடித்து வெறி கொண்டிருந்தார்கள்.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மாகாணங்களுடைய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அதிபதிகளின் சேவகர் முன்தண்டாகப் புறப்படுகிறபோது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பெனாதாத் அனுப்பின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மனுஷர்: சமாரியாவிலிருந்து மனுஷர் புறப்பட்டு வருகிறார்கள் என்று அவனுக்கு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அறிவித்தார்கள்.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அவர்கள் சமாதானத்திற்காகப் புறப்பட்டு வந்தாலும் அவர்களை உயிரோடே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பிடியுங்கள்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யுத்தத்திற்காகப் புறப்பட்டு வந்தாலும் அவர்களை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உயிரோடே பிடியுங்கள் என்றான்.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மாகாணங்களுடைய அதிபதிகளின் சேவகரான அவர்களும்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பின்னே வருகிற இராணுவமும்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நகரத்திலிருந்து வெளியே வந்தபோது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அவரவர் தங்களுக்கு எதிர்ப்படுகிறவர்களை வெட்டினார்கள்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சீரியர் முறிந்தோடி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போனார்கள்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அவர்களைத் துரத்தினார்கள்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சீரியாவின் ராஜாவாகிய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பெனாதாத்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குதிரையின் மேல் ஏறிச் சில குதிரை வீரரோடுங்கூடத்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தப்பியோடிப்போனான்.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 புறப்பட்டு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குதிரைகளையும்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இரதங்களையும் முறிய அடித்து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சீரியரில் மகா சங்காரம் உண்டாக வெட்டினான்.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அந்தத் தீர்க்கதரிசி இஸ்ரவேலின் ராஜாவினிடத்தில் வந்து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நீர்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 உம்மைப் பலப்படுத்திக்கொண்டு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செய்யத்தக்கது இன்னதென்று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கவனித்துப்பாரும்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மறுவருஷத்திலே சீரியாவின் ராஜா உமக்கு விரோதமாக வருவான்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23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சீரியாவின்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ராஜாவுடைய ஊழியக்காரர் அவனைப் பார்த்து: அவர்களுடைய தேவர்கள்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மலைத்தேவர்கள்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அதினால் அவர்கள் நம்மை மேற்கொண்டார்கள்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அவர்களோடே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சமபூமியிலே யுத்தம்பண்ணினால் நல்லது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அவர்களை மேற்கொள்வது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நிச்சயம்.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அதற்காக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செய்யவேண்டியது என்னவென்றால்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ராஜாக்கள் ஒவ்வொருவரையும் தங்கள்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ஸ்தலத்திலிருந்து மாற்றி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 பதிலாகச் சேனாபதிகளை ஏற்படுத்தி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மடியக்கொடுத்த சேனைக்குச் சரியாய்ச் சேனையையும்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 குதிரைகளுக்குச்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சரியாய்க் குதிரைகளையும்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இரதங்களுக்குச் சரியாய் இரதங்களையும் இலக்கம்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பார்த்துக்கொள்ளும்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பிற்பாடு சமபூமியிலே நாம் அவர்களோடு யுத்தம்பண்ணி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நிச்சயமாய் அவர்களை மேற்கொள்வோம் என்றார்கள்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அவர்கள் சொற்கேட்டு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செய்தான்.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மறுவருஷத்திலே பெனாதாத் சீரியரை இலக்கம்பார்த்து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இஸ்ரவேலோடு யுத்தம்பண்ண ஆப்பெக்குக்கு வந்தான்.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புத்திரரும் இலக்கம் பார்க்கப்பட்டு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தேவையானதைச் சம்பாதித்துக்கொண்டு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எதிர்க்கப்புறப்பட்டு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எதிரே இரண்டு சிறிய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வெள்ளாட்டுக் கிடைகளைப்போலப் பாளயமிறங்கினார்கள்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தேசம் சீரியரால்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நிறைந்திருந்தது.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தேவனுடைய மனுஷன் ஒருவன் வந்து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ராஜாவைப் பார்த்து: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பள்ளத்தாக்குகளின் தேவனாயிராமல்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மலைகளின் தேவனாயிருக்கிறார் என்று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சீரியர் சொல்லியிருக்கிறபடியினால்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இந்த ஏராளமான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ஜனக்கூட்டத்தையெல்லாம் உன் கையில் ஒப்புக்கொடுத்தேன்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அதினால் நானே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நீங்கள் அறிவீர்கள் என்று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 என்றான்.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ஏழுநாளளவும்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முகமுகமாய்ப் பாளயமிறங்கியிருந்தார்கள்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ஏழாம் நாளில் யுத்தம்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கலந்து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புத்திரர் ஒரே நாளிலே சீரியரில் இலட்சம் காலாட்களை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மடங்கடித்தார்கள்.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மீதியானவர்கள்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ஆப்பெக் பட்டணத்திற்குள் ஓடிப்போனார்கள்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மீதியாயிருந்த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இருபத்தேழாயிரம்பேரின்மேல் அலங்கம் இடிந்து விழுந்தது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பெனாதாத்தும்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ஓடிப்போய் நகரத்திற்குள் புகுந்து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உள்ளறையிலே பதுங்கினான்.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ஊழியக்காரர் அவனை நோக்கி: இதோ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வம்சத்து ராஜாக்கள் தயவுள்ள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ராஜாக்கள் என்று கேட்டிருக்கிறோம்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இரட்டுகளை எங்கள் அரைகளில்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கயிறுகளை எங்கள் தலைகளில் சுற்றிக்கொண்டு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ராஜாவினிடத்தில் போவோம்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ஒருவேளை உம்மை உயிரோடே வைப்பார் என்று சொல்லி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இரட்டைத்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அரைகளில் கட்டி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கயிறுகளைத் தங்கள் தலைகளில் சுற்றிக்கொண்டு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ராஜாவினிடத்தில் வந்து: என்னை உயிரோடே வையும் என்று உமது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அடியானாகிய பெனாதாத் விண்ணப்பம்பண்ணுகிறான் என்றார்கள். அதற்கு அவன்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இன்னும் அவன் உயிரோடே இருக்கிறானா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என் சகோதரன் என்றான்.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33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 நன்றாய்க் கவனித்து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வாயின் சொல்லை உடனே பிடித்து: உமது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சகோதரனாகிய பெனாதாத் இருக்கிறான் என்றார்கள்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அவன்: நீங்கள்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அழைத்துக்கொண்டு வாருங்கள் என்றான்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பெனாதாத் அவனிடத்தில்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வந்தபோது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 தன் இரதத்தில் ஏற்றிக்கொண்டான்.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பெனாதாத் இவனைப்பார்த்து: என் தகப்பன் உம்முடைய தகப்பனார் கையிலே பிடித்த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பட்டணங்களைத் திரும்பக் கொடுத்துவிடுகிறேன்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தகப்பன் சமாரியாவிலே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செய்ததுபோல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நீரும் தமஸ்குவிலே வீதிகளை உண்டாக்கிக்கொள்ளலாம் என்றான்.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உடன்படிக்கை செய்து நான் உம்மை அனுப்பிவிடுகிறேன் என்று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அவனோடு உடன்படிக்கைபண்ணி அவனை அனுப்பிவிட்டான்.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தீர்க்கதரிசிகளின் புத்திரரில் ஒருவன் கர்த்தருடைய வார்த்தையின்படி தன்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தோழனை நோக்கி: நீ என்னை அடி என்றான்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மனுஷன் அவனைப்பார்த்து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அடிக்கமாட்டேன் என்றான்.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இவனைப் பார்த்து: நீ கர்த்தருடைய சத்தத்திற்குக் கீழ்ப்படியாமற்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போனபடியால்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என்னைவிட்டுப் புறப்பட்டுப் போனவுடனே ஒரு சிங்கம்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உன்னைக் கொல்லும் என்றான்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இவன் அவனைவிட்டுப் புறப்பட்டவுடனே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சிங்கம் இவனைக் கண்டு கொன்றுபோட்டது.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அதின்பின் அவன் வேறொருவனைக் கண்டு: என்னை அடி என்றான்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காயமுண்டாக அடித்தான்.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அந்தத் தீர்க்கதரிசி போய்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முகத்தின்மேல் சாம்பலைப் போட்டு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வேஷமாறினவனாய் வழியிலே ராஜாவுக்காகக் காத்திருந்தான்.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அவ்வழியாய் வருகிறபோது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ராஜாவைப் பார்த்துக் கூப்பிட்டு: உமது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அடியான் யுத்தத்தில் நின்றபோது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 விலகி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ஒருவனைக்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கொண்டுவந்து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மனுஷனைப் பத்திரம்பண்ணு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தப்பிப்போனால் உன் பிராணன்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பிராணனுக்கு ஈடாயிருக்கும்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அல்லது ஒரு தாலந்து வெள்ளியை நீ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கொடுக்கவேண்டும் என்றான்.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அடியான் இங்கும் அங்கும் அலுவலாயிருக்கும்போது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போய்விட்டான்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 இஸ்ரவேலின் ராஜா அவனைப் பார்த்து: நீ சொன்ன தீர்ப்பின்படியே ஆகும்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சீக்கிரமாய்த் தன் முகத்தின் மேலிருக்கும் சாம்பலைத்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துடைத்துவிட்டதினால்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 அவன் தீர்க்கதரிசிகளில் ஒருவன் என்று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அறிந்துகொண்டான்.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அவனை நோக்கி: சங்காரத்திற்கு நான் நியமித்த மனுஷனை உன் கையிலிருந்து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தப்பிப்போகும்படி நீ விட்டபடியினால்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பிராணன் அவன் பிராணனுக்கு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ஈடாகவும்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ஜனம் அவன் ஜனத்திற்கு ஈடாகவும் இருக்கும் என்று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 என்றான்.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அதினால் இஸ்ரவேலின் ராஜா சலிப்பும் விசனமுமாய்த் தன் வீட்டிற்குப் போகப்புறப்பட்டுச் சமாரியாவுக்கு வந்தான்.</w:t>
      </w:r>
    </w:p>
    <w:p w:rsidR="00A13FE1" w:rsidRDefault="00A13FE1"/>
    <w:p w:rsidR="00A13FE1" w:rsidRDefault="00A13FE1">
      <w:r>
        <w:lastRenderedPageBreak/>
        <w:t xml:space="preserve">1 </w:t>
      </w:r>
      <w:r>
        <w:rPr>
          <w:rFonts w:cs="Arial Unicode MS"/>
          <w:cs/>
        </w:rPr>
        <w:t xml:space="preserve">இராஜாக்கள் </w:t>
      </w:r>
      <w:r>
        <w:t>21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இவைகளுக்குப்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யெஸ்ரயேலனாகிய நாபோத்துக்கு யெஸ்ரயேலிலே சமாரியாவின் ராஜாவாகிய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ஆகாபின் அரமனை அண்டையில் ஒரு திராட்சத்தோட்டம் இருந்தது.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நாபோத்தோடே பேசி: உன் திராட்சத்தோட்டம் என் வீட்டிற்கு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அடுத்திருக்கிறபடியால்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கீரைக்கொல்லையாக்கும்படி எனக்குக் கொடு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அதைப்பார்க்கிலும் நல்ல திராட்சத்தோட்டத்தை அதற்குப் பதிலாக உனக்குத்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தருவேன்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அல்லது உனக்கு வேண்டுமானால்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விலைக்கிரயமான பணத்தைத்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தருவேன் என்றான்.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நாபோத் ஆகாபை நோக்கி: நான் என் பிதாக்களின் சுதந்தரத்தை உமக்குக் கொடாதபடி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காப்பாராக என்றான்.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பிதாக்களின் சுதந்தரத்தை உமக்குக் கொடேன் என்று யெஸ்ரயேலனாகிய நாபோத்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தன்னோடே சொன்ன வார்த்தைக்காக ஆகாப் சலிப்பும் சினமுமாய்த் தன் வீட்டிற்கு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போஜனம் பண்ணாமல்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கட்டிலின் மேல் படுத்து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முகத்தைத்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திருப்பிக் கொண்டிருந்தான்.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மனைவியாகிய யேசபேல் அவனிடத்தில் வந்து: நீர் போஜனம் பண்ணாதபடிக்கு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மனம் சலிப்பாயிருக்கிறது என்ன என்று அவனைக் கேட்டதற்கு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அவளைப் பார்த்து: நான் யெஸ்ரயேலனாகிய நாபோத்தோடே பேசி: உன்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திராட்சத்தோட்டத்தை எனக்கு விலைக்கிரயமாய்க் கொடு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அல்லது உனக்கு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ராசியானால் அதற்குப் பதிலாக வேறே திராட்சத்தோட்டத்தை உனக்குத் தருவேன்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என்றேன். அதற்கு அவன்: என் திராட்சத்தோட்டத்தை உமக்குக் கொடுக்கமாட்டேன்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சொன்னான் என்றான்.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மனைவியாகிய யேசபேல் அவனை நோக்கி: நீர் இப்போது இஸ்ரவேலின்மேல்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ராஜ்யபாரம்பண்ணுகிறவர் அல்லவா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எழுந்து போஜனம்பண்ணி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மனமகிழ்ச்சியாயிரும்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யெஸ்ரயேலனாகிய நாபோத்தின் திராட்சத்தோட்டத்தை நான்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உமக்குக் கொடுப்பேன் என்று சொன்னாள்.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ஆகாபின் பெயரால் நிருபங்களை எழுதி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முத்திரையை அவைகளுக்குப் போட்டு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நிருபங்களை நாபோத் இருக்கும் பட்டணத்தில் அவனோடே குடியிருக்கிற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மூப்பரிடத்துக்கும் பெரியோரிடத்துக்கும் அனுப்பினாள்.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நிருபங்களில் அவள் எழுதினது என்னவென்றால்: நீங்கள் உபவாசம் என்று பிரசித்தப்படுத்தி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நாபோத்தை ஜனத்தின் முன் நிறுத்தி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தேவனையும்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ராஜாவையும் தூஷித்தாய் என்று அவன்மேல் சாட்சி சொல்லுகிற பேலியாளின்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மக்களாகிய இரண்டுபேரை அவனுக்கு எதிராக நிறுத்தி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வெளியே கொண்டுபோய்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சாகும்படிக்கு அவனைக் கல்லெறியுங்கள் என்று எழுதினாள்.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பட்டணத்திலே குடியிருக்கிற மூப்பரும் பெரியோருமாகிய அவன் பட்டணத்து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யேசபேல் தங்களுக்கு அனுப்பின நிருபங்களில் எழுதிக்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கட்டளையிட்டிருந்தபடியே செய்தார்கள்.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உபவாசம் என்று பிரசித்தப்படுத்தி நாபோத்தை ஜனத்தின் முன்னே நிறுத்தினார்கள்.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பேலியாளின் மக்களாகிய இரண்டுபேர் வந்து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எதிராக உட்கார்ந்து: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நாபோத் தேவனையும் ராஜாவையும் தூஷித்தான் என்று ஜனத்திற்கு முன்பாக அவன்மேல்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சாட்சி சொன்னார்கள்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அதற்குப்பின்பு அவனைப் பட்டணத்திற்கு வெளியே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கொண்டுபோய்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சாகும்படிக்கு அவனைக் கல்லெறிந்து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பிற்பாடு யேசபேலுக்கு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நாபோத் கல்லெறியுண்டு செத்தான் என்று சொல்லியனுப்பினார்கள்.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நாபோத்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கல்லெறியுண்டு செத்ததை யேசபேல் கேட்டபோது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ஆகாபை நோக்கி: நீர்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யெஸ்ரயேலனாகிய நாபோத் உமக்கு விலைக்கிரயமாய்க்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கொடுக்கமாட்டேன் என்று சொன்ன திராட்சத்தோட்டத்தைச் சொந்தமாய்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எடுத்துக்கொள்ளும்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நாபோத் உயிரோடில்லை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செத்துப் போனான் என்றாள்.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நாபோத்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செத்துப்போனதை ஆகாப் கேட்டபோது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யெஸ்ரயேலனாகிய நாபோத்தின்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திராட்சத்தோட்டத்தைச் சொந்தமாய் எடுத்துக்கொள்ளும்படி எழுந்து போனான்.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வார்த்தை திஸ்பியனாகிய எலியாவுக்கு உண்டாயிற்று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அவர்: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சமாரியாவிலிருக்கிற இஸ்ரவேலின் ராஜாவாகிய ஆகாபைச் சந்திக்கும்படி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நாபோத்தின் திராட்சத்தோட்டத்தைச் சொந்தமாய் எடுத்துக்கொள்ள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போயிருக்கிறான்.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அவனைப் பார்த்து: நீ கொலை செய்ததும் எடுத்துக்கொண்டதும் இல்லையோ என்று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நாய்கள் நாபோத்தின் இரத்தத்தை நக்கின ஸ்தலத்திலே உன்னுடைய இரத்தத்தையும் நாய்கள் நக்கும் என்று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 என்று சொல் என்றார்.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ஆகாப் எலியாவை நோக்கி: என் பகைஞனே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கண்டுபிடித்தாயா என்றான்.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அவன்: கண்டுபிடித்தேன்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பார்வைக்குப் பொல்லாப்பானதைச்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 நீ உன்னை விற்றுப்போட்டாய்.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உன்மேல் பொல்லாப்பு வரப்பண்ணி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சந்ததியை அழித்துப் போட்டு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ஆகாபுக்கு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சுவரில் நீர்விடும் ஒரு நாயாகிலும் இராதபடிக்கு இஸ்ரவேலில் அடைபட்டவனையும்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விடுபட்டவனையும் சங்கரித்து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எனக்குக் கோபம் உண்டாக்கி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இஸ்ரவேலைப் பாவஞ்செய்யப்பண்ணினதினிமித்தம்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உன்னுடைய குடும்பத்தை நேபாத்தின் குமாரனாகிய யெரொபெயாமின்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குடும்பத்துக்கும்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அகியாவின் குமாரனாகிய பாஷாவின் குடும்பத்துக்கும்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சமானமாக்குவேன் என்றார் என்று சொன்னான்.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யேசேபேலையும் குறித்துக் கர்த்தர்: நாய்கள் யேசபேலை யெஸ்ரவேலின் மதில் அருகே தின்னும்.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ஆகாபின் சந்ததியில் பட்டணத்திலே சாகிறவனை நாய்களும்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வெளியிலே சாகிறவனை ஆகாயத்துப் பறவைகளும் தின்னும் என்றார்.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மனைவியாகிய யேசபேல் தூண்டிவிட்டபடியே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பார்வைக்குப்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பொல்லாப்பானதைச் செய்ய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 விற்றுப்போட்ட ஆகாபைப்போல ஒருவனுமில்லை.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26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புத்திரருக்கு முன்னின்று துரத்திவிட்ட எமோரியர்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செய்தபடியெல்லாம்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நரகலான விக்கிரகங்களைப் பின்பற்றி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மகா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அருவருப்பாய் நடந்துகொண்டான்.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வார்த்தைகளைக் கேட்டபோது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வஸ்திரங்களைக் கிழித்து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சரீரத்தின்மேல் இரட்டைப்போர்த்துக்கொண்டு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உபவாசம்பண்ணி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இரட்டிலே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படுத்துத் தாழ்மையாய் நடந்துகொண்டான்.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கர்த்தருடைய வார்த்தை திஸ்பியனாகிய எலியாவுக்கு உண்டாயிற்று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அவர்: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முன்பாகத் தன்னைத் தாழ்த்தினதைக் கண்டாயா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எனக்கு முன்பாகத்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தன்னைத் தாழ்த்துகிறபடியினால்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அவன் நாட்களில் அந்தப் பொல்லாப்பை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வரப்பண்ணாமல்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குமாரன் நாட்களில் அதை அவன் வீட்டின்மேல் வரப்பண்ணுவேன்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:rsidR="00A13FE1" w:rsidRDefault="00A13FE1"/>
    <w:p w:rsidR="00A13FE1" w:rsidRDefault="00A13FE1">
      <w:r>
        <w:rPr>
          <w:rFonts w:cs="Arial Unicode MS"/>
          <w:cs/>
        </w:rPr>
        <w:t xml:space="preserve">அப்போஸ்தலர் </w:t>
      </w:r>
      <w:r>
        <w:t>12:24-25</w:t>
      </w:r>
    </w:p>
    <w:p w:rsidR="00A13FE1" w:rsidRPr="00A13FE1" w:rsidRDefault="00A13FE1" w:rsidP="00A1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13FE1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தேவவசனம் வளர்ந்து பெருகிற்று.</w:t>
      </w:r>
    </w:p>
    <w:p w:rsidR="00A13FE1" w:rsidRPr="00A13FE1" w:rsidRDefault="00A13FE1" w:rsidP="00A1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13FE1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பர்னபாவும்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சவுலும் தர்ம ஊழியத்தை நிறைவேற்றினபின்பு மாற்கு என்னும் மறுபேர்கொண்ட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யோவானைக் கூட்டிக்கொண்டு எருசலேமைவிட்டுத் திரும்பிவந்தார்கள்.</w:t>
      </w:r>
    </w:p>
    <w:p w:rsidR="00A13FE1" w:rsidRDefault="00A13FE1"/>
    <w:p w:rsidR="00A13FE1" w:rsidRDefault="00A13FE1">
      <w:r>
        <w:rPr>
          <w:rFonts w:cs="Arial Unicode MS"/>
          <w:cs/>
        </w:rPr>
        <w:t xml:space="preserve">அப்போஸ்தலர் </w:t>
      </w:r>
      <w:r>
        <w:t>13:1-15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அந்தியோகியா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பட்டணத்திலுள்ள சபையிலே பர்னபாவும்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நீகர் என்னப்பட்ட சிமியோனும்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சிரேனே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ஊரானாகிய லூகியும்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காற்பங்கு தேசாதிபதியாகிய ஏரோதுடனேகூட வளர்க்கப்பட்ட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மனாயீனும்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தீர்க்கதரிசிகளாயும் போதகர்களாயும் இருந்தார்கள்.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ஆராதனைசெய்து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உபவாசித்துக்கொண்டிருக்கிறபோது: பர்னபாவையும்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சவுலையும் நான் அழைத்த ஊழியத்துக்காக அவர்களைப் பிரித்துவிடுங்கள் என்று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 ஆவியானவர் திருவுளம்பற்றினார்.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உபவாசித்து ஜெபம்பண்ணி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அவர்கள்மேல் கைகளை வைத்து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அனுப்பினார்கள்.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பரிசுத்த ஆவியினால் அனுப்பப்பட்டுச் செலூக்கியா பட்டணத்துக்கு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கப்பல் ஏறி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அங்கிருந்து சீப்புரு தீவுக்குப் போனார்கள்.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சாலமி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பட்டணத்தில் வந்தபோது அவர்கள் யூதருடைய ஜெப ஆலயங்களில் தேவவசனத்தைப்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பிரசங்கித்தார்கள். யோவானும் அவர்களுக்கு உதவிக்காரனாயிருந்தான்.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பாப்போ பட்டணம் வரைக்கும் தீவைக் கடந்துவந்தபோது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பர்யேசு என்னும்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பேர்கொண்ட மாயவித்தைக்காரனும் கள்ளத்தீர்க்கதரிசியுமான ஒரு யூதனைக்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கண்டார்கள்.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7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விவேகமுள்ள மனுஷனாகிய செர்கியுபவுல் என்னும் அதிபதியுடனேகூட இருந்தான்.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அதிபதி பர்னபாவையும் சவுலையும் அழைப்பித்து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அவர்களிடத்தில்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தேவவசனத்தைக் கேட்க ஆசையாயிருந்தான்.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மாயவித்தைக்காரன்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அர்த்தங்கொள்ளும் பேரையுடைய அந்த எலிமா என்பவன் அதிபதியை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விசுவாசத்தினின்று திருப்பும்படி வகைதேடி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அவர்களோடு எதிர்த்துநின்றான்.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பவுல் என்று சொல்லப்பட்ட சவுல் பரிசுத்த ஆவியினால் நிறைந்தவனாய் அவனை உற்றுப்பார்த்து: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எல்லாக்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கபடமும் எல்லாப் பொல்லாங்கும் நிறைந்தவனே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பிசாசின் மகனே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நீதிக்கெல்லாம்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பகைஞனே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செம்மையான வழிகளைப் புரட்டுவதில் ஓயமாட்டாயோ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இப்பொழுதே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கை உன்மேல் வந்திருக்கிறது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சிலகாலம் சூரியனைக்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காணாமல் நீ குருடனாயிருப்பாய் என்றான். உடனே மந்தாரமும் இருளும் அவன்மேல்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தடுமாறி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கைலாகு கொடுக்கிறவர்களைத் தேடினான்.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அதிபதி சம்பவித்ததைக் கண்டு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உபதேசத்தைக்குறித்து அதிசயப்பட்டு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விசுவாசித்தான்.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பவுலும் அவனைச் சேர்ந்தவர்களும் பாப்போ பட்டணத்தைவிட்டுக் கப்பல் ஏறிப்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பம்பிலியாவிலிருக்கும் பெர்கே பட்டணத்துக்கு வந்தார்கள். யோவான் அவர்களை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விட்டுப் பிரிந்து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எருசலேமுக்குத் திரும்பிப்போனான்.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பெர்கே பட்டணத்தை விட்டுப் புறப்பட்டு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பிசீதியா நாட்டிலுள்ள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அந்தியோகியாவுக்கு வந்து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ஓய்வு நாளிலே ஜெப ஆலயத்தில் பிரவேசித்து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உட்கார்ந்தார்கள்.</w:t>
      </w:r>
    </w:p>
    <w:p w:rsidR="00A13FE1" w:rsidRPr="00A13FE1" w:rsidRDefault="00A13FE1" w:rsidP="00A1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நியாயப்பிரமாணமும்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தீர்க்கதரிசனஆகமமும் வாசித்துமுடிந்தபின்பு: சகோதரரே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ஜனங்களுக்குப் புத்தி சொல்ல விரும்பினால் சொல்லுங்கள் என்று சொல்லும்படி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 ஆலயத்தலைவர்கள் அவர்களிடத்தில் ஆள் அனுப்பினார்கள்.</w:t>
      </w:r>
    </w:p>
    <w:p w:rsidR="00A13FE1" w:rsidRDefault="00A13FE1"/>
    <w:p w:rsidR="00A13FE1" w:rsidRDefault="00A13FE1">
      <w:r>
        <w:rPr>
          <w:rFonts w:cs="Arial Unicode MS"/>
          <w:cs/>
        </w:rPr>
        <w:t xml:space="preserve">சங்கீதம் </w:t>
      </w:r>
      <w:r>
        <w:t>137:1-9</w:t>
      </w:r>
    </w:p>
    <w:p w:rsidR="00A13FE1" w:rsidRPr="00A13FE1" w:rsidRDefault="00A13FE1" w:rsidP="00A1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13FE1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பாபிலோன் ஆறுகள் அருகே நாங்கள் உட்கார்ந்து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 சீயோனை நினைத்து அழுதோம்.</w:t>
      </w:r>
    </w:p>
    <w:p w:rsidR="00A13FE1" w:rsidRPr="00A13FE1" w:rsidRDefault="00A13FE1" w:rsidP="00A1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13FE1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 நடுவிலிருக்கும் அலரிச்செடிகளின்மேல் எங்கள் கின்னரங்களைத் தூக்கிவைத்தோம்.</w:t>
      </w:r>
    </w:p>
    <w:p w:rsidR="00A13FE1" w:rsidRPr="00A13FE1" w:rsidRDefault="00A13FE1" w:rsidP="00A1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13FE1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எங்களைச்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சிறைபிடித்தவர்கள் அங்கே எங்கள் பாடல்களையும்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எங்களைப் பாழாக்கினவர்கள்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மங்கள கீதத்தையும் விரும்பி: சீயோனின் பாட்டுகளில் சிலதை எங்களுக்குப்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பாடுங்கள் என்று சொன்னார்கள்.</w:t>
      </w:r>
    </w:p>
    <w:p w:rsidR="00A13FE1" w:rsidRPr="00A13FE1" w:rsidRDefault="00A13FE1" w:rsidP="00A1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13FE1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கர்த்தரின் பாட்டை அந்நிய தேசத்தில் நாங்கள் பாடுவதெப்படி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:rsidR="00A13FE1" w:rsidRPr="00A13FE1" w:rsidRDefault="00A13FE1" w:rsidP="00A1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13FE1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எருசலேமே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உன்னை மறந்தால் என் வலதுகை தன் தொழிலை மறப்பதாக.</w:t>
      </w:r>
    </w:p>
    <w:p w:rsidR="00A13FE1" w:rsidRPr="00A13FE1" w:rsidRDefault="00A13FE1" w:rsidP="00A1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13FE1">
        <w:rPr>
          <w:rFonts w:ascii="Arial" w:eastAsia="Times New Roman" w:hAnsi="Arial" w:cs="Arial"/>
          <w:sz w:val="27"/>
          <w:szCs w:val="27"/>
          <w:lang w:bidi="ta-IN"/>
        </w:rPr>
        <w:lastRenderedPageBreak/>
        <w:t>6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 நினையாமலும்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எருசலேமை என் முக்கியமான மகிழ்ச்சியிலும் அதிகமாக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எண்ணாமலும்போனால்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நாவு என் மேல் வாயோடு ஒட்டிக்கொள்வதாக.</w:t>
      </w:r>
    </w:p>
    <w:p w:rsidR="00A13FE1" w:rsidRPr="00A13FE1" w:rsidRDefault="00A13FE1" w:rsidP="00A1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13FE1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எருசலேமின் நாளில் ஏதோமின் புத்திரரை நினையும்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அவர்கள்: அதை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இடித்துப்போடுங்கள்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அஸ்திபாரமட்டும் இடித்துப்போடுங்கள் என்று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சொன்னார்களே.</w:t>
      </w:r>
    </w:p>
    <w:p w:rsidR="00A13FE1" w:rsidRPr="00A13FE1" w:rsidRDefault="00A13FE1" w:rsidP="00A1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13FE1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பாபிலோன் குமாரத்தியே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பாழாய்ப்போகிறவளே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நீ எங்களுக்குச் செய்தபடி உனக்குப் பதில் செய்கிறவன் பாக்கியவான்.</w:t>
      </w:r>
    </w:p>
    <w:p w:rsidR="00A13FE1" w:rsidRPr="00A13FE1" w:rsidRDefault="00A13FE1" w:rsidP="00A1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13FE1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குழந்தைகளைப் பிடித்து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கல்லின்மேல் மோதியடிக்கிறவன் பாக்கியவான்.</w:t>
      </w:r>
    </w:p>
    <w:p w:rsidR="00A13FE1" w:rsidRDefault="00A13FE1"/>
    <w:p w:rsidR="00A13FE1" w:rsidRDefault="00A13FE1">
      <w:r>
        <w:rPr>
          <w:rFonts w:cs="Arial Unicode MS"/>
          <w:cs/>
        </w:rPr>
        <w:t xml:space="preserve">நீதிமொழிகள் </w:t>
      </w:r>
      <w:r>
        <w:t>17:16</w:t>
      </w:r>
    </w:p>
    <w:p w:rsidR="00A13FE1" w:rsidRPr="00A13FE1" w:rsidRDefault="00A13FE1" w:rsidP="00A1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13FE1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ஞானத்தைக் கொள்ளும்படி மூடன் கையிலே ரொக்கம் என்னத்திற்கு</w:t>
      </w:r>
      <w:r w:rsidRPr="00A13FE1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A13FE1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அதின்மேல் அவனுக்கு மனமில்லையே.</w:t>
      </w:r>
    </w:p>
    <w:p w:rsidR="00A13FE1" w:rsidRDefault="00A13FE1" w:rsidP="00A13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A13FE1" w:rsidRDefault="00A13FE1" w:rsidP="00A13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A13FE1" w:rsidRPr="00A13FE1" w:rsidRDefault="00A13FE1" w:rsidP="00A13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A1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A13FE1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A13FE1" w:rsidRDefault="00A13FE1"/>
    <w:sectPr w:rsidR="00A1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E1"/>
    <w:rsid w:val="00A13FE1"/>
    <w:rsid w:val="00D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36D94-56A8-4AC4-9EF6-7E12E774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FE1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13FE1"/>
  </w:style>
  <w:style w:type="character" w:customStyle="1" w:styleId="content">
    <w:name w:val="content"/>
    <w:basedOn w:val="DefaultParagraphFont"/>
    <w:rsid w:val="00A13FE1"/>
  </w:style>
  <w:style w:type="paragraph" w:styleId="NormalWeb">
    <w:name w:val="Normal (Web)"/>
    <w:basedOn w:val="Normal"/>
    <w:uiPriority w:val="99"/>
    <w:semiHidden/>
    <w:unhideWhenUsed/>
    <w:rsid w:val="00A1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8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8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3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6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2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0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93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44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3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2609</Words>
  <Characters>14874</Characters>
  <Application>Microsoft Office Word</Application>
  <DocSecurity>0</DocSecurity>
  <Lines>123</Lines>
  <Paragraphs>34</Paragraphs>
  <ScaleCrop>false</ScaleCrop>
  <Company/>
  <LinksUpToDate>false</LinksUpToDate>
  <CharactersWithSpaces>17449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2021-06-16T23:43:00Z</dcterms:created>
  <dcterms:modified xsi:type="dcterms:W3CDTF">2021-06-16T23:47:00Z</dcterms:modified>
</cp:coreProperties>
</file>