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124B" w:rsidRDefault="00EB124B" w:rsidP="00EB12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bookmarkStart w:id="0" w:name="_GoBack"/>
    </w:p>
    <w:p w:rsidR="00EB124B" w:rsidRDefault="00EB124B" w:rsidP="00EB12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</w:p>
    <w:p w:rsidR="00EB124B" w:rsidRDefault="00EB124B" w:rsidP="00EB124B">
      <w:pPr>
        <w:autoSpaceDE w:val="0"/>
        <w:autoSpaceDN w:val="0"/>
        <w:adjustRightInd w:val="0"/>
        <w:spacing w:after="0" w:line="240" w:lineRule="auto"/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rPr>
          <w:rFonts w:cs="Arial Unicode MS" w:hint="cs"/>
          <w:cs/>
          <w:lang w:bidi="ta-IN"/>
        </w:rP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</w:p>
    <w:p w:rsidR="00EB124B" w:rsidRDefault="00EB124B" w:rsidP="00EB124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 w:rsidRPr="00156C5B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ஜூன்</w:t>
      </w:r>
      <w:r>
        <w:rPr>
          <w:rFonts w:ascii="Nirmala UI" w:hAnsi="Nirmala UI" w:cs="Nirmala UI"/>
          <w:color w:val="000000"/>
          <w:sz w:val="32"/>
          <w:szCs w:val="32"/>
          <w:cs/>
          <w:lang w:bidi="ta-IN"/>
        </w:rPr>
        <w:t xml:space="preserve"> 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2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6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 தேதி</w:t>
      </w:r>
      <w:r>
        <w:rPr>
          <w:rFonts w:ascii="Nirmala UI" w:hAnsi="Nirmala UI" w:cs="Nirmala UI" w:hint="cs"/>
          <w:color w:val="000000"/>
          <w:sz w:val="32"/>
          <w:szCs w:val="32"/>
          <w:lang w:bidi="ta-IN"/>
        </w:rPr>
        <w:t>,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 xml:space="preserve"> 2021)</w:t>
      </w:r>
    </w:p>
    <w:p w:rsidR="00D450F5" w:rsidRDefault="00D450F5"/>
    <w:p w:rsidR="00EB124B" w:rsidRDefault="00EB124B"/>
    <w:p w:rsidR="00EB124B" w:rsidRDefault="00EB124B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9:14-3</w:t>
      </w:r>
    </w:p>
    <w:p w:rsidR="00EB124B" w:rsidRDefault="00EB124B"/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நிம்சியின் மகனாகிய யோசபாத்தின் குமாரன் யெகூ என்பவன் யோராமுக்கு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விரோதமாய்க் கட்டுப்பாடுபண்ணினான்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யோராமோ இஸ்ரவேலர் எல்லாரோடுங்கூட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கீலேயாத்திலுள்ள ராமோத்திலே சீரியாவின் ராஜாவாகிய ஆசகேலினிமித்தம் காவல்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வைத்துவைத்தான்.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ஆனாலும்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சீரியாவின் ராஜாவாகிய ஆசகேலோடே பண்ணினயுத்தத்திலே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சீரியர் தன்னை வெட்டின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காயங்களை யெஸ்ரயேலிலே ஆற்றிக்கொள்ளுகிறதற்கு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ராஜாவாகிய யோராம்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திரும்பிப்போயிருந்தான். யெகூ என்பவன்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உங்களுக்குச்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சம்மதியாயிருந்தால் யெஸ்ரயேலில் இதை அறிவிக்கிறதற்கு ஒருவரும்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பட்டணத்திலிருந்து தப்பிப்போகும்படி விடாதிருங்கள்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16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 இரதத்தின்மேல் ஏறி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யெஸ்ரயேலுக்கு நேராகப் போனான்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யோராம் அங்கே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வியாதியாய்க் கிடந்தான்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யோராமைப்பார்க்க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 அகசியாவும்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அங்கே வந்திருந்தான்.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17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யெஸ்ரயேலில்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கோபுரத்தின்மேல் நிற்கிற ஜாமக்காரன்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யெகூவின் கூட்டம் வருகிறதைக் கண்டு: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ஒரு கூட்டத்தைக் காண்கிறேன் என்றான். அப்பொழுது யோராம்: நீ ஒரு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குதிரைவீரனைப் கூப்பிட்டு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எதிராக அனுப்பிச் சமாதானமா என்று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கேட்கச்சொல்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18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அந்தக்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குதிரைவீரன்: அவனுக்கு எதிர்கொண்டுபோய்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சமாதானமா என்று ராஜா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கேட்கச்சொன்னார் என்றான். அதற்கு யெகூ: சமாதானத்தைப்பற்றி உனக்கு என்ன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பிறகே திரும்பிவா என்றான். அப்பொழுது ஜாமக்காரன்: அனுப்பப்பட்டவன் அவர்கள்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இருக்கும் இடமட்டும் போனபோதிலும் திரும்பிவரவில்லை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19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வேறொரு குதிரைவீரனை அனுப்பினான்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அவர்களிடத்தில் போய்: சமாதானமா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ராஜா கேட்கச்சொன்னார் என்றான். அதற்கு யெகூ: சமாதானத்தைப்பற்றி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உனக்கு என்ன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பிறகே திரும்பிவா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lastRenderedPageBreak/>
        <w:t>20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ஜாமக்காரன்: அவன் அவர்கள் இருக்கும் இடமட்டும் போனபோதிலும்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திரும்பிவரவில்லை என்றும்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ஓட்டுகிறது நிம்சியின் குமாரனாகிய யெகூ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ஓட்டுகிறதுபோல இருக்கிறது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அதிவேகமாய் ஓட்டுகிறான் என்றும் சொன்னான்.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21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யோராம்: இரதத்தை ஆயத்தப்படுத்து என்றான்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இரதத்தை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ஆயத்தப்படுத்தினபோது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 ராஜாவாகிய யோராமும்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அகசியாவும் அவனவன் தன்தன் இரதத்தில் ஏறி யெகூவுக்கு நேராகப் புறப்பட்டு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யெஸ்ரயேலியனாகிய நாபோத்தின் நிலத்திலே அவனுக்கு எதிர்ப்பட்டார்கள்.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22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யோராம்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யெகூவைக் கண்டவுடனே: யெகூவே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சமாதானமா என்றான். அதற்கு யெகூ: உன் தாயாகிய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யேசபேலின் வேசித்தனங்களும் அவளுடைய பில்லி சூனியங்களும்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இத்தனை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ஏராளமாயிருக்கையில் சமாதானம் ஏது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23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யோராம் தன் இரதத்தைத் திருப்பிக்கொண்டு ஓடிப்போய்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அகசியாவை நோக்கி: அகசியாவே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இது சதி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24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கையால் வில்லை நாணேற்றி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அம்பு யோராமுடைய நெஞ்சில் உருவிப்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புறப்படத்தக்கதாய்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 அவன் புயங்களின் நடுவே எய்தான்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 அவன் தன்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இரதத்திலே சுருண்டு விழுந்தான்.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25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சேனாபதியாகிய பித்காரை நோக்கி: அவனை எடுத்து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யெஸ்ரயேலியனாகிய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நாபோத்தின் வயல்நிலத்தில் எறிந்துபோடு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நானும் நீயும் ஒரு சோடாய் அவன்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தகப்பனாகிய ஆகாபின் பிறகே குதிரை ஏறிவருகிறபோது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ஆக்கினையை அவன்மேல் சுமத்தினார் என்பதை நினைத்துக்கொள்.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26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நேற்று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நாபோத்தின் இரத்தத்தையும்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குமாரரின் இரத்தத்தையும் கண்டேன் அல்லவா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நிலத்தில் உனக்கு நீதியைச் சரிக்கட்டுவேன் என்றும் 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சொன்னாரே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இப்போதும் அவனை எடுத்து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கர்த்தருடைய வார்த்தையின்படியே இந்த நிலத்தில் எறிந்துபோடு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27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இதை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யூதாவின் ராஜாவாகிய அகசியா கண்டு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தோட்டத்தின் வீட்டுவழியாய் ஓடிப்போனான்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 அவனைப் பின்தொடர்ந்து: அவனையும் இரதத்திலே வெட்டிப்போடுங்கள்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இப்லேயாம் கிட்ட இருக்கிற கூர்மலையின்மேல் ஏறுகிற வழியிலே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அப்படிச் செய்தார்கள்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மெகிதோவுக்கு ஓடிப்போய் அங்கே செத்துப்போனான்.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ஊழியக்காரர் அவனை இரதத்தின்மேல் எருசலேமுக்குக் கொண்டுபோய்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அவனைத்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தாவீதின் நகரத்தில் அவன் பிதாக்களோடு அவனுடைய கல்லறையிலே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அடக்கம்பண்ணினார்கள்.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lastRenderedPageBreak/>
        <w:t>29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இந்த அகசியா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ஆகாபுடைய குமாரனாகிய யோராமின் பதினோராம் வருஷத்தில் யூதாவின்மேல் ராஜாவானான்.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30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யெஸ்ரயேலுக்கு வந்தான்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அதை யேசபேல் கேட்டபோது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கண்களுக்கு மையிட்டு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தலையைச் சிங்காரித்துக்கொண்டு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ஜன்னல் வழியாய் எட்டிப்பார்த்து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31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யெகூ ஒலிமுகவாசலில் வந்தபோது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அவள்: தன் ஆண்டவனைக் கொன்ற சிம்ரி ஷேமம் அடைந்தானா என்றாள்.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தன் முகத்தை அந்த ஜன்னலுக்கு நேராக ஏறெடுத்து: என் பட்சத்தில்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இருக்கிறது யார்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யார்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?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என்று கேட்டதற்கு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இரண்டு மூன்று பிரதானிகள் அவனை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எட்டிப்பார்த்தார்கள்.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அவன்: அவளைக் கீழே தள்ளுங்கள் என்றான்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அப்படியே அவளைக் கீழே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தள்ளினதினால்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அவளுடைய இரத்தம் சுவரிலும் குதிரைகளிலும் தெறித்தது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மிதித்துக்கொண்டு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உள்ளேபோய்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புசித்துக் குடித்த பின்பு: நீங்கள் போய் சபிக்கப்பட்ட அந்த ஸ்திரீயைப்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பார்த்து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அவளை அடக்கம்பண்ணுங்கள்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அவள் ஒரு ராஜகுமாரத்தி என்றான்.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அவளை அடக்கம்பண்ணப்போகிறபோது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அவளுடைய தலையோட்டையும் கால்களையும் உள்ளங்கைகளையுமே அல்லாமல் வேறொன்றையும் காணவில்லை.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ஆகையால் அவர்கள் திரும்பவந்து அவனுக்கு அறிவித்தார்கள்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 அவன்: இது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திஸ்பியனாகிய எலியா என்னும் தம்முடைய ஊழியக்காரனைக்கொண்டு சொன்ன வார்த்தை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யெஸ்ரயேலின் நிலத்திலே நாய்கள் யேசபேலின் மாம்சத்தைச் தின்னும் என்றும்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இன்னது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யேசபேலென்று சொல்லக்கூடாதபடிக்கு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யேசபேலின் பிரேதம் யெஸ்ரயேலின்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நிலத்திலே வயல்வெளியின்மேல் போடும் எருவைப்போல் ஆகும் என்றும் சொன்னாரே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என்றான்.</w:t>
      </w:r>
    </w:p>
    <w:p w:rsidR="00EB124B" w:rsidRDefault="00EB124B"/>
    <w:p w:rsidR="00EB124B" w:rsidRDefault="00EB124B"/>
    <w:p w:rsidR="00EB124B" w:rsidRDefault="00EB124B">
      <w:r>
        <w:t xml:space="preserve">2 </w:t>
      </w:r>
      <w:r>
        <w:rPr>
          <w:rFonts w:cs="Arial Unicode MS"/>
          <w:cs/>
        </w:rPr>
        <w:t xml:space="preserve">இராஜாக்கள் </w:t>
      </w:r>
      <w:r>
        <w:t>10:1-31</w:t>
      </w:r>
    </w:p>
    <w:p w:rsidR="00EB124B" w:rsidRDefault="00EB124B"/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ஆகாபுக்குச்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சமாரியாவிலே எழுபது குமாரர் இருந்தபடியினால்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 சமாரியாவிலிருக்கிற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யெஸ்ரயேலின் பிரபுக்களாகிய மூப்பரிடத்துக்கும்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ஆகாபுடைய பிள்ளைகளை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வளர்க்கிறவர்களிடத்துக்கும் நிருபங்களை எழுதியனுப்பினான்.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அதில்: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ஆண்டவனுடைய குமாரர்கள் உங்களோடிருக்கிறார்களே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இரதங்களும்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குதிரைகளும்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அரணான பட்டணமும் ஆயுதங்களும் உங்களுக்கு உண்டே.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நிருபம் உங்களிடத்தில் வரும்போது நீங்கள் உங்கள் ஆண்டவனுடைய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குமாரரில் உத்தமமும் செம்மையுமாயிருக்கிறவனைப் பார்த்து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அவன்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தகப்பனுடைய சிங்காசனத்தின்மேல் வைத்து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ஆண்டவனுடைய குடும்பத்துக்காக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யுத்தம்பண்ணுங்கள் என்று எழுதியிருந்தது.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மிகவும் பயந்து: இதோ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இரண்டு ராஜாக்கள் அவனுக்கு முன்பாக நிற்கவில்லையே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எப்படி நிற்போம் என்றார்கள்.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அரமனை விசாரிப்புக்காரனும்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நகர விசாரிப்புக்காரனும்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மூப்பரும்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பிள்ளைகளின் விசாரிப்புக்காரரும்: நாங்கள் உமது அடியார்கள்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எங்களுக்குச் சொல்வதையெல்லாம் செய்வோம்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ஒருவரையும்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ராஜாவாக்குவதில்லை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உமது பார்வைக்குச் சம்மதியானதைச் செய்யும் என்று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யெகூவுக்குச் சொல்லியனுப்பினார்கள்.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அவர்களுக்கு இரண்டாம் நிருபத்தை எழுதினான்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அதில்: நீங்கள் என்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பட்சத்தில் சேர்ந்து என் சொல்லைக் கேட்பீர்களானால்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ஆண்டவனுடைய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குமாரரின் தலைகளை வாங்கி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 இந்நேரத்தில் யெஸ்ரயேலுக்கு என்னிடத்தில்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வாருங்கள் என்று எழுதியிருந்தது. ராஜாவின் குமாரராகிய எழுபதுபேரும் தங்களை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வளர்க்கிற பட்டணத்தின் பெரிய மனுஷரோடு இருந்தார்கள்.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நிருபம் அவர்களிடத்தில் வந்தபோது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ராஜாவின் குமாரராகிய எழுபது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பேரையும் பிடித்து வெட்டி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தலைகளைக் கூடைகளில் வைத்து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யெஸ்ரயேலிலிருக்கிற அவனிடத்திற்கு அனுப்பினார்கள்.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அனுப்பப்பட்ட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ஆள் வந்து: ராஜகுமாரரின் தலைகளைக் கொண்டுவந்தார்கள் என்று அவனுக்கு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அறிவித்தபோது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விடியற்காலமட்டும் அவைகளை ஒலிமுகவாசலில் இரண்டு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குவியலாகக் குவித்து வையுங்கள் என்றான்.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காலமே அவன் வெளியே வந்து நின்று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ஜனங்களையும் நோக்கி: நீங்கள்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நீதிமான்களல்லவா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என் ஆண்டவனுக்கு விரோதமாகக் கட்டுப்பாடுபண்ணி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அவனைக் கொன்றுபோட்டேனே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இவர்கள் எல்லாரையும் கொன்றவன் யார்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ஆதலால்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குடும்பத்தாருக்கு விரோதமாகச் சொன்ன கர்த்தருடைய வார்த்தைகளில் ஒன்றும் தரையிலே விழவில்லை என்பதை அறிந்து கொள்ளுங்கள்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தம்முடைய ஊழியக்காரனாகிய எலியாவைக்கொண்டு சொன்னதைச் செய்தார் என்றான்.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யெஸ்ரயேலிலும்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ஆகாபின் குடும்பத்தாரில் மீதியான யாவரையும்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இருந்த எல்லா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மந்திரிகளையும்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அவனைச் சேர்ந்த மனுஷரையும்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ஆசாரியர்களையும்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 ஒருவரையும் மீதியாக வைக்காதபடிக்கு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 கொன்றுபோட்டான்.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எழுந்து சமாரியாவுக்குப் போகப் புறப்பட்டான்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வழியிலே அவன்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ஆட்டுமயிர் கத்தரிக்கிற மேய்ப்பரின் ஊர் இருக்கும் இடத்துக்கு வந்தபோது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யூதாவின்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ராஜாவாகிய அகசியாவின் சகோதரரை அங்கே கண்டு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யார் என்று கேட்டான்.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நாங்கள் அகசியாவின் சகோதரர்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நாங்கள் ராஜாவின் பிள்ளைகளையும்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ராஜஸ்திரீயின் பிள்ளைகளையும் வினவுகிறதற்குப் போகிறோம் என்றார்கள்.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இவர்களை உயிரோடே பிடியுங்கள் என்றான்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உயிரோடே பிடித்து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நாற்பத்திரண்டுபேர்களாகிய அவர்களை ஆட்டுமயிர் கத்தரிக்கிற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துரவண்டையிலே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வெட்டிப்போட்டார்கள்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 ஒருவனையும் அவன் மீதியாக விடவில்லை.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அவ்விடம்விட்டுப் புறப்பட்டபோது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தனக்கு எதிர்ப்பட்ட ரேகாபின் குமாரனாகிய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யோனதாபைச் சந்தித்து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உபசரித்து: என் இருதயம் உன் இருதயத்தோடே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செம்மையாய் இருக்கிறதுபோல உன் இருதயமும் செம்மையாயிருக்கிறதா என்று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கேட்டான். அதற்கு யோனதாப்: அப்படியே இருக்கிறது என்றான்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அப்படியிருக்கிறதானால்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கையைத் தா என்று சொன்னான்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தன் கையைக்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கொடுத்தபோது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அவனைத் தன்னிடத்தில் இரதத்தின்மேல் ஏறிவரச்சொல்லி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என்னோடே கூடவந்து கர்த்தருக்காக எனக்கு இருக்கிற பக்திவைராக்கியத்தைப்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 என்றான்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இவனை அவன் இரதத்தின்மேல் ஏற்றினார்கள்.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சமாரியாவுக்கு வந்தபோது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எலியாவோடே சொன்ன வார்த்தையின்படியே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சமாரியாவில் ஆகாபுக்கு மீதியான யாவரையும் அழித்துத் தீருமளவும் சங்காரஞ்செய்தான்.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யெகூ ஜனங்களையெல்லாம் கூட்டி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ஆகாப் பாகாலைச் சேவித்தது கொஞ்சம்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 அவனைச் சேவிப்பது மிகுதி.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இப்போதும்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சகல தீர்க்கதரிசிகளையும்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சகல பணிவிடைக்காரரையும்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சகல ஆசாரியரையும் என்னிடத்தில் அழைப்பியுங்கள்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ஒருவனும்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குறையலாகாது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பாகாலுக்குப் பெரிய பலியிடப்போகிறேன்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வராதவன் எவனோ அவன்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உயிரோடிருப்பதில்லை என்றான்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பணிவிடைக்காரரை அழிக்கும்படி யெகூ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இதைத் தந்திரமாய்ச் செய்தான்.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பாகாலுக்குப் பண்டிகையின் ஆசரிப்பைக் கூறுங்கள் என்று யெகூ சொன்னான்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கூறினார்கள்.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தேசமெங்கும் அதைச் சொல்லியனுப்பினபடியினால்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பணிவிடைக்காரர் எல்லாரும் வந்தார்கள்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வராதவன் ஒருவனுமில்லை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கோவிலுக்குள் பிரவேசித்ததினால் பாகாலின் கோவில் நாற்சாரியும்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நிறைந்திருந்தது.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வஸ்திரசாலை விசாரிப்புக்காரனை நோக்கி: பாகாலின்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பணிவிடைக்காரருக்கெல்லாம் வஸ்திரங்களை எடுத்துக்கொண்டுவா என்றான்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வஸ்திரங்களை எடுத்துக்கொண்டுவந்தான்.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யெகூ: ரேகாபின் குமாரனாகிய யோனதாபோடுங்கூடப் பாகாலின் கோவிலுக்குள்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பிரவேசித்து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பணிவிடைக்காரரை நோக்கி: பாகாலின் ஊழியக்காரரே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அல்லாமல் கர்த்தரின் ஊழியக்காரரில் ஒருவரும் இங்கே உங்களோடு இராதபடிக்குத்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திட்டமாய்ப் பாருங்கள் என்றான்.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பலிகளையும் சர்வாங்க தகனங்களையும் செலுத்த உட்பிரவேசித்த பின்பு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வெளியிலே எண்பதுபேரைத் தனக்கு ஆயத்தமாக வைத்து: நான் உங்கள் கையில்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ஒப்புவிக்கிற மனுஷரில் ஒருவனை எவன் தப்பவிடுகிறானோ அவனுடைய ஜீவனுக்குப்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பதிலாக அவனைத் தப்பவிட்டவனுடைய ஜீவன் ஈடாயிருக்கும் என்றான்.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சர்வாங்க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தகனபலியிட்டுத் தீர்ந்தபோது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 சேவகரையும் சேர்வைக்காரரையும் நோக்கி: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உள்ளேபோய்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வெட்டிப்போடுங்கள்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ஒருவரையும் வெளியே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விடவேண்டாம்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பட்டயக்கருக்கினால் சேவகரும் சேர்வைக்காரரும் அவர்களை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வெட்டி எறிந்துபோட்டு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 கோவிலைச் சேர்ந்த ஸ்தலம் எங்கும் போய்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பாகால் கோவில் விக்கிரகங்களை வெளியே எடுத்துவந்து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அவைகளைத் தீக்கொளுத்தி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சிலையைத் தகர்த்து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பாகாலின் கோவிலை இடித்து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இந்நாள்வரைக்கும் இருக்கிறதுபோல மலஜலாதி இடமாக்கினார்கள்.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இப்படியே யெகூ பாகாலை இஸ்ரவேலில் இராதபடிக்கு அழித்துப்போட்டான்.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பெத்தேலிலும் தாணிலும் வைத்த பொற்கன்றுக்குட்டிகளால்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பாவஞ்செய்யப்பண்ணின நேபாத்தின் குமாரனாகிய யெரொபெயாமின் பாவங்களை யெகூ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விட்டு விலகவில்லை.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30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யெகூவை நோக்கி: என் பார்வைக்குச் செம்மையானதை நீ நன்றாய்ச் செய்து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இருதயத்தில் இருந்தபடியெல்லாம் ஆகாபின் குடும்பத்துக்குச் செய்தபடியினால்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 குமாரர் இஸ்ரவேலுடைய சிங்காசனத்தின்மேல் நாலு தலைமுறையாக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வீற்றிருப்பார்கள் என்றார்.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யெகூ இஸ்ரவேலின் தேவனாகிய கர்த்தரின் நியாயப்பிரமாணத்தின்படி தன் முழு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இருதயத்தோடும் நடக்கக் கவலைப்படவில்லை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இஸ்ரவேலைப் பாவஞ்செய்யப்பண்ணின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யெரொபெயாமின் பாவங்களை விட்டு அவன் விலகவும் இல்லை.</w:t>
      </w:r>
    </w:p>
    <w:p w:rsidR="00EB124B" w:rsidRDefault="00EB124B"/>
    <w:p w:rsidR="00EB124B" w:rsidRDefault="00EB124B">
      <w:r>
        <w:rPr>
          <w:rFonts w:cs="Arial Unicode MS"/>
          <w:cs/>
        </w:rPr>
        <w:t xml:space="preserve">அப்போஸ்தலர் </w:t>
      </w:r>
      <w:r>
        <w:t>17</w:t>
      </w:r>
    </w:p>
    <w:p w:rsidR="00EB124B" w:rsidRDefault="00EB124B"/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அம்பிபோலி பட்டணத்தையும் அப்பொலோனியா பட்டணத்தையும் கடந்து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தெசலோனிக்கே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பட்டணத்துக்கு வந்தார்கள்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யூதருக்கு ஒரு ஜெப ஆலயம் இருந்தது.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வழக்கத்தின்படியே அவர்களிடத்தில் போய்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 ஓய்வு நாட்களில்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வேதவாக்கியங்களின் நியாயங்களை எடுத்து அவர்களுடனே சம்பாஷித்து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கிறிஸ்து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பாடுபடவும் மரித்தோரிலிருந்து எழுந்திருக்கவும் வேண்டியதென்றும்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அறிவிக்கிற இந்த இயேசுவே கிறிஸ்து என்றும் காண்பித்து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திருஷ்டாந்தப்படுத்தினான்.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பக்தியுள்ள கிரேக்கரில் திரளான ஜனங்களும்</w:t>
      </w:r>
      <w:proofErr w:type="gramStart"/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,,</w:t>
      </w:r>
      <w:proofErr w:type="gramEnd"/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கனம்பொருந்திய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ஸ்திரீகளில் அநேகரும் விசுவாசித்து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பவுலையும் சீலாவையும்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சேர்ந்துகொண்டார்கள்.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விசுவாசியாத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யூதர்கள் வைராக்கியங்கொண்டு வீணராகிய சில பொல்லாதவர்களைச்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சேர்த்துக்கொண்டு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கூட்டங்கூடி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 அமளியுண்டாக்கி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யாசோனுடைய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வீட்டை வளைந்துகொண்டு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அவர்களைப் பட்டணத்தாருக்கு முன்பாக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இழுத்துக்கொண்டுவர வகைதேடினார்கள்.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அவர்களைக்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காணாமல்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யாசோனையும் சில சகோதரரையும் பட்டணத்து அதிகாரிகளிடத்தில்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இழுத்துக்கொண்டு வந்து: உலகத்தைக் கலக்குகிறவர்கள் இங்கேயும்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வந்திருக்கிறார்கள்.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7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யாசோன் ஏற்றுக்கொண்டான். இவர்களெல்லாரும் இயேசு என்னும் வேறொருவனை ராஜா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சொல்லி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இராயனுடைய கட்டளைகளுக்கு விரோதமாகச் செய்கிறார்களென்று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கூக்குரலிட்டு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இவைகளைக் கேட்டுக்கொண்டிருந்த ஜனங்களையும் பட்டணத்து அதிகாரிகளையும் கலங்கப்பண்ணினார்கள்.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அவர்கள் யாசோனிடத்திலும் மற்றவர்களிடத்திலும் ஜாமீன் வாங்கிக்கொண்டு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விட்டுவிட்டார்கள்.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சகோதரர் இராத்திரிகாலத்திலே பவுலையும் சீலாவையும் பெரோயா பட்டணத்துக்கு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அனுப்பிவிட்டார்கள்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அங்கே சேர்ந்து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யூதருடைய ஜெப ஆலயத்திற்குப்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பட்டணத்தார் மனோவாஞ்சையாய் வசனத்தை ஏற்றுக்கொண்டு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இப்படியிருக்கிறதா என்று தினந்தோறும் வேதவாக்கியங்களை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ஆராய்ந்துபார்த்ததினால்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தெசலோனிக்கேயில் உள்ளவர்களைப்பார்க்கிலும்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நற்குணசாலிகளாயிருந்தார்கள்.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அதனால் அவர்களில் அநேகம்பேரும் கனம்பொருந்திய கிரேக்கரில் அநேக ஸ்திரீகளும் புருஷர்களும் விசுவாசித்தார்கள்.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பெரோயாவிலும்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தேவவசனம் பவுலினால் அறிவிக்கப்படுகிறதென்று தெசலோனிக்கேயரான யூதர்கள்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அறிந்தபோது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அங்கேயும் வந்து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ஜனங்களைக் கிளப்பிவிட்டார்கள்.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சகோதரர் பவுலைச் சமுத்திரவழியாய்ப் போக அனுப்பிவிட்டார்கள். சீலாவும் தீமோத்தேயும் அங்கே தங்கியிருந்தார்கள்.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பவுலை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வழிநடத்தினவர்கள் அவனை அத்தேனே பட்டணம்வரைக்கும் அழைத்துக்கொண்டுபோய்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சீலாவும் தீமோத்தேயும் அதிசீக்கிரமாகத் தன்னிடத்திற்கு வரும்படி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அவர்களுக்குச் சொல்லக் கட்டளை பெற்றுக்கொண்டு புறப்பட்டுப்போனார்கள்.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அத்தேனே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பட்டணத்தில் பவுல் அவர்களுக்காகக் காத்துக்கொண்டிருக்கையில்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பட்டணம் விக்கிரகங்களால் நிறைந்திருக்கிறதைக் கண்டு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ஆவியில் மிகுந்த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வைராக்கியமடைந்து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,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ஜெப ஆலயத்தில் யூதரோடும்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பக்தியுள்ளவர்களோடும்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சந்தைவெளியில் எதிர்ப்பட்டவர்களோடும் தினந்தோறும் சம்பாஷணைபண்ணினான்.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எப்பிக்கூரரும் ஸ்தோயிக்கருமான ஞானிகளில் சிலர் அவனுடனே வாக்குவாதம்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பண்ணினார்கள். சிலர்: இந்த வாயாடி என்ன பேசப்போகிறான் என்றார்கள். சிலர்: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 அந்நிய தேவதைகளை அறிவிக்கிறவனாகக் காண்கிறது என்றார்கள். அவன்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இயேசுவையும் உயிர்த்தெழுதலையும் அவர்களுக்குப் பிரசங்கித்தபடியினாலே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அப்படிச் சொன்னார்கள்.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அவனை மார்ஸ் மேடைக்கு அழைத்துக்கொண்டுபோய்: நீ சொல்லுகிற புதிதான உபதேசம் இன்னதென்று நாங்கள் அறியலாமா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நூதனமான காரியங்களை எங்கள் காதுகள் கேட்கப்பண்ணுகிறாய்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அவைகளின் கருத்து இன்னதென்று அறியமனதாயிருக்கிறோம் என்றார்கள்.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21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அத்தேனே பட்டணத்தாரெல்லாரும்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தங்குகிற அந்நியரும்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நவமான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காரியங்களைச் சொல்லுகிறதிலும் கேட்கிறதிலுமேயொழிய வேறொன்றிலும்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பொழுதுபோக்குகிறதில்லை.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மார்ஸ் மேடையின் நடுவிலே நின்று: அத்தேனரே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எந்த விஷயத்திலும்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மிகுந்த தேவதாபக்தியுள்ளவர்களென்று காண்கிறேன்.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எப்படியென்றால்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சுற்றித்திரிந்து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ஆராதனைக்குரியவைகளைக் கவனித்துப்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பார்த்தபொழுது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அறியப்படாத தேவனுக்கு என்று எழுதியிருக்கிற ஒரு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பலிபீடத்தைக் கண்டேன்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அறியாமல் ஆராதிக்கிற அவரையே நான் உங்களுக்கு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அறிவிக்கிறேன்.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உலகத்தையும்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அதிலுள்ள யாவற்றையும் உண்டாக்கின தேவனானவர் வானத்திற்கும் பூமிக்கும்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ஆண்டவராயிருக்கிறபடியால் கைகளினால் கட்டப்பட்ட கோவில்களில் அவர்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வாசம்பண்ணுகிறதில்லை.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எல்லாருக்கும்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ஜீவனையும் சுவாசத்தையும் சகலத்தையும் கொடுக்கிற அவர்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தமக்கு யாதொன்று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தேவையானதுபோல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மனுஷர் கைகளால் பணிவிடைகொள்ளுகிறதுமில்லை.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மனுஷஜாதியான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 ஜனங்களையும் அவர் ஒரே இரத்தத்தினாலே தோன்றப்பண்ணி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பூமியின்மீதெங்கும்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குடியிருக்கச்செய்து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முன் தீர்மானிக்கப்பட்ட காலங்களையும் அவர்கள்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குடியிருப்பின் எல்லைகளையும் குறித்திருக்கிறார்.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கர்த்தராகிய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தம்மை அவர்கள் தடவியாகிலும் கண்டுபிடிக்கத்தக்கதாகத் தம்மைத்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தேடும்படிக்கு அப்படிச் செய்தார்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நம்மில் ஒருவருக்கும்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தூரமானவரல்லவே.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ஏனெனில்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அவருக்குள் நாம் பிழைக்கிறோம்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அசைகிறோம்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இருக்கிறோம்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உங்கள்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புலவர்களிலும் சிலர்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 அவருடைய சந்ததியார் என்று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சொல்லியிருக்கிறார்கள்.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சந்ததியாராயிருக்க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மனுஷருடைய சித்திரவேலையினாலும்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யுக்தியினாலும் உருவாக்கின பொன்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வெள்ளி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கல் இவைகளுக்கு தெய்வம்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ஒப்பாயிருக்குமென்று நாம் நினைக்கலாகாது.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அறியாமையுள்ள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காலங்களை தேவன் காணாதவர் போலிருந்தார்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இப்பொழுதோ மனந்திரும்பவேண்டுமென்று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எங்குமுள்ள மனுஷரெல்லாருக்கும் கட்டளையிடுகிறார்.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நாளைக் குறித்திருக்கிறார்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அதிலே அவர் தாம் நியமித்த மனுஷனைக்கொண்டு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பூலோகத்தை நீதியாய் நியாயந்தீர்ப்பார்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 மனுஷனை மரித்தோரிலிருந்து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எழுப்பினதினாலே அதின் நிச்சயத்தை எல்லாருக்கும் விளங்கப்பண்ணினார் என்றான்.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மரித்தோரின்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உயிர்த்தெழுதலைக் குறித்து அவர்கள் கேட்டபொழுது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 இகழ்ந்தார்கள்.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சிலர்: நீ சொல்லுகிறதை இன்னொருவேளை கேட்போம் என்றார்கள்.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இப்படியிருக்க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பவுல் அவர்களைவிட்டுப் போய்விட்டான்.</w:t>
      </w:r>
    </w:p>
    <w:p w:rsidR="00EB124B" w:rsidRPr="00EB124B" w:rsidRDefault="00EB124B" w:rsidP="00EB124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சிலர்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அவனைப் பற்றிக்கொண்டு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விசுவாசிகளானார்கள். அவர்களில் மார்ஸ் மேடையின்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நியாயாதிபதிகளில் ஒருவனாகிய தியொனீசியு என்பவனும்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தாமரி என்னும் பேருள்ள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ஸ்திரீயும்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இவர்களுடனே வேறு சிலரும் இருந்தார்கள்.</w:t>
      </w:r>
    </w:p>
    <w:p w:rsidR="00EB124B" w:rsidRDefault="00EB124B"/>
    <w:p w:rsidR="00EB124B" w:rsidRDefault="00EB124B">
      <w:r>
        <w:rPr>
          <w:rFonts w:cs="Arial Unicode MS"/>
          <w:cs/>
        </w:rPr>
        <w:t xml:space="preserve">சங்கீதம் </w:t>
      </w:r>
      <w:r>
        <w:t>144:1-15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lastRenderedPageBreak/>
        <w:t>1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கைகளைப் போருக்கும் என் விரல்களை யுத்தத்திற்கும் படிப்பிக்கிற என் கன்மலையாகிய கர்த்தருக்கு ஸ்தோத்திரம்.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தயாபரரும்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கோட்டையும்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உயர்ந்த அடைக்கலமும்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என்னை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விடுவிக்கிறவரும்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கேடகமும்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நம்பினவரும்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என் ஜனங்களை எனக்குக்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கீழ்ப்படுத்துகிறவருமாயிருக்கிறார்.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3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மனுஷனை நீர் கவனிக்கிறதற்கும்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மனுபுத்திரனை நீர் எண்ணுகிறதற்கும்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எம்மாத்திரம்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>?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4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மனுஷன் மாயைக்கு ஒப்பாயிருக்கிறான்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அவன் நாட்கள் கடந்துபோகிற நிழலுக்குச் சமானம்.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5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நீர் உமது வானங்களைத் தாழ்த்தி இறங்கி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பர்வதங்கள் புகையும்படி அவைகளைத் தொடும்.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6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மின்னல்களை வரவிட்டுச் சத்துருக்களைச் சிதறடியும்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உமது அம்புகளை எய்து அவர்களைக் கலங்கடியும்.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7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உயரத்திலிருந்து உமது கரத்தை நீட்டி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ஜலப்பிரவாகத்துக்கு என்னை விலக்கி இரட்சியும்.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8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மாயையைப் பேசும் வாயும்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கள்ளத்தனமான வலதுகையும் உடைய அந்நிய புத்திரரின் கைக்கு என்னை விலக்கித் தப்புவியும்.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9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கர்த்தாவே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நான் உமக்குப் புதுப்பாட்டைப் பாடுவேன்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தம்புரினாலும் பத்து நரம்பு வீணையினாலும் உம்மைக் கீர்த்தனம்பண்ணுவேன்.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10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நீரே ராஜாக்களுக்கு ஜெயத்தைத் தந்து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உமதடியானாகிய தாவீதைப் பொல்லாத பட்டயத்திற்குத் தப்புவிக்கிறவர்.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11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மாயையைப் பேசும் வாயும்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கள்ளத்தனமான வலதுகையும் உடைய அந்நிய புத்திரரின் கைக்கு என்னை விலக்கித் தப்புவியும்.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12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அப்பொழுது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குமாரர் இளமையில் ஓங்கி வளருகிற விருட்சக்கன்றுகளைப்போலவும்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குமாரத்திகள் சித்திரந்தீர்ந்த அரமனை மூலைக்கற்களைப்போலவும்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இருப்பார்கள்.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13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களஞ்சியங்கள் சகலவித வஸ்துக்களையும் கொடுக்கத்தக்கதாய் நிரம்பியிருக்கும்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கிராமங்களில் எங்கள் ஆடுகள் ஆயிரம் பதினாயிரமாய்ப் பலுகும்.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14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எருதுகள் பலத்தவைகளாயிருக்கும்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சத்துரு உட்புகுதலும் குடியோடிப்போகுதலும் இராது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 வீதிகளில் கூக்குரலும் உண்டாகாது.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15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இவ்விதமான சீரைப்பெற்ற ஜனம் பாக்கியமுள்ளது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கர்த்தரை தெய்வமாகக் கொண்டிருக்கிற ஜனம் பாக்கியமுள்ளது.</w:t>
      </w:r>
    </w:p>
    <w:p w:rsidR="00EB124B" w:rsidRDefault="00EB124B"/>
    <w:p w:rsidR="00EB124B" w:rsidRDefault="00EB124B">
      <w:r>
        <w:rPr>
          <w:rFonts w:cs="Arial Unicode MS"/>
          <w:cs/>
        </w:rPr>
        <w:t xml:space="preserve">நீதிமொழிகள் </w:t>
      </w:r>
      <w:r>
        <w:t>17:27-28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lastRenderedPageBreak/>
        <w:t>27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அறிவாளி தன் வார்த்தைகளை அடக்குகிறான்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விவேகி குளிர்ந்த மனமுள்ளவன்.</w:t>
      </w:r>
    </w:p>
    <w:p w:rsidR="00EB124B" w:rsidRPr="00EB124B" w:rsidRDefault="00EB124B" w:rsidP="00EB124B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EB124B">
        <w:rPr>
          <w:rFonts w:ascii="Arial" w:eastAsia="Times New Roman" w:hAnsi="Arial" w:cs="Arial"/>
          <w:sz w:val="27"/>
          <w:szCs w:val="27"/>
          <w:lang w:bidi="ta-IN"/>
        </w:rPr>
        <w:t>28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பேசாதிருந்தால் மூடனும் ஞானவான் என்று எண்ணப்படுவான்</w:t>
      </w:r>
      <w:r w:rsidRPr="00EB124B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EB124B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உதடுகளை மூடுகிறவன் புத்திமான் என்று எண்ணப்படுவான்.</w:t>
      </w:r>
    </w:p>
    <w:p w:rsidR="00EB124B" w:rsidRDefault="00EB124B" w:rsidP="00EB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B124B" w:rsidRDefault="00EB124B" w:rsidP="00EB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:rsidR="00EB124B" w:rsidRPr="00EB124B" w:rsidRDefault="00EB124B" w:rsidP="00EB12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EB124B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EB124B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bookmarkEnd w:id="0"/>
    <w:p w:rsidR="00EB124B" w:rsidRDefault="00EB124B"/>
    <w:sectPr w:rsidR="00EB12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24B"/>
    <w:rsid w:val="00D450F5"/>
    <w:rsid w:val="00EB1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26BC75-1548-4957-8F9B-9FE28047F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B124B"/>
    <w:pPr>
      <w:spacing w:line="25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EB124B"/>
  </w:style>
  <w:style w:type="character" w:customStyle="1" w:styleId="content">
    <w:name w:val="content"/>
    <w:basedOn w:val="DefaultParagraphFont"/>
    <w:rsid w:val="00EB124B"/>
  </w:style>
  <w:style w:type="paragraph" w:styleId="NormalWeb">
    <w:name w:val="Normal (Web)"/>
    <w:basedOn w:val="Normal"/>
    <w:uiPriority w:val="99"/>
    <w:semiHidden/>
    <w:unhideWhenUsed/>
    <w:rsid w:val="00EB12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404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26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7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467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1935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39817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57753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1959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94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9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43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5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1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1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1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933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1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25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08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45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88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927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6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59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102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93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15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91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06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66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132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47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10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48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9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468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4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298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8234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46853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79635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95139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8022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3305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46626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02757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2383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797875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454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119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1930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8053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8049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055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5735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70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05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1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03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87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680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7820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5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126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214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1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920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1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4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70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4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41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2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05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90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50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20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8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7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92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068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846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76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18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84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76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012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69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225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9985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8651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37978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850456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17504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0164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82985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28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66049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97077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5092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91259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29042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75421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0777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067053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2135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6928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7411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3542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507180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3844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0508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10</Pages>
  <Words>2713</Words>
  <Characters>15466</Characters>
  <Application>Microsoft Office Word</Application>
  <DocSecurity>0</DocSecurity>
  <Lines>128</Lines>
  <Paragraphs>36</Paragraphs>
  <ScaleCrop>false</ScaleCrop>
  <Company/>
  <LinksUpToDate>false</LinksUpToDate>
  <CharactersWithSpaces>18143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2021-06-17T01:45:00Z</dcterms:created>
  <dcterms:modified xsi:type="dcterms:W3CDTF">2021-06-17T01:48:00Z</dcterms:modified>
</cp:coreProperties>
</file>