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75" w:rsidRPr="00A95D11" w:rsidRDefault="00A95D11" w:rsidP="00A95D11">
      <w:pPr>
        <w:jc w:val="center"/>
        <w:rPr>
          <w:b/>
          <w:sz w:val="28"/>
          <w:szCs w:val="28"/>
        </w:rPr>
      </w:pPr>
      <w:r w:rsidRPr="00A95D11">
        <w:rPr>
          <w:b/>
          <w:sz w:val="28"/>
          <w:szCs w:val="28"/>
        </w:rPr>
        <w:t>INVOICE</w:t>
      </w:r>
    </w:p>
    <w:p w:rsidR="00A95D11" w:rsidRDefault="00A95D11" w:rsidP="00A95D11">
      <w:pPr>
        <w:pStyle w:val="NoSpacing"/>
      </w:pPr>
      <w:r>
        <w:t>Sam Bradshaw</w:t>
      </w:r>
    </w:p>
    <w:p w:rsidR="00A95D11" w:rsidRDefault="00A95D11" w:rsidP="00A95D11">
      <w:pPr>
        <w:pStyle w:val="NoSpacing"/>
      </w:pPr>
      <w:r>
        <w:t>Bell House</w:t>
      </w:r>
    </w:p>
    <w:p w:rsidR="00A95D11" w:rsidRDefault="00A95D11" w:rsidP="00A95D11">
      <w:pPr>
        <w:pStyle w:val="NoSpacing"/>
      </w:pPr>
      <w:r>
        <w:t>Silver Street</w:t>
      </w:r>
    </w:p>
    <w:p w:rsidR="00A95D11" w:rsidRDefault="00A95D11" w:rsidP="00A95D11">
      <w:pPr>
        <w:pStyle w:val="NoSpacing"/>
      </w:pPr>
      <w:proofErr w:type="spellStart"/>
      <w:r>
        <w:t>Kedington</w:t>
      </w:r>
      <w:proofErr w:type="spellEnd"/>
    </w:p>
    <w:p w:rsidR="00A95D11" w:rsidRDefault="00A95D11" w:rsidP="00A95D11">
      <w:pPr>
        <w:pStyle w:val="NoSpacing"/>
      </w:pPr>
      <w:r>
        <w:t>Haverhill</w:t>
      </w:r>
    </w:p>
    <w:p w:rsidR="00A95D11" w:rsidRDefault="00A95D11" w:rsidP="00A95D11">
      <w:pPr>
        <w:pStyle w:val="NoSpacing"/>
      </w:pPr>
      <w:r>
        <w:t>CB9 7QG</w:t>
      </w:r>
    </w:p>
    <w:p w:rsidR="00A95D11" w:rsidRDefault="00930302" w:rsidP="00A95D11">
      <w:pPr>
        <w:pStyle w:val="NoSpacing"/>
      </w:pPr>
      <w:r>
        <w:t>Mob</w:t>
      </w:r>
      <w:r w:rsidR="00A95D11">
        <w:t>: 07872 597843</w:t>
      </w:r>
    </w:p>
    <w:p w:rsidR="00A95D11" w:rsidRDefault="00A95D11" w:rsidP="00A95D11">
      <w:pPr>
        <w:jc w:val="center"/>
      </w:pPr>
    </w:p>
    <w:p w:rsidR="00A95D11" w:rsidRDefault="00A95D11" w:rsidP="00A95D11">
      <w:r>
        <w:t>Date of Issue: 02/11/2018</w:t>
      </w:r>
    </w:p>
    <w:p w:rsidR="00A95D11" w:rsidRDefault="00930302" w:rsidP="00A95D11">
      <w:r>
        <w:t>Invoice number</w:t>
      </w:r>
      <w:r w:rsidR="00A95D11">
        <w:t>: 1</w:t>
      </w:r>
    </w:p>
    <w:p w:rsidR="00A95D11" w:rsidRDefault="00A95D11" w:rsidP="00A95D11">
      <w:r>
        <w:t xml:space="preserve">Client: </w:t>
      </w:r>
      <w:proofErr w:type="spellStart"/>
      <w:r>
        <w:t>Korg</w:t>
      </w:r>
      <w:proofErr w:type="spellEnd"/>
      <w:r>
        <w:t xml:space="preserve"> UK</w:t>
      </w:r>
    </w:p>
    <w:p w:rsidR="00A95D11" w:rsidRDefault="00A95D11" w:rsidP="00A95D11">
      <w:r>
        <w:t xml:space="preserve">Works Carried Out: Design, development and implementation of both front and back end of website </w:t>
      </w:r>
      <w:hyperlink r:id="rId4" w:history="1">
        <w:r w:rsidRPr="00E44B90">
          <w:rPr>
            <w:rStyle w:val="Hyperlink"/>
          </w:rPr>
          <w:t>www.reonsynth.com</w:t>
        </w:r>
      </w:hyperlink>
      <w:r>
        <w:t xml:space="preserve">. </w:t>
      </w:r>
    </w:p>
    <w:p w:rsidR="00930302" w:rsidRDefault="00930302" w:rsidP="00A95D11">
      <w:pPr>
        <w:rPr>
          <w:b/>
        </w:rPr>
      </w:pPr>
    </w:p>
    <w:p w:rsidR="00A95D11" w:rsidRPr="00A95D11" w:rsidRDefault="00A95D11" w:rsidP="00A95D11">
      <w:pPr>
        <w:rPr>
          <w:b/>
        </w:rPr>
      </w:pPr>
      <w:r w:rsidRPr="00A95D11">
        <w:rPr>
          <w:b/>
        </w:rPr>
        <w:t>Total Cost: £1500</w:t>
      </w:r>
    </w:p>
    <w:p w:rsidR="00A95D11" w:rsidRDefault="00A95D11" w:rsidP="00A95D11"/>
    <w:p w:rsidR="00A95D11" w:rsidRDefault="00A95D11" w:rsidP="00A95D11">
      <w:r>
        <w:t>Account to be credited:</w:t>
      </w:r>
    </w:p>
    <w:p w:rsidR="00A95D11" w:rsidRDefault="00A95D11" w:rsidP="00A95D11">
      <w:r>
        <w:t>Santander</w:t>
      </w:r>
    </w:p>
    <w:p w:rsidR="00A95D11" w:rsidRDefault="00930302" w:rsidP="00A95D11">
      <w:r>
        <w:t>Account Name</w:t>
      </w:r>
      <w:r w:rsidR="00A95D11">
        <w:t>: Mr S C Bradshaw</w:t>
      </w:r>
    </w:p>
    <w:p w:rsidR="00A95D11" w:rsidRDefault="00A95D11" w:rsidP="00A95D11">
      <w:r>
        <w:t>Sort Code: 09 01 29</w:t>
      </w:r>
    </w:p>
    <w:p w:rsidR="00A95D11" w:rsidRDefault="00A95D11" w:rsidP="00A95D11">
      <w:r>
        <w:t>Account Number: 02944443</w:t>
      </w:r>
    </w:p>
    <w:p w:rsidR="00930302" w:rsidRDefault="00930302" w:rsidP="00A95D1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212090</wp:posOffset>
            </wp:positionV>
            <wp:extent cx="1174115" cy="357505"/>
            <wp:effectExtent l="0" t="0" r="698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5D11" w:rsidRDefault="00930302" w:rsidP="00930302">
      <w:pPr>
        <w:jc w:val="right"/>
      </w:pPr>
      <w:r>
        <w:t xml:space="preserve">Signed:    </w:t>
      </w:r>
      <w:bookmarkStart w:id="0" w:name="_GoBack"/>
      <w:bookmarkEnd w:id="0"/>
      <w:r>
        <w:tab/>
        <w:t>Date: 02/11/2018</w:t>
      </w:r>
    </w:p>
    <w:sectPr w:rsidR="00A9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11"/>
    <w:rsid w:val="00914175"/>
    <w:rsid w:val="00930302"/>
    <w:rsid w:val="00A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6EBC"/>
  <w15:chartTrackingRefBased/>
  <w15:docId w15:val="{6C28CE7A-529B-4AF1-8166-812A2E0B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D1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95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reonsyn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Bradshaw</dc:creator>
  <cp:keywords/>
  <dc:description/>
  <cp:lastModifiedBy>Sam Bradshaw</cp:lastModifiedBy>
  <cp:revision>1</cp:revision>
  <cp:lastPrinted>2018-11-02T12:13:00Z</cp:lastPrinted>
  <dcterms:created xsi:type="dcterms:W3CDTF">2018-11-02T11:54:00Z</dcterms:created>
  <dcterms:modified xsi:type="dcterms:W3CDTF">2018-11-02T12:13:00Z</dcterms:modified>
</cp:coreProperties>
</file>