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589850</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Bryan</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Perez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Reyes</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AYTE. DE OPERARIO ESPTA. (DIV. OFICIOS)</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