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5E20" w14:textId="7731632E" w:rsidR="00FE09DC" w:rsidRDefault="001F1AA5" w:rsidP="001F1AA5">
      <w:pPr>
        <w:pStyle w:val="Heading1"/>
      </w:pPr>
      <w:r>
        <w:t>Input and Control</w:t>
      </w:r>
    </w:p>
    <w:p w14:paraId="3CB6C5E3" w14:textId="77777777" w:rsidR="001F1AA5" w:rsidRPr="001F1AA5" w:rsidRDefault="001F1AA5" w:rsidP="001F1AA5"/>
    <w:p w14:paraId="5C11AB1F" w14:textId="784CE023" w:rsidR="00993AA4" w:rsidRDefault="00993AA4">
      <w:r>
        <w:t>The system has been set up to be as similar to the unity editor as possible. A</w:t>
      </w:r>
      <w:r w:rsidR="001F1AA5">
        <w:t>s</w:t>
      </w:r>
      <w:r>
        <w:t xml:space="preserve"> such by holding the right click the camera can be panned around. WASD also move the camera when the right mouse button is held. </w:t>
      </w:r>
      <w:r w:rsidR="006156F2">
        <w:t>H</w:t>
      </w:r>
      <w:r>
        <w:t>olding left shift also allows for faster movement.</w:t>
      </w:r>
    </w:p>
    <w:p w14:paraId="772FB167" w14:textId="2D81705E" w:rsidR="00993AA4" w:rsidRDefault="00993AA4">
      <w:r>
        <w:t>The red button in the top right</w:t>
      </w:r>
      <w:r w:rsidR="001F1AA5">
        <w:t>-</w:t>
      </w:r>
      <w:r>
        <w:t>hand corner will close the application.</w:t>
      </w:r>
      <w:bookmarkStart w:id="0" w:name="_GoBack"/>
      <w:bookmarkEnd w:id="0"/>
    </w:p>
    <w:p w14:paraId="58422054" w14:textId="4C3CB04D" w:rsidR="00993AA4" w:rsidRDefault="00993AA4">
      <w:r>
        <w:t xml:space="preserve">The green button in the top </w:t>
      </w:r>
      <w:r w:rsidR="001F1AA5">
        <w:t>right-hand</w:t>
      </w:r>
      <w:r>
        <w:t xml:space="preserve"> corner will alternate camera </w:t>
      </w:r>
      <w:r w:rsidR="001F1AA5">
        <w:t>mode and</w:t>
      </w:r>
      <w:r>
        <w:t xml:space="preserve"> display a slider to adjust the rotation speed.</w:t>
      </w:r>
    </w:p>
    <w:p w14:paraId="3775BB75" w14:textId="5B58BCB8" w:rsidR="001F1AA5" w:rsidRDefault="001F1AA5">
      <w:r>
        <w:t>Buildings can be selected by left clicking them, from there the building can be reconstructed using the relevant dropdown.</w:t>
      </w:r>
    </w:p>
    <w:p w14:paraId="764CB78E" w14:textId="28C54EEE" w:rsidR="001F1AA5" w:rsidRDefault="001F1AA5">
      <w:r>
        <w:t>To unselect a building simply left click off any buildings.</w:t>
      </w:r>
    </w:p>
    <w:p w14:paraId="3471C193" w14:textId="0169F34D" w:rsidR="001F1AA5" w:rsidRDefault="001F1AA5">
      <w:r>
        <w:t>Hovering over the buttons will display a dropdown with more possible options. The except to this is the Generate Buildings button, which will generate a new set of buildings for the current city layout.</w:t>
      </w:r>
    </w:p>
    <w:sectPr w:rsidR="001F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4"/>
    <w:rsid w:val="00035784"/>
    <w:rsid w:val="000928D0"/>
    <w:rsid w:val="000B4204"/>
    <w:rsid w:val="001F1AA5"/>
    <w:rsid w:val="004B5DAF"/>
    <w:rsid w:val="004F3E32"/>
    <w:rsid w:val="006024DE"/>
    <w:rsid w:val="006156F2"/>
    <w:rsid w:val="00645D55"/>
    <w:rsid w:val="00737A7B"/>
    <w:rsid w:val="007C1C21"/>
    <w:rsid w:val="00840FED"/>
    <w:rsid w:val="00993AA4"/>
    <w:rsid w:val="009B1D4E"/>
    <w:rsid w:val="00AB47CA"/>
    <w:rsid w:val="00BE1049"/>
    <w:rsid w:val="00CA7B64"/>
    <w:rsid w:val="00CD4F9A"/>
    <w:rsid w:val="00D23716"/>
    <w:rsid w:val="00E024B4"/>
    <w:rsid w:val="00F97E1F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A9BE"/>
  <w15:chartTrackingRefBased/>
  <w15:docId w15:val="{2F5FDBFA-90D2-4383-B8AF-977ADF22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Harden</dc:creator>
  <cp:keywords/>
  <dc:description/>
  <cp:lastModifiedBy>Samuel Harden</cp:lastModifiedBy>
  <cp:revision>4</cp:revision>
  <dcterms:created xsi:type="dcterms:W3CDTF">2018-04-25T21:28:00Z</dcterms:created>
  <dcterms:modified xsi:type="dcterms:W3CDTF">2018-04-25T21:34:00Z</dcterms:modified>
</cp:coreProperties>
</file>