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3445D" w14:textId="39A0B381" w:rsidR="007F46E5" w:rsidRDefault="0051728B" w:rsidP="0051728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Project – Task Product</w:t>
      </w:r>
    </w:p>
    <w:p w14:paraId="651329DD" w14:textId="2B39E07F" w:rsidR="0051728B" w:rsidRDefault="0051728B" w:rsidP="0051728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BA626A7" w14:textId="6922716B" w:rsidR="00BA630F" w:rsidRDefault="0051728B" w:rsidP="0051728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Empezamos </w:t>
      </w:r>
      <w:r w:rsidR="00BA630F">
        <w:rPr>
          <w:rFonts w:ascii="Arial" w:hAnsi="Arial" w:cs="Arial"/>
          <w:sz w:val="24"/>
          <w:szCs w:val="24"/>
        </w:rPr>
        <w:t>ingresando</w:t>
      </w:r>
      <w:r>
        <w:rPr>
          <w:rFonts w:ascii="Arial" w:hAnsi="Arial" w:cs="Arial"/>
          <w:sz w:val="24"/>
          <w:szCs w:val="24"/>
        </w:rPr>
        <w:t xml:space="preserve"> bootswa</w:t>
      </w:r>
      <w:r w:rsidR="00BA630F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ch</w:t>
      </w:r>
      <w:r w:rsidR="00BA630F">
        <w:rPr>
          <w:rFonts w:ascii="Arial" w:hAnsi="Arial" w:cs="Arial"/>
          <w:sz w:val="24"/>
          <w:szCs w:val="24"/>
        </w:rPr>
        <w:t xml:space="preserve"> en el buscador de Google.</w:t>
      </w:r>
    </w:p>
    <w:p w14:paraId="3A6FCEEB" w14:textId="1025B15C" w:rsidR="00BA630F" w:rsidRDefault="00BA630F" w:rsidP="00BA630F">
      <w:pPr>
        <w:jc w:val="center"/>
        <w:rPr>
          <w:rFonts w:ascii="Arial" w:hAnsi="Arial" w:cs="Arial"/>
          <w:sz w:val="24"/>
          <w:szCs w:val="24"/>
        </w:rPr>
      </w:pPr>
      <w:r w:rsidRPr="00BA63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375965" wp14:editId="026D51C2">
            <wp:extent cx="3867690" cy="628738"/>
            <wp:effectExtent l="0" t="0" r="0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BDFD" w14:textId="77777777" w:rsidR="00BA630F" w:rsidRDefault="00BA630F" w:rsidP="00BA630F">
      <w:pPr>
        <w:jc w:val="center"/>
        <w:rPr>
          <w:rFonts w:ascii="Arial" w:hAnsi="Arial" w:cs="Arial"/>
          <w:sz w:val="24"/>
          <w:szCs w:val="24"/>
        </w:rPr>
      </w:pPr>
    </w:p>
    <w:p w14:paraId="01B91BD9" w14:textId="69661553" w:rsidR="00BA630F" w:rsidRDefault="00BA630F" w:rsidP="00BA630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de esto, se selecciona el primer resultado que nos arroja Google.</w:t>
      </w:r>
    </w:p>
    <w:p w14:paraId="5EBC9531" w14:textId="7C503546" w:rsidR="00BA630F" w:rsidRDefault="00BA630F" w:rsidP="00BA630F">
      <w:pPr>
        <w:jc w:val="center"/>
        <w:rPr>
          <w:rFonts w:ascii="Arial" w:hAnsi="Arial" w:cs="Arial"/>
          <w:sz w:val="24"/>
          <w:szCs w:val="24"/>
        </w:rPr>
      </w:pPr>
      <w:r w:rsidRPr="00BA63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6ED99B" wp14:editId="3FCB7B91">
            <wp:extent cx="5612130" cy="303593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C933" w14:textId="356E0D01" w:rsidR="00BA630F" w:rsidRDefault="00BA630F" w:rsidP="00BA630F">
      <w:pPr>
        <w:jc w:val="both"/>
        <w:rPr>
          <w:rFonts w:ascii="Arial" w:hAnsi="Arial" w:cs="Arial"/>
          <w:sz w:val="24"/>
          <w:szCs w:val="24"/>
        </w:rPr>
      </w:pPr>
    </w:p>
    <w:p w14:paraId="21A4A1AF" w14:textId="0C4CF556" w:rsidR="008F3AFF" w:rsidRDefault="00BA630F" w:rsidP="002C042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Entramos, y luego</w:t>
      </w:r>
      <w:r w:rsidR="002C0429">
        <w:rPr>
          <w:rFonts w:ascii="Arial" w:hAnsi="Arial" w:cs="Arial"/>
          <w:sz w:val="24"/>
          <w:szCs w:val="24"/>
        </w:rPr>
        <w:t xml:space="preserve"> bajamos hasta que nos encontremos uno que diga “Litera” y le damos en Download.</w:t>
      </w:r>
    </w:p>
    <w:p w14:paraId="57DE7416" w14:textId="16F1CFD0" w:rsidR="008F3AFF" w:rsidRDefault="008F3AFF" w:rsidP="008F3AF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271EA5" wp14:editId="394B4062">
            <wp:extent cx="5612130" cy="3019425"/>
            <wp:effectExtent l="0" t="0" r="7620" b="9525"/>
            <wp:docPr id="6" name="Imagen 6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, Sitio web&#10;&#10;Descripción generada automáticamente"/>
                    <pic:cNvPicPr/>
                  </pic:nvPicPr>
                  <pic:blipFill rotWithShape="1">
                    <a:blip r:embed="rId6"/>
                    <a:srcRect b="4307"/>
                    <a:stretch/>
                  </pic:blipFill>
                  <pic:spPr bwMode="auto"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E1ABB" w14:textId="79144C4D" w:rsidR="008F3AFF" w:rsidRDefault="008F3AFF" w:rsidP="002C0429">
      <w:pPr>
        <w:jc w:val="both"/>
        <w:rPr>
          <w:rFonts w:ascii="Arial" w:hAnsi="Arial" w:cs="Arial"/>
          <w:sz w:val="24"/>
          <w:szCs w:val="24"/>
        </w:rPr>
      </w:pPr>
    </w:p>
    <w:p w14:paraId="459884A0" w14:textId="7F6C9218" w:rsidR="00E21AEB" w:rsidRDefault="008F3AFF" w:rsidP="002C042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Eso nos descargará un archivo llamado Bootstrap.min.css</w:t>
      </w:r>
      <w:r w:rsidR="00E21AEB">
        <w:rPr>
          <w:rFonts w:ascii="Arial" w:hAnsi="Arial" w:cs="Arial"/>
          <w:sz w:val="24"/>
          <w:szCs w:val="24"/>
        </w:rPr>
        <w:t>, este archivo lo moveremos a la carpeta donde haremos el proyecto.</w:t>
      </w:r>
    </w:p>
    <w:p w14:paraId="2A09958A" w14:textId="31A9409F" w:rsidR="00E21AEB" w:rsidRDefault="00E21AEB" w:rsidP="00E21AE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DBB797" wp14:editId="594470D3">
            <wp:extent cx="3562171" cy="1590675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953" t="5133" r="26850" b="49440"/>
                    <a:stretch/>
                  </pic:blipFill>
                  <pic:spPr bwMode="auto">
                    <a:xfrm>
                      <a:off x="0" y="0"/>
                      <a:ext cx="3564296" cy="1591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0D1CD" w14:textId="171D8E9A" w:rsidR="00E21AEB" w:rsidRDefault="00E21AEB" w:rsidP="00E21AEB">
      <w:pPr>
        <w:jc w:val="center"/>
        <w:rPr>
          <w:rFonts w:ascii="Arial" w:hAnsi="Arial" w:cs="Arial"/>
          <w:sz w:val="24"/>
          <w:szCs w:val="24"/>
        </w:rPr>
      </w:pPr>
    </w:p>
    <w:p w14:paraId="7FCDFDCA" w14:textId="032DA938" w:rsidR="00E21AEB" w:rsidRDefault="00E21AEB" w:rsidP="00E21AE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se crearán dos archivos, uno llamado index.html y el otro app.js</w:t>
      </w:r>
    </w:p>
    <w:p w14:paraId="1262277D" w14:textId="5032D787" w:rsidR="00E21AEB" w:rsidRDefault="00E21AEB" w:rsidP="00E21AE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CF2EAA" wp14:editId="5A02E223">
            <wp:extent cx="1171575" cy="1538432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83198" b="60757"/>
                    <a:stretch/>
                  </pic:blipFill>
                  <pic:spPr bwMode="auto">
                    <a:xfrm>
                      <a:off x="0" y="0"/>
                      <a:ext cx="1174924" cy="1542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32D1C" w14:textId="4866678F" w:rsidR="003B14D8" w:rsidRDefault="003B14D8" w:rsidP="00E21AEB">
      <w:pPr>
        <w:jc w:val="center"/>
        <w:rPr>
          <w:rFonts w:ascii="Arial" w:hAnsi="Arial" w:cs="Arial"/>
          <w:sz w:val="24"/>
          <w:szCs w:val="24"/>
        </w:rPr>
      </w:pPr>
    </w:p>
    <w:p w14:paraId="3821C5A6" w14:textId="09C17E9F" w:rsidR="003B14D8" w:rsidRDefault="003B14D8" w:rsidP="003B14D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Ingresamos a index.html y codificamos lo básico: html, head y body.</w:t>
      </w:r>
    </w:p>
    <w:p w14:paraId="0D1E1EB4" w14:textId="282E80DD" w:rsidR="003B14D8" w:rsidRDefault="003B14D8" w:rsidP="003B14D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E56F4FF" wp14:editId="3AF37078">
            <wp:extent cx="3876675" cy="160151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803" t="3924" r="31433" b="58040"/>
                    <a:stretch/>
                  </pic:blipFill>
                  <pic:spPr bwMode="auto">
                    <a:xfrm>
                      <a:off x="0" y="0"/>
                      <a:ext cx="3900555" cy="1611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26CE3" w14:textId="2CE808B2" w:rsidR="003B14D8" w:rsidRDefault="003B14D8" w:rsidP="003B14D8">
      <w:pPr>
        <w:jc w:val="center"/>
        <w:rPr>
          <w:rFonts w:ascii="Arial" w:hAnsi="Arial" w:cs="Arial"/>
          <w:sz w:val="24"/>
          <w:szCs w:val="24"/>
        </w:rPr>
      </w:pPr>
    </w:p>
    <w:p w14:paraId="0349F275" w14:textId="737F003E" w:rsidR="00801CB1" w:rsidRDefault="00801CB1" w:rsidP="003B14D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Creamos la navegación</w:t>
      </w:r>
      <w:r w:rsidR="00DE4FFE">
        <w:rPr>
          <w:rFonts w:ascii="Arial" w:hAnsi="Arial" w:cs="Arial"/>
          <w:sz w:val="24"/>
          <w:szCs w:val="24"/>
        </w:rPr>
        <w:t>.</w:t>
      </w:r>
    </w:p>
    <w:p w14:paraId="2DA5D47B" w14:textId="75B5C3EA" w:rsidR="00801CB1" w:rsidRDefault="00801CB1" w:rsidP="00801CB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B9B6B80" wp14:editId="6C398525">
            <wp:extent cx="4228698" cy="1266825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802" t="35319" r="42974" b="43248"/>
                    <a:stretch/>
                  </pic:blipFill>
                  <pic:spPr bwMode="auto">
                    <a:xfrm>
                      <a:off x="0" y="0"/>
                      <a:ext cx="4231596" cy="1267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9E25D" w14:textId="36DDFB74" w:rsidR="00801CB1" w:rsidRDefault="00801CB1" w:rsidP="00801CB1">
      <w:pPr>
        <w:jc w:val="center"/>
        <w:rPr>
          <w:rFonts w:ascii="Arial" w:hAnsi="Arial" w:cs="Arial"/>
          <w:sz w:val="24"/>
          <w:szCs w:val="24"/>
        </w:rPr>
      </w:pPr>
    </w:p>
    <w:p w14:paraId="309EE1BF" w14:textId="6A393DB0" w:rsidR="00DE4FFE" w:rsidRDefault="00DE4FFE" w:rsidP="00801C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Creamos el contenedor, donde estará el formulario.</w:t>
      </w:r>
    </w:p>
    <w:p w14:paraId="74BF515E" w14:textId="536D6357" w:rsidR="00DE4FFE" w:rsidRDefault="00DE4FFE" w:rsidP="00DE4FF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7F81E70" wp14:editId="447EE6E9">
            <wp:extent cx="5753100" cy="3637176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916" t="11773" r="15479" b="8835"/>
                    <a:stretch/>
                  </pic:blipFill>
                  <pic:spPr bwMode="auto">
                    <a:xfrm>
                      <a:off x="0" y="0"/>
                      <a:ext cx="5774949" cy="3650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8F39F" w14:textId="6EF6EDA1" w:rsidR="00DE4FFE" w:rsidRDefault="00DE4FFE" w:rsidP="00DE4FFE">
      <w:pPr>
        <w:jc w:val="center"/>
        <w:rPr>
          <w:rFonts w:ascii="Arial" w:hAnsi="Arial" w:cs="Arial"/>
          <w:sz w:val="24"/>
          <w:szCs w:val="24"/>
        </w:rPr>
      </w:pPr>
    </w:p>
    <w:p w14:paraId="5E80FD9F" w14:textId="310069D2" w:rsidR="00DE4FFE" w:rsidRDefault="00DE4FFE" w:rsidP="00DE4FF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por último, importamos el JavaScript.</w:t>
      </w:r>
    </w:p>
    <w:p w14:paraId="1CE92474" w14:textId="77E871CE" w:rsidR="00DE4FFE" w:rsidRDefault="00DE4FFE" w:rsidP="00DE4FF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BD08346" wp14:editId="00B2DF05">
            <wp:extent cx="4038600" cy="791484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293" t="70336" r="49932" b="17891"/>
                    <a:stretch/>
                  </pic:blipFill>
                  <pic:spPr bwMode="auto">
                    <a:xfrm>
                      <a:off x="0" y="0"/>
                      <a:ext cx="4059329" cy="795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2E7D8" w14:textId="0C6514A0" w:rsidR="00DE4FFE" w:rsidRDefault="00DE4FFE" w:rsidP="00DE4FFE">
      <w:pPr>
        <w:jc w:val="center"/>
        <w:rPr>
          <w:rFonts w:ascii="Arial" w:hAnsi="Arial" w:cs="Arial"/>
          <w:sz w:val="24"/>
          <w:szCs w:val="24"/>
        </w:rPr>
      </w:pPr>
    </w:p>
    <w:p w14:paraId="3F2B843C" w14:textId="3DF50D59" w:rsidR="00040750" w:rsidRDefault="00DE4FFE" w:rsidP="00DE4FF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empezaremos a codificar en JavaScript</w:t>
      </w:r>
      <w:r w:rsidR="00305A01">
        <w:rPr>
          <w:rFonts w:ascii="Arial" w:hAnsi="Arial" w:cs="Arial"/>
          <w:sz w:val="24"/>
          <w:szCs w:val="24"/>
        </w:rPr>
        <w:t>, abrimos el archivo app.js y creamos la clase Product</w:t>
      </w:r>
      <w:r w:rsidR="00C93263">
        <w:rPr>
          <w:rFonts w:ascii="Arial" w:hAnsi="Arial" w:cs="Arial"/>
          <w:sz w:val="24"/>
          <w:szCs w:val="24"/>
        </w:rPr>
        <w:t>, luego creamos un método constructor que requiera los parámetros name, price, year.</w:t>
      </w:r>
      <w:r w:rsidR="00040750">
        <w:rPr>
          <w:rFonts w:ascii="Arial" w:hAnsi="Arial" w:cs="Arial"/>
          <w:sz w:val="24"/>
          <w:szCs w:val="24"/>
        </w:rPr>
        <w:t xml:space="preserve"> Esta clase nos ayudará para definir los campos necesarios de producto.</w:t>
      </w:r>
    </w:p>
    <w:p w14:paraId="640A8FFE" w14:textId="3890AC9C" w:rsidR="00040750" w:rsidRDefault="00040750" w:rsidP="00DE4FFE">
      <w:pPr>
        <w:jc w:val="both"/>
        <w:rPr>
          <w:rFonts w:ascii="Arial" w:hAnsi="Arial" w:cs="Arial"/>
          <w:sz w:val="24"/>
          <w:szCs w:val="24"/>
        </w:rPr>
      </w:pPr>
      <w:r w:rsidRPr="0004075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3AAF2C" wp14:editId="30FF927D">
            <wp:extent cx="5612130" cy="169989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E461" w14:textId="7A931F52" w:rsidR="00040750" w:rsidRDefault="00040750" w:rsidP="00DE4FFE">
      <w:pPr>
        <w:jc w:val="both"/>
        <w:rPr>
          <w:rFonts w:ascii="Arial" w:hAnsi="Arial" w:cs="Arial"/>
          <w:sz w:val="24"/>
          <w:szCs w:val="24"/>
        </w:rPr>
      </w:pPr>
    </w:p>
    <w:p w14:paraId="792594EE" w14:textId="00D12B56" w:rsidR="00040750" w:rsidRDefault="00040750" w:rsidP="00DE4FF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de realizar esto, creamos otra clase llama UI (User Interface), donde irá todo lo que el usuario verá. Dentro de esta, creamos un método </w:t>
      </w:r>
      <w:r w:rsidR="00A4033D">
        <w:rPr>
          <w:rFonts w:ascii="Arial" w:hAnsi="Arial" w:cs="Arial"/>
          <w:sz w:val="24"/>
          <w:szCs w:val="24"/>
        </w:rPr>
        <w:t>llamado “addProduct”, este nos servirá para añadir un producto y mostrarlo en la interfaz.</w:t>
      </w:r>
    </w:p>
    <w:p w14:paraId="4C1DCB66" w14:textId="453238F0" w:rsidR="00A4033D" w:rsidRDefault="00A4033D" w:rsidP="00DE4FFE">
      <w:pPr>
        <w:jc w:val="both"/>
        <w:rPr>
          <w:rFonts w:ascii="Arial" w:hAnsi="Arial" w:cs="Arial"/>
          <w:sz w:val="24"/>
          <w:szCs w:val="24"/>
        </w:rPr>
      </w:pPr>
      <w:r w:rsidRPr="00A4033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A62A728" wp14:editId="51264BAE">
            <wp:extent cx="5612130" cy="407543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2A27" w14:textId="6AC0E146" w:rsidR="00A4033D" w:rsidRDefault="00A4033D" w:rsidP="00DE4FFE">
      <w:pPr>
        <w:jc w:val="both"/>
        <w:rPr>
          <w:rFonts w:ascii="Arial" w:hAnsi="Arial" w:cs="Arial"/>
          <w:sz w:val="24"/>
          <w:szCs w:val="24"/>
        </w:rPr>
      </w:pPr>
    </w:p>
    <w:p w14:paraId="048F22BC" w14:textId="5FEED59E" w:rsidR="00A4033D" w:rsidRDefault="00A4033D" w:rsidP="00DE4FF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Creamos también, </w:t>
      </w:r>
      <w:r w:rsidR="00D0390C">
        <w:rPr>
          <w:rFonts w:ascii="Arial" w:hAnsi="Arial" w:cs="Arial"/>
          <w:sz w:val="24"/>
          <w:szCs w:val="24"/>
        </w:rPr>
        <w:t>otro método llamado “resetProduct”, este nos servirá para resetear el formulario y borrarle los datos anteriores cada vez que ingrese un nuevo producto.</w:t>
      </w:r>
    </w:p>
    <w:p w14:paraId="3CA782BD" w14:textId="2AAD1CFF" w:rsidR="00D0390C" w:rsidRDefault="00D0390C" w:rsidP="00D0390C">
      <w:pPr>
        <w:jc w:val="center"/>
        <w:rPr>
          <w:rFonts w:ascii="Arial" w:hAnsi="Arial" w:cs="Arial"/>
          <w:sz w:val="24"/>
          <w:szCs w:val="24"/>
        </w:rPr>
      </w:pPr>
      <w:r w:rsidRPr="00D0390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7B5517" wp14:editId="307C4699">
            <wp:extent cx="4906060" cy="1095528"/>
            <wp:effectExtent l="0" t="0" r="8890" b="9525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2C11" w14:textId="422D6251" w:rsidR="00D0390C" w:rsidRDefault="00D0390C" w:rsidP="00D0390C">
      <w:pPr>
        <w:jc w:val="center"/>
        <w:rPr>
          <w:rFonts w:ascii="Arial" w:hAnsi="Arial" w:cs="Arial"/>
          <w:sz w:val="24"/>
          <w:szCs w:val="24"/>
        </w:rPr>
      </w:pPr>
    </w:p>
    <w:p w14:paraId="6221849B" w14:textId="77477F6C" w:rsidR="00D0390C" w:rsidRDefault="00B304E0" w:rsidP="00D0390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Creamos otro método llamado “deleteProduct”, este como su nombre lo dice, servirá para eliminar el producto ingresado y nos mostrará un mensaje.</w:t>
      </w:r>
    </w:p>
    <w:p w14:paraId="0CF0549D" w14:textId="07DDA0EF" w:rsidR="00B304E0" w:rsidRDefault="00B304E0" w:rsidP="00D0390C">
      <w:pPr>
        <w:jc w:val="both"/>
        <w:rPr>
          <w:rFonts w:ascii="Arial" w:hAnsi="Arial" w:cs="Arial"/>
          <w:sz w:val="24"/>
          <w:szCs w:val="24"/>
        </w:rPr>
      </w:pPr>
      <w:r w:rsidRPr="00B304E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2E5D9CC" wp14:editId="68D67F46">
            <wp:extent cx="5612130" cy="170307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B801" w14:textId="5E66EDA1" w:rsidR="00B304E0" w:rsidRDefault="00B304E0" w:rsidP="00D0390C">
      <w:pPr>
        <w:jc w:val="both"/>
        <w:rPr>
          <w:rFonts w:ascii="Arial" w:hAnsi="Arial" w:cs="Arial"/>
          <w:sz w:val="24"/>
          <w:szCs w:val="24"/>
        </w:rPr>
      </w:pPr>
    </w:p>
    <w:p w14:paraId="2DB72F94" w14:textId="3CD8D59D" w:rsidR="00B304E0" w:rsidRDefault="00B304E0" w:rsidP="00D0390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Creamos el último método dentro de la clase UI, llamado “showMessage”, este servirá para mostrar mensajes en la interfaz y de igual manera definimos dentro de este, la posición donde se mostrará y el tiempo que durará.</w:t>
      </w:r>
    </w:p>
    <w:p w14:paraId="6587B3C9" w14:textId="302BD847" w:rsidR="00B304E0" w:rsidRDefault="00B304E0" w:rsidP="00D0390C">
      <w:pPr>
        <w:jc w:val="both"/>
        <w:rPr>
          <w:rFonts w:ascii="Arial" w:hAnsi="Arial" w:cs="Arial"/>
          <w:sz w:val="24"/>
          <w:szCs w:val="24"/>
        </w:rPr>
      </w:pPr>
      <w:r w:rsidRPr="00B304E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E5C14B" wp14:editId="04DD12EE">
            <wp:extent cx="5612130" cy="29400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EEE4" w14:textId="471D652A" w:rsidR="00B304E0" w:rsidRDefault="00B304E0" w:rsidP="00D0390C">
      <w:pPr>
        <w:jc w:val="both"/>
        <w:rPr>
          <w:rFonts w:ascii="Arial" w:hAnsi="Arial" w:cs="Arial"/>
          <w:sz w:val="24"/>
          <w:szCs w:val="24"/>
        </w:rPr>
      </w:pPr>
    </w:p>
    <w:p w14:paraId="4DBEC8E9" w14:textId="389848F4" w:rsidR="00B304E0" w:rsidRDefault="004E7A50" w:rsidP="00D0390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empezamos a crear los DOM (Document Object Model) o los eventos del aplicativo. Traemos el elemento producto-form mediante el id y escuchamos el evento realizado, el cual es submit, y luego insertamos un nuevo producto, llamando la clase Product y UI.</w:t>
      </w:r>
    </w:p>
    <w:p w14:paraId="453399D3" w14:textId="60070D95" w:rsidR="004E7A50" w:rsidRDefault="004E7A50" w:rsidP="00D0390C">
      <w:pPr>
        <w:jc w:val="both"/>
        <w:rPr>
          <w:rFonts w:ascii="Arial" w:hAnsi="Arial" w:cs="Arial"/>
          <w:sz w:val="24"/>
          <w:szCs w:val="24"/>
        </w:rPr>
      </w:pPr>
      <w:r w:rsidRPr="004E7A5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A8532E4" wp14:editId="6463B441">
            <wp:extent cx="5612130" cy="47307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0385" w14:textId="0110B87F" w:rsidR="004E7A50" w:rsidRDefault="004E7A50" w:rsidP="00D0390C">
      <w:pPr>
        <w:jc w:val="both"/>
        <w:rPr>
          <w:rFonts w:ascii="Arial" w:hAnsi="Arial" w:cs="Arial"/>
          <w:sz w:val="24"/>
          <w:szCs w:val="24"/>
        </w:rPr>
      </w:pPr>
    </w:p>
    <w:p w14:paraId="798295EF" w14:textId="70B73C1D" w:rsidR="004E7A50" w:rsidRDefault="004E7A50" w:rsidP="00D0390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terminar traemos el elemento product-list y escuchamos el evento, el cual debe ser click y luego se crea un nuevo UI y llamamos el método para eliminar el producto.</w:t>
      </w:r>
    </w:p>
    <w:p w14:paraId="408A20C4" w14:textId="631E4611" w:rsidR="00A7297A" w:rsidRDefault="00A7297A" w:rsidP="00A7297A">
      <w:pPr>
        <w:jc w:val="center"/>
        <w:rPr>
          <w:rFonts w:ascii="Arial" w:hAnsi="Arial" w:cs="Arial"/>
          <w:sz w:val="24"/>
          <w:szCs w:val="24"/>
        </w:rPr>
      </w:pPr>
      <w:r w:rsidRPr="00A7297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7CD33B" wp14:editId="79C058DE">
            <wp:extent cx="4429743" cy="1819529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D91D" w14:textId="1FFFE655" w:rsidR="00A7297A" w:rsidRDefault="00A7297A" w:rsidP="00A7297A">
      <w:pPr>
        <w:jc w:val="center"/>
        <w:rPr>
          <w:rFonts w:ascii="Arial" w:hAnsi="Arial" w:cs="Arial"/>
          <w:sz w:val="24"/>
          <w:szCs w:val="24"/>
        </w:rPr>
      </w:pPr>
    </w:p>
    <w:p w14:paraId="4CECD6F3" w14:textId="41EC8AD4" w:rsidR="00A7297A" w:rsidRDefault="00A7297A" w:rsidP="00A729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esta manera, deberíamos tener un resultado parecido al siguiente:</w:t>
      </w:r>
    </w:p>
    <w:p w14:paraId="2A96AE20" w14:textId="14D1BF42" w:rsidR="007F3F7A" w:rsidRDefault="007F3F7A" w:rsidP="00A7297A">
      <w:pPr>
        <w:jc w:val="both"/>
        <w:rPr>
          <w:rFonts w:ascii="Arial" w:hAnsi="Arial" w:cs="Arial"/>
          <w:sz w:val="24"/>
          <w:szCs w:val="24"/>
        </w:rPr>
      </w:pPr>
      <w:r w:rsidRPr="007F3F7A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DC52330" wp14:editId="69EDDE6E">
            <wp:extent cx="5612130" cy="3035935"/>
            <wp:effectExtent l="0" t="0" r="7620" b="0"/>
            <wp:docPr id="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F3EF" w14:textId="1D1F10E0" w:rsidR="00690940" w:rsidRPr="00BA630F" w:rsidRDefault="00690940" w:rsidP="00A7297A">
      <w:pPr>
        <w:jc w:val="both"/>
        <w:rPr>
          <w:rFonts w:ascii="Arial" w:hAnsi="Arial" w:cs="Arial"/>
          <w:sz w:val="24"/>
          <w:szCs w:val="24"/>
        </w:rPr>
      </w:pPr>
      <w:r w:rsidRPr="00690940">
        <w:rPr>
          <w:rFonts w:ascii="Arial" w:hAnsi="Arial" w:cs="Arial"/>
          <w:sz w:val="24"/>
          <w:szCs w:val="24"/>
        </w:rPr>
        <w:drawing>
          <wp:inline distT="0" distB="0" distL="0" distR="0" wp14:anchorId="4BD72A6E" wp14:editId="018254F3">
            <wp:extent cx="5612130" cy="303212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0940" w:rsidRPr="00BA63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28B"/>
    <w:rsid w:val="00040750"/>
    <w:rsid w:val="002C0429"/>
    <w:rsid w:val="00305A01"/>
    <w:rsid w:val="003B14D8"/>
    <w:rsid w:val="004E7A50"/>
    <w:rsid w:val="0051728B"/>
    <w:rsid w:val="00690940"/>
    <w:rsid w:val="007F3F7A"/>
    <w:rsid w:val="007F46E5"/>
    <w:rsid w:val="00801CB1"/>
    <w:rsid w:val="008F3AFF"/>
    <w:rsid w:val="00A4033D"/>
    <w:rsid w:val="00A7297A"/>
    <w:rsid w:val="00B304E0"/>
    <w:rsid w:val="00BA630F"/>
    <w:rsid w:val="00C93263"/>
    <w:rsid w:val="00D0390C"/>
    <w:rsid w:val="00DE4FFE"/>
    <w:rsid w:val="00E21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6D88B"/>
  <w15:chartTrackingRefBased/>
  <w15:docId w15:val="{0C9369E1-5A17-435D-BCCF-7BB08DD7B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7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7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8</Pages>
  <Words>338</Words>
  <Characters>1860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Yepes Osorio</dc:creator>
  <cp:keywords/>
  <dc:description/>
  <cp:lastModifiedBy>Samuel</cp:lastModifiedBy>
  <cp:revision>3</cp:revision>
  <dcterms:created xsi:type="dcterms:W3CDTF">2022-08-04T02:59:00Z</dcterms:created>
  <dcterms:modified xsi:type="dcterms:W3CDTF">2022-08-04T16:46:00Z</dcterms:modified>
</cp:coreProperties>
</file>