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BB8F1" w14:textId="30BE0E31" w:rsidR="008234EC" w:rsidRDefault="008234EC" w:rsidP="008E7ED4">
      <w:pPr>
        <w:pStyle w:val="Ttulo1"/>
      </w:pPr>
      <w:r>
        <w:t>Samuel Salazar Alzate</w:t>
      </w:r>
    </w:p>
    <w:p w14:paraId="063348FE" w14:textId="6EDB3F03" w:rsidR="008234EC" w:rsidRPr="008234EC" w:rsidRDefault="008234EC" w:rsidP="008234EC">
      <w:pPr>
        <w:pStyle w:val="Ttulo1"/>
      </w:pPr>
      <w:r>
        <w:t>Ficha 3230441</w:t>
      </w:r>
    </w:p>
    <w:p w14:paraId="054FB76F" w14:textId="77777777" w:rsidR="008234EC" w:rsidRDefault="008234EC" w:rsidP="008E7ED4">
      <w:pPr>
        <w:pStyle w:val="Ttulo1"/>
      </w:pPr>
    </w:p>
    <w:p w14:paraId="38FAF4E1" w14:textId="5A22D4EF" w:rsidR="007F2CA5" w:rsidRDefault="008E7ED4" w:rsidP="008E7ED4">
      <w:pPr>
        <w:pStyle w:val="Ttulo1"/>
      </w:pPr>
      <w:r>
        <w:t>Ejercicio 1</w:t>
      </w:r>
    </w:p>
    <w:p w14:paraId="1C3A3EA9" w14:textId="698B78D2" w:rsidR="008E7ED4" w:rsidRDefault="008E7ED4" w:rsidP="008E7ED4">
      <w:r w:rsidRPr="008E7ED4">
        <w:drawing>
          <wp:inline distT="0" distB="0" distL="0" distR="0" wp14:anchorId="3E83F3DA" wp14:editId="2E756AB5">
            <wp:extent cx="5612130" cy="50838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ECAD" w14:textId="6F20D941" w:rsidR="008E7ED4" w:rsidRDefault="008E7ED4" w:rsidP="008E7ED4">
      <w:pPr>
        <w:pStyle w:val="Ttulo1"/>
      </w:pPr>
      <w:r>
        <w:t>Ejercicio 2</w:t>
      </w:r>
    </w:p>
    <w:p w14:paraId="5A3B84BA" w14:textId="03AD0E5D" w:rsidR="008E7ED4" w:rsidRDefault="008E7ED4" w:rsidP="008E7ED4">
      <w:r w:rsidRPr="008E7ED4">
        <w:lastRenderedPageBreak/>
        <w:drawing>
          <wp:inline distT="0" distB="0" distL="0" distR="0" wp14:anchorId="58AD54E1" wp14:editId="163E837A">
            <wp:extent cx="5612130" cy="53587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C1BB" w14:textId="04F6CBA4" w:rsidR="008234EC" w:rsidRDefault="008234EC" w:rsidP="008234EC">
      <w:pPr>
        <w:pStyle w:val="Ttulo1"/>
      </w:pPr>
      <w:r>
        <w:t>Ejercicio 3</w:t>
      </w:r>
    </w:p>
    <w:p w14:paraId="0AEF114C" w14:textId="5E5068D2" w:rsidR="008234EC" w:rsidRPr="008234EC" w:rsidRDefault="008234EC" w:rsidP="008234EC">
      <w:r w:rsidRPr="008234EC">
        <w:lastRenderedPageBreak/>
        <w:drawing>
          <wp:inline distT="0" distB="0" distL="0" distR="0" wp14:anchorId="4DD23780" wp14:editId="4448B349">
            <wp:extent cx="5612130" cy="35763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4EC" w:rsidRPr="008234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72046497"/>
    <w:multiLevelType w:val="multilevel"/>
    <w:tmpl w:val="6C1494FA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3958268">
    <w:abstractNumId w:val="0"/>
  </w:num>
  <w:num w:numId="2" w16cid:durableId="168436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D4"/>
    <w:rsid w:val="00712379"/>
    <w:rsid w:val="007F2CA5"/>
    <w:rsid w:val="008234EC"/>
    <w:rsid w:val="008E7ED4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4C832"/>
  <w15:chartTrackingRefBased/>
  <w15:docId w15:val="{D7C8AFDE-D19D-4386-AFAD-EE2BBD26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2025-08-20T22:09:00Z</dcterms:created>
  <dcterms:modified xsi:type="dcterms:W3CDTF">2025-08-20T22:32:00Z</dcterms:modified>
</cp:coreProperties>
</file>