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23F78" w14:textId="2F8BDD25" w:rsidR="00E24D86" w:rsidRDefault="007C497D" w:rsidP="007C497D">
      <w:pPr>
        <w:pStyle w:val="Heading1"/>
      </w:pPr>
      <w:r>
        <w:t>Documentation to Get Started</w:t>
      </w:r>
    </w:p>
    <w:p w14:paraId="23BB48FB" w14:textId="77777777" w:rsidR="007C497D" w:rsidRDefault="007C497D"/>
    <w:p w14:paraId="0013A71F" w14:textId="3921CF70" w:rsidR="007C497D" w:rsidRDefault="007C497D">
      <w:pPr>
        <w:rPr>
          <w:rFonts w:ascii="Arial" w:hAnsi="Arial" w:cs="Arial"/>
          <w:sz w:val="28"/>
          <w:szCs w:val="28"/>
        </w:rPr>
      </w:pPr>
      <w:r w:rsidRPr="007C497D">
        <w:rPr>
          <w:rFonts w:ascii="Arial" w:hAnsi="Arial" w:cs="Arial"/>
          <w:sz w:val="28"/>
          <w:szCs w:val="28"/>
        </w:rPr>
        <w:t>Table of Contents</w:t>
      </w:r>
    </w:p>
    <w:p w14:paraId="611FD839" w14:textId="45393C32" w:rsidR="006A6AD2" w:rsidRPr="007C497D" w:rsidRDefault="006A6AD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Team</w:t>
      </w:r>
    </w:p>
    <w:p w14:paraId="0BE27DA4" w14:textId="473BEC5A" w:rsidR="007C497D" w:rsidRDefault="007C497D">
      <w:pPr>
        <w:rPr>
          <w:rFonts w:ascii="Arial" w:hAnsi="Arial" w:cs="Arial"/>
          <w:sz w:val="28"/>
          <w:szCs w:val="28"/>
        </w:rPr>
      </w:pPr>
      <w:r w:rsidRPr="007C497D">
        <w:rPr>
          <w:rFonts w:ascii="Arial" w:hAnsi="Arial" w:cs="Arial"/>
          <w:sz w:val="28"/>
          <w:szCs w:val="28"/>
        </w:rPr>
        <w:t>Mission Statement and Goals</w:t>
      </w:r>
    </w:p>
    <w:p w14:paraId="5E9FDD20" w14:textId="570B4618" w:rsidR="007C497D" w:rsidRDefault="007C497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Budget</w:t>
      </w:r>
    </w:p>
    <w:p w14:paraId="16A58147" w14:textId="0CB96C1D" w:rsidR="007C497D" w:rsidRDefault="007C497D">
      <w:pPr>
        <w:rPr>
          <w:rFonts w:ascii="Arial" w:hAnsi="Arial" w:cs="Arial"/>
          <w:sz w:val="28"/>
          <w:szCs w:val="28"/>
        </w:rPr>
      </w:pPr>
      <w:r w:rsidRPr="007C497D">
        <w:rPr>
          <w:rFonts w:ascii="Arial" w:hAnsi="Arial" w:cs="Arial"/>
          <w:sz w:val="28"/>
          <w:szCs w:val="28"/>
        </w:rPr>
        <w:t>Software</w:t>
      </w:r>
    </w:p>
    <w:p w14:paraId="40754550" w14:textId="40FD43EF" w:rsidR="00256138" w:rsidRPr="00256138" w:rsidRDefault="00256138">
      <w:pPr>
        <w:rPr>
          <w:rFonts w:ascii="Arial" w:hAnsi="Arial" w:cs="Arial"/>
          <w:i/>
          <w:i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i/>
          <w:iCs/>
          <w:sz w:val="28"/>
          <w:szCs w:val="28"/>
        </w:rPr>
        <w:t>This will include all software needed for the project</w:t>
      </w:r>
    </w:p>
    <w:p w14:paraId="0D4EE846" w14:textId="4F23ECFC" w:rsidR="007C497D" w:rsidRDefault="007C497D">
      <w:pPr>
        <w:rPr>
          <w:rFonts w:ascii="Arial" w:hAnsi="Arial" w:cs="Arial"/>
          <w:sz w:val="28"/>
          <w:szCs w:val="28"/>
        </w:rPr>
      </w:pPr>
      <w:r w:rsidRPr="007C497D">
        <w:rPr>
          <w:rFonts w:ascii="Arial" w:hAnsi="Arial" w:cs="Arial"/>
          <w:sz w:val="28"/>
          <w:szCs w:val="28"/>
        </w:rPr>
        <w:t>Hardware</w:t>
      </w:r>
    </w:p>
    <w:p w14:paraId="30474C20" w14:textId="00FB302E" w:rsidR="00256138" w:rsidRPr="00256138" w:rsidRDefault="00256138">
      <w:pPr>
        <w:rPr>
          <w:rFonts w:ascii="Arial" w:hAnsi="Arial" w:cs="Arial"/>
          <w:i/>
          <w:i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i/>
          <w:iCs/>
          <w:sz w:val="28"/>
          <w:szCs w:val="28"/>
        </w:rPr>
        <w:t>This section will include all hardware needed to complete the project</w:t>
      </w:r>
    </w:p>
    <w:p w14:paraId="6AEE34C0" w14:textId="6D6780B5" w:rsidR="007C497D" w:rsidRDefault="007C497D">
      <w:pPr>
        <w:rPr>
          <w:rFonts w:ascii="Arial" w:hAnsi="Arial" w:cs="Arial"/>
          <w:sz w:val="28"/>
          <w:szCs w:val="28"/>
        </w:rPr>
      </w:pPr>
      <w:r w:rsidRPr="007C497D">
        <w:rPr>
          <w:rFonts w:ascii="Arial" w:hAnsi="Arial" w:cs="Arial"/>
          <w:sz w:val="28"/>
          <w:szCs w:val="28"/>
        </w:rPr>
        <w:t>Training</w:t>
      </w:r>
    </w:p>
    <w:p w14:paraId="36C1886E" w14:textId="37149167" w:rsidR="00256138" w:rsidRPr="00256138" w:rsidRDefault="00256138">
      <w:pPr>
        <w:rPr>
          <w:rFonts w:ascii="Arial" w:hAnsi="Arial" w:cs="Arial"/>
          <w:i/>
          <w:i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i/>
          <w:iCs/>
          <w:sz w:val="28"/>
          <w:szCs w:val="28"/>
        </w:rPr>
        <w:t>This will include all training documents with screenshots</w:t>
      </w:r>
    </w:p>
    <w:p w14:paraId="32E89354" w14:textId="2B1ADC09" w:rsidR="007C497D" w:rsidRDefault="007C497D">
      <w:pPr>
        <w:rPr>
          <w:rFonts w:ascii="Arial" w:hAnsi="Arial" w:cs="Arial"/>
          <w:sz w:val="28"/>
          <w:szCs w:val="28"/>
        </w:rPr>
      </w:pPr>
      <w:r w:rsidRPr="007C497D">
        <w:rPr>
          <w:rFonts w:ascii="Arial" w:hAnsi="Arial" w:cs="Arial"/>
          <w:sz w:val="28"/>
          <w:szCs w:val="28"/>
        </w:rPr>
        <w:t>Security Policies</w:t>
      </w:r>
    </w:p>
    <w:p w14:paraId="407800EA" w14:textId="72B45F50" w:rsidR="00256138" w:rsidRPr="00256138" w:rsidRDefault="00256138">
      <w:pPr>
        <w:rPr>
          <w:rFonts w:ascii="Arial" w:hAnsi="Arial" w:cs="Arial"/>
          <w:i/>
          <w:i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i/>
          <w:iCs/>
          <w:sz w:val="28"/>
          <w:szCs w:val="28"/>
        </w:rPr>
        <w:t>I will supply all security policies</w:t>
      </w:r>
    </w:p>
    <w:p w14:paraId="2179613B" w14:textId="3F74185F" w:rsidR="007C497D" w:rsidRDefault="007C497D">
      <w:pPr>
        <w:rPr>
          <w:rFonts w:ascii="Arial" w:hAnsi="Arial" w:cs="Arial"/>
          <w:sz w:val="28"/>
          <w:szCs w:val="28"/>
        </w:rPr>
      </w:pPr>
      <w:r w:rsidRPr="007C497D">
        <w:rPr>
          <w:rFonts w:ascii="Arial" w:hAnsi="Arial" w:cs="Arial"/>
          <w:sz w:val="28"/>
          <w:szCs w:val="28"/>
        </w:rPr>
        <w:t>Website</w:t>
      </w:r>
    </w:p>
    <w:p w14:paraId="63D7CF2D" w14:textId="5490C1CE" w:rsidR="00256138" w:rsidRPr="00256138" w:rsidRDefault="00256138">
      <w:pPr>
        <w:rPr>
          <w:rFonts w:ascii="Arial" w:hAnsi="Arial" w:cs="Arial"/>
          <w:i/>
          <w:i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i/>
          <w:iCs/>
          <w:sz w:val="28"/>
          <w:szCs w:val="28"/>
        </w:rPr>
        <w:t>Will include all screenshots of the actual website and code for the website</w:t>
      </w:r>
    </w:p>
    <w:p w14:paraId="15587623" w14:textId="5067E4A9" w:rsidR="006A6AD2" w:rsidRDefault="006A6AD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Works Cited</w:t>
      </w:r>
    </w:p>
    <w:p w14:paraId="3CBC05A8" w14:textId="3657880E" w:rsidR="00256138" w:rsidRPr="00256138" w:rsidRDefault="00256138">
      <w:pPr>
        <w:rPr>
          <w:rFonts w:ascii="Arial" w:hAnsi="Arial" w:cs="Arial"/>
          <w:i/>
          <w:i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i/>
          <w:iCs/>
          <w:sz w:val="28"/>
          <w:szCs w:val="28"/>
        </w:rPr>
        <w:t>Will include the links for all items of software, hardware, websites for purchasing, etc.</w:t>
      </w:r>
    </w:p>
    <w:p w14:paraId="40FF2453" w14:textId="77777777" w:rsidR="007C497D" w:rsidRDefault="007C497D">
      <w:pPr>
        <w:rPr>
          <w:rFonts w:ascii="Arial" w:hAnsi="Arial" w:cs="Arial"/>
          <w:sz w:val="28"/>
          <w:szCs w:val="28"/>
        </w:rPr>
      </w:pPr>
    </w:p>
    <w:sectPr w:rsidR="007C4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97D"/>
    <w:rsid w:val="000038A5"/>
    <w:rsid w:val="000E48D3"/>
    <w:rsid w:val="00256138"/>
    <w:rsid w:val="006A6AD2"/>
    <w:rsid w:val="006B1599"/>
    <w:rsid w:val="007C497D"/>
    <w:rsid w:val="00E24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2512B"/>
  <w15:chartTrackingRefBased/>
  <w15:docId w15:val="{E0911C43-0DA8-4F53-B8A5-9F125A274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49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9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Timmons, Lou Ann</dc:creator>
  <cp:keywords/>
  <dc:description/>
  <cp:lastModifiedBy>Lou Ann Timmons</cp:lastModifiedBy>
  <cp:revision>5</cp:revision>
  <dcterms:created xsi:type="dcterms:W3CDTF">2023-01-23T16:42:00Z</dcterms:created>
  <dcterms:modified xsi:type="dcterms:W3CDTF">2024-01-23T16:47:00Z</dcterms:modified>
</cp:coreProperties>
</file>