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585073C" w:rsidP="5C29009E" w:rsidRDefault="0585073C" w14:paraId="1F4CCF81" w14:textId="2CC2543F">
      <w:pPr>
        <w:jc w:val="center"/>
        <w:rPr>
          <w:b w:val="1"/>
          <w:bCs w:val="1"/>
          <w:sz w:val="32"/>
          <w:szCs w:val="32"/>
        </w:rPr>
      </w:pPr>
      <w:r w:rsidRPr="5C29009E" w:rsidR="0585073C">
        <w:rPr>
          <w:b w:val="1"/>
          <w:bCs w:val="1"/>
          <w:sz w:val="32"/>
          <w:szCs w:val="32"/>
        </w:rPr>
        <w:t>U1 S2 Tarea 2: GRUPAL: Definir el alcance del proyecto grupal para el primer parcial</w:t>
      </w:r>
    </w:p>
    <w:p w:rsidR="0585073C" w:rsidRDefault="0585073C" w14:paraId="2A0FEC21" w14:textId="0DAB73D6">
      <w:r w:rsidR="0585073C">
        <w:rPr/>
        <w:t>GRUPO #1</w:t>
      </w:r>
    </w:p>
    <w:p w:rsidR="0585073C" w:rsidP="5C29009E" w:rsidRDefault="0585073C" w14:paraId="61A47EFF" w14:textId="25675CE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585073C">
        <w:rPr/>
        <w:t>Cedeño Samuel</w:t>
      </w:r>
    </w:p>
    <w:p w:rsidR="0585073C" w:rsidP="5C29009E" w:rsidRDefault="0585073C" w14:paraId="42B9A21A" w14:textId="4D2B4C2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585073C">
        <w:rPr/>
        <w:t>Naranjo Jeshua</w:t>
      </w:r>
    </w:p>
    <w:p w:rsidR="0585073C" w:rsidP="5C29009E" w:rsidRDefault="0585073C" w14:paraId="49190C71" w14:textId="738984E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585073C">
        <w:rPr/>
        <w:t>Calderon</w:t>
      </w:r>
      <w:r w:rsidR="0585073C">
        <w:rPr/>
        <w:t xml:space="preserve"> </w:t>
      </w:r>
      <w:r w:rsidR="0585073C">
        <w:rPr/>
        <w:t>Francisc</w:t>
      </w:r>
      <w:r w:rsidR="0585073C">
        <w:rPr/>
        <w:t>o</w:t>
      </w:r>
    </w:p>
    <w:p w:rsidR="0585073C" w:rsidP="5C29009E" w:rsidRDefault="0585073C" w14:paraId="0553BCFA" w14:textId="39E2C48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585073C">
        <w:rPr/>
        <w:t>Manjarres</w:t>
      </w:r>
      <w:r w:rsidR="0585073C">
        <w:rPr/>
        <w:t xml:space="preserve"> Hillary</w:t>
      </w:r>
    </w:p>
    <w:p w:rsidR="0585073C" w:rsidP="5C29009E" w:rsidRDefault="0585073C" w14:paraId="0310F232" w14:textId="68F22E58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585073C">
        <w:rPr/>
        <w:t>Mendoza Angelica</w:t>
      </w:r>
    </w:p>
    <w:p xmlns:wp14="http://schemas.microsoft.com/office/word/2010/wordml" w:rsidP="5C29009E" wp14:paraId="5C1A07E2" wp14:textId="3C926746">
      <w:pPr>
        <w:pBdr>
          <w:top w:val="single" w:color="000000" w:sz="4" w:space="4"/>
        </w:pBdr>
      </w:pPr>
      <w:r w:rsidR="443646FA">
        <w:rPr/>
        <w:t>Lo que necesitamos hacer:</w:t>
      </w:r>
    </w:p>
    <w:p w:rsidR="443646FA" w:rsidP="5C29009E" w:rsidRDefault="443646FA" w14:paraId="1086170A" w14:textId="044F6107">
      <w:pPr>
        <w:pStyle w:val="ListParagraph"/>
        <w:numPr>
          <w:ilvl w:val="0"/>
          <w:numId w:val="1"/>
        </w:numPr>
        <w:rPr/>
      </w:pPr>
      <w:r w:rsidR="443646FA">
        <w:rPr/>
        <w:t>Subid el documento corregido de Diseño Detallado de Software elegido para ser implementado en esta asignatura.</w:t>
      </w:r>
    </w:p>
    <w:p w:rsidR="443646FA" w:rsidP="5C29009E" w:rsidRDefault="443646FA" w14:paraId="3A74B6A9" w14:textId="55D55C21">
      <w:pPr>
        <w:pStyle w:val="ListParagraph"/>
        <w:numPr>
          <w:ilvl w:val="0"/>
          <w:numId w:val="1"/>
        </w:numPr>
        <w:rPr/>
      </w:pPr>
      <w:r w:rsidR="443646FA">
        <w:rPr/>
        <w:t xml:space="preserve">En un documento de </w:t>
      </w:r>
      <w:r w:rsidR="443646FA">
        <w:rPr/>
        <w:t>word</w:t>
      </w:r>
      <w:r w:rsidR="443646FA">
        <w:rPr/>
        <w:t xml:space="preserve"> debéis listar y describir los módulos/componentes que </w:t>
      </w:r>
      <w:r w:rsidR="443646FA">
        <w:rPr/>
        <w:t>vais</w:t>
      </w:r>
      <w:r w:rsidR="443646FA">
        <w:rPr/>
        <w:t xml:space="preserve"> a implementar durante el primer parcial (Documento de alcance).</w:t>
      </w:r>
    </w:p>
    <w:p w:rsidR="443646FA" w:rsidP="5C29009E" w:rsidRDefault="443646FA" w14:paraId="11476A0A" w14:textId="67ED91BB">
      <w:pPr>
        <w:pStyle w:val="ListParagraph"/>
        <w:numPr>
          <w:ilvl w:val="0"/>
          <w:numId w:val="1"/>
        </w:numPr>
        <w:rPr/>
      </w:pPr>
      <w:r w:rsidR="443646FA">
        <w:rPr/>
        <w:t>Definid también las tecnologías a ser usadas (</w:t>
      </w:r>
      <w:r w:rsidR="443646FA">
        <w:rPr/>
        <w:t>frameworks</w:t>
      </w:r>
      <w:r w:rsidR="443646FA">
        <w:rPr/>
        <w:t xml:space="preserve">, </w:t>
      </w:r>
      <w:r w:rsidR="443646FA">
        <w:rPr/>
        <w:t>IDEs</w:t>
      </w:r>
      <w:r w:rsidR="443646FA">
        <w:rPr/>
        <w:t xml:space="preserve">, lenguaje, </w:t>
      </w:r>
      <w:r w:rsidR="443646FA">
        <w:rPr/>
        <w:t>etc</w:t>
      </w:r>
      <w:r w:rsidR="443646FA">
        <w:rPr/>
        <w:t>).</w:t>
      </w:r>
    </w:p>
    <w:p w:rsidR="443646FA" w:rsidP="5C29009E" w:rsidRDefault="443646FA" w14:paraId="725C15C2" w14:textId="55C9DC13">
      <w:pPr>
        <w:pStyle w:val="ListParagraph"/>
        <w:numPr>
          <w:ilvl w:val="0"/>
          <w:numId w:val="1"/>
        </w:numPr>
        <w:rPr/>
      </w:pPr>
      <w:r w:rsidR="443646FA">
        <w:rPr/>
        <w:t>Elaborar la bitácora de actividades del grupo.</w:t>
      </w:r>
    </w:p>
    <w:p w:rsidR="443646FA" w:rsidP="5C29009E" w:rsidRDefault="443646FA" w14:paraId="6E03D230" w14:textId="59C26EA1">
      <w:pPr>
        <w:pStyle w:val="ListParagraph"/>
        <w:numPr>
          <w:ilvl w:val="0"/>
          <w:numId w:val="1"/>
        </w:numPr>
        <w:rPr/>
      </w:pPr>
      <w:r w:rsidR="443646FA">
        <w:rPr/>
        <w:t>Adjuntar todos los documentos de Word (documento de alcance, bitácora de reuniones y documento de requerimientos) dentro de un .zip como entrega de la tarea.</w:t>
      </w:r>
    </w:p>
    <w:p w:rsidR="7D233E2E" w:rsidP="3B53E96D" w:rsidRDefault="7D233E2E" w14:paraId="57754C27" w14:textId="2D9A36D2">
      <w:pPr>
        <w:pStyle w:val="Normal"/>
        <w:rPr>
          <w:b w:val="1"/>
          <w:bCs w:val="1"/>
          <w:sz w:val="28"/>
          <w:szCs w:val="28"/>
        </w:rPr>
      </w:pPr>
      <w:r w:rsidRPr="3B53E96D" w:rsidR="26B765DC">
        <w:rPr>
          <w:b w:val="1"/>
          <w:bCs w:val="1"/>
          <w:sz w:val="28"/>
          <w:szCs w:val="28"/>
        </w:rPr>
        <w:t>Problemática</w:t>
      </w:r>
    </w:p>
    <w:p w:rsidR="1ED65AFF" w:rsidP="1ED65AFF" w:rsidRDefault="1ED65AFF" w14:paraId="69045B2D" w14:textId="2E6BF351">
      <w:pPr>
        <w:pStyle w:val="Normal"/>
      </w:pPr>
      <w:r w:rsidR="26B765DC">
        <w:rPr/>
        <w:t>Juan tiene un negocio de reparación de equipos celulares, él importa los repuestos y debido a esto los precios que oferta son accesible para sus clientes (factura por repuestos y también el servicio de reparación). El negocio de Juan ha crecido mucho y el número de reparaciones ahora son demasiadas, tanto así que ha tenido que contratar técnicos para poder cumplir con las cuotas de reparaciones, no obstante, también tiene un problema y es que los clientes llaman y escriben a cada momento a su número para saber el estado de su equipo enviado a reparar, Juan no se abastece para contestar y ha tenido demasiados reclamos últimamente por ese inconveniente.</w:t>
      </w:r>
    </w:p>
    <w:p w:rsidR="640D3C6C" w:rsidP="3B53E96D" w:rsidRDefault="640D3C6C" w14:paraId="4422928C" w14:textId="30310F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  <w:sz w:val="28"/>
          <w:szCs w:val="28"/>
        </w:rPr>
      </w:pPr>
      <w:r w:rsidRPr="3B53E96D" w:rsidR="640D3C6C">
        <w:rPr>
          <w:b w:val="1"/>
          <w:bCs w:val="1"/>
          <w:sz w:val="28"/>
          <w:szCs w:val="28"/>
        </w:rPr>
        <w:t xml:space="preserve">Requerimientos </w:t>
      </w:r>
    </w:p>
    <w:tbl>
      <w:tblPr>
        <w:tblStyle w:val="TableNormal"/>
        <w:bidiVisual w:val="0"/>
        <w:tblW w:w="0" w:type="auto"/>
        <w:tblInd w:w="57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00"/>
        <w:gridCol w:w="7415"/>
      </w:tblGrid>
      <w:tr w:rsidR="1ED65AFF" w:rsidTr="27B507C6" w14:paraId="61B17849">
        <w:trPr>
          <w:trHeight w:val="345"/>
        </w:trPr>
        <w:tc>
          <w:tcPr>
            <w:tcW w:w="16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5B2788A0" w14:textId="59B131A5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Número: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4B7DD1A6" w14:textId="1F7060EC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B507C6" w:rsidR="1ED65A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RF-#</w:t>
            </w:r>
            <w:r w:rsidRPr="27B507C6" w:rsidR="2332350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1</w:t>
            </w:r>
          </w:p>
        </w:tc>
      </w:tr>
      <w:tr w:rsidR="1ED65AFF" w:rsidTr="27B507C6" w14:paraId="3E920F0E">
        <w:trPr>
          <w:trHeight w:val="390"/>
        </w:trPr>
        <w:tc>
          <w:tcPr>
            <w:tcW w:w="16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7A5A672A" w14:textId="6F7ED9CD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Título: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64E8F8E" w:rsidP="1ED65AFF" w:rsidRDefault="564E8F8E" w14:paraId="0C39725D" w14:textId="301CE66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1ED65AFF" w:rsidR="564E8F8E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Login</w:t>
            </w:r>
            <w:r w:rsidRPr="1ED65AFF" w:rsidR="564E8F8E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 de </w:t>
            </w:r>
            <w:r w:rsidRPr="1ED65AFF" w:rsidR="65BDE9F2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negocio</w:t>
            </w:r>
          </w:p>
        </w:tc>
      </w:tr>
      <w:tr w:rsidR="1ED65AFF" w:rsidTr="27B507C6" w14:paraId="7AE7A94B">
        <w:trPr>
          <w:trHeight w:val="270"/>
        </w:trPr>
        <w:tc>
          <w:tcPr>
            <w:tcW w:w="16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680897D8" w14:textId="24983306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Texto: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0D8B4823" w14:textId="36C557E4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sistema debe permitir a</w:t>
            </w:r>
            <w:r w:rsidRPr="1ED65AFF" w:rsidR="65EB3B4C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los técnicos</w:t>
            </w:r>
            <w:r w:rsidRPr="1ED65AFF" w:rsidR="7D53188A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o al administrador</w:t>
            </w:r>
            <w:r w:rsidRPr="1ED65AFF" w:rsidR="65EB3B4C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iniciar sesión en el sistema.</w:t>
            </w:r>
          </w:p>
        </w:tc>
      </w:tr>
      <w:tr w:rsidR="1ED65AFF" w:rsidTr="27B507C6" w14:paraId="75FD7C63">
        <w:trPr>
          <w:trHeight w:val="180"/>
        </w:trPr>
        <w:tc>
          <w:tcPr>
            <w:tcW w:w="16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5F243D01" w14:textId="623108AC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Tipo: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26E7C0A8" w14:textId="3192769C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Funcional - Datos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ED65AFF" w:rsidTr="27B507C6" w14:paraId="4C9CDA87">
        <w:trPr>
          <w:trHeight w:val="1305"/>
        </w:trPr>
        <w:tc>
          <w:tcPr>
            <w:tcW w:w="16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6A98EFC0" w14:textId="02D761D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Detalles de requisitos y restricciones: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57D7EFF2" w14:textId="408A295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sistema debe </w:t>
            </w:r>
            <w:r w:rsidRPr="1ED65AFF" w:rsidR="1C651230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comprobar la siguiente información:</w:t>
            </w:r>
          </w:p>
          <w:p w:rsidR="1ED65AFF" w:rsidP="1ED65AFF" w:rsidRDefault="1ED65AFF" w14:paraId="5AD713F1" w14:textId="2D4CE64B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60A412E9" w14:textId="138F461B">
            <w:pPr>
              <w:pStyle w:val="ListParagraph"/>
              <w:numPr>
                <w:ilvl w:val="0"/>
                <w:numId w:val="27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4EE32E7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Nombres de</w:t>
            </w:r>
            <w:r w:rsidRPr="4EE32E7F" w:rsidR="33EE9E99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 usuario (</w:t>
            </w:r>
            <w:r w:rsidRPr="4EE32E7F" w:rsidR="33EE9E99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string</w:t>
            </w:r>
            <w:r w:rsidRPr="4EE32E7F" w:rsidR="33EE9E99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, 10 caracteres)</w:t>
            </w:r>
          </w:p>
          <w:p w:rsidR="59834D54" w:rsidP="1ED65AFF" w:rsidRDefault="59834D54" w14:paraId="5B18B11A" w14:textId="77152DFC">
            <w:pPr>
              <w:pStyle w:val="ListParagraph"/>
              <w:numPr>
                <w:ilvl w:val="0"/>
                <w:numId w:val="27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59834D54">
              <w:rPr>
                <w:rFonts w:ascii="Times New Roman" w:hAnsi="Times New Roman" w:eastAsia="Times New Roman" w:cs="Times New Roman"/>
                <w:sz w:val="24"/>
                <w:szCs w:val="24"/>
              </w:rPr>
              <w:t>Contraseña (</w:t>
            </w:r>
            <w:r w:rsidRPr="1ED65AFF" w:rsidR="59834D54"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  <w:r w:rsidRPr="1ED65AFF" w:rsidR="59834D54">
              <w:rPr>
                <w:rFonts w:ascii="Times New Roman" w:hAnsi="Times New Roman" w:eastAsia="Times New Roman" w:cs="Times New Roman"/>
                <w:sz w:val="24"/>
                <w:szCs w:val="24"/>
              </w:rPr>
              <w:t>, 30 caracteres)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4EF1D936" w14:textId="46410F89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Restricciones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9635206" w:rsidP="1ED65AFF" w:rsidRDefault="39635206" w14:paraId="5AE3F636" w14:textId="6247DF56">
            <w:pPr>
              <w:pStyle w:val="ListParagraph"/>
              <w:numPr>
                <w:ilvl w:val="0"/>
                <w:numId w:val="12"/>
              </w:numPr>
              <w:bidi w:val="0"/>
              <w:spacing w:before="0" w:beforeAutospacing="off" w:after="0" w:afterAutospacing="off"/>
              <w:ind w:left="108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39635206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campo de nombre de usuario/cédula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no permite el uso de caracteres especiales.</w:t>
            </w:r>
          </w:p>
        </w:tc>
      </w:tr>
      <w:tr w:rsidR="1ED65AFF" w:rsidTr="27B507C6" w14:paraId="5161C0D0">
        <w:trPr>
          <w:trHeight w:val="930"/>
        </w:trPr>
        <w:tc>
          <w:tcPr>
            <w:tcW w:w="16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21361DB8" w14:textId="3909EE26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Fecha de revisión y versión: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FEF0E10" w:rsidP="1ED65AFF" w:rsidRDefault="6FEF0E10" w14:paraId="54E175DD" w14:textId="53B4A787">
            <w:pPr>
              <w:bidi w:val="0"/>
              <w:spacing w:before="0" w:beforeAutospacing="off" w:after="0" w:afterAutospacing="off"/>
            </w:pPr>
            <w:r w:rsidRPr="1ED65AFF" w:rsidR="6FEF0E10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14/10/2024</w:t>
            </w:r>
            <w:r w:rsidRPr="1ED65AFF" w:rsidR="6FEF0E1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6FEF0E10" w:rsidP="1ED65AFF" w:rsidRDefault="6FEF0E10" w14:paraId="7BDCFD96" w14:textId="67D38D84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6FEF0E10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Versión 1.0</w:t>
            </w:r>
          </w:p>
        </w:tc>
      </w:tr>
      <w:tr w:rsidR="1ED65AFF" w:rsidTr="27B507C6" w14:paraId="21F99178">
        <w:trPr>
          <w:trHeight w:val="360"/>
        </w:trPr>
        <w:tc>
          <w:tcPr>
            <w:tcW w:w="16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417220D4" w14:textId="17C99A26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Prioridad: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29BDE971" w14:textId="7B9AEA2D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 xml:space="preserve">Alta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1ED65AFF" w:rsidRDefault="1ED65AFF" w14:paraId="729817D5" w14:textId="398F32A9"/>
    <w:tbl>
      <w:tblPr>
        <w:tblStyle w:val="TableNormal"/>
        <w:bidiVisual w:val="0"/>
        <w:tblW w:w="0" w:type="auto"/>
        <w:tblInd w:w="57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7425"/>
      </w:tblGrid>
      <w:tr w:rsidR="1ED65AFF" w:rsidTr="27B507C6" w14:paraId="4414D685">
        <w:trPr>
          <w:trHeight w:val="345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4FB4985C" w14:textId="79F1D9B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Número: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338F26FF" w14:textId="36AF56C6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B507C6" w:rsidR="1ED65A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RF-#</w:t>
            </w:r>
            <w:r w:rsidRPr="27B507C6" w:rsidR="4136BD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2</w:t>
            </w:r>
          </w:p>
        </w:tc>
      </w:tr>
      <w:tr w:rsidR="1ED65AFF" w:rsidTr="27B507C6" w14:paraId="54F5F2C2">
        <w:trPr>
          <w:trHeight w:val="39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48191881" w14:textId="2369B95E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Título: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6E13BF27" w14:textId="2A2C79AF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Registr</w:t>
            </w:r>
            <w:r w:rsidRPr="1ED65AFF" w:rsidR="3C16A908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ar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</w:t>
            </w:r>
            <w:r w:rsidRPr="1ED65AFF" w:rsidR="5E4C9327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cliente</w:t>
            </w:r>
          </w:p>
        </w:tc>
      </w:tr>
      <w:tr w:rsidR="1ED65AFF" w:rsidTr="27B507C6" w14:paraId="3F9A9A5F">
        <w:trPr>
          <w:trHeight w:val="27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6E4A5835" w14:textId="2168FCDB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Texto: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1F99A4FA" w14:textId="113375BA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sistema debe permitir al </w:t>
            </w:r>
            <w:r w:rsidRPr="1ED65AFF" w:rsidR="34BB686E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técnico o administrador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registrar los datos </w:t>
            </w:r>
            <w:r w:rsidRPr="1ED65AFF" w:rsidR="47CA5368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del cliente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requerido</w:t>
            </w:r>
            <w:r w:rsidRPr="1ED65AFF" w:rsidR="641E49D0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</w:t>
            </w:r>
            <w:r w:rsidRPr="1ED65AFF" w:rsidR="2BC37652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para el servicio.</w:t>
            </w:r>
          </w:p>
        </w:tc>
      </w:tr>
      <w:tr w:rsidR="1ED65AFF" w:rsidTr="27B507C6" w14:paraId="1D8FCFEE">
        <w:trPr>
          <w:trHeight w:val="18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5ED111A4" w14:textId="584953D7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Tipo: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2C124B27" w14:textId="40A12983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Funcional - Datos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ED65AFF" w:rsidTr="27B507C6" w14:paraId="072B764B">
        <w:trPr>
          <w:trHeight w:val="1305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73440419" w14:textId="759AC9E2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Detalles de requisitos y restricciones: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17E97E4D" w14:textId="648F3DCA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sistema debe mantener/guardar la siguiente información sobre el registro de</w:t>
            </w:r>
            <w:r w:rsidRPr="1ED65AFF" w:rsidR="0B3BEB71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</w:t>
            </w:r>
            <w:r w:rsidRPr="1ED65AFF" w:rsidR="48EC7C46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cliente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: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758EC8BD" w14:textId="2E888CC2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36641DD4" w14:textId="243D1552">
            <w:pPr>
              <w:pStyle w:val="ListParagraph"/>
              <w:numPr>
                <w:ilvl w:val="0"/>
                <w:numId w:val="28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Nombres del </w:t>
            </w:r>
            <w:r w:rsidRPr="1ED65AFF" w:rsidR="48F514C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cliente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: 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30 caracteres)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146DF4E8" w14:textId="55E7C2A9">
            <w:pPr>
              <w:pStyle w:val="ListParagraph"/>
              <w:numPr>
                <w:ilvl w:val="0"/>
                <w:numId w:val="28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Apellidos del </w:t>
            </w:r>
            <w:r w:rsidRPr="1ED65AFF" w:rsidR="6476361C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cliente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: 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ing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30 caracteres)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223D3A89" w14:textId="67C69126">
            <w:pPr>
              <w:pStyle w:val="ListParagraph"/>
              <w:numPr>
                <w:ilvl w:val="0"/>
                <w:numId w:val="28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Número de </w:t>
            </w:r>
            <w:r w:rsidRPr="1ED65AFF" w:rsidR="1E1FAD1E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cédula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: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10 caracteres)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66FA072F" w14:textId="4A5EAB14">
            <w:pPr>
              <w:pStyle w:val="ListParagraph"/>
              <w:numPr>
                <w:ilvl w:val="0"/>
                <w:numId w:val="28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Número de </w:t>
            </w:r>
            <w:r w:rsidRPr="1ED65AFF" w:rsidR="69F7EC23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eléfono: 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, hasta 10 caracteres)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76FEF4AE" w14:textId="53E27622">
            <w:pPr>
              <w:pStyle w:val="ListParagraph"/>
              <w:numPr>
                <w:ilvl w:val="0"/>
                <w:numId w:val="28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Correo </w:t>
            </w:r>
            <w:r w:rsidRPr="1ED65AFF" w:rsidR="0A2B56E2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lectrónico: 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50 caracteres)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2E9F1BD7" w14:textId="48AC1FE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Restricciones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5760155C" w14:textId="63269DDE">
            <w:pPr>
              <w:pStyle w:val="ListParagraph"/>
              <w:numPr>
                <w:ilvl w:val="0"/>
                <w:numId w:val="22"/>
              </w:numPr>
              <w:bidi w:val="0"/>
              <w:spacing w:before="0" w:beforeAutospacing="off" w:after="0" w:afterAutospacing="off"/>
              <w:ind w:left="108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Los campos Nombres y Apellidos del c</w:t>
            </w:r>
            <w:r w:rsidRPr="1ED65AFF" w:rsidR="2E5CE0F0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liente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no permiten el uso de caracteres especiales ni caracteres numéricos.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6367BAC8" w14:textId="4AFFCEEB">
            <w:pPr>
              <w:pStyle w:val="ListParagraph"/>
              <w:numPr>
                <w:ilvl w:val="0"/>
                <w:numId w:val="23"/>
              </w:numPr>
              <w:bidi w:val="0"/>
              <w:spacing w:before="0" w:beforeAutospacing="off" w:after="0" w:afterAutospacing="off"/>
              <w:ind w:left="108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Los campos Cedula y Teléfono no permiten el uso de caracteres especiales, símbolos de puntuación, solo permite el uso de caracteres numéricos.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76809F38" w:rsidP="1ED65AFF" w:rsidRDefault="76809F38" w14:paraId="4AF3994F" w14:textId="46BB8E87">
            <w:pPr>
              <w:pStyle w:val="ListParagraph"/>
              <w:numPr>
                <w:ilvl w:val="0"/>
                <w:numId w:val="24"/>
              </w:numPr>
              <w:bidi w:val="0"/>
              <w:spacing w:before="0" w:beforeAutospacing="off" w:after="0" w:afterAutospacing="off"/>
              <w:ind w:left="108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76809F38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Todos los campos deben estar completos para su registro.</w:t>
            </w:r>
          </w:p>
        </w:tc>
      </w:tr>
      <w:tr w:rsidR="1ED65AFF" w:rsidTr="27B507C6" w14:paraId="1F60070C">
        <w:trPr>
          <w:trHeight w:val="93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2E03CC9F" w14:textId="595C9CBA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Fecha de revisión y versión: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9C62129" w:rsidP="1ED65AFF" w:rsidRDefault="19C62129" w14:paraId="344A745B" w14:textId="1D9A1D2A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9C62129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14/10/2024  </w:t>
            </w:r>
          </w:p>
          <w:p w:rsidR="19C62129" w:rsidP="1ED65AFF" w:rsidRDefault="19C62129" w14:paraId="55C80250" w14:textId="16064C39">
            <w:pPr>
              <w:pStyle w:val="Normal"/>
              <w:bidi w:val="0"/>
              <w:spacing w:before="0" w:beforeAutospacing="off" w:after="0" w:afterAutospacing="off"/>
            </w:pPr>
            <w:r w:rsidRPr="1ED65AFF" w:rsidR="19C62129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Versión 1.0</w:t>
            </w:r>
          </w:p>
        </w:tc>
      </w:tr>
      <w:tr w:rsidR="1ED65AFF" w:rsidTr="27B507C6" w14:paraId="2EDBE46D">
        <w:trPr>
          <w:trHeight w:val="36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167D95B7" w14:textId="2DD60383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Prioridad: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158E721A" w14:textId="6EAFC18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 xml:space="preserve">Alta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1ED65AFF" w:rsidP="1ED65AFF" w:rsidRDefault="1ED65AFF" w14:paraId="7E5E0AC3" w14:textId="5B3D057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</w:pPr>
    </w:p>
    <w:tbl>
      <w:tblPr>
        <w:tblStyle w:val="TableNormal"/>
        <w:bidiVisual w:val="0"/>
        <w:tblW w:w="0" w:type="auto"/>
        <w:tblInd w:w="57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7425"/>
      </w:tblGrid>
      <w:tr w:rsidR="1ED65AFF" w:rsidTr="27B507C6" w14:paraId="054E480B">
        <w:trPr>
          <w:trHeight w:val="345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47AC6DDF" w14:textId="79F1D9B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Número: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32726E86" w14:textId="71AFD2C7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B507C6" w:rsidR="1ED65A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RF-#</w:t>
            </w:r>
            <w:r w:rsidRPr="27B507C6" w:rsidR="0DC6631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3</w:t>
            </w:r>
          </w:p>
        </w:tc>
      </w:tr>
      <w:tr w:rsidR="1ED65AFF" w:rsidTr="27B507C6" w14:paraId="51F13452">
        <w:trPr>
          <w:trHeight w:val="39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45014BD1" w14:textId="2369B95E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Título: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5C04CFA" w:rsidP="1ED65AFF" w:rsidRDefault="25C04CFA" w14:paraId="3443BAAC" w14:textId="33C44184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25C04CFA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Actualizar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cliente</w:t>
            </w:r>
          </w:p>
        </w:tc>
      </w:tr>
      <w:tr w:rsidR="1ED65AFF" w:rsidTr="27B507C6" w14:paraId="3F9AC6D0">
        <w:trPr>
          <w:trHeight w:val="27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7263DB0D" w14:textId="2168FCDB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Texto: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3C1211F5" w14:textId="33DA5BB2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sistema debe permitir al técnico o administrador </w:t>
            </w:r>
            <w:r w:rsidRPr="1ED65AFF" w:rsidR="773DD29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actualizar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los datos </w:t>
            </w:r>
            <w:r w:rsidRPr="1ED65AFF" w:rsidR="606D215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del cliente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.</w:t>
            </w:r>
          </w:p>
        </w:tc>
      </w:tr>
      <w:tr w:rsidR="1ED65AFF" w:rsidTr="27B507C6" w14:paraId="218890DE">
        <w:trPr>
          <w:trHeight w:val="18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67B18688" w14:textId="584953D7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Tipo: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42E14E35" w14:textId="40A12983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Funcional - Datos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ED65AFF" w:rsidTr="27B507C6" w14:paraId="1705E86A">
        <w:trPr>
          <w:trHeight w:val="1305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28E4507A" w14:textId="759AC9E2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Detalles de requisitos y restricciones: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337A4C1B" w14:textId="5AC2BE7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sistema debe mantener/guardar</w:t>
            </w:r>
            <w:r w:rsidRPr="1ED65AFF" w:rsidR="57FAD223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/actualizar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la siguiente información sobre el registro de</w:t>
            </w:r>
            <w:r w:rsidRPr="1ED65AFF" w:rsidR="3E4C7EB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cliente: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0EDAF1AD" w14:textId="2E888CC2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48CA7327" w14:textId="243D1552">
            <w:pPr>
              <w:pStyle w:val="ListParagraph"/>
              <w:numPr>
                <w:ilvl w:val="0"/>
                <w:numId w:val="39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Nombres del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cliente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: 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30 caracteres)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0188ACC0" w14:textId="55E7C2A9">
            <w:pPr>
              <w:pStyle w:val="ListParagraph"/>
              <w:numPr>
                <w:ilvl w:val="0"/>
                <w:numId w:val="39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Apellidos del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cliente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: 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ing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30 caracteres)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7FE0386F" w14:textId="67C69126">
            <w:pPr>
              <w:pStyle w:val="ListParagraph"/>
              <w:numPr>
                <w:ilvl w:val="0"/>
                <w:numId w:val="39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Número de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cédula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: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10 caracteres)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3BC6AEB8" w14:textId="4A5EAB14">
            <w:pPr>
              <w:pStyle w:val="ListParagraph"/>
              <w:numPr>
                <w:ilvl w:val="0"/>
                <w:numId w:val="39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Número de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eléfono: 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, hasta 10 caracteres)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7FC09FA4" w14:textId="53E27622">
            <w:pPr>
              <w:pStyle w:val="ListParagraph"/>
              <w:numPr>
                <w:ilvl w:val="0"/>
                <w:numId w:val="39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Correo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lectrónico: 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50 caracteres)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11E70597" w14:textId="48AC1FE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Restricciones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1489D7B2" w14:textId="63269DDE">
            <w:pPr>
              <w:pStyle w:val="ListParagraph"/>
              <w:numPr>
                <w:ilvl w:val="0"/>
                <w:numId w:val="29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Los campos Nombres y Apellidos del c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liente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no permiten el uso de caracteres especiales ni caracteres numéricos.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43E84E90" w14:textId="4AFFCEEB">
            <w:pPr>
              <w:pStyle w:val="ListParagraph"/>
              <w:numPr>
                <w:ilvl w:val="0"/>
                <w:numId w:val="29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Los campos Cedula y Teléfono no permiten el uso de caracteres especiales, símbolos de puntuación, solo permite el uso de caracteres numéricos.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523004BA" w:rsidP="1ED65AFF" w:rsidRDefault="523004BA" w14:paraId="68F9759C" w14:textId="3F90F6F4">
            <w:pPr>
              <w:pStyle w:val="ListParagraph"/>
              <w:numPr>
                <w:ilvl w:val="0"/>
                <w:numId w:val="29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523004BA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Todos los campos deben estar completos para su actualización.</w:t>
            </w:r>
          </w:p>
        </w:tc>
      </w:tr>
      <w:tr w:rsidR="1ED65AFF" w:rsidTr="27B507C6" w14:paraId="49624AC7">
        <w:trPr>
          <w:trHeight w:val="93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165E9B0A" w14:textId="595C9CBA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Fecha de revisión y versión: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4746006" w:rsidP="1ED65AFF" w:rsidRDefault="34746006" w14:paraId="25C468DE" w14:textId="53B4A787">
            <w:pPr>
              <w:bidi w:val="0"/>
              <w:spacing w:before="0" w:beforeAutospacing="off" w:after="0" w:afterAutospacing="off"/>
            </w:pPr>
            <w:r w:rsidRPr="1ED65AFF" w:rsidR="34746006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14/10/2024</w:t>
            </w:r>
            <w:r w:rsidRPr="1ED65AFF" w:rsidR="3474600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4746006" w:rsidP="1ED65AFF" w:rsidRDefault="34746006" w14:paraId="20F81FB3" w14:textId="5C5BF50D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34746006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Versión 1.0</w:t>
            </w:r>
          </w:p>
        </w:tc>
      </w:tr>
      <w:tr w:rsidR="1ED65AFF" w:rsidTr="27B507C6" w14:paraId="0681B20C">
        <w:trPr>
          <w:trHeight w:val="36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47F87386" w14:textId="2DD60383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Prioridad: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5725B509" w14:textId="6EAFC18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 xml:space="preserve">Alta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1ED65AFF" w:rsidP="1ED65AFF" w:rsidRDefault="1ED65AFF" w14:paraId="5CD7DEBD" w14:textId="5A91E91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</w:pPr>
    </w:p>
    <w:tbl>
      <w:tblPr>
        <w:tblStyle w:val="TableNormal"/>
        <w:bidiVisual w:val="0"/>
        <w:tblW w:w="0" w:type="auto"/>
        <w:tblInd w:w="57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7425"/>
      </w:tblGrid>
      <w:tr w:rsidR="1ED65AFF" w:rsidTr="27B507C6" w14:paraId="17F1128A">
        <w:trPr>
          <w:trHeight w:val="345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15CC210D" w14:textId="79F1D9B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Número: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2A45FF0F" w14:textId="153FAA08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B507C6" w:rsidR="1ED65A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RF-#</w:t>
            </w:r>
            <w:r w:rsidRPr="27B507C6" w:rsidR="1D1ACCB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4</w:t>
            </w:r>
          </w:p>
        </w:tc>
      </w:tr>
      <w:tr w:rsidR="1ED65AFF" w:rsidTr="27B507C6" w14:paraId="717C5028">
        <w:trPr>
          <w:trHeight w:val="39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1E332FEB" w14:textId="2369B95E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Título: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E51BCA9" w:rsidP="1ED65AFF" w:rsidRDefault="3E51BCA9" w14:paraId="6D7FAF29" w14:textId="314D1DF8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ED65AFF" w:rsidR="3E51BCA9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Comprobar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cliente</w:t>
            </w:r>
          </w:p>
        </w:tc>
      </w:tr>
      <w:tr w:rsidR="1ED65AFF" w:rsidTr="27B507C6" w14:paraId="14C4504A">
        <w:trPr>
          <w:trHeight w:val="27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79ADD7AF" w14:textId="2168FCDB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Texto: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39A1094D" w14:textId="1E25055C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sistema debe permitir al técnico o administrador </w:t>
            </w:r>
            <w:r w:rsidRPr="1ED65AFF" w:rsidR="0ECA4B58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comprob</w:t>
            </w:r>
            <w:r w:rsidRPr="1ED65AFF" w:rsidR="7AD4AD3E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ar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los datos de</w:t>
            </w:r>
            <w:r w:rsidRPr="1ED65AFF" w:rsidR="260AC419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 cliente en la base de datos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.</w:t>
            </w:r>
          </w:p>
        </w:tc>
      </w:tr>
      <w:tr w:rsidR="1ED65AFF" w:rsidTr="27B507C6" w14:paraId="5927471E">
        <w:trPr>
          <w:trHeight w:val="18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7A5E830F" w14:textId="584953D7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Tipo: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42A9DF1A" w14:textId="40A12983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Funcional - Datos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ED65AFF" w:rsidTr="27B507C6" w14:paraId="56F070AF">
        <w:trPr>
          <w:trHeight w:val="1305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6D765EA4" w14:textId="759AC9E2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Detalles de requisitos y restricciones: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09817131" w14:textId="29357617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sistema debe </w:t>
            </w:r>
            <w:r w:rsidRPr="1ED65AFF" w:rsidR="590F603C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comprobar la existencia del cliente usando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la siguiente información:</w:t>
            </w:r>
          </w:p>
          <w:p w:rsidR="1ED65AFF" w:rsidP="1ED65AFF" w:rsidRDefault="1ED65AFF" w14:paraId="32583DAC" w14:textId="2E888CC2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007C41F7" w14:textId="0C00F5C8">
            <w:pPr>
              <w:pStyle w:val="ListParagraph"/>
              <w:numPr>
                <w:ilvl w:val="0"/>
                <w:numId w:val="31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Número de cédula: 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10 caracteres)</w:t>
            </w:r>
          </w:p>
          <w:p w:rsidR="1ED65AFF" w:rsidP="1ED65AFF" w:rsidRDefault="1ED65AFF" w14:paraId="76896BE2" w14:textId="48AC1FE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Restricciones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A7AFD5A" w:rsidP="1ED65AFF" w:rsidRDefault="3A7AFD5A" w14:paraId="4DE26259" w14:textId="7F1389A6">
            <w:pPr>
              <w:pStyle w:val="ListParagraph"/>
              <w:numPr>
                <w:ilvl w:val="0"/>
                <w:numId w:val="32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ED65AFF" w:rsidR="3A7AFD5A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campo C</w:t>
            </w:r>
            <w:r w:rsidRPr="1ED65AFF" w:rsidR="6E5669F1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é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dula no permiten el uso de caracteres especiales, símbolos de puntuación, solo permite el uso de caracteres numéricos.</w:t>
            </w:r>
          </w:p>
        </w:tc>
      </w:tr>
      <w:tr w:rsidR="1ED65AFF" w:rsidTr="27B507C6" w14:paraId="2226F68C">
        <w:trPr>
          <w:trHeight w:val="93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638F40E1" w14:textId="595C9CBA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Fecha de revisión y versión: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2C2A15" w:rsidP="1ED65AFF" w:rsidRDefault="392C2A15" w14:paraId="27B97281" w14:textId="53B4A787">
            <w:pPr>
              <w:bidi w:val="0"/>
              <w:spacing w:before="0" w:beforeAutospacing="off" w:after="0" w:afterAutospacing="off"/>
            </w:pPr>
            <w:r w:rsidRPr="1ED65AFF" w:rsidR="392C2A15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14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/</w:t>
            </w:r>
            <w:r w:rsidRPr="1ED65AFF" w:rsidR="17A967E9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10/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2024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41D0882F" w14:textId="28C75D82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Versión 1.</w:t>
            </w:r>
            <w:r w:rsidRPr="1ED65AFF" w:rsidR="02E22D79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0</w:t>
            </w:r>
          </w:p>
        </w:tc>
      </w:tr>
      <w:tr w:rsidR="1ED65AFF" w:rsidTr="27B507C6" w14:paraId="6CDE9803">
        <w:trPr>
          <w:trHeight w:val="36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7EEBDC62" w14:textId="2DD60383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Prioridad: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1314ECC9" w14:textId="6EAFC18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 xml:space="preserve">Alta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1ED65AFF" w:rsidP="1ED65AFF" w:rsidRDefault="1ED65AFF" w14:paraId="5188F920" w14:textId="7E6000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</w:pPr>
    </w:p>
    <w:tbl>
      <w:tblPr>
        <w:tblStyle w:val="TableNormal"/>
        <w:bidiVisual w:val="0"/>
        <w:tblW w:w="0" w:type="auto"/>
        <w:tblInd w:w="57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7425"/>
      </w:tblGrid>
      <w:tr w:rsidR="1ED65AFF" w:rsidTr="27B507C6" w14:paraId="19A05BFA">
        <w:trPr>
          <w:trHeight w:val="345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187550BE" w14:textId="79F1D9B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Número: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5AE1A5F6" w14:textId="709E8536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B507C6" w:rsidR="1ED65A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RF-#</w:t>
            </w:r>
            <w:r w:rsidRPr="27B507C6" w:rsidR="190EA48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5</w:t>
            </w:r>
          </w:p>
        </w:tc>
      </w:tr>
      <w:tr w:rsidR="1ED65AFF" w:rsidTr="27B507C6" w14:paraId="70826BC9">
        <w:trPr>
          <w:trHeight w:val="39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1DCE50BE" w14:textId="2369B95E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Título: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C6B621C" w:rsidP="1ED65AFF" w:rsidRDefault="1C6B621C" w14:paraId="173EB5C1" w14:textId="6E599667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ED65AFF" w:rsidR="1C6B621C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Dar de baja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cliente</w:t>
            </w:r>
          </w:p>
        </w:tc>
      </w:tr>
      <w:tr w:rsidR="1ED65AFF" w:rsidTr="27B507C6" w14:paraId="5A29CB57">
        <w:trPr>
          <w:trHeight w:val="27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229279C4" w14:textId="2168FCDB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Texto: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6D57B21A" w14:textId="5A0DE442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sistema debe permitir al administrador </w:t>
            </w:r>
            <w:r w:rsidRPr="1ED65AFF" w:rsidR="759F6AC4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dar de baja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los datos del cliente en la base de datos.</w:t>
            </w:r>
          </w:p>
        </w:tc>
      </w:tr>
      <w:tr w:rsidR="1ED65AFF" w:rsidTr="27B507C6" w14:paraId="5D6C461A">
        <w:trPr>
          <w:trHeight w:val="18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5C510C1D" w14:textId="584953D7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Tipo: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3E1629AA" w14:textId="40A12983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Funcional - Datos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ED65AFF" w:rsidTr="27B507C6" w14:paraId="48C568B5">
        <w:trPr>
          <w:trHeight w:val="1305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69F688BF" w14:textId="759AC9E2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Detalles de requisitos y restricciones: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4AB0BFE0" w14:textId="72303507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sistema debe </w:t>
            </w:r>
            <w:r w:rsidRPr="1ED65AFF" w:rsidR="40B17516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dar de baja al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cliente usando la siguiente información:</w:t>
            </w:r>
          </w:p>
          <w:p w:rsidR="1ED65AFF" w:rsidP="1ED65AFF" w:rsidRDefault="1ED65AFF" w14:paraId="08A235B0" w14:textId="2E888CC2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34274368" w14:textId="0C00F5C8">
            <w:pPr>
              <w:pStyle w:val="ListParagraph"/>
              <w:numPr>
                <w:ilvl w:val="0"/>
                <w:numId w:val="34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Número de cédula: 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10 caracteres)</w:t>
            </w:r>
          </w:p>
          <w:p w:rsidR="1ED65AFF" w:rsidP="1ED65AFF" w:rsidRDefault="1ED65AFF" w14:paraId="54CA6A54" w14:textId="48AC1FE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Restricciones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444E60E1" w14:textId="7F1389A6">
            <w:pPr>
              <w:pStyle w:val="ListParagraph"/>
              <w:numPr>
                <w:ilvl w:val="0"/>
                <w:numId w:val="35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campo C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é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dula no permiten el uso de caracteres especiales, símbolos de puntuación, solo permite el uso de caracteres numéricos.</w:t>
            </w:r>
          </w:p>
        </w:tc>
      </w:tr>
      <w:tr w:rsidR="1ED65AFF" w:rsidTr="27B507C6" w14:paraId="5728185A">
        <w:trPr>
          <w:trHeight w:val="93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723A2BBB" w14:textId="595C9CBA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Fecha de revisión y versión: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7B73D5B1" w14:textId="53B4A787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14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/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10/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2024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5B70861F" w14:textId="28C75D82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Versión 1.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0</w:t>
            </w:r>
          </w:p>
        </w:tc>
      </w:tr>
      <w:tr w:rsidR="1ED65AFF" w:rsidTr="27B507C6" w14:paraId="544BD448">
        <w:trPr>
          <w:trHeight w:val="36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5CB7D203" w14:textId="2DD60383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Prioridad: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0ED54B8E" w14:textId="6EAFC18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 xml:space="preserve">Alta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1ED65AFF" w:rsidP="1ED65AFF" w:rsidRDefault="1ED65AFF" w14:paraId="0C31B8B5" w14:textId="03CC4D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</w:pPr>
    </w:p>
    <w:p w:rsidR="4464EB6D" w:rsidP="1ED65AFF" w:rsidRDefault="4464EB6D" w14:paraId="238A695E" w14:textId="3FA9D9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</w:rPr>
      </w:pPr>
      <w:r w:rsidRPr="1ED65AFF" w:rsidR="4464EB6D">
        <w:rPr>
          <w:b w:val="1"/>
          <w:bCs w:val="1"/>
        </w:rPr>
        <w:t>Módulo de técnico</w:t>
      </w:r>
    </w:p>
    <w:p w:rsidR="1ED65AFF" w:rsidP="1ED65AFF" w:rsidRDefault="1ED65AFF" w14:paraId="7C40B8CA" w14:textId="36B5C3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</w:rPr>
      </w:pPr>
    </w:p>
    <w:tbl>
      <w:tblPr>
        <w:tblStyle w:val="TableNormal"/>
        <w:bidiVisual w:val="0"/>
        <w:tblW w:w="0" w:type="auto"/>
        <w:tblInd w:w="57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7425"/>
      </w:tblGrid>
      <w:tr w:rsidR="1ED65AFF" w:rsidTr="27B507C6" w14:paraId="1C4DD5BF">
        <w:trPr>
          <w:trHeight w:val="345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1FE3B996" w14:textId="79F1D9B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Número: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4C11074E" w14:textId="507FA76A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B507C6" w:rsidR="1ED65A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RF-#</w:t>
            </w:r>
            <w:r w:rsidRPr="27B507C6" w:rsidR="6BA4EDB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6</w:t>
            </w:r>
          </w:p>
        </w:tc>
      </w:tr>
      <w:tr w:rsidR="1ED65AFF" w:rsidTr="27B507C6" w14:paraId="71CE49AA">
        <w:trPr>
          <w:trHeight w:val="39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7E2FABA9" w14:textId="2369B95E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Título: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7D72D1CC" w14:textId="7FBFC9D8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Registrar </w:t>
            </w:r>
            <w:r w:rsidRPr="1ED65AFF" w:rsidR="62057C62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técnico</w:t>
            </w:r>
          </w:p>
        </w:tc>
      </w:tr>
      <w:tr w:rsidR="1ED65AFF" w:rsidTr="27B507C6" w14:paraId="0198D58B">
        <w:trPr>
          <w:trHeight w:val="27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09AA2207" w14:textId="2168FCDB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Texto: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66BE748D" w14:textId="0C8A24D8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sistema debe permitir al administrador registrar los datos del </w:t>
            </w:r>
            <w:r w:rsidRPr="1ED65AFF" w:rsidR="52E56356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técnico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.</w:t>
            </w:r>
          </w:p>
        </w:tc>
      </w:tr>
      <w:tr w:rsidR="1ED65AFF" w:rsidTr="27B507C6" w14:paraId="0387E835">
        <w:trPr>
          <w:trHeight w:val="18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5FF7E42D" w14:textId="584953D7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Tipo: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3D1F898A" w14:textId="40A12983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Funcional - Datos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ED65AFF" w:rsidTr="27B507C6" w14:paraId="2965EAA4">
        <w:trPr>
          <w:trHeight w:val="1305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1115E7B1" w14:textId="759AC9E2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Detalles de requisitos y restricciones: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602DBFF7" w14:textId="0A8B23CD">
            <w:pPr>
              <w:pStyle w:val="Normal"/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sistema debe mantener/guardar la siguiente información sobre el registro de</w:t>
            </w:r>
            <w:r w:rsidRPr="1ED65AFF" w:rsidR="4890A9B9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</w:t>
            </w:r>
            <w:r w:rsidRPr="1ED65AFF" w:rsidR="5B473ED1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técnico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: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6BFE8714" w14:textId="2E888CC2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6CD30565" w14:textId="2C06C8A1">
            <w:pPr>
              <w:pStyle w:val="ListParagraph"/>
              <w:numPr>
                <w:ilvl w:val="0"/>
                <w:numId w:val="36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Nombres del </w:t>
            </w:r>
            <w:r w:rsidRPr="1ED65AFF" w:rsidR="52B66F2A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técnico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: 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30 caracteres)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49E7E90B" w14:textId="6D9D4E66">
            <w:pPr>
              <w:pStyle w:val="ListParagraph"/>
              <w:numPr>
                <w:ilvl w:val="0"/>
                <w:numId w:val="36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Apellidos del </w:t>
            </w:r>
            <w:r w:rsidRPr="1ED65AFF" w:rsidR="52B66F2A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técnico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: 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ing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30 caracteres)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2CE03343" w:rsidP="1ED65AFF" w:rsidRDefault="2CE03343" w14:paraId="111B14D7" w14:textId="3D976D02">
            <w:pPr>
              <w:pStyle w:val="ListParagraph"/>
              <w:numPr>
                <w:ilvl w:val="0"/>
                <w:numId w:val="36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2CE03343">
              <w:rPr>
                <w:rFonts w:ascii="Times New Roman" w:hAnsi="Times New Roman" w:eastAsia="Times New Roman" w:cs="Times New Roman"/>
                <w:sz w:val="24"/>
                <w:szCs w:val="24"/>
              </w:rPr>
              <w:t>Nombre de usuario: (</w:t>
            </w:r>
            <w:r w:rsidRPr="1ED65AFF" w:rsidR="2CE03343"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  <w:r w:rsidRPr="1ED65AFF" w:rsidR="2CE03343">
              <w:rPr>
                <w:rFonts w:ascii="Times New Roman" w:hAnsi="Times New Roman" w:eastAsia="Times New Roman" w:cs="Times New Roman"/>
                <w:sz w:val="24"/>
                <w:szCs w:val="24"/>
              </w:rPr>
              <w:t>, hasta 30 caracteres)</w:t>
            </w:r>
          </w:p>
          <w:p w:rsidR="1ED65AFF" w:rsidP="1ED65AFF" w:rsidRDefault="1ED65AFF" w14:paraId="1B64A7F4" w14:textId="67C69126">
            <w:pPr>
              <w:pStyle w:val="ListParagraph"/>
              <w:numPr>
                <w:ilvl w:val="0"/>
                <w:numId w:val="36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Número de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cédula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: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10 caracteres)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385D0DA1" w14:textId="4A5EAB14">
            <w:pPr>
              <w:pStyle w:val="ListParagraph"/>
              <w:numPr>
                <w:ilvl w:val="0"/>
                <w:numId w:val="36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Número de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eléfono: 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, hasta 10 caracteres)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3DCDA4D2" w14:textId="53E27622">
            <w:pPr>
              <w:pStyle w:val="ListParagraph"/>
              <w:numPr>
                <w:ilvl w:val="0"/>
                <w:numId w:val="36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Correo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lectrónico: 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50 caracteres)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65FB04F9" w14:textId="48AC1FE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Restricciones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5003C5A3" w14:textId="63269DDE">
            <w:pPr>
              <w:pStyle w:val="ListParagraph"/>
              <w:numPr>
                <w:ilvl w:val="0"/>
                <w:numId w:val="37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Los campos Nombres y Apellidos del c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liente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no permiten el uso de caracteres especiales ni caracteres numéricos.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030FC58C" w14:textId="4AFFCEEB">
            <w:pPr>
              <w:pStyle w:val="ListParagraph"/>
              <w:numPr>
                <w:ilvl w:val="0"/>
                <w:numId w:val="37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Los campos Cedula y Teléfono no permiten el uso de caracteres especiales, símbolos de puntuación, solo permite el uso de caracteres numéricos.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2655C5D6" w14:textId="46BB8E87">
            <w:pPr>
              <w:pStyle w:val="ListParagraph"/>
              <w:numPr>
                <w:ilvl w:val="0"/>
                <w:numId w:val="37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Todos los campos deben estar completos para su registro.</w:t>
            </w:r>
          </w:p>
        </w:tc>
      </w:tr>
      <w:tr w:rsidR="1ED65AFF" w:rsidTr="27B507C6" w14:paraId="597FC81A">
        <w:trPr>
          <w:trHeight w:val="93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60A8E4AF" w14:textId="595C9CBA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Fecha de revisión y versión: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7138AABB" w14:textId="1D9A1D2A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14/10/2024  </w:t>
            </w:r>
          </w:p>
          <w:p w:rsidR="1ED65AFF" w:rsidP="1ED65AFF" w:rsidRDefault="1ED65AFF" w14:paraId="2D342606" w14:textId="16064C39">
            <w:pPr>
              <w:pStyle w:val="Normal"/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Versión 1.0</w:t>
            </w:r>
          </w:p>
        </w:tc>
      </w:tr>
      <w:tr w:rsidR="1ED65AFF" w:rsidTr="27B507C6" w14:paraId="1E5195D0">
        <w:trPr>
          <w:trHeight w:val="36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4FB4658A" w14:textId="2DD60383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Prioridad: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276A6EA9" w14:textId="6EAFC18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 xml:space="preserve">Alta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1ED65AFF" w:rsidP="1ED65AFF" w:rsidRDefault="1ED65AFF" w14:paraId="4367F96E" w14:textId="5B7E6F3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</w:rPr>
      </w:pPr>
    </w:p>
    <w:tbl>
      <w:tblPr>
        <w:tblStyle w:val="TableNormal"/>
        <w:bidiVisual w:val="0"/>
        <w:tblW w:w="0" w:type="auto"/>
        <w:tblInd w:w="57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7425"/>
      </w:tblGrid>
      <w:tr w:rsidR="1ED65AFF" w:rsidTr="27B507C6" w14:paraId="2D6BAF8B">
        <w:trPr>
          <w:trHeight w:val="345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53A52F09" w14:textId="79F1D9B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Número: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495C4331" w14:textId="3F773F84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B507C6" w:rsidR="1ED65A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RF-#</w:t>
            </w:r>
            <w:r w:rsidRPr="27B507C6" w:rsidR="163204D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7</w:t>
            </w:r>
          </w:p>
        </w:tc>
      </w:tr>
      <w:tr w:rsidR="1ED65AFF" w:rsidTr="27B507C6" w14:paraId="62E7EAFF">
        <w:trPr>
          <w:trHeight w:val="39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74B54E11" w14:textId="2369B95E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Título: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509C91" w:rsidP="1ED65AFF" w:rsidRDefault="66509C91" w14:paraId="1BB96F47" w14:textId="72183F4E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66509C91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Actualizar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técnico</w:t>
            </w:r>
          </w:p>
        </w:tc>
      </w:tr>
      <w:tr w:rsidR="1ED65AFF" w:rsidTr="27B507C6" w14:paraId="0681D2CE">
        <w:trPr>
          <w:trHeight w:val="27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721FCD7F" w14:textId="2168FCDB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Texto: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3CFF1E57" w14:textId="75EFB12F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sistema debe permitir al administrador </w:t>
            </w:r>
            <w:r w:rsidRPr="1ED65AFF" w:rsidR="44391AD7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actualizar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los datos del técnico.</w:t>
            </w:r>
          </w:p>
        </w:tc>
      </w:tr>
      <w:tr w:rsidR="1ED65AFF" w:rsidTr="27B507C6" w14:paraId="522BBEF7">
        <w:trPr>
          <w:trHeight w:val="18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2054162E" w14:textId="584953D7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Tipo: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3DF2B467" w14:textId="40A12983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Funcional - Datos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ED65AFF" w:rsidTr="27B507C6" w14:paraId="4ABC2972">
        <w:trPr>
          <w:trHeight w:val="1305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62357E20" w14:textId="759AC9E2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Detalles de requisitos y restricciones: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1BC6C899" w14:textId="14C4672A">
            <w:pPr>
              <w:pStyle w:val="Normal"/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sistema debe mantener/guardar</w:t>
            </w:r>
            <w:r w:rsidRPr="1ED65AFF" w:rsidR="1F9A744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/actualizar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la siguiente información sobre el registro de</w:t>
            </w:r>
            <w:r w:rsidRPr="1ED65AFF" w:rsidR="041D1F35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técnico: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718DCF1C" w14:textId="2E888CC2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5A9DF2F0" w14:textId="2C06C8A1">
            <w:pPr>
              <w:pStyle w:val="ListParagraph"/>
              <w:numPr>
                <w:ilvl w:val="0"/>
                <w:numId w:val="36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Nombres del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técnico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: 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30 caracteres)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045C25D0" w14:textId="6D9D4E66">
            <w:pPr>
              <w:pStyle w:val="ListParagraph"/>
              <w:numPr>
                <w:ilvl w:val="0"/>
                <w:numId w:val="36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Apellidos del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técnico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: 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ing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30 caracteres)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36EB381B" w14:textId="3D976D02">
            <w:pPr>
              <w:pStyle w:val="ListParagraph"/>
              <w:numPr>
                <w:ilvl w:val="0"/>
                <w:numId w:val="36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>Nombre de usuario: 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>, hasta 30 caracteres)</w:t>
            </w:r>
          </w:p>
          <w:p w:rsidR="1ED65AFF" w:rsidP="1ED65AFF" w:rsidRDefault="1ED65AFF" w14:paraId="32606BDC" w14:textId="67C69126">
            <w:pPr>
              <w:pStyle w:val="ListParagraph"/>
              <w:numPr>
                <w:ilvl w:val="0"/>
                <w:numId w:val="36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Número de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cédula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: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10 caracteres)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7ED35EFB" w14:textId="4A5EAB14">
            <w:pPr>
              <w:pStyle w:val="ListParagraph"/>
              <w:numPr>
                <w:ilvl w:val="0"/>
                <w:numId w:val="36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Número de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eléfono: 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, hasta 10 caracteres)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28D6A24B" w14:textId="53E27622">
            <w:pPr>
              <w:pStyle w:val="ListParagraph"/>
              <w:numPr>
                <w:ilvl w:val="0"/>
                <w:numId w:val="36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Correo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lectrónico: 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50 caracteres)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23DFA92C" w14:textId="48AC1FE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Restricciones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36D1C656" w14:textId="63269DDE">
            <w:pPr>
              <w:pStyle w:val="ListParagraph"/>
              <w:numPr>
                <w:ilvl w:val="0"/>
                <w:numId w:val="37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Los campos Nombres y Apellidos del c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liente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no permiten el uso de caracteres especiales ni caracteres numéricos.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3EC0B514" w14:textId="4AFFCEEB">
            <w:pPr>
              <w:pStyle w:val="ListParagraph"/>
              <w:numPr>
                <w:ilvl w:val="0"/>
                <w:numId w:val="37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Los campos Cedula y Teléfono no permiten el uso de caracteres especiales, símbolos de puntuación, solo permite el uso de caracteres numéricos.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00C6C242" w14:textId="46BB8E87">
            <w:pPr>
              <w:pStyle w:val="ListParagraph"/>
              <w:numPr>
                <w:ilvl w:val="0"/>
                <w:numId w:val="37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Todos los campos deben estar completos para su registro.</w:t>
            </w:r>
          </w:p>
        </w:tc>
      </w:tr>
      <w:tr w:rsidR="1ED65AFF" w:rsidTr="27B507C6" w14:paraId="14174CC1">
        <w:trPr>
          <w:trHeight w:val="93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121CEE72" w14:textId="595C9CBA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Fecha de revisión y versión: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64E4B93F" w14:textId="1D9A1D2A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14/10/2024  </w:t>
            </w:r>
          </w:p>
          <w:p w:rsidR="1ED65AFF" w:rsidP="1ED65AFF" w:rsidRDefault="1ED65AFF" w14:paraId="095FC6E0" w14:textId="16064C39">
            <w:pPr>
              <w:pStyle w:val="Normal"/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Versión 1.0</w:t>
            </w:r>
          </w:p>
        </w:tc>
      </w:tr>
      <w:tr w:rsidR="1ED65AFF" w:rsidTr="27B507C6" w14:paraId="3C380233">
        <w:trPr>
          <w:trHeight w:val="36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78EBEF88" w14:textId="2DD60383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Prioridad: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53F0EF7A" w14:textId="6EAFC18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 xml:space="preserve">Alta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1ED65AFF" w:rsidP="1ED65AFF" w:rsidRDefault="1ED65AFF" w14:paraId="11290188" w14:textId="6D7B2E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</w:rPr>
      </w:pPr>
    </w:p>
    <w:tbl>
      <w:tblPr>
        <w:tblStyle w:val="TableNormal"/>
        <w:bidiVisual w:val="0"/>
        <w:tblW w:w="0" w:type="auto"/>
        <w:tblInd w:w="57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7425"/>
      </w:tblGrid>
      <w:tr w:rsidR="1ED65AFF" w:rsidTr="27B507C6" w14:paraId="3DB79BD9">
        <w:trPr>
          <w:trHeight w:val="345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2173598C" w14:textId="79F1D9B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Número: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4A0318BE" w14:textId="6CFAC004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B507C6" w:rsidR="1ED65A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RF-#</w:t>
            </w:r>
            <w:r w:rsidRPr="27B507C6" w:rsidR="3DA1938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8</w:t>
            </w:r>
          </w:p>
        </w:tc>
      </w:tr>
      <w:tr w:rsidR="1ED65AFF" w:rsidTr="27B507C6" w14:paraId="7FA03E98">
        <w:trPr>
          <w:trHeight w:val="39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0D7F11DE" w14:textId="2369B95E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Título: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0B717BEE" w14:textId="72C500C6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Dar de baja </w:t>
            </w:r>
            <w:r w:rsidRPr="1ED65AFF" w:rsidR="5E7FDF57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técnico</w:t>
            </w:r>
          </w:p>
        </w:tc>
      </w:tr>
      <w:tr w:rsidR="1ED65AFF" w:rsidTr="27B507C6" w14:paraId="779F2F83">
        <w:trPr>
          <w:trHeight w:val="27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3CFB2977" w14:textId="2168FCDB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Texto: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1175760C" w14:textId="68CD1FC2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sistema debe permitir al administrador dar de baja los datos del </w:t>
            </w:r>
            <w:r w:rsidRPr="1ED65AFF" w:rsidR="3CD3CB96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técnico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en la base de datos.</w:t>
            </w:r>
          </w:p>
        </w:tc>
      </w:tr>
      <w:tr w:rsidR="1ED65AFF" w:rsidTr="27B507C6" w14:paraId="025449B0">
        <w:trPr>
          <w:trHeight w:val="18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2355CF3B" w14:textId="584953D7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Tipo: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19A4EC12" w14:textId="40A12983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Funcional - Datos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ED65AFF" w:rsidTr="27B507C6" w14:paraId="32679FEF">
        <w:trPr>
          <w:trHeight w:val="1305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0EC1D1A3" w14:textId="759AC9E2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Detalles de requisitos y restricciones: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691C435E" w14:textId="554878BE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sistema debe dar de baja al </w:t>
            </w:r>
            <w:r w:rsidRPr="1ED65AFF" w:rsidR="2A3E1193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técnico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usando la siguiente información:</w:t>
            </w:r>
          </w:p>
          <w:p w:rsidR="1ED65AFF" w:rsidP="1ED65AFF" w:rsidRDefault="1ED65AFF" w14:paraId="6DA52BAB" w14:textId="2E888CC2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2D2A426A" w14:textId="0C00F5C8">
            <w:pPr>
              <w:pStyle w:val="ListParagraph"/>
              <w:numPr>
                <w:ilvl w:val="0"/>
                <w:numId w:val="31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Número de cédula: 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10 caracteres)</w:t>
            </w:r>
          </w:p>
          <w:p w:rsidR="1ED65AFF" w:rsidP="1ED65AFF" w:rsidRDefault="1ED65AFF" w14:paraId="54AE9F09" w14:textId="48AC1FE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Restricciones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005DAE46" w14:textId="7F1389A6">
            <w:pPr>
              <w:pStyle w:val="ListParagraph"/>
              <w:numPr>
                <w:ilvl w:val="0"/>
                <w:numId w:val="32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campo C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é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dula no permiten el uso de caracteres especiales, símbolos de puntuación, solo permite el uso de caracteres numéricos.</w:t>
            </w:r>
          </w:p>
        </w:tc>
      </w:tr>
      <w:tr w:rsidR="1ED65AFF" w:rsidTr="27B507C6" w14:paraId="31F24CB9">
        <w:trPr>
          <w:trHeight w:val="93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2AFF4FF2" w14:textId="595C9CBA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Fecha de revisión y versión: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0FE5F29B" w14:textId="53B4A787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14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/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10/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2024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67C4868B" w14:textId="28C75D82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Versión 1.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0</w:t>
            </w:r>
          </w:p>
        </w:tc>
      </w:tr>
      <w:tr w:rsidR="1ED65AFF" w:rsidTr="27B507C6" w14:paraId="5A958432">
        <w:trPr>
          <w:trHeight w:val="36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7316B034" w14:textId="2DD60383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Prioridad: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219264FF" w14:textId="6EAFC18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 xml:space="preserve">Alta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1ED65AFF" w:rsidP="1ED65AFF" w:rsidRDefault="1ED65AFF" w14:paraId="0FB7DBD4" w14:textId="6CA084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</w:rPr>
      </w:pPr>
    </w:p>
    <w:p w:rsidR="1ED65AFF" w:rsidRDefault="1ED65AFF" w14:paraId="2DAB9411" w14:textId="08941649">
      <w:r>
        <w:br w:type="page"/>
      </w:r>
    </w:p>
    <w:p w:rsidR="4C13BE41" w:rsidP="1ED65AFF" w:rsidRDefault="4C13BE41" w14:paraId="451DC814" w14:textId="6C7063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</w:rPr>
      </w:pPr>
      <w:r w:rsidRPr="1ED65AFF" w:rsidR="4C13BE41">
        <w:rPr>
          <w:b w:val="1"/>
          <w:bCs w:val="1"/>
        </w:rPr>
        <w:t>Módulo de repuesto</w:t>
      </w:r>
    </w:p>
    <w:tbl>
      <w:tblPr>
        <w:tblStyle w:val="TableNormal"/>
        <w:bidiVisual w:val="0"/>
        <w:tblW w:w="0" w:type="auto"/>
        <w:tblInd w:w="57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7425"/>
      </w:tblGrid>
      <w:tr w:rsidR="1ED65AFF" w:rsidTr="27B507C6" w14:paraId="442FFBB8">
        <w:trPr>
          <w:trHeight w:val="345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6AAF53BC" w14:textId="79F1D9B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Número: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1FDA7C10" w14:textId="488DC5AC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B507C6" w:rsidR="1ED65A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RF-#</w:t>
            </w:r>
            <w:r w:rsidRPr="27B507C6" w:rsidR="177B1C3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9</w:t>
            </w:r>
          </w:p>
        </w:tc>
      </w:tr>
      <w:tr w:rsidR="1ED65AFF" w:rsidTr="27B507C6" w14:paraId="2DCB7FFB">
        <w:trPr>
          <w:trHeight w:val="39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65F334AC" w14:textId="2369B95E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Título: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3D697B61" w14:textId="338E3331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Registrar </w:t>
            </w:r>
            <w:r w:rsidRPr="1ED65AFF" w:rsidR="0743146C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repuesto</w:t>
            </w:r>
          </w:p>
        </w:tc>
      </w:tr>
      <w:tr w:rsidR="1ED65AFF" w:rsidTr="27B507C6" w14:paraId="682A79F8">
        <w:trPr>
          <w:trHeight w:val="27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7257776A" w14:textId="2168FCDB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Texto: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3FEE76CC" w14:textId="3329EB1B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sistema debe permitir al administrador registrar </w:t>
            </w:r>
            <w:r w:rsidRPr="1ED65AFF" w:rsidR="5B41C805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l </w:t>
            </w:r>
            <w:r w:rsidRPr="1ED65AFF" w:rsidR="7D91AFDC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repuesto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.</w:t>
            </w:r>
          </w:p>
        </w:tc>
      </w:tr>
      <w:tr w:rsidR="1ED65AFF" w:rsidTr="27B507C6" w14:paraId="484B397F">
        <w:trPr>
          <w:trHeight w:val="18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57FF8B3B" w14:textId="584953D7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Tipo: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1E7E67EF" w14:textId="40A12983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Funcional - Datos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ED65AFF" w:rsidTr="27B507C6" w14:paraId="1BEBA64D">
        <w:trPr>
          <w:trHeight w:val="1305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282AC87F" w14:textId="759AC9E2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Detalles de requisitos y restricciones: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12CA1E3B" w14:textId="0A8B23CD">
            <w:pPr>
              <w:pStyle w:val="Normal"/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sistema debe mantener/guardar la siguiente información sobre el registro de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técnico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: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1C8DF142" w14:textId="2E888CC2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ED65AFF" w:rsidP="1ED65AFF" w:rsidRDefault="1ED65AFF" w14:paraId="58E34F7A" w14:textId="2BE19269">
            <w:pPr>
              <w:pStyle w:val="ListParagraph"/>
              <w:numPr>
                <w:ilvl w:val="0"/>
                <w:numId w:val="40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41868842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Modelo </w:t>
            </w:r>
            <w:r w:rsidRPr="4EE32E7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de</w:t>
            </w:r>
            <w:r w:rsidRPr="4EE32E7F" w:rsidR="1A76BF7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repuesto</w:t>
            </w:r>
            <w:r w:rsidRPr="4EE32E7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: (</w:t>
            </w:r>
            <w:r w:rsidRPr="4EE32E7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4EE32E7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30 caracteres)</w:t>
            </w:r>
            <w:r w:rsidRPr="4EE32E7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58132A35" w:rsidP="1ED65AFF" w:rsidRDefault="58132A35" w14:paraId="4ACC0E62" w14:textId="3F5C3A28">
            <w:pPr>
              <w:pStyle w:val="ListParagraph"/>
              <w:numPr>
                <w:ilvl w:val="0"/>
                <w:numId w:val="40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58132A35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Marca</w:t>
            </w:r>
            <w:r w:rsidRPr="1ED65AFF" w:rsidR="05D02015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de repuesto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: (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30 caracteres)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72F5DA20" w:rsidP="1ED65AFF" w:rsidRDefault="72F5DA20" w14:paraId="2F9D1B1F" w14:textId="7E6B08FA">
            <w:pPr>
              <w:pStyle w:val="ListParagraph"/>
              <w:numPr>
                <w:ilvl w:val="0"/>
                <w:numId w:val="40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21CB21CE">
              <w:rPr>
                <w:rFonts w:ascii="Times New Roman" w:hAnsi="Times New Roman" w:eastAsia="Times New Roman" w:cs="Times New Roman"/>
                <w:sz w:val="24"/>
                <w:szCs w:val="24"/>
              </w:rPr>
              <w:t>Descripci</w:t>
            </w:r>
            <w:r w:rsidRPr="4EE32E7F" w:rsidR="21CB21CE">
              <w:rPr>
                <w:rFonts w:ascii="Times New Roman" w:hAnsi="Times New Roman" w:eastAsia="Times New Roman" w:cs="Times New Roman"/>
                <w:sz w:val="24"/>
                <w:szCs w:val="24"/>
              </w:rPr>
              <w:t>on</w:t>
            </w:r>
            <w:r w:rsidRPr="4EE32E7F" w:rsidR="21CB21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EE32E7F" w:rsidR="477D94D4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de repuesto</w:t>
            </w:r>
            <w:r w:rsidRPr="4EE32E7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>:</w:t>
            </w:r>
            <w:r w:rsidRPr="4EE32E7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EE32E7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r w:rsidRPr="4EE32E7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>stri</w:t>
            </w:r>
            <w:r w:rsidRPr="4EE32E7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  <w:r w:rsidRPr="4EE32E7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>g</w:t>
            </w:r>
            <w:r w:rsidRPr="4EE32E7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>, hasta 30 caracteres)</w:t>
            </w:r>
          </w:p>
          <w:p w:rsidR="04E1039C" w:rsidP="4EE32E7F" w:rsidRDefault="04E1039C" w14:paraId="180B32E9" w14:textId="565BB604">
            <w:pPr>
              <w:pStyle w:val="ListParagraph"/>
              <w:numPr>
                <w:ilvl w:val="0"/>
                <w:numId w:val="40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04E1039C">
              <w:rPr>
                <w:rFonts w:ascii="Times New Roman" w:hAnsi="Times New Roman" w:eastAsia="Times New Roman" w:cs="Times New Roman"/>
                <w:sz w:val="24"/>
                <w:szCs w:val="24"/>
              </w:rPr>
              <w:t>Tipo de repuesto: (string, hasta 30 caracteres)</w:t>
            </w:r>
          </w:p>
          <w:p w:rsidR="04E1039C" w:rsidP="4EE32E7F" w:rsidRDefault="04E1039C" w14:paraId="127E5EC8" w14:textId="520566A8">
            <w:pPr>
              <w:pStyle w:val="ListParagraph"/>
              <w:numPr>
                <w:ilvl w:val="0"/>
                <w:numId w:val="40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04E1039C">
              <w:rPr>
                <w:rFonts w:ascii="Times New Roman" w:hAnsi="Times New Roman" w:eastAsia="Times New Roman" w:cs="Times New Roman"/>
                <w:sz w:val="24"/>
                <w:szCs w:val="24"/>
              </w:rPr>
              <w:t>Valor: (</w:t>
            </w:r>
            <w:r w:rsidRPr="4EE32E7F" w:rsidR="41E531F7">
              <w:rPr>
                <w:rFonts w:ascii="Times New Roman" w:hAnsi="Times New Roman" w:eastAsia="Times New Roman" w:cs="Times New Roman"/>
                <w:sz w:val="24"/>
                <w:szCs w:val="24"/>
              </w:rPr>
              <w:t>decimal</w:t>
            </w:r>
            <w:r w:rsidRPr="4EE32E7F" w:rsidR="04E1039C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04E1039C" w:rsidP="4EE32E7F" w:rsidRDefault="04E1039C" w14:paraId="6DB49236" w14:textId="2E73689D">
            <w:pPr>
              <w:pStyle w:val="ListParagraph"/>
              <w:numPr>
                <w:ilvl w:val="0"/>
                <w:numId w:val="40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04E1039C">
              <w:rPr>
                <w:rFonts w:ascii="Times New Roman" w:hAnsi="Times New Roman" w:eastAsia="Times New Roman" w:cs="Times New Roman"/>
                <w:sz w:val="24"/>
                <w:szCs w:val="24"/>
              </w:rPr>
              <w:t>Cantidad: (</w:t>
            </w:r>
            <w:r w:rsidRPr="4EE32E7F" w:rsidR="6894652C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  <w:r w:rsidRPr="4EE32E7F" w:rsidR="04E1039C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04E1039C" w:rsidP="4EE32E7F" w:rsidRDefault="04E1039C" w14:paraId="12E915C3" w14:textId="5A139F3B">
            <w:pPr>
              <w:pStyle w:val="ListParagraph"/>
              <w:numPr>
                <w:ilvl w:val="0"/>
                <w:numId w:val="40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04E1039C">
              <w:rPr>
                <w:rFonts w:ascii="Times New Roman" w:hAnsi="Times New Roman" w:eastAsia="Times New Roman" w:cs="Times New Roman"/>
                <w:sz w:val="24"/>
                <w:szCs w:val="24"/>
              </w:rPr>
              <w:t>Fecha de ingreso: (</w:t>
            </w:r>
            <w:r w:rsidRPr="4EE32E7F" w:rsidR="5AD509E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datetime </w:t>
            </w:r>
            <w:r w:rsidRPr="4EE32E7F" w:rsidR="04E1039C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1ED65AFF" w:rsidP="1ED65AFF" w:rsidRDefault="1ED65AFF" w14:paraId="3817BE87" w14:textId="48AC1FE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Restricciones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FECAA42" w:rsidP="1ED65AFF" w:rsidRDefault="1FECAA42" w14:paraId="3C2FCC2D" w14:textId="1DD37B35">
            <w:pPr>
              <w:pStyle w:val="ListParagraph"/>
              <w:numPr>
                <w:ilvl w:val="0"/>
                <w:numId w:val="41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004A7484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</w:t>
            </w:r>
            <w:r w:rsidRPr="4EE32E7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campo</w:t>
            </w:r>
            <w:r w:rsidRPr="4EE32E7F" w:rsidR="422FEBC2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</w:t>
            </w:r>
            <w:r w:rsidRPr="4EE32E7F" w:rsidR="1A2E23B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Modelo </w:t>
            </w:r>
            <w:r w:rsidRPr="4EE32E7F" w:rsidR="0B63ED91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de repuesto </w:t>
            </w:r>
            <w:r w:rsidRPr="4EE32E7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no permite el uso de caracteres especiales.</w:t>
            </w:r>
            <w:r w:rsidRPr="4EE32E7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4BF6F115" w:rsidP="1ED65AFF" w:rsidRDefault="4BF6F115" w14:paraId="33793FFB" w14:textId="3242D3D5">
            <w:pPr>
              <w:pStyle w:val="ListParagraph"/>
              <w:numPr>
                <w:ilvl w:val="0"/>
                <w:numId w:val="41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7BEB3C4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</w:t>
            </w:r>
            <w:r w:rsidRPr="4EE32E7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campo</w:t>
            </w:r>
            <w:r w:rsidRPr="4EE32E7F" w:rsidR="141D0BEA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</w:t>
            </w:r>
            <w:r w:rsidRPr="4EE32E7F" w:rsidR="717B9A9C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M</w:t>
            </w:r>
            <w:r w:rsidRPr="4EE32E7F" w:rsidR="38EA5FA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arca de </w:t>
            </w:r>
            <w:r w:rsidRPr="4EE32E7F" w:rsidR="312B9030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</w:t>
            </w:r>
            <w:r w:rsidRPr="4EE32E7F" w:rsidR="38EA5FA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epuesto</w:t>
            </w:r>
            <w:r w:rsidRPr="4EE32E7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no permite</w:t>
            </w:r>
            <w:r w:rsidRPr="4EE32E7F" w:rsidR="02E59AB7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</w:t>
            </w:r>
            <w:r w:rsidRPr="4EE32E7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símbolos de puntuación</w:t>
            </w:r>
            <w:r w:rsidRPr="4EE32E7F" w:rsidR="0B732B99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ni</w:t>
            </w:r>
            <w:r w:rsidRPr="4EE32E7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caracteres numéricos.</w:t>
            </w:r>
            <w:r w:rsidRPr="4EE32E7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4FAF2052" w:rsidP="1ED65AFF" w:rsidRDefault="4FAF2052" w14:paraId="721898BF" w14:textId="284466DB">
            <w:pPr>
              <w:pStyle w:val="ListParagraph"/>
              <w:numPr>
                <w:ilvl w:val="0"/>
                <w:numId w:val="41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2F6E994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campo </w:t>
            </w:r>
            <w:r w:rsidRPr="4EE32E7F" w:rsidR="7757A3D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Valor, cantidad </w:t>
            </w:r>
            <w:r w:rsidRPr="4EE32E7F" w:rsidR="2F6E9944">
              <w:rPr>
                <w:rFonts w:ascii="Times New Roman" w:hAnsi="Times New Roman" w:eastAsia="Times New Roman" w:cs="Times New Roman"/>
                <w:sz w:val="24"/>
                <w:szCs w:val="24"/>
              </w:rPr>
              <w:t>solo permite caracteres numéricos.</w:t>
            </w:r>
          </w:p>
          <w:p w:rsidR="41FAB7F7" w:rsidP="4EE32E7F" w:rsidRDefault="41FAB7F7" w14:paraId="2437F65B" w14:textId="7C2B5E7D">
            <w:pPr>
              <w:pStyle w:val="ListParagraph"/>
              <w:numPr>
                <w:ilvl w:val="0"/>
                <w:numId w:val="41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41FAB7F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Fecha de ingreso solo permite </w:t>
            </w:r>
            <w:r w:rsidRPr="4EE32E7F" w:rsidR="41FAB7F7">
              <w:rPr>
                <w:rFonts w:ascii="Times New Roman" w:hAnsi="Times New Roman" w:eastAsia="Times New Roman" w:cs="Times New Roman"/>
                <w:sz w:val="24"/>
                <w:szCs w:val="24"/>
              </w:rPr>
              <w:t>datetime</w:t>
            </w:r>
            <w:r w:rsidRPr="4EE32E7F" w:rsidR="45136905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ED65AFF" w:rsidP="1ED65AFF" w:rsidRDefault="1ED65AFF" w14:paraId="1305CC57" w14:textId="46BB8E87">
            <w:pPr>
              <w:pStyle w:val="ListParagraph"/>
              <w:numPr>
                <w:ilvl w:val="0"/>
                <w:numId w:val="41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Todos los campos deben estar completos para su registro.</w:t>
            </w:r>
          </w:p>
        </w:tc>
      </w:tr>
      <w:tr w:rsidR="1ED65AFF" w:rsidTr="27B507C6" w14:paraId="6AA6D26E">
        <w:trPr>
          <w:trHeight w:val="93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7F0F632B" w14:textId="595C9CBA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Fecha de revisión y versión: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7A735C1B" w14:textId="1D9A1D2A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14/10/2024  </w:t>
            </w:r>
          </w:p>
          <w:p w:rsidR="1ED65AFF" w:rsidP="1ED65AFF" w:rsidRDefault="1ED65AFF" w14:paraId="0460D585" w14:textId="16064C39">
            <w:pPr>
              <w:pStyle w:val="Normal"/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Versión 1.0</w:t>
            </w:r>
          </w:p>
        </w:tc>
      </w:tr>
      <w:tr w:rsidR="1ED65AFF" w:rsidTr="27B507C6" w14:paraId="0E732F2E">
        <w:trPr>
          <w:trHeight w:val="36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1ED65AFF" w:rsidP="1ED65AFF" w:rsidRDefault="1ED65AFF" w14:paraId="76C52EAC" w14:textId="2DD60383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Prioridad:</w:t>
            </w:r>
            <w:r w:rsidRPr="1ED65AFF" w:rsidR="1ED65A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D65AFF" w:rsidP="1ED65AFF" w:rsidRDefault="1ED65AFF" w14:paraId="4FD35F9B" w14:textId="6EAFC181">
            <w:pPr>
              <w:bidi w:val="0"/>
              <w:spacing w:before="0" w:beforeAutospacing="off" w:after="0" w:afterAutospacing="off"/>
            </w:pPr>
            <w:r w:rsidRPr="1ED65AFF" w:rsidR="1ED65A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 xml:space="preserve">Alta </w:t>
            </w:r>
            <w:r w:rsidRPr="1ED65AFF" w:rsidR="1ED65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1ED65AFF" w:rsidP="1ED65AFF" w:rsidRDefault="1ED65AFF" w14:paraId="7541FA24" w14:textId="23457D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</w:rPr>
      </w:pPr>
    </w:p>
    <w:tbl>
      <w:tblPr>
        <w:tblStyle w:val="TableNormal"/>
        <w:bidiVisual w:val="0"/>
        <w:tblW w:w="0" w:type="auto"/>
        <w:tblInd w:w="570" w:type="dxa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590"/>
        <w:gridCol w:w="7425"/>
      </w:tblGrid>
      <w:tr w:rsidR="3B53E96D" w:rsidTr="27B507C6" w14:paraId="46B6BDC1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2DF3EA07" w14:textId="79F1D9B1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Número: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34127723" w14:textId="54D3B6FC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B507C6" w:rsidR="3B53E9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RF-#</w:t>
            </w:r>
            <w:r w:rsidRPr="27B507C6" w:rsidR="60EE27D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10</w:t>
            </w:r>
          </w:p>
        </w:tc>
      </w:tr>
      <w:tr w:rsidR="3B53E96D" w:rsidTr="27B507C6" w14:paraId="2EC876F8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1A46A883" w14:textId="2369B95E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Título: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0ED1B2" w:rsidP="3B53E96D" w:rsidRDefault="220ED1B2" w14:paraId="29E17F9A" w14:textId="6A9DF4F7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3B53E96D" w:rsidR="220ED1B2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Actualizar 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repuesto</w:t>
            </w:r>
          </w:p>
        </w:tc>
      </w:tr>
      <w:tr w:rsidR="3B53E96D" w:rsidTr="27B507C6" w14:paraId="1ACD2659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69309FA4" w14:textId="2168FCDB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Texto: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2EE9FA86" w14:textId="3B4D55BB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sistema debe permitir al administrador </w:t>
            </w:r>
            <w:r w:rsidRPr="3B53E96D" w:rsidR="4DABBDF2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actualizar 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repuesto.</w:t>
            </w:r>
          </w:p>
        </w:tc>
      </w:tr>
      <w:tr w:rsidR="3B53E96D" w:rsidTr="27B507C6" w14:paraId="09D49C1A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45DE4450" w14:textId="584953D7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Tipo: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4D0D459C" w14:textId="40A12983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Funcional - Datos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3B53E96D" w:rsidTr="27B507C6" w14:paraId="7CDE7D1A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1217965C" w14:textId="759AC9E2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Detalles de requisitos y restricciones: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53F1DCC3" w14:textId="7A645EDD">
            <w:pPr>
              <w:pStyle w:val="Normal"/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sistema debe mantener/guardar</w:t>
            </w:r>
            <w:r w:rsidRPr="3B53E96D" w:rsidR="5E82847C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/actualizar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la siguiente información sobre el registro del técnico: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53E96D" w:rsidP="3B53E96D" w:rsidRDefault="3B53E96D" w14:paraId="59349D15" w14:textId="2E888CC2">
            <w:pPr>
              <w:bidi w:val="0"/>
              <w:spacing w:before="0" w:beforeAutospacing="off" w:after="0" w:afterAutospacing="off"/>
            </w:pPr>
            <w:r w:rsidRPr="4EE32E7F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53E96D" w:rsidP="4EE32E7F" w:rsidRDefault="3B53E96D" w14:paraId="794B69E8" w14:textId="2BE19269">
            <w:pPr>
              <w:pStyle w:val="ListParagraph"/>
              <w:numPr>
                <w:ilvl w:val="0"/>
                <w:numId w:val="56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Modelo de repuesto: (</w:t>
            </w: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30 caracteres)</w:t>
            </w: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53E96D" w:rsidP="4EE32E7F" w:rsidRDefault="3B53E96D" w14:paraId="6982A1AD" w14:textId="3F5C3A28">
            <w:pPr>
              <w:pStyle w:val="ListParagraph"/>
              <w:numPr>
                <w:ilvl w:val="0"/>
                <w:numId w:val="56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Marca de repuesto: (</w:t>
            </w: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30 caracteres)</w:t>
            </w: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53E96D" w:rsidP="4EE32E7F" w:rsidRDefault="3B53E96D" w14:paraId="48FD35B0" w14:textId="7E6B08FA">
            <w:pPr>
              <w:pStyle w:val="ListParagraph"/>
              <w:numPr>
                <w:ilvl w:val="0"/>
                <w:numId w:val="56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>Descripcion</w:t>
            </w: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de repuesto</w:t>
            </w: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>: (</w:t>
            </w: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>, hasta 30 caracteres)</w:t>
            </w:r>
          </w:p>
          <w:p w:rsidR="3B53E96D" w:rsidP="4EE32E7F" w:rsidRDefault="3B53E96D" w14:paraId="6C80DB96" w14:textId="565BB604">
            <w:pPr>
              <w:pStyle w:val="ListParagraph"/>
              <w:numPr>
                <w:ilvl w:val="0"/>
                <w:numId w:val="56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>Tipo de repuesto: (</w:t>
            </w: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>, hasta 30 caracteres)</w:t>
            </w:r>
          </w:p>
          <w:p w:rsidR="3B53E96D" w:rsidP="4EE32E7F" w:rsidRDefault="3B53E96D" w14:paraId="23980625" w14:textId="520566A8">
            <w:pPr>
              <w:pStyle w:val="ListParagraph"/>
              <w:numPr>
                <w:ilvl w:val="0"/>
                <w:numId w:val="56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>Valor: (decimal)</w:t>
            </w:r>
          </w:p>
          <w:p w:rsidR="3B53E96D" w:rsidP="4EE32E7F" w:rsidRDefault="3B53E96D" w14:paraId="5C2823CF" w14:textId="2E73689D">
            <w:pPr>
              <w:pStyle w:val="ListParagraph"/>
              <w:numPr>
                <w:ilvl w:val="0"/>
                <w:numId w:val="56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>Cantidad: (</w:t>
            </w: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3B53E96D" w:rsidP="4EE32E7F" w:rsidRDefault="3B53E96D" w14:paraId="59985FAB" w14:textId="5A139F3B">
            <w:pPr>
              <w:pStyle w:val="ListParagraph"/>
              <w:numPr>
                <w:ilvl w:val="0"/>
                <w:numId w:val="56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Fecha de ingreso: ( </w:t>
            </w: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>datetime</w:t>
            </w: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)</w:t>
            </w:r>
          </w:p>
          <w:p w:rsidR="3B53E96D" w:rsidP="4EE32E7F" w:rsidRDefault="3B53E96D" w14:paraId="5ED1E3B5" w14:textId="48AC1FE1">
            <w:pPr>
              <w:bidi w:val="0"/>
              <w:spacing w:before="0" w:beforeAutospacing="off" w:after="0" w:afterAutospacing="off"/>
              <w:ind/>
            </w:pP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Restricciones</w:t>
            </w: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53E96D" w:rsidP="4EE32E7F" w:rsidRDefault="3B53E96D" w14:paraId="4FD194B7" w14:textId="1DD37B35">
            <w:pPr>
              <w:pStyle w:val="ListParagraph"/>
              <w:numPr>
                <w:ilvl w:val="0"/>
                <w:numId w:val="55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campo Modelo de repuesto no permite el uso de caracteres especiales.</w:t>
            </w: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53E96D" w:rsidP="4EE32E7F" w:rsidRDefault="3B53E96D" w14:paraId="6AEAA8DC" w14:textId="3242D3D5">
            <w:pPr>
              <w:pStyle w:val="ListParagraph"/>
              <w:numPr>
                <w:ilvl w:val="0"/>
                <w:numId w:val="55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campo Marca de repuesto no permite símbolos de puntuación ni caracteres numéricos.</w:t>
            </w: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53E96D" w:rsidP="4EE32E7F" w:rsidRDefault="3B53E96D" w14:paraId="29E0759C" w14:textId="284466DB">
            <w:pPr>
              <w:pStyle w:val="ListParagraph"/>
              <w:numPr>
                <w:ilvl w:val="0"/>
                <w:numId w:val="55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>El campo Valor, cantidad solo permite caracteres numéricos.</w:t>
            </w:r>
          </w:p>
          <w:p w:rsidR="3B53E96D" w:rsidP="4EE32E7F" w:rsidRDefault="3B53E96D" w14:paraId="6D0AAA59" w14:textId="02322B00">
            <w:pPr>
              <w:pStyle w:val="ListParagraph"/>
              <w:numPr>
                <w:ilvl w:val="0"/>
                <w:numId w:val="55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Fecha de ingreso solo permite </w:t>
            </w: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>datetime</w:t>
            </w: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3B53E96D" w:rsidP="4EE32E7F" w:rsidRDefault="3B53E96D" w14:paraId="5DB30CA8" w14:textId="4A55C26D">
            <w:pPr>
              <w:pStyle w:val="ListParagraph"/>
              <w:numPr>
                <w:ilvl w:val="0"/>
                <w:numId w:val="55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1835B9F6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Todos los campos deben estar completos para su registro.</w:t>
            </w:r>
          </w:p>
        </w:tc>
      </w:tr>
      <w:tr w:rsidR="3B53E96D" w:rsidTr="27B507C6" w14:paraId="41CDCB81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5EDDAFDF" w14:textId="595C9CBA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Fecha de revisión y versión: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2235F9AD" w14:textId="1D9A1D2A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14/10/2024  </w:t>
            </w:r>
          </w:p>
          <w:p w:rsidR="3B53E96D" w:rsidP="3B53E96D" w:rsidRDefault="3B53E96D" w14:paraId="7F69E551" w14:textId="16064C39">
            <w:pPr>
              <w:pStyle w:val="Normal"/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Versión 1.0</w:t>
            </w:r>
          </w:p>
        </w:tc>
      </w:tr>
      <w:tr w:rsidR="3B53E96D" w:rsidTr="27B507C6" w14:paraId="0FCF1B81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3DD26A01" w14:textId="2DD60383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Prioridad: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03E31CB0" w14:textId="6EAFC181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 xml:space="preserve">Alta 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3B53E96D" w:rsidP="3B53E96D" w:rsidRDefault="3B53E96D" w14:paraId="65D694A3" w14:textId="7FD391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</w:rPr>
      </w:pPr>
    </w:p>
    <w:tbl>
      <w:tblPr>
        <w:tblStyle w:val="TableNormal"/>
        <w:bidiVisual w:val="0"/>
        <w:tblW w:w="0" w:type="auto"/>
        <w:tblInd w:w="570" w:type="dxa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590"/>
        <w:gridCol w:w="7425"/>
      </w:tblGrid>
      <w:tr w:rsidR="3B53E96D" w:rsidTr="27B507C6" w14:paraId="58DF695C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7A401B80" w14:textId="79F1D9B1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Número: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7B2E08D5" w14:textId="59C96BC2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B507C6" w:rsidR="3B53E9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RF-#</w:t>
            </w:r>
            <w:r w:rsidRPr="27B507C6" w:rsidR="087F7BB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11</w:t>
            </w:r>
          </w:p>
        </w:tc>
      </w:tr>
      <w:tr w:rsidR="3B53E96D" w:rsidTr="27B507C6" w14:paraId="420609EA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0FF5790B" w14:textId="2369B95E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Título: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C10BDCC" w:rsidP="3B53E96D" w:rsidRDefault="5C10BDCC" w14:paraId="2D1AE680" w14:textId="759A4937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3B53E96D" w:rsidR="5C10BDCC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Comprobar 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repuesto</w:t>
            </w:r>
          </w:p>
        </w:tc>
      </w:tr>
      <w:tr w:rsidR="3B53E96D" w:rsidTr="27B507C6" w14:paraId="68BB1FBA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2C697854" w14:textId="2168FCDB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Texto: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6C7B1967" w14:textId="5281B48E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sistema debe permitir al </w:t>
            </w:r>
            <w:r w:rsidRPr="3B53E96D" w:rsidR="630AFE54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técnico o 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administrador </w:t>
            </w:r>
            <w:r w:rsidRPr="3B53E96D" w:rsidR="15C6FA1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comprob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ar </w:t>
            </w:r>
            <w:r w:rsidRPr="3B53E96D" w:rsidR="78366258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la disponibilidad d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</w:t>
            </w:r>
            <w:r w:rsidRPr="3B53E96D" w:rsidR="0A653B94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l 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repuesto.</w:t>
            </w:r>
          </w:p>
        </w:tc>
      </w:tr>
      <w:tr w:rsidR="3B53E96D" w:rsidTr="27B507C6" w14:paraId="1514743A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59FB2C31" w14:textId="584953D7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Tipo: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5E7DF915" w14:textId="40A12983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Funcional - Datos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3B53E96D" w:rsidTr="27B507C6" w14:paraId="1A32ED30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4F619838" w14:textId="759AC9E2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Detalles de requisitos y restricciones: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43ACCEF" w:rsidP="3B53E96D" w:rsidRDefault="543ACCEF" w14:paraId="7BB3645B" w14:textId="30950AAB">
            <w:pPr>
              <w:pStyle w:val="Normal"/>
              <w:bidi w:val="0"/>
              <w:spacing w:before="0" w:beforeAutospacing="off" w:after="0" w:afterAutospacing="off"/>
            </w:pPr>
            <w:r w:rsidRPr="3B53E96D" w:rsidR="543ACCEF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debe comprobar la existencia del repuesto usando la siguiente información:</w:t>
            </w:r>
          </w:p>
          <w:p w:rsidR="3B53E96D" w:rsidP="3B53E96D" w:rsidRDefault="3B53E96D" w14:paraId="22EF5590" w14:textId="2E888CC2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53E96D" w:rsidP="3B53E96D" w:rsidRDefault="3B53E96D" w14:paraId="453F4D43" w14:textId="0F1003AA">
            <w:pPr>
              <w:pStyle w:val="ListParagraph"/>
              <w:numPr>
                <w:ilvl w:val="0"/>
                <w:numId w:val="42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4B560EC7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Modelo </w:t>
            </w:r>
            <w:r w:rsidRPr="4EE32E7F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de</w:t>
            </w:r>
            <w:r w:rsidRPr="4EE32E7F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repuesto</w:t>
            </w:r>
            <w:r w:rsidRPr="4EE32E7F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: (</w:t>
            </w:r>
            <w:r w:rsidRPr="4EE32E7F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4EE32E7F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30 caracteres)</w:t>
            </w:r>
            <w:r w:rsidRPr="4EE32E7F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53E96D" w:rsidP="3B53E96D" w:rsidRDefault="3B53E96D" w14:paraId="2E3C4ED1" w14:textId="3F5C3A28">
            <w:pPr>
              <w:pStyle w:val="ListParagraph"/>
              <w:numPr>
                <w:ilvl w:val="0"/>
                <w:numId w:val="42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Marca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de repuesto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: (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30 caracteres)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53E96D" w:rsidP="3B53E96D" w:rsidRDefault="3B53E96D" w14:paraId="496B44C7" w14:textId="48AC1FE1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Restricciones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53E96D" w:rsidP="3B53E96D" w:rsidRDefault="3B53E96D" w14:paraId="5F144830" w14:textId="5DCA9893">
            <w:pPr>
              <w:pStyle w:val="ListParagraph"/>
              <w:numPr>
                <w:ilvl w:val="0"/>
                <w:numId w:val="43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</w:t>
            </w:r>
            <w:r w:rsidRPr="4EE32E7F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campo</w:t>
            </w:r>
            <w:r w:rsidRPr="4EE32E7F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</w:t>
            </w:r>
            <w:r w:rsidRPr="4EE32E7F" w:rsidR="030C991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Modelo </w:t>
            </w:r>
            <w:r w:rsidRPr="4EE32E7F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de repuesto </w:t>
            </w:r>
            <w:r w:rsidRPr="4EE32E7F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no permite el uso de caracteres especiales.</w:t>
            </w:r>
            <w:r w:rsidRPr="4EE32E7F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53E96D" w:rsidP="3B53E96D" w:rsidRDefault="3B53E96D" w14:paraId="0EE73F4B" w14:textId="070669BA">
            <w:pPr>
              <w:pStyle w:val="ListParagraph"/>
              <w:numPr>
                <w:ilvl w:val="0"/>
                <w:numId w:val="43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campo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M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arca de 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epuesto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no permite el uso de caracteres especiales, símbolos de puntuación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ni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caracteres numéricos.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53E96D" w:rsidP="3B53E96D" w:rsidRDefault="3B53E96D" w14:paraId="08DFB28D" w14:textId="19F93645">
            <w:pPr>
              <w:pStyle w:val="ListParagraph"/>
              <w:numPr>
                <w:ilvl w:val="0"/>
                <w:numId w:val="43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Todos los campos deben estar completos para </w:t>
            </w:r>
            <w:r w:rsidRPr="3B53E96D" w:rsidR="09C98F1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su comprobación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.</w:t>
            </w:r>
          </w:p>
        </w:tc>
      </w:tr>
      <w:tr w:rsidR="3B53E96D" w:rsidTr="27B507C6" w14:paraId="001D26D9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21C2BDB3" w14:textId="595C9CBA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Fecha de revisión y versión: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45FA3C0E" w14:textId="1D9A1D2A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14/10/2024  </w:t>
            </w:r>
          </w:p>
          <w:p w:rsidR="3B53E96D" w:rsidP="3B53E96D" w:rsidRDefault="3B53E96D" w14:paraId="087A6C39" w14:textId="16064C39">
            <w:pPr>
              <w:pStyle w:val="Normal"/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Versión 1.0</w:t>
            </w:r>
          </w:p>
        </w:tc>
      </w:tr>
      <w:tr w:rsidR="3B53E96D" w:rsidTr="27B507C6" w14:paraId="0C427204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092DEF8F" w14:textId="2DD60383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Prioridad: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6713C1F9" w14:textId="6EAFC181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 xml:space="preserve">Alta 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3B53E96D" w:rsidP="3B53E96D" w:rsidRDefault="3B53E96D" w14:paraId="3434CBCD" w14:textId="5A7781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</w:rPr>
      </w:pPr>
    </w:p>
    <w:p w:rsidR="3B53E96D" w:rsidRDefault="3B53E96D" w14:paraId="291E5C21" w14:textId="58897652">
      <w:r>
        <w:br w:type="page"/>
      </w:r>
    </w:p>
    <w:p w:rsidR="76BF2F21" w:rsidP="3B53E96D" w:rsidRDefault="76BF2F21" w14:paraId="2664CD89" w14:textId="1D9862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</w:rPr>
      </w:pPr>
      <w:r w:rsidRPr="3B53E96D" w:rsidR="76BF2F21">
        <w:rPr>
          <w:b w:val="1"/>
          <w:bCs w:val="1"/>
        </w:rPr>
        <w:t>Módulo</w:t>
      </w:r>
      <w:r w:rsidRPr="3B53E96D" w:rsidR="76BF2F21">
        <w:rPr>
          <w:b w:val="1"/>
          <w:bCs w:val="1"/>
        </w:rPr>
        <w:t xml:space="preserve"> de dispositivo</w:t>
      </w:r>
    </w:p>
    <w:tbl>
      <w:tblPr>
        <w:tblStyle w:val="TableNormal"/>
        <w:bidiVisual w:val="0"/>
        <w:tblW w:w="0" w:type="auto"/>
        <w:tblInd w:w="570" w:type="dxa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590"/>
        <w:gridCol w:w="7425"/>
      </w:tblGrid>
      <w:tr w:rsidR="3B53E96D" w:rsidTr="27B507C6" w14:paraId="1E2ED2CE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0AC9CDEF" w14:textId="79F1D9B1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Número: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4E8A83A6" w14:textId="65DC9489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B507C6" w:rsidR="3B53E9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RF-#</w:t>
            </w:r>
            <w:r w:rsidRPr="27B507C6" w:rsidR="01328CE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12</w:t>
            </w:r>
          </w:p>
        </w:tc>
      </w:tr>
      <w:tr w:rsidR="3B53E96D" w:rsidTr="27B507C6" w14:paraId="0545CAA7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6FE3CB8A" w14:textId="2369B95E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Título: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58F9F5C8" w14:textId="45FF46C1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Registrar </w:t>
            </w:r>
            <w:r w:rsidRPr="3B53E96D" w:rsidR="11F2D561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dispositivo</w:t>
            </w:r>
          </w:p>
        </w:tc>
      </w:tr>
      <w:tr w:rsidR="3B53E96D" w:rsidTr="27B507C6" w14:paraId="0435780D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2706D7F2" w14:textId="2168FCDB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Texto: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01EC8776" w14:textId="009F0A55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sistema debe permitir al</w:t>
            </w:r>
            <w:r w:rsidRPr="3B53E96D" w:rsidR="2F663A54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técnico o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administrador registrar los datos del </w:t>
            </w:r>
            <w:r w:rsidRPr="3B53E96D" w:rsidR="5C9D4A43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dispositivo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.</w:t>
            </w:r>
          </w:p>
        </w:tc>
      </w:tr>
      <w:tr w:rsidR="3B53E96D" w:rsidTr="27B507C6" w14:paraId="00EA3495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2B03D37C" w14:textId="584953D7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Tipo: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037CE0EE" w14:textId="40A12983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Funcional - Datos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3B53E96D" w:rsidTr="27B507C6" w14:paraId="02E08AF7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44ED1867" w14:textId="759AC9E2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Detalles de requisitos y restricciones: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436BE659" w14:textId="1DED2E4F">
            <w:pPr>
              <w:pStyle w:val="Normal"/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sistema debe mantener/guardar la siguiente información sobre el registro del </w:t>
            </w:r>
            <w:r w:rsidRPr="3B53E96D" w:rsidR="52EAA63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dispositivo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: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53E96D" w:rsidP="3B53E96D" w:rsidRDefault="3B53E96D" w14:paraId="1D5FF443" w14:textId="2E888CC2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0AD6EB9" w:rsidP="3B53E96D" w:rsidRDefault="30AD6EB9" w14:paraId="5369A9BD" w14:textId="1574488A">
            <w:pPr>
              <w:pStyle w:val="ListParagraph"/>
              <w:numPr>
                <w:ilvl w:val="0"/>
                <w:numId w:val="44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78604FF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Nombre de Cliente</w:t>
            </w:r>
            <w:r w:rsidRPr="4EE32E7F" w:rsidR="262992E2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: (</w:t>
            </w:r>
            <w:r w:rsidRPr="4EE32E7F" w:rsidR="262992E2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4EE32E7F" w:rsidR="262992E2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30 caracteres)</w:t>
            </w:r>
            <w:r w:rsidRPr="4EE32E7F" w:rsidR="262992E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0AD6EB9" w:rsidP="3B53E96D" w:rsidRDefault="30AD6EB9" w14:paraId="490F50FA" w14:textId="415AC6CB">
            <w:pPr>
              <w:pStyle w:val="ListParagraph"/>
              <w:numPr>
                <w:ilvl w:val="0"/>
                <w:numId w:val="44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262992E2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M</w:t>
            </w:r>
            <w:r w:rsidRPr="4EE32E7F" w:rsidR="39955600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odelo </w:t>
            </w:r>
            <w:r w:rsidRPr="4EE32E7F" w:rsidR="262992E2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de </w:t>
            </w:r>
            <w:r w:rsidRPr="4EE32E7F" w:rsidR="0A1C6D6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D</w:t>
            </w:r>
            <w:r w:rsidRPr="4EE32E7F" w:rsidR="262992E2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ispositivo: (</w:t>
            </w:r>
            <w:r w:rsidRPr="4EE32E7F" w:rsidR="262992E2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4EE32E7F" w:rsidR="262992E2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30 caracteres)</w:t>
            </w:r>
          </w:p>
          <w:p w:rsidR="02F17AA1" w:rsidP="4EE32E7F" w:rsidRDefault="02F17AA1" w14:paraId="5C7A71BB" w14:textId="61BE61D3">
            <w:pPr>
              <w:pStyle w:val="ListParagraph"/>
              <w:numPr>
                <w:ilvl w:val="0"/>
                <w:numId w:val="44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02F17AA1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Marca de Dispositivo: (</w:t>
            </w:r>
            <w:r w:rsidRPr="4EE32E7F" w:rsidR="02F17AA1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4EE32E7F" w:rsidR="02F17AA1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30 caracteres)</w:t>
            </w:r>
          </w:p>
          <w:p w:rsidR="02F17AA1" w:rsidP="4EE32E7F" w:rsidRDefault="02F17AA1" w14:paraId="1DF8C960" w14:textId="2AF66AAB">
            <w:pPr>
              <w:pStyle w:val="ListParagraph"/>
              <w:numPr>
                <w:ilvl w:val="0"/>
                <w:numId w:val="44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4EE32E7F" w:rsidR="02F17AA1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Color: (</w:t>
            </w:r>
            <w:r w:rsidRPr="4EE32E7F" w:rsidR="02F17AA1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string</w:t>
            </w:r>
            <w:r w:rsidRPr="4EE32E7F" w:rsidR="02F17AA1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, hasta 20 caracteres)</w:t>
            </w:r>
          </w:p>
          <w:p w:rsidR="3B53E96D" w:rsidP="3B53E96D" w:rsidRDefault="3B53E96D" w14:paraId="4D655493" w14:textId="48AC1FE1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Restricciones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97942D4" w:rsidP="3B53E96D" w:rsidRDefault="197942D4" w14:paraId="6FB99BBA" w14:textId="28FE963F">
            <w:pPr>
              <w:pStyle w:val="ListParagraph"/>
              <w:numPr>
                <w:ilvl w:val="0"/>
                <w:numId w:val="45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715FD754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campo Nombre de </w:t>
            </w:r>
            <w:r w:rsidRPr="4EE32E7F" w:rsidR="79A4F72A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cliente, Modelo de dispositivo, Marca y color </w:t>
            </w:r>
            <w:r w:rsidRPr="4EE32E7F" w:rsidR="715FD754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no permite el uso de caracteres especiales.</w:t>
            </w:r>
            <w:r w:rsidRPr="4EE32E7F" w:rsidR="715FD75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97942D4" w:rsidP="3B53E96D" w:rsidRDefault="197942D4" w14:paraId="257C2A0A" w14:textId="2E109201">
            <w:pPr>
              <w:pStyle w:val="ListParagraph"/>
              <w:numPr>
                <w:ilvl w:val="0"/>
                <w:numId w:val="45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715FD754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campo Marca de dispositivo </w:t>
            </w:r>
            <w:r w:rsidRPr="4EE32E7F" w:rsidR="7B3EF1F8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y color </w:t>
            </w:r>
            <w:r w:rsidRPr="4EE32E7F" w:rsidR="715FD754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no permite</w:t>
            </w:r>
            <w:r w:rsidRPr="4EE32E7F" w:rsidR="117CCD35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</w:t>
            </w:r>
            <w:r w:rsidRPr="4EE32E7F" w:rsidR="715FD754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símbolos de puntuación ni caracteres numéricos.</w:t>
            </w:r>
          </w:p>
          <w:p w:rsidR="796264F8" w:rsidP="3B53E96D" w:rsidRDefault="796264F8" w14:paraId="39045175" w14:textId="5AC5C091">
            <w:pPr>
              <w:pStyle w:val="ListParagraph"/>
              <w:numPr>
                <w:ilvl w:val="0"/>
                <w:numId w:val="45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69A51D1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campo </w:t>
            </w:r>
            <w:r w:rsidRPr="4EE32E7F" w:rsidR="4B9B537E">
              <w:rPr>
                <w:rFonts w:ascii="Times New Roman" w:hAnsi="Times New Roman" w:eastAsia="Times New Roman" w:cs="Times New Roman"/>
                <w:sz w:val="24"/>
                <w:szCs w:val="24"/>
              </w:rPr>
              <w:t>Nombre de Cliente</w:t>
            </w:r>
            <w:r w:rsidRPr="4EE32E7F" w:rsidR="69A51D1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EE32E7F" w:rsidR="69A51D1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solo acepta el nombre completo del </w:t>
            </w:r>
            <w:r w:rsidRPr="4EE32E7F" w:rsidR="69A51D1E">
              <w:rPr>
                <w:rFonts w:ascii="Times New Roman" w:hAnsi="Times New Roman" w:eastAsia="Times New Roman" w:cs="Times New Roman"/>
                <w:sz w:val="24"/>
                <w:szCs w:val="24"/>
              </w:rPr>
              <w:t>propietario</w:t>
            </w:r>
          </w:p>
          <w:p w:rsidR="3B53E96D" w:rsidP="3B53E96D" w:rsidRDefault="3B53E96D" w14:paraId="1D184539" w14:textId="46BB8E87">
            <w:pPr>
              <w:pStyle w:val="ListParagraph"/>
              <w:numPr>
                <w:ilvl w:val="0"/>
                <w:numId w:val="45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Todos los campos deben estar completos para su registro.</w:t>
            </w:r>
          </w:p>
        </w:tc>
      </w:tr>
      <w:tr w:rsidR="3B53E96D" w:rsidTr="27B507C6" w14:paraId="6BAC0F74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72C32D0A" w14:textId="595C9CBA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Fecha de revisión y versión: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582C59E5" w14:textId="1D9A1D2A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14/10/2024  </w:t>
            </w:r>
          </w:p>
          <w:p w:rsidR="3B53E96D" w:rsidP="3B53E96D" w:rsidRDefault="3B53E96D" w14:paraId="303E9C31" w14:textId="16064C39">
            <w:pPr>
              <w:pStyle w:val="Normal"/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Versión 1.0</w:t>
            </w:r>
          </w:p>
        </w:tc>
      </w:tr>
      <w:tr w:rsidR="3B53E96D" w:rsidTr="27B507C6" w14:paraId="2A8BC3B9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65F7E714" w14:textId="2DD60383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Prioridad: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63207DB6" w14:textId="6EAFC181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 xml:space="preserve">Alta 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3B53E96D" w:rsidP="3B53E96D" w:rsidRDefault="3B53E96D" w14:paraId="673E1C37" w14:textId="154ACBB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</w:rPr>
      </w:pPr>
    </w:p>
    <w:tbl>
      <w:tblPr>
        <w:tblStyle w:val="TableNormal"/>
        <w:bidiVisual w:val="0"/>
        <w:tblW w:w="0" w:type="auto"/>
        <w:tblInd w:w="570" w:type="dxa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590"/>
        <w:gridCol w:w="7425"/>
      </w:tblGrid>
      <w:tr w:rsidR="3B53E96D" w:rsidTr="27B507C6" w14:paraId="27F1E1B4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20F1B923" w14:textId="79F1D9B1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Número: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4BD96FD9" w14:textId="3D92F869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B507C6" w:rsidR="3B53E9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RF-#</w:t>
            </w:r>
            <w:r w:rsidRPr="27B507C6" w:rsidR="694C695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13</w:t>
            </w:r>
          </w:p>
        </w:tc>
      </w:tr>
      <w:tr w:rsidR="3B53E96D" w:rsidTr="27B507C6" w14:paraId="64C6E22C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10409642" w14:textId="2369B95E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Título: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9D8C42D" w:rsidP="3B53E96D" w:rsidRDefault="79D8C42D" w14:paraId="051EB9E3" w14:textId="709764DB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53E96D" w:rsidR="79D8C42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Actualizar 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dispositivo</w:t>
            </w:r>
          </w:p>
        </w:tc>
      </w:tr>
      <w:tr w:rsidR="3B53E96D" w:rsidTr="27B507C6" w14:paraId="47AE3CBB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64A5622A" w14:textId="2168FCDB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Texto: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5CF2E522" w14:textId="617B0858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sistema debe permitir al técnico o administrador </w:t>
            </w:r>
            <w:r w:rsidRPr="3B53E96D" w:rsidR="11850E7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Actualizar 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los datos del dispositivo.</w:t>
            </w:r>
          </w:p>
        </w:tc>
      </w:tr>
      <w:tr w:rsidR="3B53E96D" w:rsidTr="27B507C6" w14:paraId="7A0278D6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67CB99EC" w14:textId="584953D7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Tipo: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75AFAF57" w14:textId="40A12983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Funcional - Datos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3B53E96D" w:rsidTr="27B507C6" w14:paraId="1FD8FB9E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73F14888" w14:textId="759AC9E2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Detalles de requisitos y restricciones: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4FA136CE" w14:textId="026F0ABB">
            <w:pPr>
              <w:pStyle w:val="Normal"/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sistema debe mantener/guardar</w:t>
            </w:r>
            <w:r w:rsidRPr="3B53E96D" w:rsidR="01AED8AE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/actualizar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la siguiente información sobre el registro del dispositivo: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53E96D" w:rsidP="3B53E96D" w:rsidRDefault="3B53E96D" w14:paraId="4FF2C2B3" w14:textId="2E888CC2">
            <w:pPr>
              <w:bidi w:val="0"/>
              <w:spacing w:before="0" w:beforeAutospacing="off" w:after="0" w:afterAutospacing="off"/>
            </w:pPr>
            <w:r w:rsidRPr="4EE32E7F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53E96D" w:rsidP="3B53E96D" w:rsidRDefault="3B53E96D" w14:paraId="1AAF739B" w14:textId="31ADEB92">
            <w:pPr>
              <w:pStyle w:val="ListParagraph"/>
              <w:numPr>
                <w:ilvl w:val="0"/>
                <w:numId w:val="50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0DB454FE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Nombre de Cliente: (string, hasta 30 caracteres)</w:t>
            </w:r>
            <w:r w:rsidRPr="4EE32E7F" w:rsidR="0DB454F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53E96D" w:rsidP="4EE32E7F" w:rsidRDefault="3B53E96D" w14:paraId="5C4CF225" w14:textId="415AC6CB">
            <w:pPr>
              <w:pStyle w:val="ListParagraph"/>
              <w:numPr>
                <w:ilvl w:val="0"/>
                <w:numId w:val="50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0DB454FE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Modelo de Dispositivo: (string, hasta 30 caracteres)</w:t>
            </w:r>
          </w:p>
          <w:p w:rsidR="3B53E96D" w:rsidP="4EE32E7F" w:rsidRDefault="3B53E96D" w14:paraId="343E09BD" w14:textId="61BE61D3">
            <w:pPr>
              <w:pStyle w:val="ListParagraph"/>
              <w:numPr>
                <w:ilvl w:val="0"/>
                <w:numId w:val="50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0DB454FE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Marca de Dispositivo: (string, hasta 30 caracteres)</w:t>
            </w:r>
          </w:p>
          <w:p w:rsidR="3B53E96D" w:rsidP="4EE32E7F" w:rsidRDefault="3B53E96D" w14:paraId="687AF205" w14:textId="2AF66AAB">
            <w:pPr>
              <w:pStyle w:val="ListParagraph"/>
              <w:numPr>
                <w:ilvl w:val="0"/>
                <w:numId w:val="50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4EE32E7F" w:rsidR="0DB454FE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Color: (string, hasta 20 caracteres)</w:t>
            </w:r>
          </w:p>
          <w:p w:rsidR="3B53E96D" w:rsidP="4EE32E7F" w:rsidRDefault="3B53E96D" w14:paraId="729715DF" w14:textId="48AC1FE1">
            <w:pPr>
              <w:pStyle w:val="Normal"/>
              <w:bidi w:val="0"/>
              <w:spacing w:before="0" w:beforeAutospacing="off" w:after="0" w:afterAutospacing="off"/>
              <w:ind w:left="0"/>
            </w:pPr>
            <w:r w:rsidRPr="4EE32E7F" w:rsidR="0DB454FE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Restricciones</w:t>
            </w:r>
            <w:r w:rsidRPr="4EE32E7F" w:rsidR="0DB454F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53E96D" w:rsidP="4EE32E7F" w:rsidRDefault="3B53E96D" w14:paraId="4C113259" w14:textId="28FE963F">
            <w:pPr>
              <w:pStyle w:val="ListParagraph"/>
              <w:numPr>
                <w:ilvl w:val="0"/>
                <w:numId w:val="54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0DB454FE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campo Nombre de cliente, Modelo de dispositivo, Marca y color no permite el uso de caracteres especiales.</w:t>
            </w:r>
            <w:r w:rsidRPr="4EE32E7F" w:rsidR="0DB454F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53E96D" w:rsidP="4EE32E7F" w:rsidRDefault="3B53E96D" w14:paraId="0EB1BF5C" w14:textId="2E109201">
            <w:pPr>
              <w:pStyle w:val="ListParagraph"/>
              <w:numPr>
                <w:ilvl w:val="0"/>
                <w:numId w:val="54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0DB454FE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campo Marca de dispositivo y color no permite símbolos de puntuación ni caracteres numéricos.</w:t>
            </w:r>
          </w:p>
          <w:p w:rsidR="3B53E96D" w:rsidP="4EE32E7F" w:rsidRDefault="3B53E96D" w14:paraId="57A09906" w14:textId="5AC5C091">
            <w:pPr>
              <w:pStyle w:val="ListParagraph"/>
              <w:numPr>
                <w:ilvl w:val="0"/>
                <w:numId w:val="54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0DB454FE">
              <w:rPr>
                <w:rFonts w:ascii="Times New Roman" w:hAnsi="Times New Roman" w:eastAsia="Times New Roman" w:cs="Times New Roman"/>
                <w:sz w:val="24"/>
                <w:szCs w:val="24"/>
              </w:rPr>
              <w:t>El campo Nombre de Cliente solo acepta el nombre completo del propietario</w:t>
            </w:r>
          </w:p>
          <w:p w:rsidR="3B53E96D" w:rsidP="4EE32E7F" w:rsidRDefault="3B53E96D" w14:paraId="58E5AF11" w14:textId="27CE6902">
            <w:pPr>
              <w:pStyle w:val="ListParagraph"/>
              <w:numPr>
                <w:ilvl w:val="0"/>
                <w:numId w:val="54"/>
              </w:numPr>
              <w:bidi w:val="0"/>
              <w:spacing w:before="0" w:beforeAutospacing="off" w:after="0" w:afterAutospacing="off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0DB454FE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Todos los campos deben estar completos para su registro</w:t>
            </w:r>
            <w:r w:rsidRPr="4EE32E7F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.</w:t>
            </w:r>
          </w:p>
        </w:tc>
      </w:tr>
      <w:tr w:rsidR="3B53E96D" w:rsidTr="27B507C6" w14:paraId="56190FCB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77AA7CB3" w14:textId="595C9CBA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Fecha de revisión y versión: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5A3C2509" w14:textId="1D9A1D2A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14/10/2024  </w:t>
            </w:r>
          </w:p>
          <w:p w:rsidR="3B53E96D" w:rsidP="3B53E96D" w:rsidRDefault="3B53E96D" w14:paraId="72BA57B6" w14:textId="16064C39">
            <w:pPr>
              <w:pStyle w:val="Normal"/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Versión 1.0</w:t>
            </w:r>
          </w:p>
        </w:tc>
      </w:tr>
      <w:tr w:rsidR="3B53E96D" w:rsidTr="27B507C6" w14:paraId="201F636B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09824E70" w14:textId="2DD60383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Prioridad: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311679AD" w14:textId="6EAFC181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 xml:space="preserve">Alta 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3B53E96D" w:rsidP="3B53E96D" w:rsidRDefault="3B53E96D" w14:paraId="4FF33247" w14:textId="337740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</w:rPr>
      </w:pPr>
    </w:p>
    <w:p w:rsidR="406C14BD" w:rsidP="3B53E96D" w:rsidRDefault="406C14BD" w14:paraId="0840B3AE" w14:textId="7C6D8E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</w:rPr>
      </w:pPr>
      <w:r w:rsidRPr="3B53E96D" w:rsidR="406C14BD">
        <w:rPr>
          <w:b w:val="1"/>
          <w:bCs w:val="1"/>
        </w:rPr>
        <w:t>Módulo de reparación</w:t>
      </w:r>
    </w:p>
    <w:tbl>
      <w:tblPr>
        <w:tblStyle w:val="TableNormal"/>
        <w:bidiVisual w:val="0"/>
        <w:tblW w:w="0" w:type="auto"/>
        <w:tblInd w:w="570" w:type="dxa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590"/>
        <w:gridCol w:w="7425"/>
      </w:tblGrid>
      <w:tr w:rsidR="3B53E96D" w:rsidTr="27B507C6" w14:paraId="77B7EC5A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33DA3D20" w14:textId="79F1D9B1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Número: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0D56C12A" w14:textId="5A8E3129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B507C6" w:rsidR="3B53E9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RF-#</w:t>
            </w:r>
            <w:r w:rsidRPr="27B507C6" w:rsidR="1983011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14</w:t>
            </w:r>
          </w:p>
        </w:tc>
      </w:tr>
      <w:tr w:rsidR="3B53E96D" w:rsidTr="27B507C6" w14:paraId="3A0CFA8D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1DD4B1CB" w14:textId="2369B95E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Título: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3EADC0B1" w14:textId="2EEA5294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Registrar r</w:t>
            </w:r>
            <w:r w:rsidRPr="3B53E96D" w:rsidR="22344B9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eparación</w:t>
            </w:r>
          </w:p>
        </w:tc>
      </w:tr>
      <w:tr w:rsidR="3B53E96D" w:rsidTr="27B507C6" w14:paraId="4329F0EC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7930D723" w14:textId="2168FCDB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Texto: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21D064B0" w14:textId="04D26933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sistema debe permitir al </w:t>
            </w:r>
            <w:r w:rsidRPr="3B53E96D" w:rsidR="2E5531DE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técnico o 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administrador registrar </w:t>
            </w:r>
            <w:r w:rsidRPr="3B53E96D" w:rsidR="0E3C9B07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la reparación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.</w:t>
            </w:r>
          </w:p>
        </w:tc>
      </w:tr>
      <w:tr w:rsidR="3B53E96D" w:rsidTr="27B507C6" w14:paraId="418EFC99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0561B379" w14:textId="584953D7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Tipo: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7ED7BB6F" w14:textId="40A12983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Funcional - Datos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3B53E96D" w:rsidTr="27B507C6" w14:paraId="3B8253C8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25FD9D74" w14:textId="759AC9E2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Detalles de requisitos y restricciones: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2D2CDACC" w14:textId="0C696471">
            <w:pPr>
              <w:pStyle w:val="Normal"/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sistema debe mantener/guardar la siguiente información sobre el registro de</w:t>
            </w:r>
            <w:r w:rsidRPr="3B53E96D" w:rsidR="2B6D8F96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la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</w:t>
            </w:r>
            <w:r w:rsidRPr="3B53E96D" w:rsidR="4D478D57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reparación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: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53E96D" w:rsidP="3B53E96D" w:rsidRDefault="3B53E96D" w14:paraId="7C8D8D1F" w14:textId="2E888CC2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429E2DA3" w:rsidP="3B53E96D" w:rsidRDefault="429E2DA3" w14:paraId="35398E14" w14:textId="318601B2">
            <w:pPr>
              <w:pStyle w:val="ListParagraph"/>
              <w:numPr>
                <w:ilvl w:val="0"/>
                <w:numId w:val="48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53E96D" w:rsidR="429E2DA3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Id dispositivo: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(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tring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hasta 30 caracteres)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2B75A60A" w:rsidP="3B53E96D" w:rsidRDefault="2B75A60A" w14:paraId="48672859" w14:textId="1ABC32BF">
            <w:pPr>
              <w:pStyle w:val="ListParagraph"/>
              <w:numPr>
                <w:ilvl w:val="0"/>
                <w:numId w:val="48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53E96D" w:rsidR="2B75A60A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Id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repuesto: (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30 caracteres)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2F6946D3" w:rsidP="3B53E96D" w:rsidRDefault="2F6946D3" w14:paraId="15AA2CA6" w14:textId="5CF2F317">
            <w:pPr>
              <w:pStyle w:val="ListParagraph"/>
              <w:numPr>
                <w:ilvl w:val="0"/>
                <w:numId w:val="48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6D7AE04A">
              <w:rPr>
                <w:rFonts w:ascii="Times New Roman" w:hAnsi="Times New Roman" w:eastAsia="Times New Roman" w:cs="Times New Roman"/>
                <w:sz w:val="24"/>
                <w:szCs w:val="24"/>
              </w:rPr>
              <w:t>De</w:t>
            </w:r>
            <w:r w:rsidRPr="4EE32E7F" w:rsidR="61814C8B">
              <w:rPr>
                <w:rFonts w:ascii="Times New Roman" w:hAnsi="Times New Roman" w:eastAsia="Times New Roman" w:cs="Times New Roman"/>
                <w:sz w:val="24"/>
                <w:szCs w:val="24"/>
              </w:rPr>
              <w:t>scripción</w:t>
            </w:r>
            <w:r w:rsidRPr="4EE32E7F" w:rsidR="6D7AE04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</w:t>
            </w:r>
            <w:r w:rsidRPr="4EE32E7F" w:rsidR="6D7AE04A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(</w:t>
            </w:r>
            <w:r w:rsidRPr="4EE32E7F" w:rsidR="6D7AE04A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string</w:t>
            </w:r>
            <w:r w:rsidRPr="4EE32E7F" w:rsidR="6D7AE04A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, hasta 30 caracteres)</w:t>
            </w:r>
          </w:p>
          <w:p w:rsidR="6A0BDA98" w:rsidP="3B53E96D" w:rsidRDefault="6A0BDA98" w14:paraId="7CE853F5" w14:textId="778B80DC">
            <w:pPr>
              <w:pStyle w:val="ListParagraph"/>
              <w:numPr>
                <w:ilvl w:val="0"/>
                <w:numId w:val="48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607FF07C">
              <w:rPr>
                <w:rFonts w:ascii="Times New Roman" w:hAnsi="Times New Roman" w:eastAsia="Times New Roman" w:cs="Times New Roman"/>
                <w:sz w:val="24"/>
                <w:szCs w:val="24"/>
              </w:rPr>
              <w:t>Id cliente</w:t>
            </w:r>
            <w:r w:rsidRPr="4EE32E7F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</w:t>
            </w:r>
            <w:r w:rsidRPr="4EE32E7F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r w:rsidRPr="4EE32E7F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>strin</w:t>
            </w:r>
            <w:r w:rsidRPr="4EE32E7F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>g</w:t>
            </w:r>
            <w:r w:rsidRPr="4EE32E7F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>, hasta 30 caracteres)</w:t>
            </w:r>
          </w:p>
          <w:p w:rsidR="3B53E96D" w:rsidP="3B53E96D" w:rsidRDefault="3B53E96D" w14:paraId="64F426BB" w14:textId="48AC1FE1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Restricciones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2A377EB8" w:rsidP="3B53E96D" w:rsidRDefault="2A377EB8" w14:paraId="1133D3CF" w14:textId="73B32BF0">
            <w:pPr>
              <w:pStyle w:val="ListParagraph"/>
              <w:numPr>
                <w:ilvl w:val="0"/>
                <w:numId w:val="49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3B53E96D" w:rsidR="2A377EB8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Los campos “Id dispositivo, Id repuesto, Id Cliente” deben contener solamente caracteres </w:t>
            </w:r>
            <w:r w:rsidRPr="3B53E96D" w:rsidR="2A377EB8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numéricos</w:t>
            </w:r>
          </w:p>
          <w:p w:rsidR="3B53E96D" w:rsidP="3B53E96D" w:rsidRDefault="3B53E96D" w14:paraId="4C0E15B0" w14:textId="0810E912">
            <w:pPr>
              <w:pStyle w:val="ListParagraph"/>
              <w:numPr>
                <w:ilvl w:val="0"/>
                <w:numId w:val="49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Todos los campos deben estar completos para su registro</w:t>
            </w:r>
            <w:r w:rsidRPr="3B53E96D" w:rsidR="3120C978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excepto “Fecha terminado”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.</w:t>
            </w:r>
          </w:p>
        </w:tc>
      </w:tr>
      <w:tr w:rsidR="3B53E96D" w:rsidTr="27B507C6" w14:paraId="6E07895F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7A0B21D7" w14:textId="595C9CBA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Fecha de revisión y versión: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40281DE6" w14:textId="1D9A1D2A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14/10/2024  </w:t>
            </w:r>
          </w:p>
          <w:p w:rsidR="3B53E96D" w:rsidP="3B53E96D" w:rsidRDefault="3B53E96D" w14:paraId="14E42BAE" w14:textId="16064C39">
            <w:pPr>
              <w:pStyle w:val="Normal"/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Versión 1.0</w:t>
            </w:r>
          </w:p>
        </w:tc>
      </w:tr>
      <w:tr w:rsidR="3B53E96D" w:rsidTr="27B507C6" w14:paraId="23DB6121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4555596C" w14:textId="2DD60383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Prioridad: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436609A0" w14:textId="6EAFC181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 xml:space="preserve">Alta 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3B53E96D" w:rsidP="3B53E96D" w:rsidRDefault="3B53E96D" w14:paraId="22E8FDA3" w14:textId="201481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</w:rPr>
      </w:pPr>
    </w:p>
    <w:tbl>
      <w:tblPr>
        <w:tblStyle w:val="TableNormal"/>
        <w:bidiVisual w:val="0"/>
        <w:tblW w:w="0" w:type="auto"/>
        <w:tblInd w:w="570" w:type="dxa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590"/>
        <w:gridCol w:w="7425"/>
      </w:tblGrid>
      <w:tr w:rsidR="3B53E96D" w:rsidTr="27B507C6" w14:paraId="2C93ED78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5C12EDFD" w14:textId="79F1D9B1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Número: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0E97997E" w14:textId="7EEAF010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B507C6" w:rsidR="3B53E9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RF-#</w:t>
            </w:r>
            <w:r w:rsidRPr="27B507C6" w:rsidR="0F8B0DF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15</w:t>
            </w:r>
          </w:p>
        </w:tc>
      </w:tr>
      <w:tr w:rsidR="3B53E96D" w:rsidTr="27B507C6" w14:paraId="4E538A00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4FBAC62D" w14:textId="2369B95E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Título: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3B00FA" w:rsidP="3B53E96D" w:rsidRDefault="1E3B00FA" w14:paraId="5D9EF8DB" w14:textId="15F1F6BD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3B53E96D" w:rsidR="1E3B00FA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Actualizar estado 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eparación</w:t>
            </w:r>
          </w:p>
        </w:tc>
      </w:tr>
      <w:tr w:rsidR="3B53E96D" w:rsidTr="27B507C6" w14:paraId="6122534C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46C5A847" w14:textId="2168FCDB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Texto: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05DAAAB4" w14:textId="188DECDA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sistema debe permitir al técnico o administrador </w:t>
            </w:r>
            <w:r w:rsidRPr="3B53E96D" w:rsidR="05346CCA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actualizar el estado de 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la reparación.</w:t>
            </w:r>
          </w:p>
        </w:tc>
      </w:tr>
      <w:tr w:rsidR="3B53E96D" w:rsidTr="27B507C6" w14:paraId="72529FC4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0057D069" w14:textId="584953D7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Tipo: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2E6E4401" w14:textId="40A12983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Funcional - Datos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3B53E96D" w:rsidTr="27B507C6" w14:paraId="4500F83D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7132CDAC" w14:textId="759AC9E2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Detalles de requisitos y restricciones: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38C741B5" w14:textId="528CBB83">
            <w:pPr>
              <w:pStyle w:val="Normal"/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sistema debe mantener/guardar</w:t>
            </w:r>
            <w:r w:rsidRPr="3B53E96D" w:rsidR="0651E53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/actualziar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la siguiente información sobre el </w:t>
            </w:r>
            <w:r w:rsidRPr="3B53E96D" w:rsidR="4934560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estad</w:t>
            </w:r>
            <w:r w:rsidRPr="3B53E96D" w:rsidR="79EEFAC5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o 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de la reparación: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53E96D" w:rsidP="3B53E96D" w:rsidRDefault="3B53E96D" w14:paraId="71656826" w14:textId="2E888CC2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53E96D" w:rsidP="3B53E96D" w:rsidRDefault="3B53E96D" w14:paraId="39186AA6" w14:textId="62095A48">
            <w:pPr>
              <w:pStyle w:val="ListParagraph"/>
              <w:numPr>
                <w:ilvl w:val="0"/>
                <w:numId w:val="52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>Estado: (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hasta 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>0 caracteres)</w:t>
            </w:r>
          </w:p>
          <w:p w:rsidR="3B53E96D" w:rsidP="3B53E96D" w:rsidRDefault="3B53E96D" w14:paraId="0F630EA5" w14:textId="10DE00B0">
            <w:pPr>
              <w:pStyle w:val="ListParagraph"/>
              <w:numPr>
                <w:ilvl w:val="0"/>
                <w:numId w:val="52"/>
              </w:numPr>
              <w:bidi w:val="0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>Fecha terminado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>: (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>DateTime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3B53E96D" w:rsidP="3B53E96D" w:rsidRDefault="3B53E96D" w14:paraId="2641ECF7" w14:textId="48AC1FE1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Restricciones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53E96D" w:rsidP="3B53E96D" w:rsidRDefault="3B53E96D" w14:paraId="7726C25C" w14:textId="0810E912">
            <w:pPr>
              <w:pStyle w:val="ListParagraph"/>
              <w:numPr>
                <w:ilvl w:val="0"/>
                <w:numId w:val="51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Todos los campos deben estar completos para su registro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excepto “Fecha terminado”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.</w:t>
            </w:r>
          </w:p>
        </w:tc>
      </w:tr>
      <w:tr w:rsidR="3B53E96D" w:rsidTr="27B507C6" w14:paraId="2E2E6305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6C98B165" w14:textId="595C9CBA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Fecha de revisión y versión: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7FC0565D" w14:textId="1D9A1D2A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14/10/2024  </w:t>
            </w:r>
          </w:p>
          <w:p w:rsidR="3B53E96D" w:rsidP="3B53E96D" w:rsidRDefault="3B53E96D" w14:paraId="34DA2D95" w14:textId="16064C39">
            <w:pPr>
              <w:pStyle w:val="Normal"/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Versión 1.0</w:t>
            </w:r>
          </w:p>
        </w:tc>
      </w:tr>
      <w:tr w:rsidR="3B53E96D" w:rsidTr="27B507C6" w14:paraId="0CB13F8E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3B53E96D" w:rsidP="3B53E96D" w:rsidRDefault="3B53E96D" w14:paraId="70735352" w14:textId="2DD60383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Prioridad:</w:t>
            </w:r>
            <w:r w:rsidRPr="3B53E96D" w:rsidR="3B53E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53E96D" w:rsidP="3B53E96D" w:rsidRDefault="3B53E96D" w14:paraId="115D04A6" w14:textId="6EAFC181">
            <w:pPr>
              <w:bidi w:val="0"/>
              <w:spacing w:before="0" w:beforeAutospacing="off" w:after="0" w:afterAutospacing="off"/>
            </w:pPr>
            <w:r w:rsidRPr="3B53E96D" w:rsidR="3B53E9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 xml:space="preserve">Alta </w:t>
            </w:r>
            <w:r w:rsidRPr="3B53E96D" w:rsidR="3B53E9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3B53E96D" w:rsidP="3B53E96D" w:rsidRDefault="3B53E96D" w14:paraId="4A464030" w14:textId="36D367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</w:rPr>
      </w:pPr>
    </w:p>
    <w:p w:rsidR="17575B8C" w:rsidP="4EE32E7F" w:rsidRDefault="17575B8C" w14:paraId="400FDC0A" w14:textId="211C2AE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</w:rPr>
      </w:pPr>
      <w:r w:rsidRPr="4EE32E7F" w:rsidR="17575B8C">
        <w:rPr>
          <w:b w:val="1"/>
          <w:bCs w:val="1"/>
        </w:rPr>
        <w:t>Módulo de factura</w:t>
      </w:r>
    </w:p>
    <w:tbl>
      <w:tblPr>
        <w:tblStyle w:val="TableNormal"/>
        <w:bidiVisual w:val="0"/>
        <w:tblW w:w="0" w:type="auto"/>
        <w:tblInd w:w="570" w:type="dxa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590"/>
        <w:gridCol w:w="7425"/>
      </w:tblGrid>
      <w:tr w:rsidR="4EE32E7F" w:rsidTr="27B507C6" w14:paraId="38BB2E90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4EE32E7F" w:rsidP="4EE32E7F" w:rsidRDefault="4EE32E7F" w14:paraId="1AEF4413" w14:textId="79F1D9B1">
            <w:pPr>
              <w:bidi w:val="0"/>
              <w:spacing w:before="0" w:beforeAutospacing="off" w:after="0" w:afterAutospacing="off"/>
            </w:pPr>
            <w:r w:rsidRPr="4EE32E7F" w:rsidR="4EE32E7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Número:</w:t>
            </w:r>
            <w:r w:rsidRPr="4EE32E7F" w:rsidR="4EE32E7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EE32E7F" w:rsidP="4EE32E7F" w:rsidRDefault="4EE32E7F" w14:paraId="392BEC60" w14:textId="582999C7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B507C6" w:rsidR="4EE32E7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RF-#</w:t>
            </w:r>
            <w:r w:rsidRPr="27B507C6" w:rsidR="7A3841E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16</w:t>
            </w:r>
          </w:p>
        </w:tc>
      </w:tr>
      <w:tr w:rsidR="4EE32E7F" w:rsidTr="27B507C6" w14:paraId="510C2719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4EE32E7F" w:rsidP="4EE32E7F" w:rsidRDefault="4EE32E7F" w14:paraId="3DF27F62" w14:textId="2369B95E">
            <w:pPr>
              <w:bidi w:val="0"/>
              <w:spacing w:before="0" w:beforeAutospacing="off" w:after="0" w:afterAutospacing="off"/>
            </w:pPr>
            <w:r w:rsidRPr="4EE32E7F" w:rsidR="4EE32E7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Título:</w:t>
            </w:r>
            <w:r w:rsidRPr="4EE32E7F" w:rsidR="4EE32E7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0D84EFB" w:rsidP="4EE32E7F" w:rsidRDefault="30D84EFB" w14:paraId="505F6B53" w14:textId="4E606593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4EE32E7F" w:rsidR="30D84EF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Emitir </w:t>
            </w:r>
            <w:r w:rsidRPr="4EE32E7F" w:rsidR="43936630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factura</w:t>
            </w:r>
          </w:p>
        </w:tc>
      </w:tr>
      <w:tr w:rsidR="4EE32E7F" w:rsidTr="27B507C6" w14:paraId="01060396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4EE32E7F" w:rsidP="4EE32E7F" w:rsidRDefault="4EE32E7F" w14:paraId="45232CD6" w14:textId="2168FCDB">
            <w:pPr>
              <w:bidi w:val="0"/>
              <w:spacing w:before="0" w:beforeAutospacing="off" w:after="0" w:afterAutospacing="off"/>
            </w:pPr>
            <w:r w:rsidRPr="4EE32E7F" w:rsidR="4EE32E7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Texto:</w:t>
            </w:r>
            <w:r w:rsidRPr="4EE32E7F" w:rsidR="4EE32E7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EE32E7F" w:rsidP="4EE32E7F" w:rsidRDefault="4EE32E7F" w14:paraId="0920725A" w14:textId="34F7218B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4EE32E7F" w:rsidR="4EE32E7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sistema debe permitir al técnico o administrador </w:t>
            </w:r>
            <w:r w:rsidRPr="4EE32E7F" w:rsidR="3159B4D4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emitir </w:t>
            </w:r>
            <w:r w:rsidRPr="4EE32E7F" w:rsidR="55C06143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una factura.</w:t>
            </w:r>
          </w:p>
        </w:tc>
      </w:tr>
      <w:tr w:rsidR="4EE32E7F" w:rsidTr="27B507C6" w14:paraId="0665ADC8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4EE32E7F" w:rsidP="4EE32E7F" w:rsidRDefault="4EE32E7F" w14:paraId="7E4ECEA3" w14:textId="584953D7">
            <w:pPr>
              <w:bidi w:val="0"/>
              <w:spacing w:before="0" w:beforeAutospacing="off" w:after="0" w:afterAutospacing="off"/>
            </w:pPr>
            <w:r w:rsidRPr="4EE32E7F" w:rsidR="4EE32E7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Tipo:</w:t>
            </w:r>
            <w:r w:rsidRPr="4EE32E7F" w:rsidR="4EE32E7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EE32E7F" w:rsidP="4EE32E7F" w:rsidRDefault="4EE32E7F" w14:paraId="051723F1" w14:textId="40A12983">
            <w:pPr>
              <w:bidi w:val="0"/>
              <w:spacing w:before="0" w:beforeAutospacing="off" w:after="0" w:afterAutospacing="off"/>
            </w:pPr>
            <w:r w:rsidRPr="4EE32E7F" w:rsidR="4EE32E7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Funcional - Datos</w:t>
            </w:r>
            <w:r w:rsidRPr="4EE32E7F" w:rsidR="4EE32E7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EE32E7F" w:rsidTr="27B507C6" w14:paraId="24E45B8E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4EE32E7F" w:rsidP="4EE32E7F" w:rsidRDefault="4EE32E7F" w14:paraId="6856F6FA" w14:textId="759AC9E2">
            <w:pPr>
              <w:bidi w:val="0"/>
              <w:spacing w:before="0" w:beforeAutospacing="off" w:after="0" w:afterAutospacing="off"/>
            </w:pPr>
            <w:r w:rsidRPr="4EE32E7F" w:rsidR="4EE32E7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Detalles de requisitos y restricciones:</w:t>
            </w:r>
            <w:r w:rsidRPr="4EE32E7F" w:rsidR="4EE32E7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EE32E7F" w:rsidP="4EE32E7F" w:rsidRDefault="4EE32E7F" w14:paraId="0027E5F8" w14:textId="40A1A185">
            <w:pPr>
              <w:pStyle w:val="Normal"/>
              <w:bidi w:val="0"/>
              <w:spacing w:before="0" w:beforeAutospacing="off" w:after="0" w:afterAutospacing="off"/>
            </w:pPr>
            <w:r w:rsidRPr="4EE32E7F" w:rsidR="4EE32E7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sistema debe mantener/guardar</w:t>
            </w:r>
            <w:r w:rsidRPr="4EE32E7F" w:rsidR="69060FCA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</w:t>
            </w:r>
            <w:r w:rsidRPr="4EE32E7F" w:rsidR="4EE32E7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la siguiente información sobre </w:t>
            </w:r>
            <w:r w:rsidRPr="4EE32E7F" w:rsidR="7DC67D5C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la factura</w:t>
            </w:r>
            <w:r w:rsidRPr="4EE32E7F" w:rsidR="4EE32E7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:</w:t>
            </w:r>
            <w:r w:rsidRPr="4EE32E7F" w:rsidR="4EE32E7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4EE32E7F" w:rsidP="4EE32E7F" w:rsidRDefault="4EE32E7F" w14:paraId="27343F28" w14:textId="2E888CC2">
            <w:pPr>
              <w:bidi w:val="0"/>
              <w:spacing w:before="0" w:beforeAutospacing="off" w:after="0" w:afterAutospacing="off"/>
            </w:pPr>
            <w:r w:rsidRPr="4EE32E7F" w:rsidR="4EE32E7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75F9910B" w:rsidP="4EE32E7F" w:rsidRDefault="75F9910B" w14:paraId="623CAF42" w14:textId="6868B81B">
            <w:pPr>
              <w:pStyle w:val="ListParagraph"/>
              <w:numPr>
                <w:ilvl w:val="0"/>
                <w:numId w:val="57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/>
            </w:pPr>
            <w:r w:rsidR="75F9910B">
              <w:rPr/>
              <w:t>Id de negocio: (int)</w:t>
            </w:r>
          </w:p>
          <w:p w:rsidR="75F9910B" w:rsidP="4EE32E7F" w:rsidRDefault="75F9910B" w14:paraId="04DCF2E3" w14:textId="7C67F392">
            <w:pPr>
              <w:pStyle w:val="ListParagraph"/>
              <w:numPr>
                <w:ilvl w:val="0"/>
                <w:numId w:val="57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/>
            </w:pPr>
            <w:r w:rsidR="75F9910B">
              <w:rPr/>
              <w:t>Id de reparación: (int)</w:t>
            </w:r>
          </w:p>
          <w:p w:rsidR="75F9910B" w:rsidP="4EE32E7F" w:rsidRDefault="75F9910B" w14:paraId="3CEA10FF" w14:textId="27D9DE40">
            <w:pPr>
              <w:pStyle w:val="ListParagraph"/>
              <w:numPr>
                <w:ilvl w:val="0"/>
                <w:numId w:val="57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/>
            </w:pPr>
            <w:r w:rsidR="75F9910B">
              <w:rPr/>
              <w:t>Id de cliente: (int)</w:t>
            </w:r>
          </w:p>
          <w:p w:rsidR="75F9910B" w:rsidP="4EE32E7F" w:rsidRDefault="75F9910B" w14:paraId="6238BE51" w14:textId="58961E08">
            <w:pPr>
              <w:pStyle w:val="ListParagraph"/>
              <w:numPr>
                <w:ilvl w:val="0"/>
                <w:numId w:val="57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/>
            </w:pPr>
            <w:r w:rsidR="75F9910B">
              <w:rPr/>
              <w:t>Valor: (decimal)</w:t>
            </w:r>
          </w:p>
          <w:p w:rsidR="75F9910B" w:rsidP="4EE32E7F" w:rsidRDefault="75F9910B" w14:paraId="1146D430" w14:textId="61979A47">
            <w:pPr>
              <w:pStyle w:val="ListParagraph"/>
              <w:numPr>
                <w:ilvl w:val="0"/>
                <w:numId w:val="57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/>
            </w:pPr>
            <w:r w:rsidR="75F9910B">
              <w:rPr/>
              <w:t>Fecha: (datetime)</w:t>
            </w:r>
          </w:p>
          <w:p w:rsidR="4EE32E7F" w:rsidP="4EE32E7F" w:rsidRDefault="4EE32E7F" w14:paraId="604F9198" w14:textId="48AC1FE1">
            <w:pPr>
              <w:bidi w:val="0"/>
              <w:spacing w:before="0" w:beforeAutospacing="off" w:after="0" w:afterAutospacing="off"/>
            </w:pPr>
            <w:r w:rsidRPr="4EE32E7F" w:rsidR="4EE32E7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Restricciones</w:t>
            </w:r>
            <w:r w:rsidRPr="4EE32E7F" w:rsidR="4EE32E7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4EE32E7F" w:rsidP="4EE32E7F" w:rsidRDefault="4EE32E7F" w14:paraId="575D04FA" w14:textId="57EE1C96">
            <w:pPr>
              <w:pStyle w:val="ListParagraph"/>
              <w:numPr>
                <w:ilvl w:val="0"/>
                <w:numId w:val="58"/>
              </w:numPr>
              <w:bidi w:val="0"/>
              <w:spacing w:before="0" w:beforeAutospacing="off" w:after="0" w:afterAutospacing="off"/>
              <w:ind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4EE32E7F" w:rsidR="4EE32E7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Todos los campos deben estar completos para su registro</w:t>
            </w:r>
            <w:r w:rsidRPr="4EE32E7F" w:rsidR="6A9E1CA5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.</w:t>
            </w:r>
          </w:p>
        </w:tc>
      </w:tr>
      <w:tr w:rsidR="4EE32E7F" w:rsidTr="27B507C6" w14:paraId="477C4CFF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4EE32E7F" w:rsidP="4EE32E7F" w:rsidRDefault="4EE32E7F" w14:paraId="4C336093" w14:textId="595C9CBA">
            <w:pPr>
              <w:bidi w:val="0"/>
              <w:spacing w:before="0" w:beforeAutospacing="off" w:after="0" w:afterAutospacing="off"/>
            </w:pPr>
            <w:r w:rsidRPr="4EE32E7F" w:rsidR="4EE32E7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Fecha de revisión y versión:</w:t>
            </w:r>
            <w:r w:rsidRPr="4EE32E7F" w:rsidR="4EE32E7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EE32E7F" w:rsidP="4EE32E7F" w:rsidRDefault="4EE32E7F" w14:paraId="012CD4DF" w14:textId="1D9A1D2A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E32E7F" w:rsidR="4EE32E7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14/10/2024  </w:t>
            </w:r>
          </w:p>
          <w:p w:rsidR="4EE32E7F" w:rsidP="4EE32E7F" w:rsidRDefault="4EE32E7F" w14:paraId="2AB233D5" w14:textId="16064C39">
            <w:pPr>
              <w:pStyle w:val="Normal"/>
              <w:bidi w:val="0"/>
              <w:spacing w:before="0" w:beforeAutospacing="off" w:after="0" w:afterAutospacing="off"/>
            </w:pPr>
            <w:r w:rsidRPr="4EE32E7F" w:rsidR="4EE32E7F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Versión 1.0</w:t>
            </w:r>
          </w:p>
        </w:tc>
      </w:tr>
      <w:tr w:rsidR="4EE32E7F" w:rsidTr="27B507C6" w14:paraId="050EE6C3">
        <w:trPr>
          <w:trHeight w:val="300"/>
        </w:trPr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  <w:vAlign w:val="top"/>
          </w:tcPr>
          <w:p w:rsidR="4EE32E7F" w:rsidP="4EE32E7F" w:rsidRDefault="4EE32E7F" w14:paraId="6D0268F1" w14:textId="2DD60383">
            <w:pPr>
              <w:bidi w:val="0"/>
              <w:spacing w:before="0" w:beforeAutospacing="off" w:after="0" w:afterAutospacing="off"/>
            </w:pPr>
            <w:r w:rsidRPr="4EE32E7F" w:rsidR="4EE32E7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"/>
              </w:rPr>
              <w:t>Prioridad:</w:t>
            </w:r>
            <w:r w:rsidRPr="4EE32E7F" w:rsidR="4EE32E7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EE32E7F" w:rsidP="4EE32E7F" w:rsidRDefault="4EE32E7F" w14:paraId="74AB4554" w14:textId="6EAFC181">
            <w:pPr>
              <w:bidi w:val="0"/>
              <w:spacing w:before="0" w:beforeAutospacing="off" w:after="0" w:afterAutospacing="off"/>
            </w:pPr>
            <w:r w:rsidRPr="4EE32E7F" w:rsidR="4EE32E7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 xml:space="preserve">Alta </w:t>
            </w:r>
            <w:r w:rsidRPr="4EE32E7F" w:rsidR="4EE32E7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4EE32E7F" w:rsidP="4EE32E7F" w:rsidRDefault="4EE32E7F" w14:paraId="0AFE64FC" w14:textId="6B2BAA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8">
    <w:nsid w:val="196f5d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57">
    <w:nsid w:val="a0f1b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6adb3d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2099f3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54">
    <w:nsid w:val="3216bb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53">
    <w:nsid w:val="7f8c46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25ee65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pStyle w:val="ListParagraph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7a59ed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50">
    <w:nsid w:val="6490b0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735416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48">
    <w:nsid w:val="63e476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49b0b1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46">
    <w:nsid w:val="2f32a6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54cf18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44">
    <w:nsid w:val="167045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845c1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42">
    <w:nsid w:val="161a82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c66ab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40">
    <w:nsid w:val="7470b3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14d888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23f5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500c0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6">
    <w:nsid w:val="4e1e15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4f06d8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4">
    <w:nsid w:val="74f56e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2723bf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669028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1">
    <w:nsid w:val="acd62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927c2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f8842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8">
    <w:nsid w:val="474232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10065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e63df1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fbc195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aae9e1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12970d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69986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09d27c9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1aeda6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a2adb59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769eb0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6137ef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66174d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0333f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7da717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896228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59905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88286cc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7b68d7c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96f15f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8af7c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ef2bf9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f75080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11342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b467b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05f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f1f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5ae1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8BFEBD"/>
    <w:rsid w:val="004A7484"/>
    <w:rsid w:val="01328CE6"/>
    <w:rsid w:val="01AED8AE"/>
    <w:rsid w:val="02B92915"/>
    <w:rsid w:val="02E22D79"/>
    <w:rsid w:val="02E59AB7"/>
    <w:rsid w:val="02F17AA1"/>
    <w:rsid w:val="02FA5262"/>
    <w:rsid w:val="02FA5262"/>
    <w:rsid w:val="03090B8B"/>
    <w:rsid w:val="030C991D"/>
    <w:rsid w:val="03F45BB0"/>
    <w:rsid w:val="041D1F35"/>
    <w:rsid w:val="04E1039C"/>
    <w:rsid w:val="05346CCA"/>
    <w:rsid w:val="05638940"/>
    <w:rsid w:val="0585073C"/>
    <w:rsid w:val="05A2E9BD"/>
    <w:rsid w:val="05D02015"/>
    <w:rsid w:val="0651E53D"/>
    <w:rsid w:val="0713F80A"/>
    <w:rsid w:val="0743146C"/>
    <w:rsid w:val="07FE6AE5"/>
    <w:rsid w:val="087A803D"/>
    <w:rsid w:val="087F7BBC"/>
    <w:rsid w:val="09C98F1D"/>
    <w:rsid w:val="0A1C6D6F"/>
    <w:rsid w:val="0A2B56E2"/>
    <w:rsid w:val="0A653B94"/>
    <w:rsid w:val="0AB03C66"/>
    <w:rsid w:val="0B3BEB71"/>
    <w:rsid w:val="0B63ED91"/>
    <w:rsid w:val="0B732B99"/>
    <w:rsid w:val="0C43CAB5"/>
    <w:rsid w:val="0DB454FE"/>
    <w:rsid w:val="0DC66318"/>
    <w:rsid w:val="0E3C9B07"/>
    <w:rsid w:val="0E4267EF"/>
    <w:rsid w:val="0E4267EF"/>
    <w:rsid w:val="0E958C86"/>
    <w:rsid w:val="0EAD603B"/>
    <w:rsid w:val="0EAD603B"/>
    <w:rsid w:val="0ECA4B58"/>
    <w:rsid w:val="0F8B0DF7"/>
    <w:rsid w:val="10D7D5E1"/>
    <w:rsid w:val="117A44D1"/>
    <w:rsid w:val="117CCD35"/>
    <w:rsid w:val="11850E7B"/>
    <w:rsid w:val="11F2D561"/>
    <w:rsid w:val="1209CA06"/>
    <w:rsid w:val="141D0BEA"/>
    <w:rsid w:val="1451318A"/>
    <w:rsid w:val="1453321E"/>
    <w:rsid w:val="15C6FA1F"/>
    <w:rsid w:val="163204DF"/>
    <w:rsid w:val="16826D58"/>
    <w:rsid w:val="16C11B10"/>
    <w:rsid w:val="17575B8C"/>
    <w:rsid w:val="177492F4"/>
    <w:rsid w:val="177B1C32"/>
    <w:rsid w:val="17955E53"/>
    <w:rsid w:val="17A967E9"/>
    <w:rsid w:val="1835B9F6"/>
    <w:rsid w:val="1852304A"/>
    <w:rsid w:val="190EA487"/>
    <w:rsid w:val="197942D4"/>
    <w:rsid w:val="1983011E"/>
    <w:rsid w:val="19B6485B"/>
    <w:rsid w:val="19C62129"/>
    <w:rsid w:val="1A22CFCB"/>
    <w:rsid w:val="1A22CFCB"/>
    <w:rsid w:val="1A2E23BB"/>
    <w:rsid w:val="1A76BF7F"/>
    <w:rsid w:val="1ABB83FC"/>
    <w:rsid w:val="1ABE0FCC"/>
    <w:rsid w:val="1B80D590"/>
    <w:rsid w:val="1C391D2C"/>
    <w:rsid w:val="1C391D2C"/>
    <w:rsid w:val="1C651230"/>
    <w:rsid w:val="1C6B621C"/>
    <w:rsid w:val="1D1ACCB4"/>
    <w:rsid w:val="1D89EC19"/>
    <w:rsid w:val="1DE31927"/>
    <w:rsid w:val="1E1FAD1E"/>
    <w:rsid w:val="1E3B00FA"/>
    <w:rsid w:val="1ED65AFF"/>
    <w:rsid w:val="1F9A744D"/>
    <w:rsid w:val="1FECAA42"/>
    <w:rsid w:val="212E914B"/>
    <w:rsid w:val="214B7332"/>
    <w:rsid w:val="214B7332"/>
    <w:rsid w:val="21CB21CE"/>
    <w:rsid w:val="220ED1B2"/>
    <w:rsid w:val="22344B9B"/>
    <w:rsid w:val="228BFEBD"/>
    <w:rsid w:val="22E377B8"/>
    <w:rsid w:val="23323505"/>
    <w:rsid w:val="25C04CFA"/>
    <w:rsid w:val="25F8ABC5"/>
    <w:rsid w:val="260AC419"/>
    <w:rsid w:val="262992E2"/>
    <w:rsid w:val="26B765DC"/>
    <w:rsid w:val="27B507C6"/>
    <w:rsid w:val="2831CCD7"/>
    <w:rsid w:val="2904C1D7"/>
    <w:rsid w:val="292E6A68"/>
    <w:rsid w:val="29D8DCD9"/>
    <w:rsid w:val="2A377EB8"/>
    <w:rsid w:val="2A3E1193"/>
    <w:rsid w:val="2B6D8F96"/>
    <w:rsid w:val="2B75A60A"/>
    <w:rsid w:val="2BC37652"/>
    <w:rsid w:val="2CE03343"/>
    <w:rsid w:val="2CFD912D"/>
    <w:rsid w:val="2E45B3F2"/>
    <w:rsid w:val="2E5531DE"/>
    <w:rsid w:val="2E5CE0F0"/>
    <w:rsid w:val="2F663A54"/>
    <w:rsid w:val="2F6946D3"/>
    <w:rsid w:val="2F6E9944"/>
    <w:rsid w:val="2F75837F"/>
    <w:rsid w:val="2F75837F"/>
    <w:rsid w:val="30AD6EB9"/>
    <w:rsid w:val="30D84EFB"/>
    <w:rsid w:val="3120C978"/>
    <w:rsid w:val="312B9030"/>
    <w:rsid w:val="3159B4D4"/>
    <w:rsid w:val="31845E39"/>
    <w:rsid w:val="33BC5721"/>
    <w:rsid w:val="33C6DC5C"/>
    <w:rsid w:val="33EE9E99"/>
    <w:rsid w:val="34074F70"/>
    <w:rsid w:val="34746006"/>
    <w:rsid w:val="34BB686E"/>
    <w:rsid w:val="38EA5FAF"/>
    <w:rsid w:val="392C2A15"/>
    <w:rsid w:val="39635206"/>
    <w:rsid w:val="39955600"/>
    <w:rsid w:val="3A7AFD5A"/>
    <w:rsid w:val="3B53E96D"/>
    <w:rsid w:val="3B6CCDBD"/>
    <w:rsid w:val="3B70120B"/>
    <w:rsid w:val="3C16A908"/>
    <w:rsid w:val="3C315E7F"/>
    <w:rsid w:val="3C315E7F"/>
    <w:rsid w:val="3C4F308A"/>
    <w:rsid w:val="3CD3CB96"/>
    <w:rsid w:val="3D11ED83"/>
    <w:rsid w:val="3DA19386"/>
    <w:rsid w:val="3DC5A3EE"/>
    <w:rsid w:val="3E4C7EBF"/>
    <w:rsid w:val="3E51BCA9"/>
    <w:rsid w:val="3E5BD902"/>
    <w:rsid w:val="3E5BD902"/>
    <w:rsid w:val="3E7DF845"/>
    <w:rsid w:val="3EB90B52"/>
    <w:rsid w:val="3F4E0464"/>
    <w:rsid w:val="406C14BD"/>
    <w:rsid w:val="40B17516"/>
    <w:rsid w:val="4136BD42"/>
    <w:rsid w:val="41868842"/>
    <w:rsid w:val="41B4313E"/>
    <w:rsid w:val="41E531F7"/>
    <w:rsid w:val="41F6A468"/>
    <w:rsid w:val="41FAB7F7"/>
    <w:rsid w:val="422FEBC2"/>
    <w:rsid w:val="4231E1A0"/>
    <w:rsid w:val="425BEC08"/>
    <w:rsid w:val="429E0855"/>
    <w:rsid w:val="429E2DA3"/>
    <w:rsid w:val="43936630"/>
    <w:rsid w:val="443646FA"/>
    <w:rsid w:val="44391AD7"/>
    <w:rsid w:val="4464EB6D"/>
    <w:rsid w:val="448B4A24"/>
    <w:rsid w:val="45136905"/>
    <w:rsid w:val="45155860"/>
    <w:rsid w:val="45372427"/>
    <w:rsid w:val="469E83C2"/>
    <w:rsid w:val="472714CA"/>
    <w:rsid w:val="477D94D4"/>
    <w:rsid w:val="477F398D"/>
    <w:rsid w:val="47CA5368"/>
    <w:rsid w:val="4890A9B9"/>
    <w:rsid w:val="48EC7C46"/>
    <w:rsid w:val="48F514CF"/>
    <w:rsid w:val="4914F16D"/>
    <w:rsid w:val="4934560D"/>
    <w:rsid w:val="4A04C43B"/>
    <w:rsid w:val="4ADF4061"/>
    <w:rsid w:val="4B560EC7"/>
    <w:rsid w:val="4B9B537E"/>
    <w:rsid w:val="4B9EF718"/>
    <w:rsid w:val="4BF538DD"/>
    <w:rsid w:val="4BF6F115"/>
    <w:rsid w:val="4C13BE41"/>
    <w:rsid w:val="4C9485D3"/>
    <w:rsid w:val="4D478D57"/>
    <w:rsid w:val="4DABBDF2"/>
    <w:rsid w:val="4E795ADA"/>
    <w:rsid w:val="4E9A5D84"/>
    <w:rsid w:val="4EE32E7F"/>
    <w:rsid w:val="4F24DC6F"/>
    <w:rsid w:val="4F924BC2"/>
    <w:rsid w:val="4FAF2052"/>
    <w:rsid w:val="5156017B"/>
    <w:rsid w:val="5156017B"/>
    <w:rsid w:val="523004BA"/>
    <w:rsid w:val="52A5BD5C"/>
    <w:rsid w:val="52B66F2A"/>
    <w:rsid w:val="52BB86D3"/>
    <w:rsid w:val="52E56356"/>
    <w:rsid w:val="52EAA63D"/>
    <w:rsid w:val="543ACCEF"/>
    <w:rsid w:val="549D2CA0"/>
    <w:rsid w:val="55C06143"/>
    <w:rsid w:val="564E8F8E"/>
    <w:rsid w:val="574AD390"/>
    <w:rsid w:val="574AD390"/>
    <w:rsid w:val="57FAD223"/>
    <w:rsid w:val="58132A35"/>
    <w:rsid w:val="58270ED4"/>
    <w:rsid w:val="590F603C"/>
    <w:rsid w:val="59834D54"/>
    <w:rsid w:val="5AD509E4"/>
    <w:rsid w:val="5B41C805"/>
    <w:rsid w:val="5B473ED1"/>
    <w:rsid w:val="5B537728"/>
    <w:rsid w:val="5B9FD88B"/>
    <w:rsid w:val="5C10BDCC"/>
    <w:rsid w:val="5C29009E"/>
    <w:rsid w:val="5C9D4A43"/>
    <w:rsid w:val="5CD2EED4"/>
    <w:rsid w:val="5CD2EED4"/>
    <w:rsid w:val="5D0D097A"/>
    <w:rsid w:val="5E4C9327"/>
    <w:rsid w:val="5E7FDF57"/>
    <w:rsid w:val="5E82847C"/>
    <w:rsid w:val="5EB42CA6"/>
    <w:rsid w:val="5F9DE2C5"/>
    <w:rsid w:val="5FDC4137"/>
    <w:rsid w:val="606D215F"/>
    <w:rsid w:val="607FF07C"/>
    <w:rsid w:val="60EE27D6"/>
    <w:rsid w:val="60FA7841"/>
    <w:rsid w:val="61814C8B"/>
    <w:rsid w:val="62057C62"/>
    <w:rsid w:val="630AFE54"/>
    <w:rsid w:val="6336E40D"/>
    <w:rsid w:val="636FF336"/>
    <w:rsid w:val="640D3C6C"/>
    <w:rsid w:val="641E49D0"/>
    <w:rsid w:val="6476361C"/>
    <w:rsid w:val="64C0091C"/>
    <w:rsid w:val="65BDE9F2"/>
    <w:rsid w:val="65EB3B4C"/>
    <w:rsid w:val="66509C91"/>
    <w:rsid w:val="6879A147"/>
    <w:rsid w:val="6879A147"/>
    <w:rsid w:val="6894652C"/>
    <w:rsid w:val="68CBDD71"/>
    <w:rsid w:val="69060FCA"/>
    <w:rsid w:val="6939A9C9"/>
    <w:rsid w:val="694C6956"/>
    <w:rsid w:val="69A51D1E"/>
    <w:rsid w:val="69F7EC23"/>
    <w:rsid w:val="6A0BDA98"/>
    <w:rsid w:val="6A9E1CA5"/>
    <w:rsid w:val="6B906F0D"/>
    <w:rsid w:val="6BA4EDBF"/>
    <w:rsid w:val="6C48565E"/>
    <w:rsid w:val="6D7AE04A"/>
    <w:rsid w:val="6DE6080A"/>
    <w:rsid w:val="6E5669F1"/>
    <w:rsid w:val="6E682B63"/>
    <w:rsid w:val="6E82D15A"/>
    <w:rsid w:val="6FD5A66B"/>
    <w:rsid w:val="6FEAE340"/>
    <w:rsid w:val="6FEAE340"/>
    <w:rsid w:val="6FEF0E10"/>
    <w:rsid w:val="7124B5EE"/>
    <w:rsid w:val="714353B7"/>
    <w:rsid w:val="715FD754"/>
    <w:rsid w:val="717B9A9C"/>
    <w:rsid w:val="72F5DA20"/>
    <w:rsid w:val="73069880"/>
    <w:rsid w:val="73069880"/>
    <w:rsid w:val="73548376"/>
    <w:rsid w:val="73D4871A"/>
    <w:rsid w:val="74397916"/>
    <w:rsid w:val="756C64BB"/>
    <w:rsid w:val="756C64BB"/>
    <w:rsid w:val="759F6AC4"/>
    <w:rsid w:val="75F9910B"/>
    <w:rsid w:val="76809F38"/>
    <w:rsid w:val="76BF2F21"/>
    <w:rsid w:val="773DD29D"/>
    <w:rsid w:val="7757A3D7"/>
    <w:rsid w:val="78366258"/>
    <w:rsid w:val="7849AD84"/>
    <w:rsid w:val="78604FFD"/>
    <w:rsid w:val="796264F8"/>
    <w:rsid w:val="79A4F72A"/>
    <w:rsid w:val="79D8C42D"/>
    <w:rsid w:val="79EEFAC5"/>
    <w:rsid w:val="7A3841E9"/>
    <w:rsid w:val="7AD4AD3E"/>
    <w:rsid w:val="7B3EF1F8"/>
    <w:rsid w:val="7BEB3C4B"/>
    <w:rsid w:val="7C7DA9EF"/>
    <w:rsid w:val="7D233E2E"/>
    <w:rsid w:val="7D3493E2"/>
    <w:rsid w:val="7D53188A"/>
    <w:rsid w:val="7D91AFDC"/>
    <w:rsid w:val="7DC67D5C"/>
    <w:rsid w:val="7E83D309"/>
    <w:rsid w:val="7F82E9B5"/>
    <w:rsid w:val="7FEEB660"/>
    <w:rsid w:val="7FF9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FEBD"/>
  <w15:chartTrackingRefBased/>
  <w15:docId w15:val="{6E85CDE0-4F8E-41C7-A126-3F91DD100B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8c270bd3f0847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2024-10-28T12:25:07.6624716Z</dcterms:created>
  <dcterms:modified xsi:type="dcterms:W3CDTF">2024-11-05T18:28:19.2317774Z</dcterms:modified>
  <dc:creator>JESHUA DANIEL NARANJO ESPINOZA</dc:creator>
  <lastModifiedBy>JESHUA DANIEL NARANJO ESPINOZA</lastModifiedBy>
</coreProperties>
</file>