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B0D5" w14:textId="77777777" w:rsidR="001D3D60" w:rsidRDefault="001D3D60" w:rsidP="001D3D60">
      <w:r>
        <w:t>echo "</w:t>
      </w:r>
      <w:proofErr w:type="spellStart"/>
      <w:r>
        <w:t>tensorflow</w:t>
      </w:r>
      <w:proofErr w:type="spellEnd"/>
      <w:r>
        <w:t>==2.12.0" &gt; requirements.txt</w:t>
      </w:r>
    </w:p>
    <w:p w14:paraId="3F1CD630" w14:textId="77777777" w:rsidR="001D3D60" w:rsidRDefault="001D3D60" w:rsidP="001D3D60">
      <w:r>
        <w:t>echo "</w:t>
      </w:r>
      <w:proofErr w:type="spellStart"/>
      <w:r>
        <w:t>streamlit</w:t>
      </w:r>
      <w:proofErr w:type="spellEnd"/>
      <w:r>
        <w:t>" &gt;&gt; requirements.txt</w:t>
      </w:r>
    </w:p>
    <w:p w14:paraId="5051BE30" w14:textId="77777777" w:rsidR="001D3D60" w:rsidRDefault="001D3D60" w:rsidP="001D3D60">
      <w:r>
        <w:t>echo "</w:t>
      </w:r>
      <w:proofErr w:type="spellStart"/>
      <w:r>
        <w:t>tensorflow</w:t>
      </w:r>
      <w:proofErr w:type="spellEnd"/>
      <w:r>
        <w:t>-datasets" &gt;&gt; requirements.txt</w:t>
      </w:r>
    </w:p>
    <w:p w14:paraId="529F9E07" w14:textId="6AFA0D9A" w:rsidR="00C82CA2" w:rsidRPr="001D3D60" w:rsidRDefault="001D3D60" w:rsidP="001D3D60">
      <w:r>
        <w:t>echo "</w:t>
      </w:r>
      <w:proofErr w:type="spellStart"/>
      <w:r>
        <w:t>numpy</w:t>
      </w:r>
      <w:proofErr w:type="spellEnd"/>
      <w:r>
        <w:t>" &gt;&gt; requirements.txt</w:t>
      </w:r>
    </w:p>
    <w:sectPr w:rsidR="00C82CA2" w:rsidRPr="001D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0"/>
    <w:rsid w:val="001D3D60"/>
    <w:rsid w:val="00221FF8"/>
    <w:rsid w:val="003831A1"/>
    <w:rsid w:val="0074423C"/>
    <w:rsid w:val="009752D7"/>
    <w:rsid w:val="00B84853"/>
    <w:rsid w:val="00C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691A"/>
  <w15:chartTrackingRefBased/>
  <w15:docId w15:val="{6222BE86-941A-4EEA-97D9-7E2F4345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2024-11-15T06:15:00Z</dcterms:created>
  <dcterms:modified xsi:type="dcterms:W3CDTF">2024-11-15T06:15:00Z</dcterms:modified>
</cp:coreProperties>
</file>