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7569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AIM</w:t>
      </w:r>
    </w:p>
    <w:p w14:paraId="01EE05D4" w14:textId="77777777" w:rsidR="008677C1" w:rsidRPr="008677C1" w:rsidRDefault="008677C1" w:rsidP="008677C1">
      <w:r w:rsidRPr="008677C1">
        <w:t>To simulate the lifecycle stages of UI design using the </w:t>
      </w:r>
      <w:r w:rsidRPr="008677C1">
        <w:rPr>
          <w:b/>
          <w:bCs/>
        </w:rPr>
        <w:t>RAD model</w:t>
      </w:r>
      <w:r w:rsidRPr="008677C1">
        <w:t> and develop a small interactive interface (Login system) using Axure RP.</w:t>
      </w:r>
    </w:p>
    <w:p w14:paraId="236250D6" w14:textId="77777777" w:rsidR="008677C1" w:rsidRPr="008677C1" w:rsidRDefault="008677C1" w:rsidP="008677C1">
      <w:r w:rsidRPr="008677C1">
        <w:pict w14:anchorId="17E84B97">
          <v:rect id="_x0000_i1061" style="width:0;height:0" o:hralign="center" o:hrstd="t" o:hr="t" fillcolor="#a0a0a0" stroked="f"/>
        </w:pict>
      </w:r>
    </w:p>
    <w:p w14:paraId="0DC3EBC7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PROCEDURE</w:t>
      </w:r>
    </w:p>
    <w:p w14:paraId="3038E718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1. Requirement Planning Phase</w:t>
      </w:r>
    </w:p>
    <w:p w14:paraId="1206473B" w14:textId="77777777" w:rsidR="008677C1" w:rsidRPr="008677C1" w:rsidRDefault="008677C1" w:rsidP="008677C1">
      <w:pPr>
        <w:numPr>
          <w:ilvl w:val="0"/>
          <w:numId w:val="1"/>
        </w:numPr>
      </w:pPr>
      <w:r w:rsidRPr="008677C1">
        <w:t>Identified the need for a simple </w:t>
      </w:r>
      <w:r w:rsidRPr="008677C1">
        <w:rPr>
          <w:b/>
          <w:bCs/>
        </w:rPr>
        <w:t>Login Interface</w:t>
      </w:r>
      <w:r w:rsidRPr="008677C1">
        <w:t>.</w:t>
      </w:r>
    </w:p>
    <w:p w14:paraId="15E76F2A" w14:textId="77777777" w:rsidR="008677C1" w:rsidRPr="008677C1" w:rsidRDefault="008677C1" w:rsidP="008677C1">
      <w:pPr>
        <w:numPr>
          <w:ilvl w:val="0"/>
          <w:numId w:val="1"/>
        </w:numPr>
      </w:pPr>
      <w:r w:rsidRPr="008677C1">
        <w:t>Defined user inputs:</w:t>
      </w:r>
    </w:p>
    <w:p w14:paraId="6AA051BB" w14:textId="77777777" w:rsidR="008677C1" w:rsidRPr="008677C1" w:rsidRDefault="008677C1" w:rsidP="008677C1">
      <w:pPr>
        <w:numPr>
          <w:ilvl w:val="1"/>
          <w:numId w:val="1"/>
        </w:numPr>
      </w:pPr>
      <w:r w:rsidRPr="008677C1">
        <w:t>Username</w:t>
      </w:r>
    </w:p>
    <w:p w14:paraId="236C6AF9" w14:textId="77777777" w:rsidR="008677C1" w:rsidRPr="008677C1" w:rsidRDefault="008677C1" w:rsidP="008677C1">
      <w:pPr>
        <w:numPr>
          <w:ilvl w:val="1"/>
          <w:numId w:val="1"/>
        </w:numPr>
      </w:pPr>
      <w:r w:rsidRPr="008677C1">
        <w:t>Password</w:t>
      </w:r>
    </w:p>
    <w:p w14:paraId="1150857D" w14:textId="77777777" w:rsidR="008677C1" w:rsidRPr="008677C1" w:rsidRDefault="008677C1" w:rsidP="008677C1">
      <w:pPr>
        <w:numPr>
          <w:ilvl w:val="0"/>
          <w:numId w:val="1"/>
        </w:numPr>
      </w:pPr>
      <w:r w:rsidRPr="008677C1">
        <w:t>Defined output:</w:t>
      </w:r>
    </w:p>
    <w:p w14:paraId="591DB445" w14:textId="77777777" w:rsidR="008677C1" w:rsidRPr="008677C1" w:rsidRDefault="008677C1" w:rsidP="008677C1">
      <w:pPr>
        <w:numPr>
          <w:ilvl w:val="1"/>
          <w:numId w:val="1"/>
        </w:numPr>
      </w:pPr>
      <w:r w:rsidRPr="008677C1">
        <w:t>Success message after valid login.</w:t>
      </w:r>
    </w:p>
    <w:p w14:paraId="6399AD2E" w14:textId="77777777" w:rsidR="008677C1" w:rsidRPr="008677C1" w:rsidRDefault="008677C1" w:rsidP="008677C1">
      <w:r w:rsidRPr="008677C1">
        <w:pict w14:anchorId="45A8AF81">
          <v:rect id="_x0000_i1062" style="width:0;height:0" o:hralign="center" o:hrstd="t" o:hr="t" fillcolor="#a0a0a0" stroked="f"/>
        </w:pict>
      </w:r>
    </w:p>
    <w:p w14:paraId="1995B00E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2. User Design Phase</w:t>
      </w:r>
    </w:p>
    <w:p w14:paraId="1E8FC39B" w14:textId="77777777" w:rsidR="008677C1" w:rsidRPr="008677C1" w:rsidRDefault="008677C1" w:rsidP="008677C1">
      <w:pPr>
        <w:numPr>
          <w:ilvl w:val="0"/>
          <w:numId w:val="2"/>
        </w:numPr>
      </w:pPr>
      <w:r w:rsidRPr="008677C1">
        <w:t>Created wireframes for:</w:t>
      </w:r>
    </w:p>
    <w:p w14:paraId="0C4FE5D5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Login Page</w:t>
      </w:r>
    </w:p>
    <w:p w14:paraId="7030CBA8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Success Page</w:t>
      </w:r>
    </w:p>
    <w:p w14:paraId="1B01DD7A" w14:textId="77777777" w:rsidR="008677C1" w:rsidRPr="008677C1" w:rsidRDefault="008677C1" w:rsidP="008677C1">
      <w:pPr>
        <w:numPr>
          <w:ilvl w:val="0"/>
          <w:numId w:val="2"/>
        </w:numPr>
      </w:pPr>
      <w:r w:rsidRPr="008677C1">
        <w:t>Designed UI elements:</w:t>
      </w:r>
    </w:p>
    <w:p w14:paraId="319A4519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Text fields for username and password</w:t>
      </w:r>
    </w:p>
    <w:p w14:paraId="06599745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Password visibility icon</w:t>
      </w:r>
    </w:p>
    <w:p w14:paraId="360CD49C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“Confirm” button</w:t>
      </w:r>
    </w:p>
    <w:p w14:paraId="25453466" w14:textId="77777777" w:rsidR="008677C1" w:rsidRPr="008677C1" w:rsidRDefault="008677C1" w:rsidP="008677C1">
      <w:pPr>
        <w:numPr>
          <w:ilvl w:val="0"/>
          <w:numId w:val="2"/>
        </w:numPr>
      </w:pPr>
      <w:r w:rsidRPr="008677C1">
        <w:t>Focused on usability:</w:t>
      </w:r>
    </w:p>
    <w:p w14:paraId="6AF7EAB8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Simple layout</w:t>
      </w:r>
    </w:p>
    <w:p w14:paraId="43F4817D" w14:textId="77777777" w:rsidR="008677C1" w:rsidRPr="008677C1" w:rsidRDefault="008677C1" w:rsidP="008677C1">
      <w:pPr>
        <w:numPr>
          <w:ilvl w:val="1"/>
          <w:numId w:val="2"/>
        </w:numPr>
      </w:pPr>
      <w:r w:rsidRPr="008677C1">
        <w:t>Clear labels</w:t>
      </w:r>
    </w:p>
    <w:p w14:paraId="161880F0" w14:textId="77777777" w:rsidR="008677C1" w:rsidRPr="008677C1" w:rsidRDefault="008677C1" w:rsidP="008677C1">
      <w:pPr>
        <w:numPr>
          <w:ilvl w:val="1"/>
          <w:numId w:val="2"/>
        </w:numPr>
      </w:pPr>
      <w:proofErr w:type="spellStart"/>
      <w:r w:rsidRPr="008677C1">
        <w:t>Centered</w:t>
      </w:r>
      <w:proofErr w:type="spellEnd"/>
      <w:r w:rsidRPr="008677C1">
        <w:t xml:space="preserve"> alignment</w:t>
      </w:r>
    </w:p>
    <w:p w14:paraId="45173993" w14:textId="77777777" w:rsidR="008677C1" w:rsidRPr="008677C1" w:rsidRDefault="008677C1" w:rsidP="008677C1">
      <w:r w:rsidRPr="008677C1">
        <w:pict w14:anchorId="7361C4EC">
          <v:rect id="_x0000_i1063" style="width:0;height:0" o:hralign="center" o:hrstd="t" o:hr="t" fillcolor="#a0a0a0" stroked="f"/>
        </w:pict>
      </w:r>
    </w:p>
    <w:p w14:paraId="270893B2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3. Construction Phase</w:t>
      </w:r>
    </w:p>
    <w:p w14:paraId="0F16DE98" w14:textId="77777777" w:rsidR="008677C1" w:rsidRPr="008677C1" w:rsidRDefault="008677C1" w:rsidP="008677C1">
      <w:pPr>
        <w:numPr>
          <w:ilvl w:val="0"/>
          <w:numId w:val="3"/>
        </w:numPr>
      </w:pPr>
      <w:r w:rsidRPr="008677C1">
        <w:t>Developed the interface in Axure RP:</w:t>
      </w:r>
    </w:p>
    <w:p w14:paraId="7B663945" w14:textId="77777777" w:rsidR="008677C1" w:rsidRPr="008677C1" w:rsidRDefault="008677C1" w:rsidP="008677C1">
      <w:pPr>
        <w:numPr>
          <w:ilvl w:val="1"/>
          <w:numId w:val="3"/>
        </w:numPr>
      </w:pPr>
      <w:r w:rsidRPr="008677C1">
        <w:t>Added input fields and button</w:t>
      </w:r>
    </w:p>
    <w:p w14:paraId="1BAFF3EB" w14:textId="77777777" w:rsidR="008677C1" w:rsidRPr="008677C1" w:rsidRDefault="008677C1" w:rsidP="008677C1">
      <w:pPr>
        <w:numPr>
          <w:ilvl w:val="1"/>
          <w:numId w:val="3"/>
        </w:numPr>
      </w:pPr>
      <w:r w:rsidRPr="008677C1">
        <w:t>Configured interactions:</w:t>
      </w:r>
    </w:p>
    <w:p w14:paraId="482D4EEB" w14:textId="77777777" w:rsidR="008677C1" w:rsidRPr="008677C1" w:rsidRDefault="008677C1" w:rsidP="008677C1">
      <w:pPr>
        <w:numPr>
          <w:ilvl w:val="2"/>
          <w:numId w:val="3"/>
        </w:numPr>
      </w:pPr>
      <w:r w:rsidRPr="008677C1">
        <w:t>On clicking </w:t>
      </w:r>
      <w:r w:rsidRPr="008677C1">
        <w:rPr>
          <w:b/>
          <w:bCs/>
        </w:rPr>
        <w:t>Confirm</w:t>
      </w:r>
      <w:r w:rsidRPr="008677C1">
        <w:t>, navigate to Success page</w:t>
      </w:r>
    </w:p>
    <w:p w14:paraId="0D397154" w14:textId="77777777" w:rsidR="008677C1" w:rsidRPr="008677C1" w:rsidRDefault="008677C1" w:rsidP="008677C1">
      <w:pPr>
        <w:numPr>
          <w:ilvl w:val="0"/>
          <w:numId w:val="3"/>
        </w:numPr>
      </w:pPr>
      <w:r w:rsidRPr="008677C1">
        <w:lastRenderedPageBreak/>
        <w:t>Implemented basic interactivity:</w:t>
      </w:r>
    </w:p>
    <w:p w14:paraId="6FBD62D4" w14:textId="77777777" w:rsidR="008677C1" w:rsidRPr="008677C1" w:rsidRDefault="008677C1" w:rsidP="008677C1">
      <w:pPr>
        <w:numPr>
          <w:ilvl w:val="1"/>
          <w:numId w:val="3"/>
        </w:numPr>
      </w:pPr>
      <w:r w:rsidRPr="008677C1">
        <w:t>Page linking (Login → Success)</w:t>
      </w:r>
    </w:p>
    <w:p w14:paraId="4F854B83" w14:textId="77777777" w:rsidR="008677C1" w:rsidRPr="008677C1" w:rsidRDefault="008677C1" w:rsidP="008677C1">
      <w:r w:rsidRPr="008677C1">
        <w:pict w14:anchorId="08CC8281">
          <v:rect id="_x0000_i1064" style="width:0;height:0" o:hralign="center" o:hrstd="t" o:hr="t" fillcolor="#a0a0a0" stroked="f"/>
        </w:pict>
      </w:r>
    </w:p>
    <w:p w14:paraId="47AEBB07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4. Cutover Phase</w:t>
      </w:r>
    </w:p>
    <w:p w14:paraId="1549DE9A" w14:textId="77777777" w:rsidR="008677C1" w:rsidRPr="008677C1" w:rsidRDefault="008677C1" w:rsidP="008677C1">
      <w:pPr>
        <w:numPr>
          <w:ilvl w:val="0"/>
          <w:numId w:val="4"/>
        </w:numPr>
      </w:pPr>
      <w:r w:rsidRPr="008677C1">
        <w:t>Tested the prototype:</w:t>
      </w:r>
    </w:p>
    <w:p w14:paraId="4DED725E" w14:textId="77777777" w:rsidR="008677C1" w:rsidRPr="008677C1" w:rsidRDefault="008677C1" w:rsidP="008677C1">
      <w:pPr>
        <w:numPr>
          <w:ilvl w:val="1"/>
          <w:numId w:val="4"/>
        </w:numPr>
      </w:pPr>
      <w:r w:rsidRPr="008677C1">
        <w:t>Entered username and password</w:t>
      </w:r>
    </w:p>
    <w:p w14:paraId="2949515F" w14:textId="77777777" w:rsidR="008677C1" w:rsidRPr="008677C1" w:rsidRDefault="008677C1" w:rsidP="008677C1">
      <w:pPr>
        <w:numPr>
          <w:ilvl w:val="1"/>
          <w:numId w:val="4"/>
        </w:numPr>
      </w:pPr>
      <w:r w:rsidRPr="008677C1">
        <w:t>Clicked confirm button</w:t>
      </w:r>
    </w:p>
    <w:p w14:paraId="7CC37F73" w14:textId="77777777" w:rsidR="008677C1" w:rsidRPr="008677C1" w:rsidRDefault="008677C1" w:rsidP="008677C1">
      <w:pPr>
        <w:numPr>
          <w:ilvl w:val="0"/>
          <w:numId w:val="4"/>
        </w:numPr>
      </w:pPr>
      <w:r w:rsidRPr="008677C1">
        <w:t>Verified navigation to success screen</w:t>
      </w:r>
    </w:p>
    <w:p w14:paraId="72FD6C17" w14:textId="77777777" w:rsidR="008677C1" w:rsidRPr="008677C1" w:rsidRDefault="008677C1" w:rsidP="008677C1">
      <w:pPr>
        <w:numPr>
          <w:ilvl w:val="0"/>
          <w:numId w:val="4"/>
        </w:numPr>
      </w:pPr>
      <w:r w:rsidRPr="008677C1">
        <w:t>Ensured proper UI alignment and responsiveness</w:t>
      </w:r>
    </w:p>
    <w:p w14:paraId="7F289E5F" w14:textId="77777777" w:rsidR="008677C1" w:rsidRPr="008677C1" w:rsidRDefault="008677C1" w:rsidP="008677C1">
      <w:r w:rsidRPr="008677C1">
        <w:pict w14:anchorId="28B75094">
          <v:rect id="_x0000_i1065" style="width:0;height:0" o:hralign="center" o:hrstd="t" o:hr="t" fillcolor="#a0a0a0" stroked="f"/>
        </w:pict>
      </w:r>
    </w:p>
    <w:p w14:paraId="545091A1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OUTPUT</w:t>
      </w:r>
    </w:p>
    <w:p w14:paraId="31EFB5B7" w14:textId="77777777" w:rsidR="008677C1" w:rsidRPr="008677C1" w:rsidRDefault="008677C1" w:rsidP="008677C1">
      <w:pPr>
        <w:numPr>
          <w:ilvl w:val="0"/>
          <w:numId w:val="5"/>
        </w:numPr>
      </w:pPr>
      <w:r w:rsidRPr="008677C1">
        <w:t>A working prototype consisting of:</w:t>
      </w:r>
    </w:p>
    <w:p w14:paraId="541AFA5B" w14:textId="77777777" w:rsidR="008677C1" w:rsidRPr="008677C1" w:rsidRDefault="008677C1" w:rsidP="008677C1">
      <w:pPr>
        <w:numPr>
          <w:ilvl w:val="1"/>
          <w:numId w:val="5"/>
        </w:numPr>
      </w:pPr>
      <w:r w:rsidRPr="008677C1">
        <w:rPr>
          <w:b/>
          <w:bCs/>
        </w:rPr>
        <w:t>Login Page</w:t>
      </w:r>
    </w:p>
    <w:p w14:paraId="2A035CD6" w14:textId="77777777" w:rsidR="008677C1" w:rsidRPr="008677C1" w:rsidRDefault="008677C1" w:rsidP="008677C1">
      <w:pPr>
        <w:numPr>
          <w:ilvl w:val="2"/>
          <w:numId w:val="5"/>
        </w:numPr>
      </w:pPr>
      <w:r w:rsidRPr="008677C1">
        <w:t>Username and password input fields</w:t>
      </w:r>
    </w:p>
    <w:p w14:paraId="5E0D472C" w14:textId="77777777" w:rsidR="008677C1" w:rsidRPr="008677C1" w:rsidRDefault="008677C1" w:rsidP="008677C1">
      <w:pPr>
        <w:numPr>
          <w:ilvl w:val="2"/>
          <w:numId w:val="5"/>
        </w:numPr>
      </w:pPr>
      <w:r w:rsidRPr="008677C1">
        <w:t>Password visibility toggle</w:t>
      </w:r>
    </w:p>
    <w:p w14:paraId="3E703D20" w14:textId="77777777" w:rsidR="008677C1" w:rsidRDefault="008677C1" w:rsidP="008677C1">
      <w:pPr>
        <w:numPr>
          <w:ilvl w:val="2"/>
          <w:numId w:val="5"/>
        </w:numPr>
      </w:pPr>
      <w:r w:rsidRPr="008677C1">
        <w:t>Confirm button</w:t>
      </w:r>
    </w:p>
    <w:p w14:paraId="3BB7C83C" w14:textId="3B65B7BB" w:rsidR="008677C1" w:rsidRPr="008677C1" w:rsidRDefault="00156DFC" w:rsidP="008677C1">
      <w:r w:rsidRPr="00156DFC">
        <w:drawing>
          <wp:inline distT="0" distB="0" distL="0" distR="0" wp14:anchorId="48465FDE" wp14:editId="24DBC067">
            <wp:extent cx="3861555" cy="3187703"/>
            <wp:effectExtent l="0" t="0" r="5715" b="0"/>
            <wp:docPr id="20957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6477" name=""/>
                    <pic:cNvPicPr/>
                  </pic:nvPicPr>
                  <pic:blipFill rotWithShape="1">
                    <a:blip r:embed="rId5"/>
                    <a:srcRect l="35652" t="20972" r="35532" b="4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985" cy="3202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5BBCE" w14:textId="77777777" w:rsidR="008677C1" w:rsidRPr="008677C1" w:rsidRDefault="008677C1" w:rsidP="008677C1">
      <w:pPr>
        <w:numPr>
          <w:ilvl w:val="1"/>
          <w:numId w:val="5"/>
        </w:numPr>
      </w:pPr>
      <w:r w:rsidRPr="008677C1">
        <w:rPr>
          <w:b/>
          <w:bCs/>
        </w:rPr>
        <w:t>Success Page</w:t>
      </w:r>
    </w:p>
    <w:p w14:paraId="7262BD1A" w14:textId="77777777" w:rsidR="008677C1" w:rsidRPr="008677C1" w:rsidRDefault="008677C1" w:rsidP="008677C1">
      <w:pPr>
        <w:numPr>
          <w:ilvl w:val="2"/>
          <w:numId w:val="5"/>
        </w:numPr>
      </w:pPr>
      <w:r w:rsidRPr="008677C1">
        <w:t>Displays message: </w:t>
      </w:r>
      <w:r w:rsidRPr="008677C1">
        <w:rPr>
          <w:i/>
          <w:iCs/>
        </w:rPr>
        <w:t>“Login Success”</w:t>
      </w:r>
    </w:p>
    <w:p w14:paraId="50FD849B" w14:textId="77777777" w:rsidR="008677C1" w:rsidRPr="008677C1" w:rsidRDefault="008677C1" w:rsidP="008677C1">
      <w:pPr>
        <w:numPr>
          <w:ilvl w:val="0"/>
          <w:numId w:val="5"/>
        </w:numPr>
      </w:pPr>
      <w:r w:rsidRPr="008677C1">
        <w:t>Interaction Flow:</w:t>
      </w:r>
    </w:p>
    <w:p w14:paraId="28D51962" w14:textId="77777777" w:rsidR="008677C1" w:rsidRDefault="008677C1" w:rsidP="008677C1">
      <w:pPr>
        <w:numPr>
          <w:ilvl w:val="1"/>
          <w:numId w:val="6"/>
        </w:numPr>
      </w:pPr>
      <w:r w:rsidRPr="008677C1">
        <w:lastRenderedPageBreak/>
        <w:t>User enters credentials → clicks confirm → navigates to success page</w:t>
      </w:r>
    </w:p>
    <w:p w14:paraId="14FE0896" w14:textId="0B3C9C43" w:rsidR="00A8005D" w:rsidRPr="008677C1" w:rsidRDefault="00A8005D" w:rsidP="00A8005D">
      <w:r w:rsidRPr="00A8005D">
        <w:drawing>
          <wp:inline distT="0" distB="0" distL="0" distR="0" wp14:anchorId="2F4365FF" wp14:editId="44867EB8">
            <wp:extent cx="3878552" cy="2811339"/>
            <wp:effectExtent l="0" t="0" r="8255" b="8255"/>
            <wp:docPr id="67999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92077" name=""/>
                    <pic:cNvPicPr/>
                  </pic:nvPicPr>
                  <pic:blipFill rotWithShape="1">
                    <a:blip r:embed="rId6"/>
                    <a:srcRect l="33449" t="23063" r="33334" b="38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491" cy="281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B8DBC" w14:textId="77777777" w:rsidR="008677C1" w:rsidRPr="008677C1" w:rsidRDefault="008677C1" w:rsidP="008677C1">
      <w:r w:rsidRPr="008677C1">
        <w:pict w14:anchorId="1B9AFCB5">
          <v:rect id="_x0000_i1066" style="width:0;height:0" o:hralign="center" o:hrstd="t" o:hr="t" fillcolor="#a0a0a0" stroked="f"/>
        </w:pict>
      </w:r>
    </w:p>
    <w:p w14:paraId="11B92391" w14:textId="77777777" w:rsidR="008677C1" w:rsidRPr="008677C1" w:rsidRDefault="008677C1" w:rsidP="008677C1">
      <w:pPr>
        <w:rPr>
          <w:b/>
          <w:bCs/>
        </w:rPr>
      </w:pPr>
      <w:r w:rsidRPr="008677C1">
        <w:rPr>
          <w:b/>
          <w:bCs/>
        </w:rPr>
        <w:t>RESULT</w:t>
      </w:r>
    </w:p>
    <w:p w14:paraId="069622FC" w14:textId="77777777" w:rsidR="008677C1" w:rsidRPr="008677C1" w:rsidRDefault="008677C1" w:rsidP="008677C1">
      <w:r w:rsidRPr="008677C1">
        <w:t>The UI design lifecycle using the **RAD</w:t>
      </w:r>
    </w:p>
    <w:p w14:paraId="7F431684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7FE"/>
    <w:multiLevelType w:val="multilevel"/>
    <w:tmpl w:val="BDB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01E78"/>
    <w:multiLevelType w:val="multilevel"/>
    <w:tmpl w:val="45B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12010"/>
    <w:multiLevelType w:val="multilevel"/>
    <w:tmpl w:val="569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5071C4"/>
    <w:multiLevelType w:val="multilevel"/>
    <w:tmpl w:val="89E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C76779"/>
    <w:multiLevelType w:val="multilevel"/>
    <w:tmpl w:val="CAE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264302">
    <w:abstractNumId w:val="0"/>
  </w:num>
  <w:num w:numId="2" w16cid:durableId="1159660417">
    <w:abstractNumId w:val="2"/>
  </w:num>
  <w:num w:numId="3" w16cid:durableId="454183617">
    <w:abstractNumId w:val="3"/>
  </w:num>
  <w:num w:numId="4" w16cid:durableId="661586801">
    <w:abstractNumId w:val="1"/>
  </w:num>
  <w:num w:numId="5" w16cid:durableId="1300915911">
    <w:abstractNumId w:val="4"/>
  </w:num>
  <w:num w:numId="6" w16cid:durableId="43306318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98"/>
    <w:rsid w:val="00156DFC"/>
    <w:rsid w:val="003917D5"/>
    <w:rsid w:val="008677C1"/>
    <w:rsid w:val="00946155"/>
    <w:rsid w:val="00A8005D"/>
    <w:rsid w:val="00C11096"/>
    <w:rsid w:val="00C32D98"/>
    <w:rsid w:val="00D9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B567"/>
  <w15:chartTrackingRefBased/>
  <w15:docId w15:val="{5151AE5C-FF7A-45A4-8D91-D517C550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6</cp:revision>
  <dcterms:created xsi:type="dcterms:W3CDTF">2026-03-18T07:44:00Z</dcterms:created>
  <dcterms:modified xsi:type="dcterms:W3CDTF">2026-03-18T07:48:00Z</dcterms:modified>
</cp:coreProperties>
</file>