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EF5A" w14:textId="77777777" w:rsidR="003F0489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6AC3A19" w14:textId="77777777" w:rsidR="003F0489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183D81DD" w14:textId="77777777" w:rsidR="003F0489" w:rsidRDefault="003F0489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F0489" w14:paraId="5E124318" w14:textId="77777777">
        <w:trPr>
          <w:jc w:val="center"/>
        </w:trPr>
        <w:tc>
          <w:tcPr>
            <w:tcW w:w="4508" w:type="dxa"/>
          </w:tcPr>
          <w:p w14:paraId="0AABB848" w14:textId="77777777" w:rsidR="003F0489" w:rsidRDefault="00000000">
            <w:r>
              <w:t>Date</w:t>
            </w:r>
          </w:p>
        </w:tc>
        <w:tc>
          <w:tcPr>
            <w:tcW w:w="4843" w:type="dxa"/>
          </w:tcPr>
          <w:p w14:paraId="78C95016" w14:textId="410CB9B2" w:rsidR="003F0489" w:rsidRDefault="00000000">
            <w:r>
              <w:t>2</w:t>
            </w:r>
            <w:r w:rsidR="00FE31AD">
              <w:t xml:space="preserve">5 November </w:t>
            </w:r>
            <w:r>
              <w:t>2025</w:t>
            </w:r>
          </w:p>
        </w:tc>
      </w:tr>
      <w:tr w:rsidR="003F0489" w14:paraId="08E924CE" w14:textId="77777777">
        <w:trPr>
          <w:jc w:val="center"/>
        </w:trPr>
        <w:tc>
          <w:tcPr>
            <w:tcW w:w="4508" w:type="dxa"/>
          </w:tcPr>
          <w:p w14:paraId="7DA4C728" w14:textId="77777777" w:rsidR="003F0489" w:rsidRDefault="00000000">
            <w:r>
              <w:t>Team ID</w:t>
            </w:r>
          </w:p>
        </w:tc>
        <w:tc>
          <w:tcPr>
            <w:tcW w:w="4843" w:type="dxa"/>
          </w:tcPr>
          <w:p w14:paraId="357948C3" w14:textId="77777777" w:rsidR="003F0489" w:rsidRDefault="003F0489"/>
        </w:tc>
      </w:tr>
      <w:tr w:rsidR="003F0489" w14:paraId="7AF1D5DD" w14:textId="77777777">
        <w:trPr>
          <w:jc w:val="center"/>
        </w:trPr>
        <w:tc>
          <w:tcPr>
            <w:tcW w:w="4508" w:type="dxa"/>
          </w:tcPr>
          <w:p w14:paraId="73359CA5" w14:textId="77777777" w:rsidR="003F0489" w:rsidRDefault="00000000">
            <w:r>
              <w:t>Project Name</w:t>
            </w:r>
          </w:p>
        </w:tc>
        <w:tc>
          <w:tcPr>
            <w:tcW w:w="4843" w:type="dxa"/>
          </w:tcPr>
          <w:p w14:paraId="6AC74D6A" w14:textId="405EAF47" w:rsidR="003F0489" w:rsidRDefault="00124A35">
            <w:pPr>
              <w:spacing w:line="259" w:lineRule="auto"/>
              <w:rPr>
                <w:sz w:val="16"/>
                <w:szCs w:val="16"/>
              </w:rPr>
            </w:pPr>
            <w:r>
              <w:t>Flight Booking App</w:t>
            </w:r>
          </w:p>
        </w:tc>
      </w:tr>
      <w:tr w:rsidR="003F0489" w14:paraId="3C97901A" w14:textId="77777777">
        <w:trPr>
          <w:jc w:val="center"/>
        </w:trPr>
        <w:tc>
          <w:tcPr>
            <w:tcW w:w="4508" w:type="dxa"/>
          </w:tcPr>
          <w:p w14:paraId="2AA670F4" w14:textId="77777777" w:rsidR="003F0489" w:rsidRDefault="00000000">
            <w:r>
              <w:t>Maximum Marks</w:t>
            </w:r>
          </w:p>
        </w:tc>
        <w:tc>
          <w:tcPr>
            <w:tcW w:w="4843" w:type="dxa"/>
          </w:tcPr>
          <w:p w14:paraId="4E48093F" w14:textId="77777777" w:rsidR="003F0489" w:rsidRDefault="00000000">
            <w:r>
              <w:t>4 Marks</w:t>
            </w:r>
          </w:p>
        </w:tc>
      </w:tr>
    </w:tbl>
    <w:p w14:paraId="1D800399" w14:textId="77777777" w:rsidR="003F0489" w:rsidRDefault="003F0489">
      <w:pPr>
        <w:spacing w:after="160" w:line="259" w:lineRule="auto"/>
        <w:rPr>
          <w:b/>
        </w:rPr>
      </w:pPr>
    </w:p>
    <w:p w14:paraId="5316C95E" w14:textId="77777777" w:rsidR="003F0489" w:rsidRDefault="003F0489">
      <w:pPr>
        <w:spacing w:after="160" w:line="259" w:lineRule="auto"/>
        <w:rPr>
          <w:b/>
        </w:rPr>
      </w:pPr>
    </w:p>
    <w:p w14:paraId="2C37EB40" w14:textId="77777777" w:rsidR="003F0489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0670F243" w14:textId="60236F61" w:rsidR="003F0489" w:rsidRDefault="00124A35" w:rsidP="00B754D3">
      <w:pPr>
        <w:spacing w:after="160" w:line="259" w:lineRule="auto"/>
        <w:ind w:firstLine="720"/>
        <w:rPr>
          <w:b/>
        </w:rPr>
      </w:pPr>
      <w:r w:rsidRPr="00124A35">
        <w:t>The Flight Booking and Management System is built using a robust and scalable 3-tier architecture consisting of the presentation layer (frontend), application logic layer (backend), and data storage layer. The architecture ensures high availability, real-time data processing, and secure handling of passenger and flight information. It supports seamless integration with third-party services such as payment gateways, and notification systems (SMS/Email), enabling efficient booking, scheduling, and flight status updates.</w:t>
      </w:r>
    </w:p>
    <w:p w14:paraId="360A9E27" w14:textId="77777777" w:rsidR="003F0489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5061FF48" w14:textId="77777777" w:rsidR="003F0489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tbl>
      <w:tblPr>
        <w:tblStyle w:val="a5"/>
        <w:tblW w:w="1060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7"/>
        <w:gridCol w:w="2960"/>
        <w:gridCol w:w="3840"/>
        <w:gridCol w:w="3040"/>
      </w:tblGrid>
      <w:tr w:rsidR="003F0489" w14:paraId="515767BB" w14:textId="77777777" w:rsidTr="00124A35">
        <w:trPr>
          <w:trHeight w:val="398"/>
          <w:tblHeader/>
        </w:trPr>
        <w:tc>
          <w:tcPr>
            <w:tcW w:w="767" w:type="dxa"/>
          </w:tcPr>
          <w:p w14:paraId="5A8B4113" w14:textId="77777777" w:rsidR="003F048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2B4C6087" w14:textId="77777777" w:rsidR="003F048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2C1FE0BA" w14:textId="77777777" w:rsidR="003F048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5DFD1690" w14:textId="77777777" w:rsidR="003F048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3F0489" w14:paraId="18A84DA2" w14:textId="77777777" w:rsidTr="00124A35">
        <w:trPr>
          <w:trHeight w:val="489"/>
          <w:tblHeader/>
        </w:trPr>
        <w:tc>
          <w:tcPr>
            <w:tcW w:w="767" w:type="dxa"/>
          </w:tcPr>
          <w:p w14:paraId="21334D79" w14:textId="77777777" w:rsidR="003F0489" w:rsidRDefault="003F048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82FDAF2" w14:textId="77777777" w:rsidR="003F0489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6EEF5465" w14:textId="4A824531" w:rsidR="003F0489" w:rsidRDefault="00000000">
            <w:pPr>
              <w:tabs>
                <w:tab w:val="left" w:pos="2320"/>
              </w:tabs>
            </w:pPr>
            <w:r>
              <w:t xml:space="preserve">Web-based interface for </w:t>
            </w:r>
            <w:r w:rsidR="00124A35">
              <w:t>users</w:t>
            </w:r>
            <w:r>
              <w:t xml:space="preserve"> and f</w:t>
            </w:r>
            <w:r w:rsidR="00124A35">
              <w:t>light operators</w:t>
            </w:r>
          </w:p>
        </w:tc>
        <w:tc>
          <w:tcPr>
            <w:tcW w:w="3040" w:type="dxa"/>
          </w:tcPr>
          <w:p w14:paraId="6E85A8C4" w14:textId="77777777" w:rsidR="003F0489" w:rsidRDefault="00000000">
            <w:pPr>
              <w:tabs>
                <w:tab w:val="left" w:pos="2320"/>
              </w:tabs>
            </w:pPr>
            <w:r>
              <w:t>HTML, CSS, JavaScript  / React Js etc.</w:t>
            </w:r>
          </w:p>
        </w:tc>
      </w:tr>
      <w:tr w:rsidR="003F0489" w14:paraId="4B1AFFD7" w14:textId="77777777" w:rsidTr="00124A35">
        <w:trPr>
          <w:trHeight w:val="470"/>
        </w:trPr>
        <w:tc>
          <w:tcPr>
            <w:tcW w:w="767" w:type="dxa"/>
          </w:tcPr>
          <w:p w14:paraId="0BB6FF05" w14:textId="77777777" w:rsidR="003F0489" w:rsidRDefault="003F048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6621B04" w14:textId="77777777" w:rsidR="003F0489" w:rsidRDefault="00000000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14:paraId="7CB324C4" w14:textId="64F905EE" w:rsidR="003F0489" w:rsidRDefault="00124A35">
            <w:pPr>
              <w:tabs>
                <w:tab w:val="left" w:pos="2320"/>
              </w:tabs>
            </w:pPr>
            <w:r>
              <w:t>Flight search, application, dashboards, notifications</w:t>
            </w:r>
          </w:p>
        </w:tc>
        <w:tc>
          <w:tcPr>
            <w:tcW w:w="3040" w:type="dxa"/>
          </w:tcPr>
          <w:p w14:paraId="7F967BDE" w14:textId="77777777" w:rsidR="003F0489" w:rsidRDefault="00000000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3F0489" w14:paraId="467DCBA1" w14:textId="77777777" w:rsidTr="00124A35">
        <w:trPr>
          <w:trHeight w:val="470"/>
        </w:trPr>
        <w:tc>
          <w:tcPr>
            <w:tcW w:w="767" w:type="dxa"/>
          </w:tcPr>
          <w:p w14:paraId="65D5AF3F" w14:textId="77777777" w:rsidR="003F0489" w:rsidRDefault="003F048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51B1036A" w14:textId="77777777" w:rsidR="003F0489" w:rsidRDefault="00000000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14:paraId="0EDCD932" w14:textId="77777777" w:rsidR="003F0489" w:rsidRDefault="003F0489">
            <w:pPr>
              <w:tabs>
                <w:tab w:val="left" w:pos="2320"/>
              </w:tabs>
            </w:pPr>
          </w:p>
          <w:tbl>
            <w:tblPr>
              <w:tblStyle w:val="a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F0489" w14:paraId="0F1A763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8504EB" w14:textId="77777777" w:rsidR="003F0489" w:rsidRDefault="003F0489">
                  <w:pPr>
                    <w:tabs>
                      <w:tab w:val="left" w:pos="2320"/>
                    </w:tabs>
                    <w:spacing w:line="240" w:lineRule="auto"/>
                  </w:pPr>
                </w:p>
              </w:tc>
            </w:tr>
          </w:tbl>
          <w:p w14:paraId="05365428" w14:textId="77777777" w:rsidR="003F0489" w:rsidRDefault="003F0489">
            <w:pPr>
              <w:tabs>
                <w:tab w:val="left" w:pos="2320"/>
              </w:tabs>
            </w:pPr>
          </w:p>
          <w:tbl>
            <w:tblPr>
              <w:tblStyle w:val="a7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3F0489" w14:paraId="19A75D1B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474825" w14:textId="0B3E345F" w:rsidR="003F0489" w:rsidRDefault="00000000">
                  <w:pPr>
                    <w:tabs>
                      <w:tab w:val="left" w:pos="2320"/>
                    </w:tabs>
                    <w:spacing w:line="240" w:lineRule="auto"/>
                  </w:pPr>
                  <w:r>
                    <w:t xml:space="preserve">Admin panel, </w:t>
                  </w:r>
                  <w:r w:rsidR="00124A35">
                    <w:t>flight operator panel</w:t>
                  </w:r>
                  <w:r>
                    <w:t>, notifications</w:t>
                  </w:r>
                </w:p>
              </w:tc>
            </w:tr>
          </w:tbl>
          <w:p w14:paraId="44AB87FC" w14:textId="77777777" w:rsidR="003F0489" w:rsidRDefault="003F0489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038CAAB6" w14:textId="77777777" w:rsidR="003F0489" w:rsidRDefault="00000000">
            <w:pPr>
              <w:tabs>
                <w:tab w:val="left" w:pos="2320"/>
              </w:tabs>
            </w:pPr>
            <w:r>
              <w:t>React js, Node js</w:t>
            </w:r>
          </w:p>
        </w:tc>
      </w:tr>
      <w:tr w:rsidR="00124A35" w14:paraId="65D1C0D6" w14:textId="77777777" w:rsidTr="00124A35">
        <w:trPr>
          <w:trHeight w:val="470"/>
        </w:trPr>
        <w:tc>
          <w:tcPr>
            <w:tcW w:w="767" w:type="dxa"/>
          </w:tcPr>
          <w:p w14:paraId="68BC7F85" w14:textId="77777777" w:rsidR="00124A35" w:rsidRDefault="00124A35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274F01A" w14:textId="693DEA24" w:rsidR="00124A35" w:rsidRDefault="00124A35">
            <w:pPr>
              <w:tabs>
                <w:tab w:val="left" w:pos="2320"/>
              </w:tabs>
            </w:pPr>
            <w:r>
              <w:t>Cache</w:t>
            </w:r>
          </w:p>
        </w:tc>
        <w:tc>
          <w:tcPr>
            <w:tcW w:w="3840" w:type="dxa"/>
          </w:tcPr>
          <w:p w14:paraId="7B2BE6AA" w14:textId="234977E9" w:rsidR="00124A35" w:rsidRDefault="00124A35">
            <w:pPr>
              <w:tabs>
                <w:tab w:val="left" w:pos="2320"/>
              </w:tabs>
            </w:pPr>
            <w:r>
              <w:t>For rate-limiting, data caching between DB and server.</w:t>
            </w:r>
          </w:p>
        </w:tc>
        <w:tc>
          <w:tcPr>
            <w:tcW w:w="3040" w:type="dxa"/>
          </w:tcPr>
          <w:p w14:paraId="5E3D0410" w14:textId="21184B77" w:rsidR="00124A35" w:rsidRDefault="00124A35">
            <w:pPr>
              <w:tabs>
                <w:tab w:val="left" w:pos="2320"/>
              </w:tabs>
            </w:pPr>
            <w:r>
              <w:t>Redis</w:t>
            </w:r>
          </w:p>
        </w:tc>
      </w:tr>
      <w:tr w:rsidR="003F0489" w14:paraId="2FD95B04" w14:textId="77777777" w:rsidTr="00124A35">
        <w:trPr>
          <w:trHeight w:val="489"/>
        </w:trPr>
        <w:tc>
          <w:tcPr>
            <w:tcW w:w="767" w:type="dxa"/>
          </w:tcPr>
          <w:p w14:paraId="62F9AC37" w14:textId="77777777" w:rsidR="003F0489" w:rsidRDefault="003F048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1F5093D2" w14:textId="77777777" w:rsidR="003F0489" w:rsidRDefault="00000000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14:paraId="7143B0F5" w14:textId="77777777" w:rsidR="003F0489" w:rsidRDefault="00000000">
            <w:pPr>
              <w:tabs>
                <w:tab w:val="left" w:pos="2320"/>
              </w:tabs>
            </w:pPr>
            <w:r>
              <w:t>Stores user data, jobs, applications, messages</w:t>
            </w:r>
          </w:p>
        </w:tc>
        <w:tc>
          <w:tcPr>
            <w:tcW w:w="3040" w:type="dxa"/>
          </w:tcPr>
          <w:p w14:paraId="4CE8A6C2" w14:textId="77777777" w:rsidR="003F0489" w:rsidRDefault="00000000">
            <w:pPr>
              <w:tabs>
                <w:tab w:val="left" w:pos="2320"/>
              </w:tabs>
            </w:pPr>
            <w:r>
              <w:t>MongoDB</w:t>
            </w:r>
          </w:p>
          <w:p w14:paraId="14522EC8" w14:textId="77777777" w:rsidR="003F0489" w:rsidRDefault="003F0489">
            <w:pPr>
              <w:tabs>
                <w:tab w:val="left" w:pos="2320"/>
              </w:tabs>
            </w:pPr>
          </w:p>
        </w:tc>
      </w:tr>
    </w:tbl>
    <w:p w14:paraId="4085704F" w14:textId="77777777" w:rsidR="003F0489" w:rsidRDefault="003F0489">
      <w:pPr>
        <w:tabs>
          <w:tab w:val="left" w:pos="2320"/>
        </w:tabs>
        <w:spacing w:after="160" w:line="259" w:lineRule="auto"/>
        <w:rPr>
          <w:b/>
        </w:rPr>
      </w:pPr>
    </w:p>
    <w:p w14:paraId="5A3267F4" w14:textId="77777777" w:rsidR="003F0489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8"/>
        <w:tblW w:w="1060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7"/>
        <w:gridCol w:w="2960"/>
        <w:gridCol w:w="3840"/>
        <w:gridCol w:w="3040"/>
      </w:tblGrid>
      <w:tr w:rsidR="003F0489" w14:paraId="043C8C81" w14:textId="77777777" w:rsidTr="00124A35">
        <w:trPr>
          <w:trHeight w:val="539"/>
          <w:tblHeader/>
        </w:trPr>
        <w:tc>
          <w:tcPr>
            <w:tcW w:w="767" w:type="dxa"/>
          </w:tcPr>
          <w:p w14:paraId="5ACAF300" w14:textId="77777777" w:rsidR="003F048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36D92E67" w14:textId="77777777" w:rsidR="003F048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44D5F25F" w14:textId="77777777" w:rsidR="003F048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5EBFEEE4" w14:textId="77777777" w:rsidR="003F048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3F0489" w14:paraId="4DBB4D0C" w14:textId="77777777" w:rsidTr="00124A35">
        <w:trPr>
          <w:trHeight w:val="229"/>
        </w:trPr>
        <w:tc>
          <w:tcPr>
            <w:tcW w:w="767" w:type="dxa"/>
          </w:tcPr>
          <w:p w14:paraId="21E6E504" w14:textId="77777777" w:rsidR="003F0489" w:rsidRDefault="003F048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31EC8E1D" w14:textId="77777777" w:rsidR="003F0489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5B14C932" w14:textId="77777777" w:rsidR="003F0489" w:rsidRDefault="00000000">
            <w:pPr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14:paraId="47777B20" w14:textId="50370042" w:rsidR="003F0489" w:rsidRDefault="00000000">
            <w:pPr>
              <w:tabs>
                <w:tab w:val="left" w:pos="2320"/>
              </w:tabs>
            </w:pPr>
            <w:r>
              <w:t>React.js, Node.js, Tailwind CSS</w:t>
            </w:r>
          </w:p>
        </w:tc>
      </w:tr>
      <w:tr w:rsidR="003F0489" w14:paraId="0626AB70" w14:textId="77777777" w:rsidTr="00124A35">
        <w:trPr>
          <w:trHeight w:val="229"/>
        </w:trPr>
        <w:tc>
          <w:tcPr>
            <w:tcW w:w="767" w:type="dxa"/>
          </w:tcPr>
          <w:p w14:paraId="258797B5" w14:textId="77777777" w:rsidR="003F0489" w:rsidRDefault="003F048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5DD3C621" w14:textId="77777777" w:rsidR="003F0489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2064D5DA" w14:textId="77777777" w:rsidR="003F0489" w:rsidRDefault="00000000">
            <w:pPr>
              <w:tabs>
                <w:tab w:val="left" w:pos="2320"/>
              </w:tabs>
            </w:pPr>
            <w:r>
              <w:t>3-tier architecture with RESTful APIs</w:t>
            </w:r>
          </w:p>
        </w:tc>
        <w:tc>
          <w:tcPr>
            <w:tcW w:w="3040" w:type="dxa"/>
          </w:tcPr>
          <w:p w14:paraId="576CDB52" w14:textId="77777777" w:rsidR="003F0489" w:rsidRDefault="00000000">
            <w:pPr>
              <w:tabs>
                <w:tab w:val="left" w:pos="2320"/>
              </w:tabs>
            </w:pPr>
            <w:r>
              <w:t>MVC</w:t>
            </w:r>
          </w:p>
        </w:tc>
      </w:tr>
    </w:tbl>
    <w:p w14:paraId="148BA894" w14:textId="77777777" w:rsidR="003F0489" w:rsidRDefault="003F0489">
      <w:pPr>
        <w:spacing w:after="160" w:line="259" w:lineRule="auto"/>
        <w:rPr>
          <w:b/>
        </w:rPr>
      </w:pPr>
    </w:p>
    <w:p w14:paraId="49D088F8" w14:textId="77777777" w:rsidR="00124A35" w:rsidRDefault="00124A35">
      <w:pPr>
        <w:spacing w:after="160" w:line="259" w:lineRule="auto"/>
        <w:rPr>
          <w:b/>
        </w:rPr>
      </w:pPr>
    </w:p>
    <w:p w14:paraId="7B4BC57E" w14:textId="77777777" w:rsidR="00124A35" w:rsidRDefault="00124A35">
      <w:pPr>
        <w:spacing w:after="160" w:line="259" w:lineRule="auto"/>
        <w:rPr>
          <w:b/>
        </w:rPr>
      </w:pPr>
    </w:p>
    <w:p w14:paraId="4CCEF4C8" w14:textId="18DBF847" w:rsidR="003F0489" w:rsidRDefault="00000000">
      <w:pPr>
        <w:spacing w:after="160" w:line="259" w:lineRule="auto"/>
        <w:rPr>
          <w:b/>
        </w:rPr>
      </w:pPr>
      <w:r>
        <w:rPr>
          <w:b/>
        </w:rPr>
        <w:lastRenderedPageBreak/>
        <w:t>References:</w:t>
      </w:r>
    </w:p>
    <w:p w14:paraId="3A916D48" w14:textId="77777777" w:rsidR="003F0489" w:rsidRDefault="003F0489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781A27B6" w14:textId="77777777" w:rsidR="003F0489" w:rsidRDefault="003F0489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Node js Best Practice</w:t>
        </w:r>
      </w:hyperlink>
    </w:p>
    <w:p w14:paraId="1E72790A" w14:textId="77777777" w:rsidR="003F0489" w:rsidRDefault="003F0489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>JSON Web Server Referance</w:t>
        </w:r>
      </w:hyperlink>
    </w:p>
    <w:p w14:paraId="289A3B4B" w14:textId="77777777" w:rsidR="003F0489" w:rsidRDefault="003F0489">
      <w:pPr>
        <w:spacing w:after="160" w:line="259" w:lineRule="auto"/>
        <w:rPr>
          <w:b/>
        </w:rPr>
      </w:pPr>
      <w:hyperlink r:id="rId9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FE16ABD" w14:textId="77777777" w:rsidR="003F0489" w:rsidRDefault="003F0489">
      <w:pPr>
        <w:spacing w:after="160" w:line="259" w:lineRule="auto"/>
        <w:rPr>
          <w:b/>
        </w:rPr>
      </w:pPr>
    </w:p>
    <w:p w14:paraId="45C89ADE" w14:textId="77777777" w:rsidR="003F0489" w:rsidRDefault="003F0489">
      <w:pPr>
        <w:spacing w:after="160" w:line="259" w:lineRule="auto"/>
        <w:rPr>
          <w:b/>
        </w:rPr>
      </w:pPr>
    </w:p>
    <w:p w14:paraId="3BEA180E" w14:textId="77777777" w:rsidR="003F0489" w:rsidRDefault="003F0489">
      <w:pPr>
        <w:spacing w:after="160" w:line="259" w:lineRule="auto"/>
        <w:rPr>
          <w:b/>
        </w:rPr>
      </w:pPr>
    </w:p>
    <w:p w14:paraId="1EA9B006" w14:textId="77777777" w:rsidR="003F0489" w:rsidRDefault="003F0489"/>
    <w:sectPr w:rsidR="003F04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64442"/>
    <w:multiLevelType w:val="multilevel"/>
    <w:tmpl w:val="5B60044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70348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489"/>
    <w:rsid w:val="00124A35"/>
    <w:rsid w:val="003F0489"/>
    <w:rsid w:val="00B754D3"/>
    <w:rsid w:val="00D16BB2"/>
    <w:rsid w:val="00F742DA"/>
    <w:rsid w:val="00FE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A4A26"/>
  <w15:docId w15:val="{62CEF64B-1380-4099-B70B-B02E3984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4</cp:revision>
  <dcterms:created xsi:type="dcterms:W3CDTF">2025-12-01T06:36:00Z</dcterms:created>
  <dcterms:modified xsi:type="dcterms:W3CDTF">2025-12-01T06:45:00Z</dcterms:modified>
</cp:coreProperties>
</file>