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8B02" w14:textId="4F20A803" w:rsidR="009868C5" w:rsidRPr="00A7577C" w:rsidRDefault="009868C5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b/>
          <w:bCs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b/>
          <w:bCs/>
          <w:sz w:val="20"/>
          <w:szCs w:val="20"/>
        </w:rPr>
        <w:t>Kanji</w:t>
      </w:r>
    </w:p>
    <w:p w14:paraId="2F4E2588" w14:textId="665D180D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停車</w:t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ていしゃ</w:t>
      </w:r>
    </w:p>
    <w:p w14:paraId="74C0BBC9" w14:textId="7658103A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位置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いち　</w:t>
      </w:r>
    </w:p>
    <w:p w14:paraId="58209075" w14:textId="0A9AFDCF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遅れる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おくれる　　</w:t>
      </w:r>
    </w:p>
    <w:p w14:paraId="2417C590" w14:textId="508C368C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押し込む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おしこむ</w:t>
      </w:r>
    </w:p>
    <w:p w14:paraId="70AD10B8" w14:textId="29B72F0B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反応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はんのう</w:t>
      </w:r>
    </w:p>
    <w:p w14:paraId="26C6495B" w14:textId="3DC9E75F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整列乗車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せいれつじょうしゃ</w:t>
      </w:r>
    </w:p>
    <w:p w14:paraId="2C4F62CF" w14:textId="7C5929EE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割り込む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わりこむ　</w:t>
      </w:r>
    </w:p>
    <w:p w14:paraId="7F36B847" w14:textId="7BB60E51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公共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こうきょう</w:t>
      </w:r>
      <w:r w:rsidRPr="00A7577C">
        <w:rPr>
          <w:rFonts w:asciiTheme="minorEastAsia" w:hAnsiTheme="minorEastAsia"/>
          <w:sz w:val="20"/>
          <w:szCs w:val="20"/>
        </w:rPr>
        <w:br/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不快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ふかい</w:t>
      </w:r>
    </w:p>
    <w:p w14:paraId="0456BC8F" w14:textId="4BF34598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降りる／降ろす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おりる／おろす</w:t>
      </w:r>
    </w:p>
    <w:p w14:paraId="3F00A13B" w14:textId="79DE23D7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座る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すわる　　</w:t>
      </w:r>
    </w:p>
    <w:p w14:paraId="38CAB765" w14:textId="7B16D276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謝る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あやまる　</w:t>
      </w:r>
    </w:p>
    <w:p w14:paraId="62AE0875" w14:textId="30D045F1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信じる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しんじる</w:t>
      </w:r>
    </w:p>
    <w:p w14:paraId="6B6BE7E4" w14:textId="51ECD72A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交通機関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こうつうきかん</w:t>
      </w:r>
    </w:p>
    <w:p w14:paraId="33DCD896" w14:textId="5EF0B3BA" w:rsidR="009302A1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通</w:t>
      </w:r>
      <w:r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>勤</w:t>
      </w:r>
      <w:r w:rsidR="00BD7633" w:rsidRPr="00A7577C">
        <w:rPr>
          <w:rStyle w:val="markedcontent"/>
          <w:rFonts w:asciiTheme="minorEastAsia" w:hAnsiTheme="minorEastAsia" w:cs="MS Gothic"/>
          <w:sz w:val="20"/>
          <w:szCs w:val="20"/>
        </w:rPr>
        <w:tab/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つうきん</w:t>
      </w:r>
    </w:p>
    <w:p w14:paraId="19776F98" w14:textId="5324CF6D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穴場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あなば　</w:t>
      </w:r>
    </w:p>
    <w:p w14:paraId="3C2A05EF" w14:textId="2DF2A54D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数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かず　</w:t>
      </w:r>
    </w:p>
    <w:p w14:paraId="3279FD89" w14:textId="69C19349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増加（する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ぞうか</w:t>
      </w:r>
    </w:p>
    <w:p w14:paraId="440A3089" w14:textId="5F7072BE" w:rsidR="0024691D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対応（する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たいおう</w:t>
      </w:r>
    </w:p>
    <w:p w14:paraId="5CBCF10D" w14:textId="04C32E2C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 w:hint="eastAsia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分析（する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ぶんせき</w:t>
      </w:r>
    </w:p>
    <w:p w14:paraId="43DF03A2" w14:textId="741F1891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一般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いっぱん　　</w:t>
      </w:r>
    </w:p>
    <w:p w14:paraId="26C59233" w14:textId="0FA4A3E4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種類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しゅるい</w:t>
      </w:r>
      <w:r w:rsidRPr="00A7577C">
        <w:rPr>
          <w:rFonts w:asciiTheme="minorEastAsia" w:hAnsiTheme="minorEastAsia"/>
          <w:sz w:val="20"/>
          <w:szCs w:val="20"/>
        </w:rPr>
        <w:br/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届く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とどく</w:t>
      </w:r>
    </w:p>
    <w:p w14:paraId="34647B46" w14:textId="057811B0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～区（23 区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く</w:t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</w:p>
    <w:p w14:paraId="00A81150" w14:textId="63CD95DC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拡大（する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かくだい</w:t>
      </w:r>
    </w:p>
    <w:p w14:paraId="215C90FE" w14:textId="18763B0A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活躍（する）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かつやく</w:t>
      </w:r>
    </w:p>
    <w:p w14:paraId="028B84BF" w14:textId="2A31641A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lastRenderedPageBreak/>
        <w:t>参加（する）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さんか</w:t>
      </w:r>
      <w:r w:rsidRPr="00A7577C">
        <w:rPr>
          <w:rFonts w:asciiTheme="minorEastAsia" w:hAnsiTheme="minorEastAsia"/>
          <w:sz w:val="20"/>
          <w:szCs w:val="20"/>
        </w:rPr>
        <w:br/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>災害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さいがい</w:t>
      </w:r>
    </w:p>
    <w:p w14:paraId="17CE58CA" w14:textId="44246549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逃げる 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ab/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にげる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    </w:t>
      </w:r>
    </w:p>
    <w:p w14:paraId="0C414654" w14:textId="0B9B1C9E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認める</w:t>
      </w:r>
      <w:r w:rsidR="00BD7633"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   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    </w:t>
      </w:r>
      <w:r w:rsidR="0024691D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みとめる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        </w:t>
      </w:r>
    </w:p>
    <w:p w14:paraId="3A62C96C" w14:textId="609BF03F" w:rsidR="002C2B69" w:rsidRPr="00A7577C" w:rsidRDefault="002C2B69" w:rsidP="00A7577C">
      <w:pPr>
        <w:spacing w:line="240" w:lineRule="auto"/>
        <w:ind w:left="360"/>
        <w:rPr>
          <w:rStyle w:val="markedcontent"/>
          <w:rFonts w:asciiTheme="minorEastAsia" w:hAnsiTheme="minorEastAsia" w:cs="MS Gothic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怖</w:t>
      </w:r>
      <w:r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>い</w:t>
      </w:r>
      <w:r w:rsidR="00BD7633"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 xml:space="preserve">    </w:t>
      </w:r>
      <w:r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>こわい</w:t>
      </w:r>
    </w:p>
    <w:p w14:paraId="332B9638" w14:textId="4D725102" w:rsidR="0024691D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残す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    </w:t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のこす</w:t>
      </w:r>
    </w:p>
    <w:p w14:paraId="7E52EE99" w14:textId="05331DD4" w:rsidR="0024691D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戦</w:t>
      </w:r>
      <w:r w:rsidR="00BD7633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    </w:t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いくさ　</w:t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</w:p>
    <w:p w14:paraId="67E18041" w14:textId="05DEED28" w:rsidR="0024691D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言葉 </w:t>
      </w:r>
      <w:r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ことば</w:t>
      </w:r>
    </w:p>
    <w:p w14:paraId="0F41E95F" w14:textId="5C0690FB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完全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</w:t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かんぜん　</w:t>
      </w:r>
    </w:p>
    <w:p w14:paraId="03E89E54" w14:textId="2D7A8F5C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常に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つねに　</w:t>
      </w:r>
    </w:p>
    <w:p w14:paraId="45FAA598" w14:textId="76451CA5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亡くなる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なくなる</w:t>
      </w:r>
      <w:r w:rsidR="002202EB"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</w:p>
    <w:p w14:paraId="5785A8DC" w14:textId="3DA87310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周辺国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しゅうへんくに　</w:t>
      </w:r>
    </w:p>
    <w:p w14:paraId="4621C71E" w14:textId="69BE9699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困る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>こまる</w:t>
      </w:r>
    </w:p>
    <w:p w14:paraId="6F3B4D0C" w14:textId="77777777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>戦乱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せんらん　</w:t>
      </w:r>
      <w:r w:rsidRPr="00A7577C">
        <w:rPr>
          <w:rFonts w:asciiTheme="minorEastAsia" w:hAnsiTheme="minorEastAsia"/>
          <w:sz w:val="20"/>
          <w:szCs w:val="20"/>
        </w:rPr>
        <w:br/>
      </w: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戦う（動詞）／戦い（名詞） </w:t>
      </w:r>
    </w:p>
    <w:p w14:paraId="2E9840A6" w14:textId="5C080756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訪れる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おとずれる</w:t>
      </w:r>
    </w:p>
    <w:p w14:paraId="4D38DA1B" w14:textId="59FC11FB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憧れる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あこがれる　</w:t>
      </w:r>
    </w:p>
    <w:p w14:paraId="338B6517" w14:textId="70A47FD3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治める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おさめる　</w:t>
      </w:r>
    </w:p>
    <w:p w14:paraId="150C7E37" w14:textId="7A0E2F84" w:rsidR="002202EB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Arial"/>
          <w:sz w:val="20"/>
          <w:szCs w:val="20"/>
        </w:rPr>
      </w:pPr>
      <w:r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迎える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むかえる</w:t>
      </w:r>
      <w:r w:rsidR="002202EB" w:rsidRPr="00A7577C">
        <w:rPr>
          <w:rStyle w:val="markedcontent"/>
          <w:rFonts w:asciiTheme="minorEastAsia" w:hAnsiTheme="minorEastAsia" w:cs="Arial"/>
          <w:sz w:val="20"/>
          <w:szCs w:val="20"/>
        </w:rPr>
        <w:t xml:space="preserve"> 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</w:t>
      </w:r>
      <w:r w:rsidR="002202EB" w:rsidRPr="00A7577C">
        <w:rPr>
          <w:rStyle w:val="markedcontent"/>
          <w:rFonts w:asciiTheme="minorEastAsia" w:hAnsiTheme="minorEastAsia" w:cs="Arial" w:hint="eastAsia"/>
          <w:sz w:val="20"/>
          <w:szCs w:val="20"/>
        </w:rPr>
        <w:t xml:space="preserve">　</w:t>
      </w:r>
    </w:p>
    <w:p w14:paraId="563730DF" w14:textId="072CFB1F" w:rsidR="0024691D" w:rsidRPr="00A7577C" w:rsidRDefault="0024691D" w:rsidP="00A7577C">
      <w:pPr>
        <w:spacing w:line="240" w:lineRule="auto"/>
        <w:ind w:left="360"/>
        <w:rPr>
          <w:rStyle w:val="markedcontent"/>
          <w:rFonts w:asciiTheme="minorEastAsia" w:hAnsiTheme="minorEastAsia" w:cs="MS Gothic"/>
          <w:sz w:val="20"/>
          <w:szCs w:val="20"/>
        </w:rPr>
      </w:pPr>
      <w:r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>都</w:t>
      </w:r>
      <w:r w:rsidR="002202EB" w:rsidRPr="00A7577C">
        <w:rPr>
          <w:rStyle w:val="markedcontent"/>
          <w:rFonts w:asciiTheme="minorEastAsia" w:hAnsiTheme="minorEastAsia" w:cs="MS Gothic" w:hint="eastAsia"/>
          <w:sz w:val="20"/>
          <w:szCs w:val="20"/>
        </w:rPr>
        <w:t xml:space="preserve">　　みやこ</w:t>
      </w:r>
    </w:p>
    <w:p w14:paraId="34F9690E" w14:textId="32DA5B60" w:rsidR="00F63CF6" w:rsidRPr="00A7577C" w:rsidRDefault="00F63CF6" w:rsidP="00A7577C">
      <w:pPr>
        <w:spacing w:line="240" w:lineRule="auto"/>
        <w:ind w:left="360"/>
        <w:rPr>
          <w:rStyle w:val="markedcontent"/>
          <w:rFonts w:asciiTheme="minorEastAsia" w:hAnsiTheme="minorEastAsia" w:cs="MS Gothic"/>
          <w:sz w:val="20"/>
          <w:szCs w:val="20"/>
        </w:rPr>
      </w:pPr>
      <w:r w:rsidRPr="00AE2179">
        <w:object w:dxaOrig="5100" w:dyaOrig="3900" w14:anchorId="76455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5pt;height:195pt" o:ole="">
            <v:imagedata r:id="rId5" o:title=""/>
          </v:shape>
          <o:OLEObject Type="Embed" ProgID="Paint.Picture" ShapeID="_x0000_i1031" DrawAspect="Content" ObjectID="_1712088495" r:id="rId6"/>
        </w:object>
      </w:r>
    </w:p>
    <w:p w14:paraId="7A119A57" w14:textId="7764821E" w:rsidR="00F63CF6" w:rsidRPr="00A7577C" w:rsidRDefault="009868C5" w:rsidP="00A7577C">
      <w:pPr>
        <w:spacing w:line="240" w:lineRule="auto"/>
        <w:ind w:left="360"/>
        <w:rPr>
          <w:rStyle w:val="markedcontent"/>
          <w:rFonts w:asciiTheme="minorEastAsia" w:hAnsiTheme="minorEastAsia" w:cs="MS Gothic" w:hint="eastAsia"/>
          <w:b/>
          <w:bCs/>
          <w:sz w:val="20"/>
          <w:szCs w:val="20"/>
        </w:rPr>
      </w:pPr>
      <w:r w:rsidRPr="00A7577C">
        <w:rPr>
          <w:rStyle w:val="markedcontent"/>
          <w:rFonts w:asciiTheme="minorEastAsia" w:hAnsiTheme="minorEastAsia" w:cs="MS Gothic"/>
          <w:b/>
          <w:bCs/>
          <w:sz w:val="20"/>
          <w:szCs w:val="20"/>
        </w:rPr>
        <w:t>Grammar</w:t>
      </w:r>
    </w:p>
    <w:p w14:paraId="5BC97C55" w14:textId="5CAC9660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distinctive of~, characteristic to~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N＋ならではです</w:t>
      </w:r>
    </w:p>
    <w:p w14:paraId="6411D935" w14:textId="51E8ADB7" w:rsidR="009868C5" w:rsidRPr="00A7577C" w:rsidRDefault="009868C5" w:rsidP="00A7577C">
      <w:pPr>
        <w:spacing w:line="240" w:lineRule="auto"/>
        <w:ind w:left="360"/>
        <w:rPr>
          <w:rFonts w:asciiTheme="minorEastAsia" w:hAnsiTheme="minorEastAsia" w:hint="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Neitherどちらも＋　―</w:t>
      </w:r>
      <w:proofErr w:type="spellStart"/>
      <w:r w:rsidRPr="00A7577C">
        <w:rPr>
          <w:rFonts w:asciiTheme="minorEastAsia" w:hAnsiTheme="minorEastAsia" w:hint="eastAsia"/>
          <w:sz w:val="21"/>
          <w:szCs w:val="21"/>
        </w:rPr>
        <w:t>Ve</w:t>
      </w:r>
      <w:proofErr w:type="spellEnd"/>
    </w:p>
    <w:p w14:paraId="7ED7EB46" w14:textId="14539D41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showing there is no other choice in action or that you absolutely want to do something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="00F63CF6" w:rsidRPr="00A7577C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A7577C">
        <w:rPr>
          <w:rFonts w:asciiTheme="minorEastAsia" w:hAnsiTheme="minorEastAsia" w:hint="eastAsia"/>
          <w:sz w:val="21"/>
          <w:szCs w:val="21"/>
        </w:rPr>
        <w:t>PVerb</w:t>
      </w:r>
      <w:proofErr w:type="spellEnd"/>
      <w:r w:rsidR="00BD7633" w:rsidRPr="00A7577C">
        <w:rPr>
          <w:rFonts w:asciiTheme="minorEastAsia" w:hAnsiTheme="minorEastAsia" w:hint="eastAsia"/>
          <w:sz w:val="21"/>
          <w:szCs w:val="21"/>
        </w:rPr>
        <w:t>+</w:t>
      </w:r>
      <w:r w:rsidRPr="00A7577C">
        <w:rPr>
          <w:rFonts w:asciiTheme="minorEastAsia" w:hAnsiTheme="minorEastAsia" w:hint="eastAsia"/>
          <w:sz w:val="21"/>
          <w:szCs w:val="21"/>
        </w:rPr>
        <w:t>しかない</w:t>
      </w:r>
    </w:p>
    <w:p w14:paraId="469087D3" w14:textId="216320BF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showing there is a possibility; implies that despite this the speaker would advise against this </w:t>
      </w:r>
      <w:proofErr w:type="gramStart"/>
      <w:r w:rsidRPr="00A7577C">
        <w:rPr>
          <w:rFonts w:asciiTheme="minorEastAsia" w:hAnsiTheme="minorEastAsia"/>
          <w:sz w:val="21"/>
          <w:szCs w:val="21"/>
        </w:rPr>
        <w:t xml:space="preserve">action </w:t>
      </w:r>
      <w:r w:rsidR="00BD7633">
        <w:t xml:space="preserve"> </w:t>
      </w:r>
      <w:r w:rsidRPr="00A7577C">
        <w:rPr>
          <w:rFonts w:asciiTheme="minorEastAsia" w:hAnsiTheme="minorEastAsia"/>
          <w:sz w:val="21"/>
          <w:szCs w:val="21"/>
        </w:rPr>
        <w:t>V</w:t>
      </w:r>
      <w:proofErr w:type="gramEnd"/>
      <w:r w:rsidRPr="00A7577C">
        <w:rPr>
          <w:rFonts w:asciiTheme="minorEastAsia" w:hAnsiTheme="minorEastAsia"/>
          <w:sz w:val="21"/>
          <w:szCs w:val="21"/>
        </w:rPr>
        <w:t xml:space="preserve"> Plain -</w:t>
      </w:r>
      <w:proofErr w:type="spellStart"/>
      <w:r w:rsidRPr="00A7577C">
        <w:rPr>
          <w:rFonts w:asciiTheme="minorEastAsia" w:hAnsiTheme="minorEastAsia"/>
          <w:sz w:val="21"/>
          <w:szCs w:val="21"/>
        </w:rPr>
        <w:t>ve</w:t>
      </w:r>
      <w:proofErr w:type="spellEnd"/>
      <w:r w:rsidRPr="00A7577C">
        <w:rPr>
          <w:rFonts w:asciiTheme="minorEastAsia" w:hAnsiTheme="minorEastAsia"/>
          <w:sz w:val="21"/>
          <w:szCs w:val="21"/>
        </w:rPr>
        <w:t xml:space="preserve"> +</w:t>
      </w:r>
      <w:r w:rsidRPr="00A7577C">
        <w:rPr>
          <w:rFonts w:asciiTheme="minorEastAsia" w:hAnsiTheme="minorEastAsia" w:hint="eastAsia"/>
          <w:sz w:val="21"/>
          <w:szCs w:val="21"/>
        </w:rPr>
        <w:t>こともない</w:t>
      </w:r>
    </w:p>
    <w:p w14:paraId="31B78A3C" w14:textId="6493CEA2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showing that something is a matter of course or that the someone absolutely wants to do something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  <w:sz w:val="21"/>
          <w:szCs w:val="21"/>
        </w:rPr>
        <w:t>V Plain -</w:t>
      </w:r>
      <w:proofErr w:type="spellStart"/>
      <w:r w:rsidRPr="00A7577C">
        <w:rPr>
          <w:rFonts w:asciiTheme="minorEastAsia" w:hAnsiTheme="minorEastAsia"/>
          <w:sz w:val="21"/>
          <w:szCs w:val="21"/>
        </w:rPr>
        <w:t>ve</w:t>
      </w:r>
      <w:proofErr w:type="spellEnd"/>
      <w:r w:rsidRPr="00A7577C">
        <w:rPr>
          <w:rFonts w:asciiTheme="minorEastAsia" w:hAnsiTheme="minorEastAsia"/>
          <w:sz w:val="21"/>
          <w:szCs w:val="21"/>
        </w:rPr>
        <w:t xml:space="preserve"> +</w:t>
      </w:r>
      <w:r w:rsidRPr="00A7577C">
        <w:rPr>
          <w:rFonts w:asciiTheme="minorEastAsia" w:hAnsiTheme="minorEastAsia" w:hint="eastAsia"/>
          <w:sz w:val="21"/>
          <w:szCs w:val="21"/>
        </w:rPr>
        <w:t>わけにはいかない</w:t>
      </w:r>
    </w:p>
    <w:p w14:paraId="1B6C4FA6" w14:textId="34632391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to be sure to do; to try to do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="00BD7633" w:rsidRPr="00A7577C">
        <w:rPr>
          <w:rFonts w:asciiTheme="minorEastAsia" w:hAnsiTheme="minorEastAsia" w:hint="eastAsia"/>
          <w:sz w:val="21"/>
          <w:szCs w:val="21"/>
        </w:rPr>
        <w:t>p</w:t>
      </w:r>
      <w:r w:rsidRPr="00A7577C">
        <w:rPr>
          <w:rFonts w:asciiTheme="minorEastAsia" w:hAnsiTheme="minorEastAsia"/>
          <w:sz w:val="21"/>
          <w:szCs w:val="21"/>
        </w:rPr>
        <w:t>lain verb ＋ ようにす</w:t>
      </w:r>
      <w:r w:rsidRPr="00A7577C">
        <w:rPr>
          <w:rFonts w:asciiTheme="minorEastAsia" w:hAnsiTheme="minorEastAsia" w:cs="MS Mincho" w:hint="eastAsia"/>
          <w:sz w:val="21"/>
          <w:szCs w:val="21"/>
        </w:rPr>
        <w:t>る</w:t>
      </w:r>
    </w:p>
    <w:p w14:paraId="6B6C45D7" w14:textId="7FDCE4D7" w:rsidR="003675A1" w:rsidRPr="00A7577C" w:rsidRDefault="003675A1" w:rsidP="00A7577C">
      <w:pPr>
        <w:spacing w:line="240" w:lineRule="auto"/>
        <w:ind w:left="360"/>
        <w:rPr>
          <w:rFonts w:asciiTheme="minorEastAsia" w:hAnsiTheme="minorEastAsia" w:cs="MS Mincho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nothing beats~; there is nothing better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  <w:sz w:val="21"/>
          <w:szCs w:val="21"/>
        </w:rPr>
        <w:t>〇〇 ＋ まさる ＋ noun ＋ はな</w:t>
      </w:r>
      <w:r w:rsidRPr="00A7577C">
        <w:rPr>
          <w:rFonts w:asciiTheme="minorEastAsia" w:hAnsiTheme="minorEastAsia" w:cs="MS Mincho" w:hint="eastAsia"/>
          <w:sz w:val="21"/>
          <w:szCs w:val="21"/>
        </w:rPr>
        <w:t>い</w:t>
      </w:r>
    </w:p>
    <w:p w14:paraId="27AA79C5" w14:textId="45BB5D70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must do; should be done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  <w:sz w:val="21"/>
          <w:szCs w:val="21"/>
        </w:rPr>
        <w:t>plain verb ＋ べき</w:t>
      </w:r>
      <w:r w:rsidRPr="00A7577C">
        <w:rPr>
          <w:rFonts w:asciiTheme="minorEastAsia" w:hAnsiTheme="minorEastAsia" w:cs="MS Mincho" w:hint="eastAsia"/>
          <w:sz w:val="21"/>
          <w:szCs w:val="21"/>
        </w:rPr>
        <w:t>だ</w:t>
      </w:r>
    </w:p>
    <w:p w14:paraId="5DF96D30" w14:textId="51822E0B" w:rsidR="003675A1" w:rsidRPr="00A7577C" w:rsidRDefault="003675A1" w:rsidP="00A7577C">
      <w:pPr>
        <w:spacing w:line="240" w:lineRule="auto"/>
        <w:ind w:left="360"/>
        <w:rPr>
          <w:rFonts w:asciiTheme="minorEastAsia" w:hAnsiTheme="minorEastAsia" w:cs="MS Mincho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d</w:t>
      </w:r>
      <w:r w:rsidRPr="00A7577C">
        <w:rPr>
          <w:rFonts w:asciiTheme="minorEastAsia" w:hAnsiTheme="minorEastAsia" w:cs="MS Mincho"/>
          <w:sz w:val="21"/>
          <w:szCs w:val="21"/>
        </w:rPr>
        <w:t>o</w:t>
      </w:r>
      <w:r w:rsidRPr="00A7577C">
        <w:rPr>
          <w:rFonts w:asciiTheme="minorEastAsia" w:hAnsiTheme="minorEastAsia" w:cs="MS Mincho" w:hint="eastAsia"/>
          <w:sz w:val="21"/>
          <w:szCs w:val="21"/>
        </w:rPr>
        <w:t xml:space="preserve"> with trouble/difficulty</w:t>
      </w:r>
      <w:r w:rsidR="00BD7633" w:rsidRPr="00A7577C">
        <w:rPr>
          <w:rFonts w:asciiTheme="minorEastAsia" w:hAnsiTheme="minorEastAsia" w:cs="MS Mincho"/>
          <w:sz w:val="21"/>
          <w:szCs w:val="21"/>
        </w:rPr>
        <w:tab/>
      </w:r>
      <w:r w:rsidRPr="00A7577C">
        <w:rPr>
          <w:rFonts w:asciiTheme="minorEastAsia" w:hAnsiTheme="minorEastAsia" w:cs="MS Mincho" w:hint="eastAsia"/>
          <w:sz w:val="21"/>
          <w:szCs w:val="21"/>
        </w:rPr>
        <w:t>せっかく＋V</w:t>
      </w:r>
    </w:p>
    <w:p w14:paraId="0FA4FBDE" w14:textId="03042997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Guess or speculation（Writing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N＋であろう</w:t>
      </w:r>
    </w:p>
    <w:p w14:paraId="6A2119C9" w14:textId="6129C66F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Full of 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○○だらけ</w:t>
      </w:r>
    </w:p>
    <w:p w14:paraId="31B28D5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Giving a </w:t>
      </w:r>
      <w:proofErr w:type="gramStart"/>
      <w:r w:rsidRPr="00A7577C">
        <w:rPr>
          <w:rFonts w:asciiTheme="minorEastAsia" w:hAnsiTheme="minorEastAsia" w:hint="eastAsia"/>
          <w:sz w:val="21"/>
          <w:szCs w:val="21"/>
        </w:rPr>
        <w:t>view point</w:t>
      </w:r>
      <w:proofErr w:type="gramEnd"/>
      <w:r w:rsidRPr="00A7577C">
        <w:rPr>
          <w:rFonts w:asciiTheme="minorEastAsia" w:hAnsiTheme="minorEastAsia" w:hint="eastAsia"/>
          <w:sz w:val="21"/>
          <w:szCs w:val="21"/>
        </w:rPr>
        <w:t xml:space="preserve">　N＋にとって</w:t>
      </w:r>
    </w:p>
    <w:p w14:paraId="1AAE745B" w14:textId="77777777" w:rsidR="00A7577C" w:rsidRDefault="00A7577C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4F12BA0D" w14:textId="4D655DA2" w:rsidR="009868C5" w:rsidRPr="00A7577C" w:rsidRDefault="009868C5" w:rsidP="00A7577C">
      <w:pPr>
        <w:spacing w:line="240" w:lineRule="auto"/>
        <w:ind w:left="360"/>
        <w:rPr>
          <w:rFonts w:asciiTheme="minorEastAsia" w:hAnsiTheme="minorEastAsia" w:hint="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expressing B is the reason for A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</w:t>
      </w:r>
      <w:proofErr w:type="spellStart"/>
      <w:r w:rsidRPr="00A7577C">
        <w:rPr>
          <w:rFonts w:asciiTheme="minorEastAsia" w:hAnsiTheme="minorEastAsia" w:hint="eastAsia"/>
          <w:sz w:val="21"/>
          <w:szCs w:val="21"/>
        </w:rPr>
        <w:t>A</w:t>
      </w:r>
      <w:proofErr w:type="spellEnd"/>
      <w:proofErr w:type="gramStart"/>
      <w:r w:rsidRPr="00A7577C">
        <w:rPr>
          <w:rFonts w:asciiTheme="minorEastAsia" w:hAnsiTheme="minorEastAsia" w:hint="eastAsia"/>
          <w:sz w:val="21"/>
          <w:szCs w:val="21"/>
        </w:rPr>
        <w:t>ため,B</w:t>
      </w:r>
      <w:proofErr w:type="gramEnd"/>
    </w:p>
    <w:p w14:paraId="054F72DF" w14:textId="4C84CCA7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lastRenderedPageBreak/>
        <w:t>expressing that the expected result does not necessarily happen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  <w:sz w:val="21"/>
          <w:szCs w:val="21"/>
        </w:rPr>
        <w:t>〜からといって、＋ negative verb</w:t>
      </w:r>
    </w:p>
    <w:p w14:paraId="3A06E586" w14:textId="0E53CB4A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expressing a place, time, and situation (used especially in writing)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N＋において</w:t>
      </w:r>
    </w:p>
    <w:p w14:paraId="7199D3DC" w14:textId="0D24F76F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strongly negating something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  <w:sz w:val="21"/>
          <w:szCs w:val="21"/>
        </w:rPr>
        <w:t>とても ＋ plain negative passive verb</w:t>
      </w:r>
    </w:p>
    <w:p w14:paraId="3F8BCF3B" w14:textId="44C5F1EF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expressing a difference depending on a factor; depending on~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N＋によって</w:t>
      </w:r>
    </w:p>
    <w:p w14:paraId="4366782A" w14:textId="366831E9" w:rsidR="003675A1" w:rsidRPr="00A7577C" w:rsidRDefault="003675A1" w:rsidP="00A7577C">
      <w:pPr>
        <w:spacing w:line="240" w:lineRule="auto"/>
        <w:ind w:left="360"/>
        <w:rPr>
          <w:rFonts w:asciiTheme="minorEastAsia" w:hAnsiTheme="minorEastAsia" w:cs="MS Mincho"/>
        </w:rPr>
      </w:pPr>
      <w:r w:rsidRPr="00A7577C">
        <w:rPr>
          <w:rFonts w:asciiTheme="minorEastAsia" w:hAnsiTheme="minorEastAsia" w:hint="eastAsia"/>
          <w:sz w:val="21"/>
          <w:szCs w:val="21"/>
        </w:rPr>
        <w:t>According to source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/>
        </w:rPr>
        <w:t>noun ＋ によると〜 ＋ そうだ/と言った/みたい</w:t>
      </w:r>
      <w:r w:rsidRPr="00A7577C">
        <w:rPr>
          <w:rFonts w:asciiTheme="minorEastAsia" w:hAnsiTheme="minorEastAsia" w:cs="MS Mincho" w:hint="eastAsia"/>
        </w:rPr>
        <w:t>だ</w:t>
      </w:r>
    </w:p>
    <w:p w14:paraId="3117373E" w14:textId="53B8DAA7" w:rsidR="003675A1" w:rsidRPr="00A7577C" w:rsidRDefault="00BD7633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F</w:t>
      </w:r>
      <w:r w:rsidR="003675A1" w:rsidRPr="00A7577C">
        <w:rPr>
          <w:rFonts w:asciiTheme="minorEastAsia" w:hAnsiTheme="minorEastAsia" w:hint="eastAsia"/>
          <w:sz w:val="21"/>
          <w:szCs w:val="21"/>
        </w:rPr>
        <w:t>ault</w:t>
      </w:r>
      <w:r w:rsidRPr="00A7577C">
        <w:rPr>
          <w:rFonts w:asciiTheme="minorEastAsia" w:hAnsiTheme="minorEastAsia"/>
          <w:sz w:val="21"/>
          <w:szCs w:val="21"/>
        </w:rPr>
        <w:tab/>
      </w:r>
      <w:r w:rsidR="003675A1" w:rsidRPr="00A7577C">
        <w:rPr>
          <w:rFonts w:asciiTheme="minorEastAsia" w:hAnsiTheme="minorEastAsia"/>
          <w:sz w:val="21"/>
          <w:szCs w:val="21"/>
        </w:rPr>
        <w:t>Noun の/い adjective/な adjective だ/plain verb ＋ せい</w:t>
      </w:r>
      <w:r w:rsidR="003675A1" w:rsidRPr="00A7577C">
        <w:rPr>
          <w:rFonts w:asciiTheme="minorEastAsia" w:hAnsiTheme="minorEastAsia" w:hint="eastAsia"/>
          <w:sz w:val="21"/>
          <w:szCs w:val="21"/>
        </w:rPr>
        <w:t>で</w:t>
      </w:r>
    </w:p>
    <w:p w14:paraId="745542AD" w14:textId="73180CCF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</w:rPr>
        <w:t>predicting what will happen next (used only in formal styles of speech)</w:t>
      </w:r>
      <w:r w:rsidR="00BD7633" w:rsidRPr="00A7577C">
        <w:rPr>
          <w:rFonts w:asciiTheme="minorEastAsia" w:hAnsiTheme="minorEastAsia"/>
        </w:rPr>
        <w:tab/>
      </w:r>
      <w:r w:rsidRPr="00A7577C">
        <w:rPr>
          <w:rFonts w:asciiTheme="minorEastAsia" w:hAnsiTheme="minorEastAsia" w:hint="eastAsia"/>
        </w:rPr>
        <w:t>Plain V ＋見込みだ</w:t>
      </w:r>
    </w:p>
    <w:p w14:paraId="3BB94392" w14:textId="5437985D" w:rsidR="003675A1" w:rsidRPr="00A7577C" w:rsidRDefault="003675A1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stating hearsay; stating something you read</w:t>
      </w:r>
      <w:r w:rsidR="00BD7633" w:rsidRPr="00A7577C">
        <w:rPr>
          <w:rFonts w:asciiTheme="minorEastAsia" w:hAnsiTheme="minorEastAsia"/>
          <w:sz w:val="21"/>
          <w:szCs w:val="21"/>
        </w:rPr>
        <w:tab/>
      </w:r>
      <w:r w:rsidRPr="00A7577C">
        <w:rPr>
          <w:rFonts w:asciiTheme="minorEastAsia" w:hAnsiTheme="minorEastAsia" w:hint="eastAsia"/>
          <w:sz w:val="21"/>
          <w:szCs w:val="21"/>
        </w:rPr>
        <w:t>N＋だ</w:t>
      </w:r>
      <w:r w:rsidR="00AE1E23" w:rsidRPr="00A7577C">
        <w:rPr>
          <w:rFonts w:asciiTheme="minorEastAsia" w:hAnsiTheme="minorEastAsia" w:hint="eastAsia"/>
          <w:sz w:val="21"/>
          <w:szCs w:val="21"/>
        </w:rPr>
        <w:t>そ</w:t>
      </w:r>
      <w:r w:rsidRPr="00A7577C">
        <w:rPr>
          <w:rFonts w:asciiTheme="minorEastAsia" w:hAnsiTheme="minorEastAsia" w:hint="eastAsia"/>
          <w:sz w:val="21"/>
          <w:szCs w:val="21"/>
        </w:rPr>
        <w:t>うで</w:t>
      </w:r>
      <w:r w:rsidRPr="00A7577C">
        <w:rPr>
          <w:rFonts w:asciiTheme="minorEastAsia" w:hAnsiTheme="minorEastAsia" w:hint="eastAsia"/>
          <w:sz w:val="21"/>
          <w:szCs w:val="21"/>
        </w:rPr>
        <w:t>す</w:t>
      </w:r>
    </w:p>
    <w:p w14:paraId="2FF8EA86" w14:textId="183DAFE5" w:rsidR="00AE1E23" w:rsidRPr="00A7577C" w:rsidRDefault="00AE1E23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Taking </w:t>
      </w:r>
      <w:r w:rsidRPr="00A7577C">
        <w:rPr>
          <w:rFonts w:asciiTheme="minorEastAsia" w:hAnsiTheme="minorEastAsia"/>
          <w:sz w:val="21"/>
          <w:szCs w:val="21"/>
        </w:rPr>
        <w:t>something</w:t>
      </w:r>
      <w:r w:rsidRPr="00A7577C">
        <w:rPr>
          <w:rFonts w:asciiTheme="minorEastAsia" w:hAnsiTheme="minorEastAsia" w:hint="eastAsia"/>
          <w:sz w:val="21"/>
          <w:szCs w:val="21"/>
        </w:rPr>
        <w:t xml:space="preserve"> as a topic　N に関するN　（かんする）</w:t>
      </w:r>
    </w:p>
    <w:p w14:paraId="1191AB4D" w14:textId="1051C430" w:rsidR="00AE1E23" w:rsidRPr="00A7577C" w:rsidRDefault="00AE1E23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Something is typical　Nといえば～</w:t>
      </w:r>
    </w:p>
    <w:p w14:paraId="2BE0135F" w14:textId="1C236358" w:rsidR="00AE1E23" w:rsidRPr="00A7577C" w:rsidRDefault="00AE1E23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Showing object of something　Nに対して（たいして）</w:t>
      </w:r>
    </w:p>
    <w:p w14:paraId="14A6EE9A" w14:textId="78DF2EBE" w:rsidR="00AE1E23" w:rsidRPr="00A7577C" w:rsidRDefault="00AE1E23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There is this as well as　this　Nはもちろん、Nも</w:t>
      </w:r>
    </w:p>
    <w:p w14:paraId="251135D2" w14:textId="204A8A70" w:rsidR="009868C5" w:rsidRDefault="009868C5" w:rsidP="00A7577C">
      <w:pPr>
        <w:spacing w:line="240" w:lineRule="auto"/>
        <w:rPr>
          <w:rFonts w:asciiTheme="minorEastAsia" w:hAnsiTheme="minorEastAsia"/>
          <w:sz w:val="21"/>
          <w:szCs w:val="21"/>
        </w:rPr>
      </w:pPr>
    </w:p>
    <w:p w14:paraId="690CF697" w14:textId="77777777" w:rsidR="00A7577C" w:rsidRDefault="00A7577C" w:rsidP="00A7577C">
      <w:pPr>
        <w:spacing w:line="240" w:lineRule="auto"/>
        <w:ind w:left="360"/>
        <w:rPr>
          <w:rFonts w:asciiTheme="minorEastAsia" w:hAnsiTheme="minorEastAsia"/>
          <w:b/>
          <w:bCs/>
          <w:sz w:val="21"/>
          <w:szCs w:val="21"/>
        </w:rPr>
        <w:sectPr w:rsidR="00A7577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ADB9A9" w14:textId="6164248D" w:rsidR="009868C5" w:rsidRPr="00A7577C" w:rsidRDefault="009868C5" w:rsidP="00A7577C">
      <w:pPr>
        <w:spacing w:line="240" w:lineRule="auto"/>
        <w:ind w:left="360"/>
        <w:rPr>
          <w:rFonts w:asciiTheme="minorEastAsia" w:hAnsiTheme="minorEastAsia" w:hint="eastAsia"/>
          <w:b/>
          <w:bCs/>
          <w:sz w:val="21"/>
          <w:szCs w:val="21"/>
        </w:rPr>
      </w:pPr>
      <w:r w:rsidRPr="00A7577C">
        <w:rPr>
          <w:rFonts w:asciiTheme="minorEastAsia" w:hAnsiTheme="minorEastAsia"/>
          <w:b/>
          <w:bCs/>
          <w:sz w:val="21"/>
          <w:szCs w:val="21"/>
        </w:rPr>
        <w:t>Vocab</w:t>
      </w:r>
    </w:p>
    <w:p w14:paraId="6B56B2E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Cash　現金（げんきん）</w:t>
      </w:r>
    </w:p>
    <w:p w14:paraId="781976D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stating hearsay; stating something you read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N＋だどうです</w:t>
      </w:r>
    </w:p>
    <w:p w14:paraId="03F1284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Closed to traffic　通行止め（つうこうどめ）</w:t>
      </w:r>
    </w:p>
    <w:p w14:paraId="55A38768" w14:textId="74AC0200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participate　参加する（さんかする）</w:t>
      </w:r>
    </w:p>
    <w:p w14:paraId="7374CD49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Import　輸入（ゆにゅう）</w:t>
      </w:r>
    </w:p>
    <w:p w14:paraId="62F4703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Breeding</w:t>
      </w:r>
      <w:r w:rsidRPr="00A7577C">
        <w:rPr>
          <w:rFonts w:asciiTheme="minorEastAsia" w:hAnsiTheme="minorEastAsia" w:hint="eastAsia"/>
          <w:sz w:val="21"/>
          <w:szCs w:val="21"/>
        </w:rPr>
        <w:t>/raising　飼育（しいく）</w:t>
      </w:r>
    </w:p>
    <w:p w14:paraId="5682C4C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Right away　</w:t>
      </w:r>
      <w:r w:rsidRPr="00A7577C">
        <w:rPr>
          <w:rFonts w:asciiTheme="minorEastAsia" w:hAnsiTheme="minorEastAsia" w:hint="eastAsia"/>
        </w:rPr>
        <w:t>取りあえす（とりあえす）</w:t>
      </w:r>
    </w:p>
    <w:p w14:paraId="71C3E05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To collide　打つかります（ぶつかる）</w:t>
      </w:r>
    </w:p>
    <w:p w14:paraId="0282E9A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State/condition　状態（じょうたい）</w:t>
      </w:r>
    </w:p>
    <w:p w14:paraId="7349DF50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More than　以上（いじょう）</w:t>
      </w:r>
    </w:p>
    <w:p w14:paraId="7408FCB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 xml:space="preserve">Faster○○ほど早い　</w:t>
      </w:r>
      <w:r w:rsidRPr="00AE2179">
        <w:sym w:font="Wingdings" w:char="F0E0"/>
      </w:r>
      <w:r w:rsidRPr="00A7577C">
        <w:rPr>
          <w:rFonts w:asciiTheme="minorEastAsia" w:hAnsiTheme="minorEastAsia"/>
        </w:rPr>
        <w:t xml:space="preserve"> used for things like 1 sec faster</w:t>
      </w:r>
    </w:p>
    <w:p w14:paraId="17D4FF89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Early dawn未明（みめい）</w:t>
      </w:r>
    </w:p>
    <w:p w14:paraId="615BDDA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Last 10 days of month　下旬（げじゅん）</w:t>
      </w:r>
    </w:p>
    <w:p w14:paraId="1C52E99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Best time to see　見頃（みごろ）</w:t>
      </w:r>
    </w:p>
    <w:p w14:paraId="33D8403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To push in/break in　押し入れる（おしいれる）</w:t>
      </w:r>
    </w:p>
    <w:p w14:paraId="0A244936" w14:textId="77777777" w:rsidR="009868C5" w:rsidRPr="00A7577C" w:rsidRDefault="009868C5" w:rsidP="00A7577C">
      <w:pPr>
        <w:spacing w:line="240" w:lineRule="auto"/>
        <w:ind w:left="108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Note</w:t>
      </w:r>
      <w:r w:rsidRPr="00A7577C">
        <w:rPr>
          <w:rFonts w:asciiTheme="minorEastAsia" w:hAnsiTheme="minorEastAsia"/>
        </w:rPr>
        <w:t xml:space="preserve"> Place uses </w:t>
      </w:r>
      <w:proofErr w:type="gramStart"/>
      <w:r w:rsidRPr="00A7577C">
        <w:rPr>
          <w:rFonts w:asciiTheme="minorEastAsia" w:hAnsiTheme="minorEastAsia" w:hint="eastAsia"/>
        </w:rPr>
        <w:t>に</w:t>
      </w:r>
      <w:proofErr w:type="gramEnd"/>
      <w:r w:rsidRPr="00A7577C">
        <w:rPr>
          <w:rFonts w:asciiTheme="minorEastAsia" w:hAnsiTheme="minorEastAsia" w:hint="eastAsia"/>
        </w:rPr>
        <w:t xml:space="preserve"> </w:t>
      </w:r>
      <w:r w:rsidRPr="00A7577C">
        <w:rPr>
          <w:rFonts w:asciiTheme="minorEastAsia" w:hAnsiTheme="minorEastAsia"/>
        </w:rPr>
        <w:t xml:space="preserve">but person uses </w:t>
      </w:r>
      <w:r w:rsidRPr="00A7577C">
        <w:rPr>
          <w:rFonts w:asciiTheme="minorEastAsia" w:hAnsiTheme="minorEastAsia" w:hint="eastAsia"/>
        </w:rPr>
        <w:t>が</w:t>
      </w:r>
    </w:p>
    <w:p w14:paraId="2D195E2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To threaten</w:t>
      </w:r>
      <w:r w:rsidRPr="00A7577C">
        <w:rPr>
          <w:rFonts w:asciiTheme="minorEastAsia" w:hAnsiTheme="minorEastAsia"/>
        </w:rPr>
        <w:t xml:space="preserve"> person A threating person B with a tool </w:t>
      </w:r>
      <w:r w:rsidRPr="00A7577C">
        <w:rPr>
          <w:rFonts w:asciiTheme="minorEastAsia" w:hAnsiTheme="minorEastAsia" w:hint="eastAsia"/>
        </w:rPr>
        <w:t>脅す　お（どす）</w:t>
      </w:r>
    </w:p>
    <w:p w14:paraId="413EE214" w14:textId="77777777" w:rsidR="009868C5" w:rsidRPr="00A7577C" w:rsidRDefault="009868C5" w:rsidP="00A7577C">
      <w:pPr>
        <w:spacing w:line="240" w:lineRule="auto"/>
        <w:ind w:left="108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lastRenderedPageBreak/>
        <w:t>A さんはBさん（道具）でBさんをおどす</w:t>
      </w:r>
    </w:p>
    <w:p w14:paraId="2473EB2A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</w:rPr>
        <w:t>Economics　経済　（けいざい）</w:t>
      </w:r>
    </w:p>
    <w:p w14:paraId="0E11723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Bubble/foam　泡（あわ）</w:t>
      </w:r>
    </w:p>
    <w:p w14:paraId="4E5683AA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repair　修理する（しゅうりする）</w:t>
      </w:r>
    </w:p>
    <w:p w14:paraId="6805DDA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Appearance/dress　姿（すがた）</w:t>
      </w:r>
    </w:p>
    <w:p w14:paraId="441477A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Trader　業者（ぎょうしゃ）</w:t>
      </w:r>
    </w:p>
    <w:p w14:paraId="603E24E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Politics　政治（せいじ）</w:t>
      </w:r>
    </w:p>
    <w:p w14:paraId="4B1B258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Approximate　○○約（やく）</w:t>
      </w:r>
    </w:p>
    <w:p w14:paraId="6B7AD9C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designate　指定する（してい）</w:t>
      </w:r>
    </w:p>
    <w:p w14:paraId="630149D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Attention　注目（ちゅうもく）</w:t>
      </w:r>
    </w:p>
    <w:p w14:paraId="437A668A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One face/the whole </w:t>
      </w:r>
      <w:r w:rsidRPr="00A7577C">
        <w:rPr>
          <w:rFonts w:asciiTheme="minorEastAsia" w:hAnsiTheme="minorEastAsia"/>
          <w:sz w:val="21"/>
          <w:szCs w:val="21"/>
        </w:rPr>
        <w:t>surface</w:t>
      </w:r>
      <w:r w:rsidRPr="00A7577C">
        <w:rPr>
          <w:rFonts w:asciiTheme="minorEastAsia" w:hAnsiTheme="minorEastAsia" w:hint="eastAsia"/>
          <w:sz w:val="21"/>
          <w:szCs w:val="21"/>
        </w:rPr>
        <w:t xml:space="preserve"> 一面（いちめん）</w:t>
      </w:r>
    </w:p>
    <w:p w14:paraId="49BCA72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Representative　代表（だいひょう）</w:t>
      </w:r>
    </w:p>
    <w:p w14:paraId="65648583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Fire truck　消防車（しゅぼうしゃ）</w:t>
      </w:r>
    </w:p>
    <w:p w14:paraId="5C62DB5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Blooming開花（かいか）</w:t>
      </w:r>
    </w:p>
    <w:p w14:paraId="57856FE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snatch away/steal　○○を奪う（うばう）</w:t>
      </w:r>
    </w:p>
    <w:p w14:paraId="3522957C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Expectation/prediction　予想（よそう）</w:t>
      </w:r>
    </w:p>
    <w:p w14:paraId="0ACD821A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Disaster　災害（さいがい）</w:t>
      </w:r>
    </w:p>
    <w:p w14:paraId="0904E0F0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Average year　例年（れいねん）</w:t>
      </w:r>
    </w:p>
    <w:p w14:paraId="1B36013A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Construction work 工事（こうじ）</w:t>
      </w:r>
    </w:p>
    <w:p w14:paraId="4911E0CF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to place on (something), to take on board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を載せる（のせる）</w:t>
      </w:r>
    </w:p>
    <w:p w14:paraId="4DEA436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to be disordered; to be disheveled</w:t>
      </w:r>
      <w:r w:rsidRPr="00A7577C">
        <w:rPr>
          <w:rFonts w:asciiTheme="minorEastAsia" w:hAnsiTheme="minorEastAsia" w:hint="eastAsia"/>
          <w:sz w:val="21"/>
          <w:szCs w:val="21"/>
        </w:rPr>
        <w:t>○○が乱れる（みだれる）</w:t>
      </w:r>
    </w:p>
    <w:p w14:paraId="2F27ECC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Cold looks冷たい目で見る（つめたい）</w:t>
      </w:r>
    </w:p>
    <w:p w14:paraId="29B46B63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expressing a difference depending on a factor; depending </w:t>
      </w:r>
      <w:proofErr w:type="spellStart"/>
      <w:r w:rsidRPr="00A7577C">
        <w:rPr>
          <w:rFonts w:asciiTheme="minorEastAsia" w:hAnsiTheme="minorEastAsia"/>
          <w:sz w:val="21"/>
          <w:szCs w:val="21"/>
        </w:rPr>
        <w:t>on~</w:t>
      </w:r>
      <w:r w:rsidRPr="00A7577C">
        <w:rPr>
          <w:rFonts w:asciiTheme="minorEastAsia" w:hAnsiTheme="minorEastAsia" w:hint="eastAsia"/>
          <w:sz w:val="21"/>
          <w:szCs w:val="21"/>
        </w:rPr>
        <w:t>N</w:t>
      </w:r>
      <w:proofErr w:type="spellEnd"/>
      <w:r w:rsidRPr="00A7577C">
        <w:rPr>
          <w:rFonts w:asciiTheme="minorEastAsia" w:hAnsiTheme="minorEastAsia" w:hint="eastAsia"/>
          <w:sz w:val="21"/>
          <w:szCs w:val="21"/>
        </w:rPr>
        <w:t>＋によって</w:t>
      </w:r>
    </w:p>
    <w:p w14:paraId="0988728F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drop of passengers 降ろす（おろす）</w:t>
      </w:r>
    </w:p>
    <w:p w14:paraId="529F9743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School commute </w:t>
      </w:r>
      <w:r w:rsidRPr="00A7577C">
        <w:rPr>
          <w:rFonts w:asciiTheme="minorEastAsia" w:hAnsiTheme="minorEastAsia" w:hint="eastAsia"/>
          <w:sz w:val="21"/>
          <w:szCs w:val="21"/>
        </w:rPr>
        <w:t>通学（つうがく）</w:t>
      </w:r>
    </w:p>
    <w:p w14:paraId="4F7AD1D6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Station platform　ホーム</w:t>
      </w:r>
    </w:p>
    <w:p w14:paraId="35D0D92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Showing </w:t>
      </w:r>
      <w:r w:rsidRPr="00A7577C">
        <w:rPr>
          <w:rFonts w:asciiTheme="minorEastAsia" w:hAnsiTheme="minorEastAsia"/>
          <w:sz w:val="21"/>
          <w:szCs w:val="21"/>
        </w:rPr>
        <w:t>contrast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～一方で（いっぽう）</w:t>
      </w:r>
    </w:p>
    <w:p w14:paraId="28289CC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shout　叫ぶ（さけぶ）</w:t>
      </w:r>
    </w:p>
    <w:p w14:paraId="3912E9F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For each　○○ことに</w:t>
      </w:r>
    </w:p>
    <w:p w14:paraId="25A7602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Sudden illness　急病（きゅうびょう）</w:t>
      </w:r>
    </w:p>
    <w:p w14:paraId="211FCE4C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Commuting by　○○通勤（つうきん）</w:t>
      </w:r>
    </w:p>
    <w:p w14:paraId="5C39FA3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Announcementアナウンス</w:t>
      </w:r>
    </w:p>
    <w:p w14:paraId="3740400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Group集団（しゅうだん）</w:t>
      </w:r>
    </w:p>
    <w:p w14:paraId="36E5540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Dropped off via train/car　○○から降ろせる（おろせる）</w:t>
      </w:r>
    </w:p>
    <w:p w14:paraId="16D4E08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Less </w:t>
      </w:r>
      <w:r w:rsidRPr="00A7577C">
        <w:rPr>
          <w:rFonts w:asciiTheme="minorEastAsia" w:hAnsiTheme="minorEastAsia"/>
          <w:sz w:val="21"/>
          <w:szCs w:val="21"/>
        </w:rPr>
        <w:t>objectionable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マシ</w:t>
      </w:r>
    </w:p>
    <w:p w14:paraId="7FB5F13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For a while　しばらく</w:t>
      </w:r>
    </w:p>
    <w:p w14:paraId="01F4570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Strong wind　強風（きょうふう）</w:t>
      </w:r>
    </w:p>
    <w:p w14:paraId="15BA6A80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Merit　よさ</w:t>
      </w:r>
    </w:p>
    <w:p w14:paraId="2B947FA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In accordance with　○○通り（どおり）</w:t>
      </w:r>
    </w:p>
    <w:p w14:paraId="7AF106C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Route/line路線（ろせん）</w:t>
      </w:r>
    </w:p>
    <w:p w14:paraId="0B9DB81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proofErr w:type="gramStart"/>
      <w:r w:rsidRPr="00A7577C">
        <w:rPr>
          <w:rFonts w:asciiTheme="minorEastAsia" w:hAnsiTheme="minorEastAsia"/>
          <w:sz w:val="21"/>
          <w:szCs w:val="21"/>
        </w:rPr>
        <w:t>underfoot;</w:t>
      </w:r>
      <w:proofErr w:type="gramEnd"/>
      <w:r w:rsidRPr="00A7577C">
        <w:rPr>
          <w:rFonts w:asciiTheme="minorEastAsia" w:hAnsiTheme="minorEastAsia"/>
          <w:sz w:val="21"/>
          <w:szCs w:val="21"/>
        </w:rPr>
        <w:t xml:space="preserve"> one's step (i.e. watch your step)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足元（あしもと）</w:t>
      </w:r>
    </w:p>
    <w:p w14:paraId="3CAD16D0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Workplace職場（しょくば）</w:t>
      </w:r>
    </w:p>
    <w:p w14:paraId="5751011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One after another次々（つぎつぎ）</w:t>
      </w:r>
    </w:p>
    <w:p w14:paraId="59A33C19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point out</w:t>
      </w:r>
      <w:r w:rsidRPr="00A7577C">
        <w:rPr>
          <w:rFonts w:asciiTheme="minorEastAsia" w:hAnsiTheme="minorEastAsia"/>
          <w:sz w:val="21"/>
          <w:szCs w:val="21"/>
        </w:rPr>
        <w:t>指摘する（してきする</w:t>
      </w:r>
      <w:r w:rsidRPr="00A7577C">
        <w:rPr>
          <w:rFonts w:asciiTheme="minorEastAsia" w:hAnsiTheme="minorEastAsia" w:cs="MS Mincho" w:hint="eastAsia"/>
          <w:sz w:val="21"/>
          <w:szCs w:val="21"/>
        </w:rPr>
        <w:t>）</w:t>
      </w:r>
    </w:p>
    <w:p w14:paraId="6645712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Driver　運転集（うんてしゅう）</w:t>
      </w:r>
    </w:p>
    <w:p w14:paraId="11120E5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lastRenderedPageBreak/>
        <w:t xml:space="preserve">To </w:t>
      </w:r>
      <w:proofErr w:type="gramStart"/>
      <w:r w:rsidRPr="00A7577C">
        <w:rPr>
          <w:rFonts w:asciiTheme="minorEastAsia" w:hAnsiTheme="minorEastAsia" w:cs="MS Mincho" w:hint="eastAsia"/>
          <w:sz w:val="21"/>
          <w:szCs w:val="21"/>
        </w:rPr>
        <w:t>suspend/temporarily cancel　○○</w:t>
      </w:r>
      <w:proofErr w:type="gramEnd"/>
      <w:r w:rsidRPr="00A7577C">
        <w:rPr>
          <w:rFonts w:asciiTheme="minorEastAsia" w:hAnsiTheme="minorEastAsia" w:cs="MS Mincho" w:hint="eastAsia"/>
          <w:sz w:val="21"/>
          <w:szCs w:val="21"/>
        </w:rPr>
        <w:t>を見合わせる（みあわせる）</w:t>
      </w:r>
    </w:p>
    <w:p w14:paraId="7CBC725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Public order　治安（ちあん）</w:t>
      </w:r>
    </w:p>
    <w:p w14:paraId="647BA54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Punctual時間通り（じかんどおり）</w:t>
      </w:r>
    </w:p>
    <w:p w14:paraId="767FC89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On the way途中（とちゅう）</w:t>
      </w:r>
    </w:p>
    <w:p w14:paraId="1F3F2D1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 xml:space="preserve">To sympathize　</w:t>
      </w:r>
      <w:r w:rsidRPr="00A7577C">
        <w:rPr>
          <w:rFonts w:asciiTheme="minorEastAsia" w:hAnsiTheme="minorEastAsia" w:cs="MS Mincho" w:hint="eastAsia"/>
        </w:rPr>
        <w:t>同情する（〇〇にどうじょうする）</w:t>
      </w:r>
    </w:p>
    <w:p w14:paraId="55B2668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Tedium/fed up withウンザリ</w:t>
      </w:r>
    </w:p>
    <w:p w14:paraId="3813732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First aid　救護（きゅうご）</w:t>
      </w:r>
    </w:p>
    <w:p w14:paraId="5D36590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Means of </w:t>
      </w:r>
      <w:r w:rsidRPr="00A7577C">
        <w:rPr>
          <w:rFonts w:asciiTheme="minorEastAsia" w:hAnsiTheme="minorEastAsia"/>
          <w:sz w:val="21"/>
          <w:szCs w:val="21"/>
        </w:rPr>
        <w:t>transportation交通機関（こうつうきかん</w:t>
      </w:r>
      <w:r w:rsidRPr="00A7577C">
        <w:rPr>
          <w:rFonts w:asciiTheme="minorEastAsia" w:hAnsiTheme="minorEastAsia" w:hint="eastAsia"/>
          <w:sz w:val="21"/>
          <w:szCs w:val="21"/>
        </w:rPr>
        <w:t>）</w:t>
      </w:r>
    </w:p>
    <w:p w14:paraId="0902D0B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Pleasant</w:t>
      </w:r>
      <w:r w:rsidRPr="00A7577C">
        <w:rPr>
          <w:rFonts w:asciiTheme="minorEastAsia" w:hAnsiTheme="minorEastAsia" w:hint="eastAsia"/>
          <w:sz w:val="21"/>
          <w:szCs w:val="21"/>
        </w:rPr>
        <w:t>快適な（かいてきな）</w:t>
      </w:r>
    </w:p>
    <w:p w14:paraId="4C0DCE8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get irritated　イライラする</w:t>
      </w:r>
    </w:p>
    <w:p w14:paraId="48B8E6E9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To smuggle </w:t>
      </w:r>
      <w:r w:rsidRPr="00A7577C">
        <w:rPr>
          <w:rFonts w:asciiTheme="minorEastAsia" w:hAnsiTheme="minorEastAsia" w:hint="eastAsia"/>
          <w:sz w:val="21"/>
          <w:szCs w:val="21"/>
        </w:rPr>
        <w:t>密輸する（みつゆする）</w:t>
      </w:r>
    </w:p>
    <w:p w14:paraId="787F58A0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International 国際（こくさい）</w:t>
      </w:r>
    </w:p>
    <w:p w14:paraId="4877E61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Mask/disguise　覆面（ふくめん）</w:t>
      </w:r>
    </w:p>
    <w:p w14:paraId="3AC3C74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Situation状況（じょうきょう）</w:t>
      </w:r>
    </w:p>
    <w:p w14:paraId="03C068A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arrest　逮捕する（たいほする）</w:t>
      </w:r>
    </w:p>
    <w:p w14:paraId="077B863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Traffic jam渋滞（じゅうたい）</w:t>
      </w:r>
    </w:p>
    <w:p w14:paraId="28D7D022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Give me a break　勘弁してほしい（かんべんしてほしい）</w:t>
      </w:r>
    </w:p>
    <w:p w14:paraId="7A58630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capture/seize 捕獲する（ほかくする）</w:t>
      </w:r>
    </w:p>
    <w:p w14:paraId="2BDB9946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Considerablyかなり</w:t>
      </w:r>
    </w:p>
    <w:p w14:paraId="2293DFFC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District○○区（く）</w:t>
      </w:r>
    </w:p>
    <w:p w14:paraId="1E0479F3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Going to work出勤（しゅっきん）</w:t>
      </w:r>
    </w:p>
    <w:p w14:paraId="2CC729FB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Edged Tool（刃物）</w:t>
      </w:r>
    </w:p>
    <w:p w14:paraId="6FA25FB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try to doしようよする</w:t>
      </w:r>
    </w:p>
    <w:p w14:paraId="433DFD8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Total/complete　全面的な（ぜんめんてきな）</w:t>
      </w:r>
    </w:p>
    <w:p w14:paraId="3C33804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Endangered species　絶滅危惧種（ぜつめつきぐしゅ）</w:t>
      </w:r>
    </w:p>
    <w:p w14:paraId="1ECDF187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Robbery強盗（ごうとう）</w:t>
      </w:r>
    </w:p>
    <w:p w14:paraId="5DB77C9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Stating where you heard info○○で見ましたけど</w:t>
      </w:r>
    </w:p>
    <w:p w14:paraId="6332AD2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Black market channels闇ルート</w:t>
      </w:r>
    </w:p>
    <w:p w14:paraId="2A2A83C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Suspicion/charge　容疑（ようぎ）</w:t>
      </w:r>
    </w:p>
    <w:p w14:paraId="3C0DF009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Law法律（ほうりつ）</w:t>
      </w:r>
    </w:p>
    <w:p w14:paraId="7DBE7071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arrest someone during crime　現行犯逮捕（げんこうはんたいほ）</w:t>
      </w:r>
    </w:p>
    <w:p w14:paraId="0DECA3D4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Metropolitan　○○符（ふ）</w:t>
      </w:r>
    </w:p>
    <w:p w14:paraId="4A55AA65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run away○○が逃げ出す（にげだす）</w:t>
      </w:r>
    </w:p>
    <w:p w14:paraId="5376CF3D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keep a pet/animal飼う（かう）</w:t>
      </w:r>
    </w:p>
    <w:p w14:paraId="0FF93C3E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stand out目立つ（めだつ）</w:t>
      </w:r>
    </w:p>
    <w:p w14:paraId="711F91C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True ability　実力（じつりょく）</w:t>
      </w:r>
    </w:p>
    <w:p w14:paraId="63284473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Entertainment facility娯楽施設（ごらくしせつ）</w:t>
      </w:r>
    </w:p>
    <w:p w14:paraId="1AD6E2CB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Tragedy　悲劇（ひげき）</w:t>
      </w:r>
    </w:p>
    <w:p w14:paraId="40C7589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Approximate point of time　頃（ころ）</w:t>
      </w:r>
    </w:p>
    <w:p w14:paraId="3A9F7B3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show/demonstrate　を示す（しめす）</w:t>
      </w:r>
    </w:p>
    <w:p w14:paraId="1345DFD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Origin　原子（げんし）</w:t>
      </w:r>
    </w:p>
    <w:p w14:paraId="7AA826AB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Fortune telling　占い（うらない）</w:t>
      </w:r>
    </w:p>
    <w:p w14:paraId="1FE074D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Somehow or other　なんとなく</w:t>
      </w:r>
    </w:p>
    <w:p w14:paraId="00EF4CB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lastRenderedPageBreak/>
        <w:t>expressing a place, time, and situation (used especially in writing)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N＋において</w:t>
      </w:r>
    </w:p>
    <w:p w14:paraId="775F2F4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Prisoner of war 捕虜（ほりょ）</w:t>
      </w:r>
    </w:p>
    <w:p w14:paraId="19A550A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put effort in　力を入れる（ちからをいれる）</w:t>
      </w:r>
    </w:p>
    <w:p w14:paraId="7613A294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Village　里（さと）</w:t>
      </w:r>
    </w:p>
    <w:p w14:paraId="6A51036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State </w:t>
      </w:r>
      <w:r w:rsidRPr="00A7577C">
        <w:rPr>
          <w:rFonts w:asciiTheme="minorEastAsia" w:hAnsiTheme="minorEastAsia" w:hint="eastAsia"/>
          <w:sz w:val="21"/>
          <w:szCs w:val="21"/>
        </w:rPr>
        <w:t>様子（ようす）</w:t>
      </w:r>
    </w:p>
    <w:p w14:paraId="40FC2EC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Without change　そのままで</w:t>
      </w:r>
    </w:p>
    <w:p w14:paraId="259C6B0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This station当駅（とうえき）</w:t>
      </w:r>
    </w:p>
    <w:p w14:paraId="7CC1DAD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Ticket券（けん）</w:t>
      </w:r>
    </w:p>
    <w:p w14:paraId="33F5E71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Common 共通（きょうつう）</w:t>
      </w:r>
    </w:p>
    <w:p w14:paraId="7BAE330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Suddenly　いきなり</w:t>
      </w:r>
    </w:p>
    <w:p w14:paraId="64E90BD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Distance　距離（きょり）</w:t>
      </w:r>
    </w:p>
    <w:p w14:paraId="5B78A8E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Regardless of　○○に関係なく（かんけい）</w:t>
      </w:r>
    </w:p>
    <w:p w14:paraId="3EF45F5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Strike　スト</w:t>
      </w:r>
    </w:p>
    <w:p w14:paraId="3FF95F2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cause　○○を起こす（おこす）</w:t>
      </w:r>
    </w:p>
    <w:p w14:paraId="5CC3FB8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be ruined/Foiled　パーになる</w:t>
      </w:r>
    </w:p>
    <w:p w14:paraId="6595A29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Accident　事故（じこ）</w:t>
      </w:r>
    </w:p>
    <w:p w14:paraId="388B634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Previously　以前（いぜん）</w:t>
      </w:r>
    </w:p>
    <w:p w14:paraId="566D891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confirm　確認する（かくにんする）</w:t>
      </w:r>
    </w:p>
    <w:p w14:paraId="43321F5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Public公共（こうきょう）</w:t>
      </w:r>
    </w:p>
    <w:p w14:paraId="74E80A9D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Subway地下鉄（ちかてつ）</w:t>
      </w:r>
    </w:p>
    <w:p w14:paraId="04EC1EF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Bad feeling </w:t>
      </w:r>
      <w:r w:rsidRPr="00A7577C">
        <w:rPr>
          <w:rFonts w:asciiTheme="minorEastAsia" w:hAnsiTheme="minorEastAsia" w:hint="eastAsia"/>
          <w:sz w:val="21"/>
          <w:szCs w:val="21"/>
        </w:rPr>
        <w:t>違和感（いわかん）</w:t>
      </w:r>
    </w:p>
    <w:p w14:paraId="716D0CB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The whole day　丸一日（まるいちにち）</w:t>
      </w:r>
    </w:p>
    <w:p w14:paraId="7F8D0B7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Good for environment 環境に優しい（かんきょうにやさしい）</w:t>
      </w:r>
    </w:p>
    <w:p w14:paraId="60FE99F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Indication表示（ひょうじ）</w:t>
      </w:r>
    </w:p>
    <w:p w14:paraId="2264A32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Inside the train　車内（しゃない）</w:t>
      </w:r>
    </w:p>
    <w:p w14:paraId="09D482B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Suspension of train service運休（うんきゅう）</w:t>
      </w:r>
    </w:p>
    <w:p w14:paraId="38A65A2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Getting enough exercise　</w:t>
      </w:r>
      <w:r w:rsidRPr="00A7577C">
        <w:rPr>
          <w:rFonts w:asciiTheme="minorEastAsia" w:hAnsiTheme="minorEastAsia"/>
          <w:sz w:val="21"/>
          <w:szCs w:val="21"/>
        </w:rPr>
        <w:t>運動不足解消（うんどうぶそくかいしょう</w:t>
      </w:r>
      <w:r w:rsidRPr="00A7577C">
        <w:rPr>
          <w:rFonts w:asciiTheme="minorEastAsia" w:hAnsiTheme="minorEastAsia" w:cs="MS Mincho" w:hint="eastAsia"/>
          <w:sz w:val="21"/>
          <w:szCs w:val="21"/>
        </w:rPr>
        <w:t>）</w:t>
      </w:r>
    </w:p>
    <w:p w14:paraId="60DD573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Fare運賃（うんちん）</w:t>
      </w:r>
    </w:p>
    <w:p w14:paraId="239C474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adding a comment; ex. surprisingly~, regrettably~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ことに</w:t>
      </w:r>
    </w:p>
    <w:p w14:paraId="3D6774E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Both　どちらも</w:t>
      </w:r>
    </w:p>
    <w:p w14:paraId="44FD141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What a wasteもったいない</w:t>
      </w:r>
    </w:p>
    <w:p w14:paraId="3BF8A374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Group～</w:t>
      </w:r>
      <w:r w:rsidRPr="00A7577C">
        <w:rPr>
          <w:rFonts w:asciiTheme="minorEastAsia" w:hAnsiTheme="minorEastAsia"/>
          <w:sz w:val="21"/>
          <w:szCs w:val="21"/>
        </w:rPr>
        <w:t>派（は</w:t>
      </w:r>
      <w:r w:rsidRPr="00A7577C">
        <w:rPr>
          <w:rFonts w:asciiTheme="minorEastAsia" w:hAnsiTheme="minorEastAsia" w:cs="MS Mincho" w:hint="eastAsia"/>
          <w:sz w:val="21"/>
          <w:szCs w:val="21"/>
        </w:rPr>
        <w:t>）例えば　やくざは</w:t>
      </w:r>
    </w:p>
    <w:p w14:paraId="4CA35E9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 bit expensive　高め（たかめ）</w:t>
      </w:r>
    </w:p>
    <w:p w14:paraId="3270FC0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Mountain foot　麓（ふもと）</w:t>
      </w:r>
    </w:p>
    <w:p w14:paraId="3381A0B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Giving an opinion indirectly　んじゃない</w:t>
      </w:r>
    </w:p>
    <w:p w14:paraId="0EFE5B5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Decision 決定（けってい）</w:t>
      </w:r>
    </w:p>
    <w:p w14:paraId="4F03564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Descend(mountain) </w:t>
      </w:r>
      <w:r w:rsidRPr="00A7577C">
        <w:rPr>
          <w:rFonts w:asciiTheme="minorEastAsia" w:hAnsiTheme="minorEastAsia"/>
          <w:sz w:val="21"/>
          <w:szCs w:val="21"/>
        </w:rPr>
        <w:t>下山（げざん</w:t>
      </w:r>
      <w:r w:rsidRPr="00A7577C">
        <w:rPr>
          <w:rFonts w:asciiTheme="minorEastAsia" w:hAnsiTheme="minorEastAsia" w:cs="MS Mincho" w:hint="eastAsia"/>
          <w:sz w:val="21"/>
          <w:szCs w:val="21"/>
        </w:rPr>
        <w:t>）</w:t>
      </w:r>
    </w:p>
    <w:p w14:paraId="4E10A4D3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/>
          <w:sz w:val="21"/>
          <w:szCs w:val="21"/>
        </w:rPr>
        <w:t xml:space="preserve">Progressive </w:t>
      </w:r>
      <w:r w:rsidRPr="00A7577C">
        <w:rPr>
          <w:rFonts w:asciiTheme="minorEastAsia" w:hAnsiTheme="minorEastAsia" w:cs="MS Mincho" w:hint="eastAsia"/>
          <w:sz w:val="21"/>
          <w:szCs w:val="21"/>
        </w:rPr>
        <w:t>進歩的な（しんぼてき）</w:t>
      </w:r>
    </w:p>
    <w:p w14:paraId="6F9008B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confront/oppose　対立する（たいりつ）</w:t>
      </w:r>
    </w:p>
    <w:p w14:paraId="03AC55E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collect/assemble　○○が集める（あつめる）</w:t>
      </w:r>
    </w:p>
    <w:p w14:paraId="0568B34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believe/have faith　信仰する</w:t>
      </w:r>
    </w:p>
    <w:p w14:paraId="1CB23FED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Innovative 革新的な（かくしんてきな）</w:t>
      </w:r>
    </w:p>
    <w:p w14:paraId="7D4B231D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Military commander　武将（ぶしょう）</w:t>
      </w:r>
    </w:p>
    <w:p w14:paraId="468EFC5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lastRenderedPageBreak/>
        <w:t>To visit　訪れる（おとずれる）</w:t>
      </w:r>
    </w:p>
    <w:p w14:paraId="767318D3" w14:textId="77777777" w:rsidR="00A7577C" w:rsidRPr="00A7577C" w:rsidRDefault="00A7577C" w:rsidP="00A7577C">
      <w:pPr>
        <w:spacing w:line="240" w:lineRule="auto"/>
        <w:ind w:left="360"/>
        <w:rPr>
          <w:rStyle w:val="text"/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govern/manage　を</w:t>
      </w:r>
      <w:r w:rsidRPr="00A7577C">
        <w:rPr>
          <w:rStyle w:val="text"/>
          <w:rFonts w:asciiTheme="minorEastAsia" w:hAnsiTheme="minorEastAsia"/>
          <w:sz w:val="21"/>
          <w:szCs w:val="21"/>
        </w:rPr>
        <w:t>治め</w:t>
      </w:r>
      <w:r w:rsidRPr="00A7577C">
        <w:rPr>
          <w:rStyle w:val="text"/>
          <w:rFonts w:asciiTheme="minorEastAsia" w:hAnsiTheme="minorEastAsia" w:cs="MS Mincho" w:hint="eastAsia"/>
          <w:sz w:val="21"/>
          <w:szCs w:val="21"/>
        </w:rPr>
        <w:t>る（おさめる）</w:t>
      </w:r>
    </w:p>
    <w:p w14:paraId="388C4F96" w14:textId="77777777" w:rsidR="00A7577C" w:rsidRPr="00A7577C" w:rsidRDefault="00A7577C" w:rsidP="00A7577C">
      <w:pPr>
        <w:spacing w:line="240" w:lineRule="auto"/>
        <w:ind w:left="360"/>
        <w:rPr>
          <w:rStyle w:val="text"/>
          <w:rFonts w:asciiTheme="minorEastAsia" w:hAnsiTheme="minorEastAsia"/>
          <w:sz w:val="21"/>
          <w:szCs w:val="21"/>
        </w:rPr>
      </w:pPr>
      <w:r w:rsidRPr="00A7577C">
        <w:rPr>
          <w:rStyle w:val="text"/>
          <w:rFonts w:asciiTheme="minorEastAsia" w:hAnsiTheme="minorEastAsia" w:cs="MS Mincho" w:hint="eastAsia"/>
          <w:sz w:val="21"/>
          <w:szCs w:val="21"/>
        </w:rPr>
        <w:t>Multilayer kimono　十二単（じゅうにひとえ）</w:t>
      </w:r>
    </w:p>
    <w:p w14:paraId="79D60DE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To </w:t>
      </w:r>
      <w:r w:rsidRPr="00A7577C">
        <w:rPr>
          <w:rFonts w:asciiTheme="minorEastAsia" w:hAnsiTheme="minorEastAsia"/>
          <w:sz w:val="21"/>
          <w:szCs w:val="21"/>
        </w:rPr>
        <w:t>receive</w:t>
      </w:r>
      <w:r w:rsidRPr="00A7577C">
        <w:rPr>
          <w:rFonts w:asciiTheme="minorEastAsia" w:hAnsiTheme="minorEastAsia" w:hint="eastAsia"/>
          <w:sz w:val="21"/>
          <w:szCs w:val="21"/>
        </w:rPr>
        <w:t>/welcome　迎える（をむかえる）</w:t>
      </w:r>
    </w:p>
    <w:p w14:paraId="23E10E2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Kingdom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王国（おうこく）</w:t>
      </w:r>
    </w:p>
    <w:p w14:paraId="0BE9762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Religious building　寺院（じいん）</w:t>
      </w:r>
    </w:p>
    <w:p w14:paraId="166619D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Law法律（ほうりつ（</w:t>
      </w:r>
    </w:p>
    <w:p w14:paraId="65FA5A5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reap/take inを取り入れれる（とりいれる）</w:t>
      </w:r>
    </w:p>
    <w:p w14:paraId="5068CAD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Guess or speculation（Writing）N＋であろう</w:t>
      </w:r>
    </w:p>
    <w:p w14:paraId="5F3B8BE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open/found a business, nation eｔc.　を開く（ひらく）</w:t>
      </w:r>
    </w:p>
    <w:p w14:paraId="0A71F96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Dynasty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王朝（おうちょう）</w:t>
      </w:r>
    </w:p>
    <w:p w14:paraId="517A976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Mystery/puzzle　謎（なぞ）</w:t>
      </w:r>
    </w:p>
    <w:p w14:paraId="670F04D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Golden Age　最盛期（せいせいき）</w:t>
      </w:r>
    </w:p>
    <w:p w14:paraId="463A5FD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To admire/find </w:t>
      </w:r>
      <w:r w:rsidRPr="00A7577C">
        <w:rPr>
          <w:rFonts w:asciiTheme="minorEastAsia" w:hAnsiTheme="minorEastAsia"/>
          <w:sz w:val="21"/>
          <w:szCs w:val="21"/>
        </w:rPr>
        <w:t>romantic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ロマンを感じる</w:t>
      </w:r>
    </w:p>
    <w:p w14:paraId="487B6E8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admire　に憧れる（あこがれる）</w:t>
      </w:r>
    </w:p>
    <w:p w14:paraId="424B3BE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Noble/aristocrat 貴族（きぞく）</w:t>
      </w:r>
    </w:p>
    <w:p w14:paraId="5B46F6F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Capital City都（みやこ）</w:t>
      </w:r>
    </w:p>
    <w:p w14:paraId="4C7D7C4F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Love letter　恋文（こいぶみ）</w:t>
      </w:r>
    </w:p>
    <w:p w14:paraId="0516B1F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In those days/ at that time　</w:t>
      </w:r>
      <w:r w:rsidRPr="00A7577C">
        <w:rPr>
          <w:rFonts w:asciiTheme="minorEastAsia" w:hAnsiTheme="minorEastAsia"/>
          <w:sz w:val="21"/>
          <w:szCs w:val="21"/>
        </w:rPr>
        <w:t>当時（とうじ</w:t>
      </w:r>
      <w:r w:rsidRPr="00A7577C">
        <w:rPr>
          <w:rFonts w:asciiTheme="minorEastAsia" w:hAnsiTheme="minorEastAsia" w:cs="MS Mincho" w:hint="eastAsia"/>
          <w:sz w:val="21"/>
          <w:szCs w:val="21"/>
        </w:rPr>
        <w:t>）</w:t>
      </w:r>
    </w:p>
    <w:p w14:paraId="52B67E0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Heian　平安</w:t>
      </w:r>
    </w:p>
    <w:p w14:paraId="3E0E24A4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Ability </w:t>
      </w:r>
      <w:r w:rsidRPr="00A7577C">
        <w:rPr>
          <w:rFonts w:asciiTheme="minorEastAsia" w:hAnsiTheme="minorEastAsia" w:hint="eastAsia"/>
          <w:sz w:val="21"/>
          <w:szCs w:val="21"/>
        </w:rPr>
        <w:t>能力（のうりょく）</w:t>
      </w:r>
    </w:p>
    <w:p w14:paraId="3FA08DB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End末（すえ）</w:t>
      </w:r>
    </w:p>
    <w:p w14:paraId="0D69225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Social status身分（みぶん）</w:t>
      </w:r>
    </w:p>
    <w:p w14:paraId="1556FEF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Weapon　武器（ぶき）</w:t>
      </w:r>
    </w:p>
    <w:p w14:paraId="457FBBF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be caught/captured　に捕らわれる（とらわれる）</w:t>
      </w:r>
    </w:p>
    <w:p w14:paraId="5059FC9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Century世紀（せいき）</w:t>
      </w:r>
    </w:p>
    <w:p w14:paraId="273B35B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Buddhism 仏教（ぶっきょう）</w:t>
      </w:r>
    </w:p>
    <w:p w14:paraId="2588B50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be active/take part in　活躍する（かつやく）</w:t>
      </w:r>
    </w:p>
    <w:p w14:paraId="04BA647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Observation deck展望台（てんぼうだい）</w:t>
      </w:r>
    </w:p>
    <w:p w14:paraId="7DADE66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A little　やや</w:t>
      </w:r>
    </w:p>
    <w:p w14:paraId="136CD2D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Encounter出会い（であい）</w:t>
      </w:r>
    </w:p>
    <w:p w14:paraId="50E1384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if I </w:t>
      </w:r>
      <w:proofErr w:type="gramStart"/>
      <w:r w:rsidRPr="00A7577C">
        <w:rPr>
          <w:rFonts w:asciiTheme="minorEastAsia" w:hAnsiTheme="minorEastAsia"/>
          <w:sz w:val="21"/>
          <w:szCs w:val="21"/>
        </w:rPr>
        <w:t>have to</w:t>
      </w:r>
      <w:proofErr w:type="gramEnd"/>
      <w:r w:rsidRPr="00A7577C">
        <w:rPr>
          <w:rFonts w:asciiTheme="minorEastAsia" w:hAnsiTheme="minorEastAsia"/>
          <w:sz w:val="21"/>
          <w:szCs w:val="21"/>
        </w:rPr>
        <w:t xml:space="preserve"> choose</w:t>
      </w:r>
      <w:r w:rsidRPr="00A7577C">
        <w:rPr>
          <w:rFonts w:asciiTheme="minorEastAsia" w:hAnsiTheme="minorEastAsia" w:cs="MS Mincho" w:hint="eastAsia"/>
          <w:sz w:val="21"/>
          <w:szCs w:val="21"/>
        </w:rPr>
        <w:t>どっちかというと</w:t>
      </w:r>
    </w:p>
    <w:p w14:paraId="6B38E22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thrill ride at an amusement park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</w:t>
      </w:r>
      <w:r w:rsidRPr="00A7577C">
        <w:rPr>
          <w:rFonts w:asciiTheme="minorEastAsia" w:hAnsiTheme="minorEastAsia" w:cs="MS Mincho" w:hint="eastAsia"/>
          <w:sz w:val="21"/>
          <w:szCs w:val="21"/>
        </w:rPr>
        <w:t>絶叫マシン（ぜっきょう）</w:t>
      </w:r>
    </w:p>
    <w:p w14:paraId="004883E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/>
          <w:sz w:val="21"/>
          <w:szCs w:val="21"/>
        </w:rPr>
        <w:t xml:space="preserve">To be separated from </w:t>
      </w:r>
      <w:r w:rsidRPr="00A7577C">
        <w:rPr>
          <w:rFonts w:asciiTheme="minorEastAsia" w:hAnsiTheme="minorEastAsia" w:cs="MS Mincho" w:hint="eastAsia"/>
          <w:sz w:val="21"/>
          <w:szCs w:val="21"/>
        </w:rPr>
        <w:t>を離れる（はなれる）</w:t>
      </w:r>
    </w:p>
    <w:p w14:paraId="78F9F6E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be separated from。。　とはなる</w:t>
      </w:r>
    </w:p>
    <w:p w14:paraId="28812980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Sunrise from top of mountain　来光（らいこう）</w:t>
      </w:r>
    </w:p>
    <w:p w14:paraId="7E21DCD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put in　いれる</w:t>
      </w:r>
    </w:p>
    <w:p w14:paraId="742290B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Carefree気軽（きがる）</w:t>
      </w:r>
    </w:p>
    <w:p w14:paraId="6D17216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calm down落ち着く（おちつく）</w:t>
      </w:r>
    </w:p>
    <w:p w14:paraId="2B68A98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dive潜る（もぐる）</w:t>
      </w:r>
    </w:p>
    <w:p w14:paraId="693BB24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It must be</w:t>
      </w:r>
      <w:r w:rsidRPr="00A7577C">
        <w:rPr>
          <w:rFonts w:asciiTheme="minorEastAsia" w:hAnsiTheme="minorEastAsia"/>
          <w:sz w:val="21"/>
          <w:szCs w:val="21"/>
        </w:rPr>
        <w:t>…</w:t>
      </w:r>
      <w:r w:rsidRPr="00A7577C">
        <w:rPr>
          <w:rFonts w:asciiTheme="minorEastAsia" w:hAnsiTheme="minorEastAsia" w:hint="eastAsia"/>
          <w:sz w:val="21"/>
          <w:szCs w:val="21"/>
        </w:rPr>
        <w:t>に違いない</w:t>
      </w:r>
    </w:p>
    <w:p w14:paraId="3232FD4C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lastRenderedPageBreak/>
        <w:t xml:space="preserve">Going up and down　</w:t>
      </w:r>
      <w:r w:rsidRPr="00A7577C">
        <w:rPr>
          <w:rFonts w:asciiTheme="minorEastAsia" w:hAnsiTheme="minorEastAsia"/>
          <w:sz w:val="21"/>
          <w:szCs w:val="21"/>
        </w:rPr>
        <w:t>上り下り （のぼりくだり</w:t>
      </w:r>
      <w:r w:rsidRPr="00A7577C">
        <w:rPr>
          <w:rFonts w:asciiTheme="minorEastAsia" w:hAnsiTheme="minorEastAsia" w:cs="MS Mincho" w:hint="eastAsia"/>
          <w:sz w:val="21"/>
          <w:szCs w:val="21"/>
        </w:rPr>
        <w:t>）</w:t>
      </w:r>
    </w:p>
    <w:p w14:paraId="692C2C9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To be submerged/soaked　浸かる（つかる）</w:t>
      </w:r>
    </w:p>
    <w:p w14:paraId="5EB790D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cs="MS Mincho" w:hint="eastAsia"/>
          <w:sz w:val="21"/>
          <w:szCs w:val="21"/>
        </w:rPr>
        <w:t>Last bas　終バス（しゅうばす）</w:t>
      </w:r>
    </w:p>
    <w:p w14:paraId="433C8F34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to match (rhythm, speed); to combine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（合わす）</w:t>
      </w:r>
    </w:p>
    <w:p w14:paraId="054E847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arrive at/to reach　○○に着く（つく）</w:t>
      </w:r>
    </w:p>
    <w:p w14:paraId="283794B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Shorts　短パン（たんぱん）</w:t>
      </w:r>
    </w:p>
    <w:p w14:paraId="77520A1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Rest/Break休憩（きゅうけい）</w:t>
      </w:r>
    </w:p>
    <w:p w14:paraId="2159D402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Sandy beach　砂浜（すなはま）</w:t>
      </w:r>
    </w:p>
    <w:p w14:paraId="0E272313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Grade/rank　○○級（きゅう）</w:t>
      </w:r>
    </w:p>
    <w:p w14:paraId="0E795B49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expect　期待する（きたいする）</w:t>
      </w:r>
    </w:p>
    <w:p w14:paraId="60AFA8A7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To breathe in吸ういます（すういます）</w:t>
      </w:r>
    </w:p>
    <w:p w14:paraId="4DE60428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Sense of accomplishment　達成感（たっせいかん）</w:t>
      </w:r>
    </w:p>
    <w:p w14:paraId="0C3A452E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Crater火口（かこう）</w:t>
      </w:r>
    </w:p>
    <w:p w14:paraId="327CB69A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Summit山頂（さんちょう）</w:t>
      </w:r>
    </w:p>
    <w:p w14:paraId="7575F0F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High point/score最高点（さいこうてん）</w:t>
      </w:r>
    </w:p>
    <w:p w14:paraId="48A9DDFD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>as well as this, there is...</w:t>
      </w:r>
      <w:r w:rsidRPr="00A7577C">
        <w:rPr>
          <w:rFonts w:asciiTheme="minorEastAsia" w:hAnsiTheme="minorEastAsia" w:hint="eastAsia"/>
          <w:sz w:val="21"/>
          <w:szCs w:val="21"/>
        </w:rPr>
        <w:t xml:space="preserve">　</w:t>
      </w:r>
      <w:proofErr w:type="spellStart"/>
      <w:r w:rsidRPr="00A7577C">
        <w:rPr>
          <w:rFonts w:asciiTheme="minorEastAsia" w:hAnsiTheme="minorEastAsia" w:hint="eastAsia"/>
          <w:sz w:val="21"/>
          <w:szCs w:val="21"/>
        </w:rPr>
        <w:t>VPlain</w:t>
      </w:r>
      <w:proofErr w:type="spellEnd"/>
      <w:r w:rsidRPr="00A7577C">
        <w:rPr>
          <w:rFonts w:asciiTheme="minorEastAsia" w:hAnsiTheme="minorEastAsia" w:hint="eastAsia"/>
          <w:sz w:val="21"/>
          <w:szCs w:val="21"/>
        </w:rPr>
        <w:t>＋ほか</w:t>
      </w:r>
    </w:p>
    <w:p w14:paraId="37B61DD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/>
          <w:sz w:val="21"/>
          <w:szCs w:val="21"/>
        </w:rPr>
        <w:t xml:space="preserve">It seems like/ it might </w:t>
      </w:r>
      <w:r w:rsidRPr="00A7577C">
        <w:rPr>
          <w:rFonts w:asciiTheme="minorEastAsia" w:hAnsiTheme="minorEastAsia" w:hint="eastAsia"/>
          <w:sz w:val="21"/>
          <w:szCs w:val="21"/>
        </w:rPr>
        <w:t>そうになる</w:t>
      </w:r>
    </w:p>
    <w:p w14:paraId="60A355EF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Sea of trees 樹海（じゅかい）</w:t>
      </w:r>
    </w:p>
    <w:p w14:paraId="75249EB1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To </w:t>
      </w:r>
      <w:r w:rsidRPr="00A7577C">
        <w:rPr>
          <w:rFonts w:asciiTheme="minorEastAsia" w:hAnsiTheme="minorEastAsia"/>
          <w:sz w:val="21"/>
          <w:szCs w:val="21"/>
        </w:rPr>
        <w:t>idle</w:t>
      </w:r>
      <w:r w:rsidRPr="00A7577C">
        <w:rPr>
          <w:rFonts w:asciiTheme="minorEastAsia" w:hAnsiTheme="minorEastAsia" w:hint="eastAsia"/>
          <w:sz w:val="21"/>
          <w:szCs w:val="21"/>
        </w:rPr>
        <w:t xml:space="preserve"> one</w:t>
      </w:r>
      <w:r w:rsidRPr="00A7577C">
        <w:rPr>
          <w:rFonts w:asciiTheme="minorEastAsia" w:hAnsiTheme="minorEastAsia"/>
          <w:sz w:val="21"/>
          <w:szCs w:val="21"/>
        </w:rPr>
        <w:t>’</w:t>
      </w:r>
      <w:r w:rsidRPr="00A7577C">
        <w:rPr>
          <w:rFonts w:asciiTheme="minorEastAsia" w:hAnsiTheme="minorEastAsia" w:hint="eastAsia"/>
          <w:sz w:val="21"/>
          <w:szCs w:val="21"/>
        </w:rPr>
        <w:t>s time awayゴロゴロする</w:t>
      </w:r>
    </w:p>
    <w:p w14:paraId="18E8E995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bookmarkStart w:id="0" w:name="_Hlk101475203"/>
      <w:r w:rsidRPr="00A7577C">
        <w:rPr>
          <w:rFonts w:asciiTheme="minorEastAsia" w:hAnsiTheme="minorEastAsia" w:hint="eastAsia"/>
          <w:sz w:val="21"/>
          <w:szCs w:val="21"/>
        </w:rPr>
        <w:t>Neitherどちらも＋　―</w:t>
      </w:r>
      <w:proofErr w:type="spellStart"/>
      <w:r w:rsidRPr="00A7577C">
        <w:rPr>
          <w:rFonts w:asciiTheme="minorEastAsia" w:hAnsiTheme="minorEastAsia" w:hint="eastAsia"/>
          <w:sz w:val="21"/>
          <w:szCs w:val="21"/>
        </w:rPr>
        <w:t>Ve</w:t>
      </w:r>
      <w:proofErr w:type="spellEnd"/>
    </w:p>
    <w:bookmarkEnd w:id="0"/>
    <w:p w14:paraId="3A55C794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Mountain lodge 山小屋（やまごや）</w:t>
      </w:r>
    </w:p>
    <w:p w14:paraId="07D6596D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 xml:space="preserve">To be related/to </w:t>
      </w:r>
      <w:r w:rsidRPr="00A7577C">
        <w:rPr>
          <w:rFonts w:asciiTheme="minorEastAsia" w:hAnsiTheme="minorEastAsia"/>
          <w:sz w:val="21"/>
          <w:szCs w:val="21"/>
        </w:rPr>
        <w:t>concern</w:t>
      </w:r>
      <w:r w:rsidRPr="00A7577C">
        <w:rPr>
          <w:rFonts w:asciiTheme="minorEastAsia" w:hAnsiTheme="minorEastAsia" w:hint="eastAsia"/>
          <w:sz w:val="21"/>
          <w:szCs w:val="21"/>
        </w:rPr>
        <w:t>に関する（にかんする）</w:t>
      </w:r>
    </w:p>
    <w:p w14:paraId="45316A36" w14:textId="77777777" w:rsidR="00A7577C" w:rsidRP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  <w:r w:rsidRPr="00A7577C">
        <w:rPr>
          <w:rFonts w:asciiTheme="minorEastAsia" w:hAnsiTheme="minorEastAsia" w:hint="eastAsia"/>
          <w:sz w:val="21"/>
          <w:szCs w:val="21"/>
        </w:rPr>
        <w:t>Just past noon昼過ぎ（ひるすぎ）</w:t>
      </w:r>
    </w:p>
    <w:p w14:paraId="315CE5C5" w14:textId="77777777" w:rsidR="00A7577C" w:rsidRDefault="00A7577C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  <w:sectPr w:rsidR="00A7577C" w:rsidSect="00A7577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D5BB08" w14:textId="77777777" w:rsidR="009868C5" w:rsidRPr="00A7577C" w:rsidRDefault="009868C5" w:rsidP="00A7577C">
      <w:pPr>
        <w:spacing w:line="240" w:lineRule="auto"/>
        <w:ind w:left="360"/>
        <w:rPr>
          <w:rFonts w:asciiTheme="minorEastAsia" w:hAnsiTheme="minorEastAsia"/>
          <w:sz w:val="21"/>
          <w:szCs w:val="21"/>
        </w:rPr>
      </w:pPr>
    </w:p>
    <w:p w14:paraId="03F3BF20" w14:textId="59DB1308" w:rsidR="00AE1E23" w:rsidRDefault="00AE1E23" w:rsidP="00A7577C">
      <w:pPr>
        <w:spacing w:line="240" w:lineRule="auto"/>
        <w:rPr>
          <w:rFonts w:asciiTheme="minorEastAsia" w:hAnsiTheme="minorEastAsia"/>
          <w:sz w:val="21"/>
          <w:szCs w:val="21"/>
        </w:rPr>
      </w:pPr>
    </w:p>
    <w:p w14:paraId="447603A1" w14:textId="77777777" w:rsidR="009868C5" w:rsidRPr="003675A1" w:rsidRDefault="009868C5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06B9A0FB" w14:textId="77777777" w:rsidR="003675A1" w:rsidRPr="003675A1" w:rsidRDefault="003675A1" w:rsidP="00A7577C">
      <w:pPr>
        <w:spacing w:line="240" w:lineRule="auto"/>
        <w:rPr>
          <w:rFonts w:asciiTheme="minorEastAsia" w:hAnsiTheme="minorEastAsia"/>
          <w:sz w:val="21"/>
          <w:szCs w:val="21"/>
        </w:rPr>
      </w:pPr>
    </w:p>
    <w:p w14:paraId="54E58C97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548AC129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6482F95B" w14:textId="77777777" w:rsidR="003675A1" w:rsidRPr="003675A1" w:rsidRDefault="003675A1" w:rsidP="00A7577C">
      <w:pPr>
        <w:spacing w:line="240" w:lineRule="auto"/>
        <w:rPr>
          <w:rFonts w:asciiTheme="minorEastAsia" w:hAnsiTheme="minorEastAsia"/>
          <w:sz w:val="21"/>
          <w:szCs w:val="21"/>
        </w:rPr>
      </w:pPr>
    </w:p>
    <w:p w14:paraId="4DC6C827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2979A9B7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22DD35F9" w14:textId="77777777" w:rsid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72A68AAB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464E57F1" w14:textId="77777777" w:rsidR="003675A1" w:rsidRPr="003675A1" w:rsidRDefault="003675A1" w:rsidP="00A7577C">
      <w:pPr>
        <w:spacing w:line="240" w:lineRule="auto"/>
        <w:rPr>
          <w:rFonts w:asciiTheme="minorEastAsia" w:hAnsiTheme="minorEastAsia" w:hint="eastAsia"/>
          <w:sz w:val="21"/>
          <w:szCs w:val="21"/>
        </w:rPr>
      </w:pPr>
    </w:p>
    <w:p w14:paraId="5DD7D6BA" w14:textId="77777777" w:rsidR="002202EB" w:rsidRPr="002202EB" w:rsidRDefault="002202EB" w:rsidP="00A7577C">
      <w:pPr>
        <w:spacing w:line="240" w:lineRule="auto"/>
        <w:rPr>
          <w:rFonts w:asciiTheme="minorEastAsia" w:hAnsiTheme="minorEastAsia" w:hint="eastAsia"/>
          <w:sz w:val="20"/>
          <w:szCs w:val="20"/>
        </w:rPr>
      </w:pPr>
    </w:p>
    <w:sectPr w:rsidR="002202EB" w:rsidRPr="002202EB" w:rsidSect="00A7577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0C04"/>
    <w:multiLevelType w:val="hybridMultilevel"/>
    <w:tmpl w:val="644E8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368B3"/>
    <w:multiLevelType w:val="hybridMultilevel"/>
    <w:tmpl w:val="BBF2E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747">
    <w:abstractNumId w:val="0"/>
  </w:num>
  <w:num w:numId="2" w16cid:durableId="19727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9"/>
    <w:rsid w:val="002202EB"/>
    <w:rsid w:val="0024691D"/>
    <w:rsid w:val="002C2B69"/>
    <w:rsid w:val="003675A1"/>
    <w:rsid w:val="00593B99"/>
    <w:rsid w:val="009302A1"/>
    <w:rsid w:val="009868C5"/>
    <w:rsid w:val="00A7577C"/>
    <w:rsid w:val="00AE1E23"/>
    <w:rsid w:val="00BD7633"/>
    <w:rsid w:val="00F6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651F"/>
  <w15:chartTrackingRefBased/>
  <w15:docId w15:val="{1A3600E2-9E6E-40CF-B5E8-357B8AAE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C2B69"/>
  </w:style>
  <w:style w:type="paragraph" w:styleId="ListParagraph">
    <w:name w:val="List Paragraph"/>
    <w:basedOn w:val="Normal"/>
    <w:uiPriority w:val="34"/>
    <w:qFormat/>
    <w:rsid w:val="003675A1"/>
    <w:pPr>
      <w:ind w:left="720"/>
      <w:contextualSpacing/>
    </w:pPr>
  </w:style>
  <w:style w:type="character" w:customStyle="1" w:styleId="text">
    <w:name w:val="text"/>
    <w:basedOn w:val="DefaultParagraphFont"/>
    <w:rsid w:val="00A7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2022-04-22T01:09:00Z</dcterms:created>
  <dcterms:modified xsi:type="dcterms:W3CDTF">2022-04-22T05:22:00Z</dcterms:modified>
</cp:coreProperties>
</file>