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83D9" w14:textId="599E178F" w:rsidR="00DE7064" w:rsidRDefault="00DE7064">
      <w:r w:rsidRPr="00DE7064">
        <w:drawing>
          <wp:inline distT="0" distB="0" distL="0" distR="0" wp14:anchorId="20FAA7D0" wp14:editId="4ECAD956">
            <wp:extent cx="5943600" cy="4289425"/>
            <wp:effectExtent l="0" t="0" r="0" b="0"/>
            <wp:docPr id="10408060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0604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5852" w14:textId="144D415C" w:rsidR="00DE7064" w:rsidRDefault="00DE7064">
      <w:r w:rsidRPr="00DE7064">
        <w:drawing>
          <wp:inline distT="0" distB="0" distL="0" distR="0" wp14:anchorId="72D124E9" wp14:editId="7AD8129A">
            <wp:extent cx="5943600" cy="1824355"/>
            <wp:effectExtent l="0" t="0" r="0" b="4445"/>
            <wp:docPr id="72688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82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7DBA" w14:textId="5A6B13B3" w:rsidR="00DE7064" w:rsidRDefault="00DE7064">
      <w:r w:rsidRPr="00DE7064">
        <w:lastRenderedPageBreak/>
        <w:drawing>
          <wp:inline distT="0" distB="0" distL="0" distR="0" wp14:anchorId="58DFA673" wp14:editId="49EAFC73">
            <wp:extent cx="5943600" cy="4682490"/>
            <wp:effectExtent l="0" t="0" r="0" b="3810"/>
            <wp:docPr id="15977425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42577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FF3A" w14:textId="3F2B254B" w:rsidR="00DE7064" w:rsidRDefault="00DE7064">
      <w:r w:rsidRPr="00DE7064">
        <w:drawing>
          <wp:inline distT="0" distB="0" distL="0" distR="0" wp14:anchorId="7542811D" wp14:editId="43FE6F3C">
            <wp:extent cx="5943600" cy="1518920"/>
            <wp:effectExtent l="0" t="0" r="0" b="5080"/>
            <wp:docPr id="23200823" name="Picture 1" descr="A screensho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0823" name="Picture 1" descr="A screenshot of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64"/>
    <w:rsid w:val="00DE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6BB6"/>
  <w15:chartTrackingRefBased/>
  <w15:docId w15:val="{0BB20A3A-7E74-4443-8323-C64156E5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hamzeh mohammad iyad mourad</dc:creator>
  <cp:keywords/>
  <dc:description/>
  <cp:lastModifiedBy>hamzeh mohammad iyad mourad</cp:lastModifiedBy>
  <cp:revision>1</cp:revision>
  <dcterms:created xsi:type="dcterms:W3CDTF">2023-10-04T13:22:00Z</dcterms:created>
  <dcterms:modified xsi:type="dcterms:W3CDTF">2023-10-04T13:28:00Z</dcterms:modified>
</cp:coreProperties>
</file>