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DA1BC" w14:textId="77777777" w:rsidR="00F3777C" w:rsidRDefault="00F3777C" w:rsidP="00F3777C">
      <w:r>
        <w:t>Universidad del caribe</w:t>
      </w:r>
    </w:p>
    <w:p w14:paraId="70626037" w14:textId="77777777" w:rsidR="00F3777C" w:rsidRDefault="00F3777C" w:rsidP="00F3777C"/>
    <w:p w14:paraId="091223A8" w14:textId="5B9D3F8E" w:rsidR="00F3777C" w:rsidRDefault="00F3777C" w:rsidP="00F3777C">
      <w:r>
        <w:t xml:space="preserve">Leonardo </w:t>
      </w:r>
      <w:proofErr w:type="spellStart"/>
      <w:r>
        <w:t>Sanchez</w:t>
      </w:r>
      <w:proofErr w:type="spellEnd"/>
      <w:r>
        <w:t xml:space="preserve"> </w:t>
      </w:r>
    </w:p>
    <w:p w14:paraId="17EE994F" w14:textId="77777777" w:rsidR="00F3777C" w:rsidRDefault="00F3777C" w:rsidP="00F3777C"/>
    <w:p w14:paraId="377C24CC" w14:textId="77777777" w:rsidR="00F3777C" w:rsidRDefault="00F3777C" w:rsidP="00F3777C">
      <w:r>
        <w:t xml:space="preserve">Desarrollo de aplicaciones para dispositivos móviles </w:t>
      </w:r>
    </w:p>
    <w:p w14:paraId="309C6952" w14:textId="77777777" w:rsidR="00F3777C" w:rsidRDefault="00F3777C" w:rsidP="00F3777C"/>
    <w:p w14:paraId="7B814601" w14:textId="77777777" w:rsidR="00F3777C" w:rsidRDefault="00F3777C" w:rsidP="00F3777C">
      <w:r>
        <w:t>20/08/2026</w:t>
      </w:r>
    </w:p>
    <w:p w14:paraId="29677EB0" w14:textId="77777777" w:rsidR="00F3777C" w:rsidRDefault="00F3777C" w:rsidP="00F3777C"/>
    <w:p w14:paraId="4DE671A9" w14:textId="0684D7C5" w:rsidR="00F3777C" w:rsidRDefault="00F3777C" w:rsidP="00F3777C">
      <w:proofErr w:type="spellStart"/>
      <w:r>
        <w:t>Investigacion</w:t>
      </w:r>
      <w:proofErr w:type="spellEnd"/>
      <w:r>
        <w:t xml:space="preserve"> sobre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fronted</w:t>
      </w:r>
      <w:proofErr w:type="spellEnd"/>
      <w:r>
        <w:t>, API</w:t>
      </w:r>
    </w:p>
    <w:p w14:paraId="590DEE38" w14:textId="77777777" w:rsidR="00F3777C" w:rsidRDefault="00F3777C" w:rsidP="00F3777C"/>
    <w:p w14:paraId="5E970CE7" w14:textId="77777777" w:rsidR="00F3777C" w:rsidRDefault="00F3777C" w:rsidP="00F3777C"/>
    <w:p w14:paraId="44050575" w14:textId="77777777" w:rsidR="00F3777C" w:rsidRDefault="00F3777C" w:rsidP="00F3777C"/>
    <w:p w14:paraId="50D2B74F" w14:textId="77777777" w:rsidR="00F3777C" w:rsidRDefault="00F3777C" w:rsidP="00F3777C"/>
    <w:p w14:paraId="302FF77E" w14:textId="77777777" w:rsidR="00F3777C" w:rsidRDefault="00F3777C" w:rsidP="00F3777C"/>
    <w:p w14:paraId="2F9A22F0" w14:textId="77777777" w:rsidR="00F3777C" w:rsidRDefault="00F3777C" w:rsidP="00F3777C"/>
    <w:p w14:paraId="425C0F52" w14:textId="77777777" w:rsidR="00F3777C" w:rsidRDefault="00F3777C" w:rsidP="00F3777C"/>
    <w:p w14:paraId="70FBAE59" w14:textId="77777777" w:rsidR="00F3777C" w:rsidRDefault="00F3777C" w:rsidP="00F3777C"/>
    <w:p w14:paraId="309157A9" w14:textId="77777777" w:rsidR="00F3777C" w:rsidRDefault="00F3777C" w:rsidP="00F3777C"/>
    <w:p w14:paraId="7845CDA3" w14:textId="77777777" w:rsidR="00F3777C" w:rsidRDefault="00F3777C" w:rsidP="00F3777C"/>
    <w:p w14:paraId="6DF98069" w14:textId="77777777" w:rsidR="00F3777C" w:rsidRDefault="00F3777C" w:rsidP="00F3777C"/>
    <w:p w14:paraId="4479186C" w14:textId="77777777" w:rsidR="00F3777C" w:rsidRDefault="00F3777C" w:rsidP="00F3777C"/>
    <w:p w14:paraId="55256E6D" w14:textId="77777777" w:rsidR="00F3777C" w:rsidRDefault="00F3777C" w:rsidP="00F3777C"/>
    <w:p w14:paraId="5C391E18" w14:textId="77777777" w:rsidR="00F3777C" w:rsidRDefault="00F3777C" w:rsidP="00F3777C"/>
    <w:p w14:paraId="59451DC1" w14:textId="77777777" w:rsidR="00F3777C" w:rsidRDefault="00F3777C" w:rsidP="00F3777C"/>
    <w:p w14:paraId="702E56F2" w14:textId="77777777" w:rsidR="00F3777C" w:rsidRDefault="00F3777C" w:rsidP="00F3777C"/>
    <w:p w14:paraId="3BC13AC1" w14:textId="77777777" w:rsidR="00F3777C" w:rsidRDefault="00F3777C" w:rsidP="00F3777C"/>
    <w:p w14:paraId="05E514A7" w14:textId="77777777" w:rsidR="00F3777C" w:rsidRDefault="00F3777C" w:rsidP="00F3777C"/>
    <w:p w14:paraId="1255BA5A" w14:textId="77777777" w:rsidR="00F3777C" w:rsidRDefault="00F3777C" w:rsidP="00F3777C"/>
    <w:p w14:paraId="4DDED211" w14:textId="533CAE57" w:rsidR="00F3777C" w:rsidRDefault="00F3777C" w:rsidP="00F3777C">
      <w:pPr>
        <w:jc w:val="center"/>
      </w:pPr>
      <w:r>
        <w:lastRenderedPageBreak/>
        <w:t>BACKEND</w:t>
      </w:r>
    </w:p>
    <w:p w14:paraId="40525596" w14:textId="77777777" w:rsidR="00F3777C" w:rsidRDefault="00F3777C" w:rsidP="00F3777C">
      <w:r>
        <w:t xml:space="preserve">El </w:t>
      </w:r>
      <w:proofErr w:type="spellStart"/>
      <w:r>
        <w:t>backend</w:t>
      </w:r>
      <w:proofErr w:type="spellEnd"/>
      <w:r>
        <w:t xml:space="preserve"> es la parte de una aplicación o página web que funciona “por detrás” y que normalmente el usuario no ve.</w:t>
      </w:r>
    </w:p>
    <w:p w14:paraId="31AA25D2" w14:textId="77777777" w:rsidR="00F3777C" w:rsidRDefault="00F3777C" w:rsidP="00F3777C">
      <w:r>
        <w:t>Por ejemplo, cuando usas Instagram:</w:t>
      </w:r>
    </w:p>
    <w:p w14:paraId="6779CA52" w14:textId="77777777" w:rsidR="00F3777C" w:rsidRDefault="00F3777C" w:rsidP="00F3777C"/>
    <w:p w14:paraId="46538E3F" w14:textId="77777777" w:rsidR="00F3777C" w:rsidRDefault="00F3777C" w:rsidP="00F3777C">
      <w:proofErr w:type="spellStart"/>
      <w:r>
        <w:t>Frontend</w:t>
      </w:r>
      <w:proofErr w:type="spellEnd"/>
      <w:r>
        <w:t>: lo que ves y tocas: fotos, botones, perfiles, menús.</w:t>
      </w:r>
    </w:p>
    <w:p w14:paraId="0E84D44A" w14:textId="77777777" w:rsidR="00F3777C" w:rsidRDefault="00F3777C" w:rsidP="00F3777C"/>
    <w:p w14:paraId="18D0E6B7" w14:textId="77777777" w:rsidR="00F3777C" w:rsidRDefault="00F3777C" w:rsidP="00F3777C">
      <w:proofErr w:type="spellStart"/>
      <w:r>
        <w:t>Backend</w:t>
      </w:r>
      <w:proofErr w:type="spellEnd"/>
      <w:r>
        <w:t xml:space="preserve">: los servidores que procesan tus </w:t>
      </w:r>
      <w:proofErr w:type="gramStart"/>
      <w:r>
        <w:t>acciones,</w:t>
      </w:r>
      <w:proofErr w:type="gramEnd"/>
      <w:r>
        <w:t xml:space="preserve"> guardan tus fotos y mensajes, verifican tu contraseña y envían los datos al </w:t>
      </w:r>
      <w:proofErr w:type="spellStart"/>
      <w:r>
        <w:t>frontend</w:t>
      </w:r>
      <w:proofErr w:type="spellEnd"/>
      <w:r>
        <w:t>.</w:t>
      </w:r>
    </w:p>
    <w:p w14:paraId="212FA711" w14:textId="77777777" w:rsidR="00F3777C" w:rsidRDefault="00F3777C" w:rsidP="00F3777C"/>
    <w:p w14:paraId="47FDF1CC" w14:textId="3C28ED93" w:rsidR="00F3777C" w:rsidRDefault="00F3777C" w:rsidP="00F3777C">
      <w:r>
        <w:t>Base de datos: donde se almacena información como usuarios, publicaciones y comentarios.</w:t>
      </w:r>
    </w:p>
    <w:p w14:paraId="698536BB" w14:textId="77777777" w:rsidR="00F3777C" w:rsidRDefault="00F3777C" w:rsidP="00F3777C"/>
    <w:p w14:paraId="0705E16F" w14:textId="77777777" w:rsidR="00F3777C" w:rsidRDefault="00F3777C" w:rsidP="00F3777C"/>
    <w:p w14:paraId="0765E895" w14:textId="77777777" w:rsidR="00F3777C" w:rsidRDefault="00F3777C" w:rsidP="00F3777C"/>
    <w:p w14:paraId="0D285D51" w14:textId="078A9A78" w:rsidR="00F3777C" w:rsidRDefault="00F3777C" w:rsidP="00F3777C">
      <w:pPr>
        <w:jc w:val="center"/>
      </w:pPr>
      <w:r>
        <w:t>FRONTEND</w:t>
      </w:r>
    </w:p>
    <w:p w14:paraId="63AF6FED" w14:textId="77777777" w:rsidR="00F3777C" w:rsidRDefault="00F3777C" w:rsidP="00F3777C">
      <w:proofErr w:type="spellStart"/>
      <w:r>
        <w:t>Frontend</w:t>
      </w:r>
      <w:proofErr w:type="spellEnd"/>
      <w:r>
        <w:t>: es la parte de una aplicación o sitio web con la que interactúa directamente el usuario. Incluye la interfaz visual, como botones, menús, formularios, imágenes y textos. Su función es presentar la información y permitir que el usuario interactúe con el sistema.</w:t>
      </w:r>
    </w:p>
    <w:p w14:paraId="5C65CFE1" w14:textId="77777777" w:rsidR="00F3777C" w:rsidRDefault="00F3777C" w:rsidP="00F3777C"/>
    <w:p w14:paraId="48E4E373" w14:textId="77777777" w:rsidR="00F3777C" w:rsidRDefault="00F3777C" w:rsidP="00F3777C">
      <w:r>
        <w:t>En resumen:</w:t>
      </w:r>
    </w:p>
    <w:p w14:paraId="2877A3EE" w14:textId="0FF67E29" w:rsidR="00F3777C" w:rsidRDefault="00F3777C" w:rsidP="00F3777C">
      <w:proofErr w:type="spellStart"/>
      <w:r>
        <w:t>Frontend</w:t>
      </w:r>
      <w:proofErr w:type="spellEnd"/>
      <w:r>
        <w:t xml:space="preserve"> = la parte visible e interactiva de una aplicación.</w:t>
      </w:r>
    </w:p>
    <w:p w14:paraId="4105C608" w14:textId="77777777" w:rsidR="00F3777C" w:rsidRDefault="00F3777C" w:rsidP="00F3777C"/>
    <w:p w14:paraId="0EAE4F7A" w14:textId="77777777" w:rsidR="00F3777C" w:rsidRDefault="00F3777C" w:rsidP="00F3777C"/>
    <w:p w14:paraId="389845DE" w14:textId="677D2B74" w:rsidR="00F3777C" w:rsidRDefault="00F3777C" w:rsidP="00F3777C">
      <w:pPr>
        <w:jc w:val="center"/>
      </w:pPr>
      <w:r>
        <w:t>API</w:t>
      </w:r>
    </w:p>
    <w:p w14:paraId="006B6571" w14:textId="0C7795BE" w:rsidR="00F3777C" w:rsidRDefault="00F3777C" w:rsidP="00F3777C">
      <w:r>
        <w:t>API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gramStart"/>
      <w:r>
        <w:t>Interface</w:t>
      </w:r>
      <w:proofErr w:type="gramEnd"/>
      <w:r>
        <w:t>)</w:t>
      </w:r>
      <w:r>
        <w:t xml:space="preserve"> </w:t>
      </w:r>
      <w:r>
        <w:t>es un conjunto de reglas y protocolos que permite la comunicación e intercambio de datos entre diferentes aplicaciones, sistemas o componentes de software.</w:t>
      </w:r>
    </w:p>
    <w:p w14:paraId="331F48E3" w14:textId="77777777" w:rsidR="00F3777C" w:rsidRDefault="00F3777C" w:rsidP="00F3777C"/>
    <w:p w14:paraId="523C0614" w14:textId="77777777" w:rsidR="00F3777C" w:rsidRDefault="00F3777C" w:rsidP="00F3777C">
      <w:r>
        <w:lastRenderedPageBreak/>
        <w:t>Ejemplo: una aplicación bancaria puede utilizar una API para comunicarse con el servidor y consultar el saldo de un usuario.</w:t>
      </w:r>
    </w:p>
    <w:p w14:paraId="63C21BE5" w14:textId="77777777" w:rsidR="00F3777C" w:rsidRDefault="00F3777C" w:rsidP="00F3777C"/>
    <w:p w14:paraId="28B514A2" w14:textId="77777777" w:rsidR="00F3777C" w:rsidRDefault="00F3777C" w:rsidP="00F3777C">
      <w:r>
        <w:t>API = permite que diferentes sistemas se comuniquen entre sí.</w:t>
      </w:r>
    </w:p>
    <w:p w14:paraId="45E548AB" w14:textId="77777777" w:rsidR="00F3777C" w:rsidRDefault="00F3777C" w:rsidP="00F3777C"/>
    <w:p w14:paraId="3290AE5D" w14:textId="08219C58" w:rsidR="00F3777C" w:rsidRDefault="00F3777C" w:rsidP="00F3777C">
      <w:r>
        <w:t>Si te preguntan en clase, una respuesta</w:t>
      </w:r>
      <w:r>
        <w:rPr>
          <w:rFonts w:ascii="MS Gothic" w:eastAsia="MS Gothic" w:hAnsi="MS Gothic" w:cs="MS Gothic" w:hint="eastAsia"/>
        </w:rPr>
        <w:t> </w:t>
      </w:r>
      <w:r>
        <w:rPr>
          <w:rFonts w:ascii="Calibri" w:hAnsi="Calibri" w:cs="Calibri"/>
        </w:rPr>
        <w:t>“</w:t>
      </w:r>
      <w:r>
        <w:t>Una API es un mecanismo que permite que dos sistemas o aplicaciones intercambien informaci</w:t>
      </w:r>
      <w:r>
        <w:rPr>
          <w:rFonts w:ascii="Calibri" w:hAnsi="Calibri" w:cs="Calibri"/>
        </w:rPr>
        <w:t>ó</w:t>
      </w:r>
      <w:r>
        <w:t>n y funcionalidades.</w:t>
      </w:r>
      <w:r>
        <w:rPr>
          <w:rFonts w:ascii="Calibri" w:hAnsi="Calibri" w:cs="Calibri"/>
        </w:rPr>
        <w:t>”</w:t>
      </w:r>
    </w:p>
    <w:p w14:paraId="1AB6F4B9" w14:textId="77777777" w:rsidR="000F179E" w:rsidRDefault="000F179E"/>
    <w:sectPr w:rsidR="000F17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77C"/>
    <w:rsid w:val="000F179E"/>
    <w:rsid w:val="0030761B"/>
    <w:rsid w:val="00883CBD"/>
    <w:rsid w:val="00F3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8170E"/>
  <w15:chartTrackingRefBased/>
  <w15:docId w15:val="{47F2A676-CCE9-4E50-881B-3C4EE096B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77C"/>
  </w:style>
  <w:style w:type="paragraph" w:styleId="Ttulo1">
    <w:name w:val="heading 1"/>
    <w:basedOn w:val="Normal"/>
    <w:next w:val="Normal"/>
    <w:link w:val="Ttulo1Car"/>
    <w:uiPriority w:val="9"/>
    <w:qFormat/>
    <w:rsid w:val="00F37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7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7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7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7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7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7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7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7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7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7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7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77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777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77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77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77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77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7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7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7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7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7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77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77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777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7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777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77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235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Jared Montenegro Hidalgo</dc:creator>
  <cp:keywords/>
  <dc:description/>
  <cp:lastModifiedBy>Karol Jared Montenegro Hidalgo</cp:lastModifiedBy>
  <cp:revision>1</cp:revision>
  <dcterms:created xsi:type="dcterms:W3CDTF">2026-08-20T16:01:00Z</dcterms:created>
  <dcterms:modified xsi:type="dcterms:W3CDTF">2026-08-20T16:05:00Z</dcterms:modified>
</cp:coreProperties>
</file>