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normalizer = charset_normalizer.cli:cli_detect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