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AAA8" w14:textId="59423E74" w:rsidR="003734FB" w:rsidRPr="00FA10D1" w:rsidRDefault="003734FB" w:rsidP="00632875">
      <w:pPr>
        <w:pStyle w:val="Heading1"/>
        <w:jc w:val="center"/>
        <w:rPr>
          <w:sz w:val="96"/>
          <w:szCs w:val="96"/>
          <w:lang w:val="en-US"/>
        </w:rPr>
      </w:pPr>
      <w:r w:rsidRPr="00FA10D1">
        <w:rPr>
          <w:sz w:val="96"/>
          <w:szCs w:val="96"/>
          <w:lang w:val="en-US"/>
        </w:rPr>
        <w:t>GENDER SENSITIZATION</w:t>
      </w:r>
    </w:p>
    <w:p w14:paraId="501D9F97" w14:textId="77777777" w:rsidR="00960BB4" w:rsidRPr="00FA10D1" w:rsidRDefault="00632875" w:rsidP="003734FB">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session was mainly about gender unequalness in the engineering field and the need for consent. This was beautifully illustrated by </w:t>
      </w:r>
      <w:r w:rsidR="00723BE2"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Radhika. </w:t>
      </w:r>
    </w:p>
    <w:p w14:paraId="3A668F29" w14:textId="52532D90" w:rsidR="00960BB4" w:rsidRPr="00FA10D1" w:rsidRDefault="00960BB4" w:rsidP="003734FB">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liked that how she described the importance of relationships in one’s life. How she described various instances that we face in life was a commendable task. She also emphasized on the L</w:t>
      </w:r>
      <w:r w:rsidR="003B2489"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BTQIA. Kudos to the person who came forward as a trans </w:t>
      </w:r>
      <w:proofErr w:type="gramStart"/>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w:t>
      </w:r>
      <w:proofErr w:type="gramEnd"/>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Overall session was very relatable to me. These are various instances that I have faced in my life. It was normal to like someone but no means </w:t>
      </w:r>
      <w:proofErr w:type="gramStart"/>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w:t>
      </w:r>
      <w:proofErr w:type="gramEnd"/>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very important topic that she beautifully conveyed. </w:t>
      </w:r>
    </w:p>
    <w:p w14:paraId="531ADEFD" w14:textId="77777777" w:rsidR="003B2489" w:rsidRPr="00FA10D1" w:rsidRDefault="00960BB4" w:rsidP="003734FB">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was nothing much to dislike about the session</w:t>
      </w:r>
      <w:r w:rsidR="003B2489"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very important part of one person’s </w:t>
      </w:r>
      <w:proofErr w:type="gramStart"/>
      <w:r w:rsidR="003B2489"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college .</w:t>
      </w:r>
      <w:proofErr w:type="gramEnd"/>
      <w:r w:rsidR="003B2489"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Thanks to </w:t>
      </w:r>
      <w:proofErr w:type="spellStart"/>
      <w:r w:rsidR="003B2489"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iiit</w:t>
      </w:r>
      <w:proofErr w:type="spellEnd"/>
      <w:r w:rsidR="003B2489"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this </w:t>
      </w:r>
      <w:proofErr w:type="gramStart"/>
      <w:r w:rsidR="003B2489"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w:t>
      </w:r>
      <w:proofErr w:type="gramEnd"/>
      <w:r w:rsidR="003B2489"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29BC7A" w14:textId="77777777" w:rsidR="003B2489" w:rsidRPr="00FA10D1" w:rsidRDefault="003B2489" w:rsidP="003734FB">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came to a conclusion that is fine for someone to develop affection towards another person but if the other person is not interested in you, you need to get over them and live our </w:t>
      </w:r>
      <w:proofErr w:type="gramStart"/>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 .</w:t>
      </w:r>
      <w:proofErr w:type="gramEnd"/>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also concluded that we should respect all genders conventional as well as trans …</w:t>
      </w:r>
    </w:p>
    <w:p w14:paraId="158833B9" w14:textId="77777777" w:rsidR="001F52E3" w:rsidRPr="00FA10D1" w:rsidRDefault="003B2489" w:rsidP="003734FB">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52E3"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spellStart"/>
      <w:r w:rsidR="001F52E3"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Sanchit</w:t>
      </w:r>
      <w:proofErr w:type="spellEnd"/>
      <w:r w:rsidR="001F52E3"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F52E3"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jalan</w:t>
      </w:r>
      <w:proofErr w:type="spellEnd"/>
      <w:r w:rsidR="001F52E3"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5076DD" w14:textId="77777777" w:rsidR="001F52E3" w:rsidRDefault="001F52E3" w:rsidP="003734FB">
      <w:pPr>
        <w:pStyle w:val="Heading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10D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Roll No- 2022101070 </w:t>
      </w:r>
    </w:p>
    <w:p w14:paraId="3CC2C81A" w14:textId="77777777" w:rsidR="001F52E3" w:rsidRDefault="001F52E3" w:rsidP="003734FB">
      <w:pPr>
        <w:pStyle w:val="Heading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C4834" w14:textId="69ECCEB4" w:rsidR="003734FB" w:rsidRPr="00723BE2" w:rsidRDefault="003734FB" w:rsidP="003734FB">
      <w:pPr>
        <w:pStyle w:val="Heading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lang w:val="en-US"/>
        </w:rPr>
        <w:br/>
      </w:r>
    </w:p>
    <w:sectPr w:rsidR="003734FB" w:rsidRPr="00723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FB"/>
    <w:rsid w:val="001F52E3"/>
    <w:rsid w:val="003734FB"/>
    <w:rsid w:val="003B2489"/>
    <w:rsid w:val="00632875"/>
    <w:rsid w:val="00723BE2"/>
    <w:rsid w:val="00960BB4"/>
    <w:rsid w:val="00CB219E"/>
    <w:rsid w:val="00FA1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B970"/>
  <w15:chartTrackingRefBased/>
  <w15:docId w15:val="{5C1C1FA2-E1EF-8140-9A66-370AF681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4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4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Jalan</dc:creator>
  <cp:keywords/>
  <dc:description/>
  <cp:lastModifiedBy>Sanchit Jalan</cp:lastModifiedBy>
  <cp:revision>4</cp:revision>
  <dcterms:created xsi:type="dcterms:W3CDTF">2022-11-02T11:47:00Z</dcterms:created>
  <dcterms:modified xsi:type="dcterms:W3CDTF">2022-11-03T19:58:00Z</dcterms:modified>
</cp:coreProperties>
</file>