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SHAPEAI Javascript and Reactjs BOOTCAMP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 I made this project during the 7 Days Free Bootcamp, conducted by &lt;b&gt; SHAPEAI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&lt;/b&gt;.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instructor during the session was Mr. Shaurya Sinha (Data Analyst Intern at Jio). I got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 a lot during these 7 days and it was an amazing experience learning with SHAPEAI.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&lt;br&gt;&lt;br&gt;Here's the link for you to watch the sessions as well&lt;br&gt;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&lt;a href="https://www.youtube.com/playlist?list=PL7zl8TDRnbulLetcbkthT0p_IzwgRAYbu"&gt; &lt;img src="https://github.com/ShapeAI/PYTHON-AND-DATA-ANALYTICS/blob/main/YOUTUBE%20THUMBNAIL-4.png"&gt; &lt;/a&gt;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&lt;br&gt;I got to have hands on experience 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&lt;li&gt;JavaScript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&lt;li&gt;HTML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&lt;li&gt;React.js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&lt;br&gt;during these 7 days, and everything was explained from the very basics so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anyone with zero experience on programming can learn.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enjoyed these 7 days, you can as well. To register for next free 7 days bootcamp, visit: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&lt;a href="https://www.shapeai.tech"&gt; www.shapeai.tech&lt;/a&gt;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 follow SHAPEAI 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"https://in.linkedin.com/company/shapeai"&gt;LinkedIn&lt;/a&gt;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"https://www.instagram.com/shape.ai/?hl=en"&gt;Instagram&lt;/a&gt;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&lt;li&gt;&lt;a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href=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"https://www.youtube.com/channel/UCTUvDLTW9meuDXWcbmISPdA"&gt;YouTu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&lt;li&gt;&lt;a href=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"https://github.com/shapeai"&gt;GitHub&lt;/a&gt;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