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B56F" w14:textId="594D170D" w:rsidR="00E90168" w:rsidRPr="00217465" w:rsidRDefault="00994CA7" w:rsidP="00217465">
      <w:pPr>
        <w:jc w:val="center"/>
        <w:rPr>
          <w:b/>
          <w:bCs/>
          <w:sz w:val="48"/>
          <w:szCs w:val="48"/>
        </w:rPr>
      </w:pPr>
      <w:r w:rsidRPr="00217465">
        <w:rPr>
          <w:rFonts w:hint="eastAsia"/>
          <w:b/>
          <w:bCs/>
          <w:sz w:val="48"/>
          <w:szCs w:val="48"/>
        </w:rPr>
        <w:t>游戏名：活下去（L</w:t>
      </w:r>
      <w:r w:rsidRPr="00217465">
        <w:rPr>
          <w:b/>
          <w:bCs/>
          <w:sz w:val="48"/>
          <w:szCs w:val="48"/>
        </w:rPr>
        <w:t>IVE ON</w:t>
      </w:r>
      <w:r w:rsidRPr="00217465">
        <w:rPr>
          <w:rFonts w:hint="eastAsia"/>
          <w:b/>
          <w:bCs/>
          <w:sz w:val="48"/>
          <w:szCs w:val="48"/>
        </w:rPr>
        <w:t>）</w:t>
      </w:r>
    </w:p>
    <w:p w14:paraId="7F3E418B" w14:textId="57D26F3E" w:rsidR="00994CA7" w:rsidRDefault="00994CA7">
      <w:r w:rsidRPr="00994CA7">
        <w:rPr>
          <w:rFonts w:hint="eastAsia"/>
          <w:b/>
          <w:bCs/>
        </w:rPr>
        <w:t>类型：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横版闯关 恐怖游戏</w:t>
      </w:r>
    </w:p>
    <w:p w14:paraId="7C7AAFA8" w14:textId="77777777" w:rsidR="00994CA7" w:rsidRDefault="00994CA7"/>
    <w:p w14:paraId="5F789C20" w14:textId="4D5405CB" w:rsidR="00994CA7" w:rsidRDefault="00994CA7">
      <w:r w:rsidRPr="00994CA7">
        <w:rPr>
          <w:rFonts w:hint="eastAsia"/>
          <w:b/>
          <w:bCs/>
        </w:rPr>
        <w:t>核心玩法：</w:t>
      </w:r>
      <w:r>
        <w:rPr>
          <w:rFonts w:hint="eastAsia"/>
        </w:rPr>
        <w:t>心率系统，视野限制，有限体力奔跑，有限灯光照明</w:t>
      </w:r>
    </w:p>
    <w:p w14:paraId="034B0DFF" w14:textId="77777777" w:rsidR="00994CA7" w:rsidRDefault="00994CA7"/>
    <w:p w14:paraId="5F9FCBB7" w14:textId="770C1A18" w:rsidR="00994CA7" w:rsidRPr="00994CA7" w:rsidRDefault="00994CA7">
      <w:pPr>
        <w:rPr>
          <w:b/>
          <w:bCs/>
        </w:rPr>
      </w:pPr>
      <w:r w:rsidRPr="00994CA7">
        <w:rPr>
          <w:rFonts w:hint="eastAsia"/>
          <w:b/>
          <w:bCs/>
        </w:rPr>
        <w:t>系统需求：</w:t>
      </w:r>
    </w:p>
    <w:p w14:paraId="32F2E312" w14:textId="2CCAC961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心率系统</w:t>
      </w:r>
    </w:p>
    <w:p w14:paraId="34B20732" w14:textId="158C6E3E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视野系统</w:t>
      </w:r>
    </w:p>
    <w:p w14:paraId="61CEA34E" w14:textId="3E0FF5B8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道具系统</w:t>
      </w:r>
    </w:p>
    <w:p w14:paraId="6764E1DD" w14:textId="2439D652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移动系统</w:t>
      </w:r>
    </w:p>
    <w:p w14:paraId="7895A08F" w14:textId="1F3D8F0E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敌人系统</w:t>
      </w:r>
    </w:p>
    <w:p w14:paraId="46F31C7D" w14:textId="3799E42F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世界交互系统</w:t>
      </w:r>
    </w:p>
    <w:p w14:paraId="4721B267" w14:textId="72C5F79A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药品系统</w:t>
      </w:r>
    </w:p>
    <w:p w14:paraId="5C0A435A" w14:textId="10C6B7A7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剧情系统</w:t>
      </w:r>
    </w:p>
    <w:p w14:paraId="7D49C9AD" w14:textId="12CAF2A7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血量系统</w:t>
      </w:r>
    </w:p>
    <w:p w14:paraId="15D17DB2" w14:textId="2720E351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音乐系统</w:t>
      </w:r>
    </w:p>
    <w:p w14:paraId="3C230919" w14:textId="77777777" w:rsidR="00994CA7" w:rsidRDefault="00994CA7" w:rsidP="00994CA7"/>
    <w:p w14:paraId="10EFA76E" w14:textId="203A68ED" w:rsidR="00994CA7" w:rsidRPr="00C97527" w:rsidRDefault="00994CA7" w:rsidP="00994CA7">
      <w:pPr>
        <w:rPr>
          <w:b/>
          <w:bCs/>
        </w:rPr>
      </w:pPr>
      <w:r w:rsidRPr="00C97527">
        <w:rPr>
          <w:rFonts w:hint="eastAsia"/>
          <w:b/>
          <w:bCs/>
        </w:rPr>
        <w:t>世界观：</w:t>
      </w:r>
    </w:p>
    <w:p w14:paraId="2BA4D759" w14:textId="481F714D" w:rsidR="00994CA7" w:rsidRDefault="00FE1E64" w:rsidP="00994CA7">
      <w:r>
        <w:rPr>
          <w:rFonts w:hint="eastAsia"/>
        </w:rPr>
        <w:t>2</w:t>
      </w:r>
      <w:r>
        <w:t>024</w:t>
      </w:r>
      <w:r>
        <w:rPr>
          <w:rFonts w:hint="eastAsia"/>
        </w:rPr>
        <w:t>年，在</w:t>
      </w:r>
      <w:r w:rsidR="009C54A4" w:rsidRPr="009C54A4">
        <w:t>Grania</w:t>
      </w:r>
      <w:r w:rsidR="009C54A4">
        <w:rPr>
          <w:rFonts w:hint="eastAsia"/>
        </w:rPr>
        <w:t>（格拉尼亚）地区</w:t>
      </w:r>
      <w:r>
        <w:rPr>
          <w:rFonts w:hint="eastAsia"/>
        </w:rPr>
        <w:t>爆发了局部战争，该地区的人民陷入了水深火热的战争当中，随着战争发展愈演愈烈，激烈的巷战变得越来越频繁，当地生活着的许多居民都受到了波及，纷纷逃离该地区，然而为了防止战争进一步扩大以及难民潮的出现，周边国家的政府居然命令军队封锁了边境，任由战争蹂躏当地的苦难百姓。</w:t>
      </w:r>
    </w:p>
    <w:p w14:paraId="605477BC" w14:textId="77777777" w:rsidR="00FE1E64" w:rsidRPr="009C54A4" w:rsidRDefault="00FE1E64" w:rsidP="00994CA7"/>
    <w:p w14:paraId="59AD2EFE" w14:textId="37EA9E7D" w:rsidR="00FE1E64" w:rsidRPr="00C97527" w:rsidRDefault="00FE1E64" w:rsidP="00994CA7">
      <w:pPr>
        <w:rPr>
          <w:b/>
          <w:bCs/>
        </w:rPr>
      </w:pPr>
      <w:r w:rsidRPr="00C97527">
        <w:rPr>
          <w:rFonts w:hint="eastAsia"/>
          <w:b/>
          <w:bCs/>
        </w:rPr>
        <w:t>剧情梗概：</w:t>
      </w:r>
    </w:p>
    <w:p w14:paraId="23CC0BF8" w14:textId="4C9AD510" w:rsidR="00FE1E64" w:rsidRDefault="00FE1E64" w:rsidP="00994CA7">
      <w:r>
        <w:rPr>
          <w:rFonts w:hint="eastAsia"/>
        </w:rPr>
        <w:t>主角是一位名叫</w:t>
      </w:r>
      <w:r w:rsidR="009C54A4">
        <w:t>E</w:t>
      </w:r>
      <w:r w:rsidR="009C54A4">
        <w:rPr>
          <w:rFonts w:hint="eastAsia"/>
        </w:rPr>
        <w:t>than（伊森）</w:t>
      </w:r>
      <w:r>
        <w:rPr>
          <w:rFonts w:hint="eastAsia"/>
        </w:rPr>
        <w:t>的普通公民，</w:t>
      </w:r>
      <w:r w:rsidR="009C54A4">
        <w:rPr>
          <w:rFonts w:hint="eastAsia"/>
        </w:rPr>
        <w:t>与自己的妻子</w:t>
      </w:r>
      <w:r w:rsidR="009C54A4">
        <w:t>M</w:t>
      </w:r>
      <w:r w:rsidR="009C54A4">
        <w:rPr>
          <w:rFonts w:hint="eastAsia"/>
        </w:rPr>
        <w:t>ia（米娅）生活在</w:t>
      </w:r>
      <w:r w:rsidR="009C54A4" w:rsidRPr="009C54A4">
        <w:t>Grania</w:t>
      </w:r>
      <w:r w:rsidR="009C54A4">
        <w:rPr>
          <w:rFonts w:hint="eastAsia"/>
        </w:rPr>
        <w:t>（格拉尼亚）地区的郊区，</w:t>
      </w:r>
      <w:r w:rsidR="000915C5">
        <w:rPr>
          <w:rFonts w:hint="eastAsia"/>
        </w:rPr>
        <w:t>战争已经持续了</w:t>
      </w:r>
      <w:r w:rsidR="000915C5" w:rsidRPr="00C0158B">
        <w:rPr>
          <w:rFonts w:hint="eastAsia"/>
          <w:b/>
          <w:bCs/>
        </w:rPr>
        <w:t>两年</w:t>
      </w:r>
      <w:r w:rsidR="000915C5">
        <w:rPr>
          <w:rFonts w:hint="eastAsia"/>
        </w:rPr>
        <w:t>，他们生活的郊区距离交战激烈的市中心有一段距离，因此他们的生活并没有受到很严重的影响</w:t>
      </w:r>
      <w:r w:rsidR="009C54A4">
        <w:rPr>
          <w:rFonts w:hint="eastAsia"/>
        </w:rPr>
        <w:t>，</w:t>
      </w:r>
      <w:r w:rsidR="000915C5">
        <w:rPr>
          <w:rFonts w:hint="eastAsia"/>
        </w:rPr>
        <w:t>但是依然有严格的</w:t>
      </w:r>
      <w:r w:rsidR="009C54A4">
        <w:rPr>
          <w:rFonts w:hint="eastAsia"/>
        </w:rPr>
        <w:t>灯</w:t>
      </w:r>
      <w:r w:rsidR="000915C5">
        <w:rPr>
          <w:rFonts w:hint="eastAsia"/>
        </w:rPr>
        <w:t>火</w:t>
      </w:r>
      <w:r w:rsidR="009C54A4">
        <w:rPr>
          <w:rFonts w:hint="eastAsia"/>
        </w:rPr>
        <w:t>管制</w:t>
      </w:r>
      <w:r w:rsidR="000915C5">
        <w:rPr>
          <w:rFonts w:hint="eastAsia"/>
        </w:rPr>
        <w:t>以及生活物资定额配给制度</w:t>
      </w:r>
      <w:r w:rsidR="009C54A4">
        <w:rPr>
          <w:rFonts w:hint="eastAsia"/>
        </w:rPr>
        <w:t>，</w:t>
      </w:r>
      <w:r w:rsidR="000915C5">
        <w:rPr>
          <w:rFonts w:hint="eastAsia"/>
        </w:rPr>
        <w:t>不过</w:t>
      </w:r>
      <w:r w:rsidR="009C54A4">
        <w:rPr>
          <w:rFonts w:hint="eastAsia"/>
        </w:rPr>
        <w:t>基本生活可以保证，然而突然有一天一群不速之客闯入了他们的家中，不仅掠夺了财物，还掳走</w:t>
      </w:r>
      <w:r w:rsidR="002C2AED">
        <w:rPr>
          <w:rFonts w:hint="eastAsia"/>
        </w:rPr>
        <w:t>了Ethan</w:t>
      </w:r>
      <w:r w:rsidR="009C54A4">
        <w:rPr>
          <w:rFonts w:hint="eastAsia"/>
        </w:rPr>
        <w:t>的妻子，</w:t>
      </w:r>
      <w:r w:rsidR="002C2AED">
        <w:rPr>
          <w:rFonts w:hint="eastAsia"/>
        </w:rPr>
        <w:t>而Ethan</w:t>
      </w:r>
      <w:r w:rsidR="009C54A4">
        <w:rPr>
          <w:rFonts w:hint="eastAsia"/>
        </w:rPr>
        <w:t>在争斗中侥幸被打晕躲过一劫，醒来的他发现妻子不见了。这时他听到了外面传来响声，他必须逃离这里，踏上寻找妻子的路程。</w:t>
      </w:r>
    </w:p>
    <w:p w14:paraId="1F6D9856" w14:textId="77777777" w:rsidR="00C97527" w:rsidRDefault="00C97527" w:rsidP="00994CA7"/>
    <w:p w14:paraId="40BC7AD5" w14:textId="36B968A9" w:rsidR="00C97527" w:rsidRDefault="00C97527" w:rsidP="00994CA7">
      <w:pPr>
        <w:rPr>
          <w:b/>
          <w:bCs/>
        </w:rPr>
      </w:pPr>
      <w:r w:rsidRPr="00C97527">
        <w:rPr>
          <w:rFonts w:hint="eastAsia"/>
          <w:b/>
          <w:bCs/>
        </w:rPr>
        <w:t>人物介绍</w:t>
      </w:r>
      <w:r>
        <w:rPr>
          <w:rFonts w:hint="eastAsia"/>
          <w:b/>
          <w:bCs/>
        </w:rPr>
        <w:t>：</w:t>
      </w:r>
    </w:p>
    <w:p w14:paraId="13983500" w14:textId="1C7E05AE" w:rsidR="00C97527" w:rsidRDefault="00C97527" w:rsidP="00994CA7">
      <w:r>
        <w:rPr>
          <w:rFonts w:hint="eastAsia"/>
        </w:rPr>
        <w:t>伊森：</w:t>
      </w:r>
    </w:p>
    <w:p w14:paraId="37CB2DC1" w14:textId="77777777" w:rsidR="00C97527" w:rsidRDefault="00C97527" w:rsidP="00994CA7"/>
    <w:p w14:paraId="0B086E99" w14:textId="7E19597E" w:rsidR="00C97527" w:rsidRPr="00C97527" w:rsidRDefault="00C97527" w:rsidP="00994CA7">
      <w:pPr>
        <w:rPr>
          <w:rFonts w:hint="eastAsia"/>
        </w:rPr>
      </w:pPr>
      <w:r>
        <w:rPr>
          <w:rFonts w:hint="eastAsia"/>
        </w:rPr>
        <w:t>米娅：</w:t>
      </w:r>
      <w:r w:rsidR="000915C5">
        <w:rPr>
          <w:rFonts w:hint="eastAsia"/>
        </w:rPr>
        <w:t>米娅是一名勤劳且温柔的女性，</w:t>
      </w:r>
      <w:r w:rsidR="00C0158B">
        <w:rPr>
          <w:rFonts w:hint="eastAsia"/>
        </w:rPr>
        <w:t>与伊森于6年前认识，4年前和他结婚。婚后的二人一直过着平静幸福的生活。</w:t>
      </w:r>
    </w:p>
    <w:sectPr w:rsidR="00C97527" w:rsidRPr="00C97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A4950"/>
    <w:multiLevelType w:val="hybridMultilevel"/>
    <w:tmpl w:val="FA10E5B8"/>
    <w:lvl w:ilvl="0" w:tplc="487E7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92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A7"/>
    <w:rsid w:val="000915C5"/>
    <w:rsid w:val="00217465"/>
    <w:rsid w:val="002C2AED"/>
    <w:rsid w:val="00595639"/>
    <w:rsid w:val="005E1287"/>
    <w:rsid w:val="00994CA7"/>
    <w:rsid w:val="009C54A4"/>
    <w:rsid w:val="00C0158B"/>
    <w:rsid w:val="00C97527"/>
    <w:rsid w:val="00E90168"/>
    <w:rsid w:val="00FE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DBE4"/>
  <w15:chartTrackingRefBased/>
  <w15:docId w15:val="{C3C58E9A-EE54-4325-B0E3-3497A9A5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 张</dc:creator>
  <cp:keywords/>
  <dc:description/>
  <cp:lastModifiedBy>林宇 张</cp:lastModifiedBy>
  <cp:revision>7</cp:revision>
  <dcterms:created xsi:type="dcterms:W3CDTF">2023-09-05T04:26:00Z</dcterms:created>
  <dcterms:modified xsi:type="dcterms:W3CDTF">2023-09-06T15:08:00Z</dcterms:modified>
</cp:coreProperties>
</file>