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18D" w:rsidRPr="0017018D" w:rsidRDefault="008760B1" w:rsidP="0017018D">
      <w:pPr>
        <w:pStyle w:val="a3"/>
        <w:rPr>
          <w:lang w:val="en-US"/>
        </w:rPr>
      </w:pPr>
      <w:r>
        <w:rPr>
          <w:lang w:val="en-US"/>
        </w:rPr>
        <w:t>D</w:t>
      </w:r>
      <w:r w:rsidR="0017018D">
        <w:rPr>
          <w:lang w:val="en-US"/>
        </w:rPr>
        <w:t xml:space="preserve">rag </w:t>
      </w:r>
      <w:r>
        <w:rPr>
          <w:lang w:val="en-US"/>
        </w:rPr>
        <w:t>and</w:t>
      </w:r>
      <w:r w:rsidR="0017018D">
        <w:rPr>
          <w:lang w:val="en-US"/>
        </w:rPr>
        <w:t xml:space="preserve"> </w:t>
      </w:r>
      <w:r>
        <w:rPr>
          <w:lang w:val="en-US"/>
        </w:rPr>
        <w:t>D</w:t>
      </w:r>
      <w:r w:rsidR="0017018D">
        <w:rPr>
          <w:lang w:val="en-US"/>
        </w:rPr>
        <w:t>rop</w:t>
      </w:r>
      <w:r>
        <w:rPr>
          <w:lang w:val="en-US"/>
        </w:rPr>
        <w:t xml:space="preserve"> </w:t>
      </w:r>
      <w:r w:rsidR="0017018D">
        <w:rPr>
          <w:lang w:val="en-US"/>
        </w:rPr>
        <w:t>Project S</w:t>
      </w:r>
      <w:r>
        <w:rPr>
          <w:lang w:val="en-US"/>
        </w:rPr>
        <w:t>olution Plan</w:t>
      </w:r>
    </w:p>
    <w:p w:rsidR="008760B1" w:rsidRDefault="008760B1" w:rsidP="008760B1">
      <w:pPr>
        <w:rPr>
          <w:lang w:val="en-US"/>
        </w:rPr>
      </w:pPr>
    </w:p>
    <w:p w:rsidR="008760B1" w:rsidRDefault="0017018D" w:rsidP="008760B1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First of all, I need to figure out what each part of the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file means and does.</w:t>
      </w:r>
    </w:p>
    <w:p w:rsidR="0017018D" w:rsidRDefault="0017018D" w:rsidP="008760B1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Figure out what the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file is missing that causes the bugs.</w:t>
      </w:r>
    </w:p>
    <w:p w:rsidR="0017018D" w:rsidRDefault="0017018D" w:rsidP="008760B1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Now, I know two bugs:</w:t>
      </w:r>
    </w:p>
    <w:p w:rsidR="0017018D" w:rsidRDefault="0017018D" w:rsidP="0017018D">
      <w:pPr>
        <w:pStyle w:val="a5"/>
        <w:numPr>
          <w:ilvl w:val="1"/>
          <w:numId w:val="3"/>
        </w:numPr>
        <w:rPr>
          <w:lang w:val="en-US"/>
        </w:rPr>
      </w:pPr>
      <w:r>
        <w:rPr>
          <w:lang w:val="en-US"/>
        </w:rPr>
        <w:t>Reset and still has the old puzzles pieces on the drop zones: missing something that clear out the drop zones.</w:t>
      </w:r>
    </w:p>
    <w:p w:rsidR="0017018D" w:rsidRDefault="0017018D" w:rsidP="0017018D">
      <w:pPr>
        <w:pStyle w:val="a5"/>
        <w:numPr>
          <w:ilvl w:val="1"/>
          <w:numId w:val="3"/>
        </w:numPr>
        <w:rPr>
          <w:lang w:val="en-US"/>
        </w:rPr>
      </w:pPr>
      <w:r>
        <w:rPr>
          <w:lang w:val="en-US"/>
        </w:rPr>
        <w:t>Dropping into the same zone: missing something that stops the drop function when there is already something inside of the div.</w:t>
      </w:r>
    </w:p>
    <w:p w:rsidR="0017018D" w:rsidRDefault="0017018D" w:rsidP="0017018D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In order to fix the first bug, I need to clear out the element inside of drop zones div. To make it happen while the puzzles are reset, I should put the “clear out “inside of the reset function.</w:t>
      </w:r>
    </w:p>
    <w:p w:rsidR="0017018D" w:rsidRDefault="0017018D" w:rsidP="0017018D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To fix the second bug, I need to </w:t>
      </w:r>
      <w:r w:rsidR="00415B20">
        <w:rPr>
          <w:lang w:val="en-US"/>
        </w:rPr>
        <w:t xml:space="preserve">do something to the drop event, so I can </w:t>
      </w:r>
      <w:r w:rsidR="002906F0">
        <w:rPr>
          <w:lang w:val="en-US"/>
        </w:rPr>
        <w:t xml:space="preserve">just </w:t>
      </w:r>
      <w:r w:rsidR="00415B20">
        <w:rPr>
          <w:lang w:val="en-US"/>
        </w:rPr>
        <w:t>do it inside of the function where drag and drop happen. I would use “return” to stop the drop function when the div has element inside of it. However, what I would do is: when there is nothing inside of the drop zone, the puzzle can be dropped, on the other hand, when there is something</w:t>
      </w:r>
      <w:r w:rsidR="002906F0">
        <w:rPr>
          <w:lang w:val="en-US"/>
        </w:rPr>
        <w:t xml:space="preserve"> already</w:t>
      </w:r>
      <w:r w:rsidR="00415B20">
        <w:rPr>
          <w:lang w:val="en-US"/>
        </w:rPr>
        <w:t>, the function stops and return the puzzle to the puzzle board.</w:t>
      </w:r>
    </w:p>
    <w:p w:rsidR="00E86D30" w:rsidRPr="008760B1" w:rsidRDefault="00E86D30" w:rsidP="0017018D">
      <w:pPr>
        <w:pStyle w:val="a5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Wua</w:t>
      </w:r>
      <w:proofErr w:type="spellEnd"/>
      <w:r>
        <w:rPr>
          <w:lang w:val="en-US"/>
        </w:rPr>
        <w:t xml:space="preserve"> La! There is no more bugs.</w:t>
      </w:r>
      <w:bookmarkStart w:id="0" w:name="_GoBack"/>
      <w:bookmarkEnd w:id="0"/>
    </w:p>
    <w:sectPr w:rsidR="00E86D30" w:rsidRPr="008760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A3CAC"/>
    <w:multiLevelType w:val="hybridMultilevel"/>
    <w:tmpl w:val="8910A6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02B23"/>
    <w:multiLevelType w:val="hybridMultilevel"/>
    <w:tmpl w:val="AF0CCC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D03045"/>
    <w:multiLevelType w:val="hybridMultilevel"/>
    <w:tmpl w:val="A06CFF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0B1"/>
    <w:rsid w:val="00071F02"/>
    <w:rsid w:val="0017018D"/>
    <w:rsid w:val="002906F0"/>
    <w:rsid w:val="00415B20"/>
    <w:rsid w:val="00645579"/>
    <w:rsid w:val="008760B1"/>
    <w:rsid w:val="00E86D30"/>
    <w:rsid w:val="00F6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1D735"/>
  <w15:chartTrackingRefBased/>
  <w15:docId w15:val="{3F496C14-6CF0-4BA9-BBDD-53AD830D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760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76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876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庭瑄 曹</dc:creator>
  <cp:keywords/>
  <dc:description/>
  <cp:lastModifiedBy>庭瑄 曹</cp:lastModifiedBy>
  <cp:revision>4</cp:revision>
  <dcterms:created xsi:type="dcterms:W3CDTF">2019-02-28T21:59:00Z</dcterms:created>
  <dcterms:modified xsi:type="dcterms:W3CDTF">2019-03-03T04:36:00Z</dcterms:modified>
</cp:coreProperties>
</file>