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38E83F" w14:textId="7B032440" w:rsidR="00C875F9" w:rsidRPr="00017B43" w:rsidRDefault="00526DE9" w:rsidP="00E932DA">
      <w:pPr>
        <w:pStyle w:val="11111"/>
        <w:rPr>
          <w:sz w:val="30"/>
          <w:szCs w:val="30"/>
        </w:rPr>
      </w:pPr>
      <w:r w:rsidRPr="00017B43">
        <w:rPr>
          <w:sz w:val="30"/>
          <w:szCs w:val="30"/>
        </w:rPr>
        <w:t>第七篇　我们需要经营包罗万有的基督，好得着出产，在召会中展览基督，并得着基督的富余带到召会聚会中，而团体地敬拜我们的父神</w:t>
      </w:r>
    </w:p>
    <w:p w14:paraId="7F326CBC" w14:textId="77777777" w:rsidR="00D70DFF" w:rsidRDefault="00D70DFF" w:rsidP="00D70DFF">
      <w:pPr>
        <w:pStyle w:val="11"/>
      </w:pPr>
      <w:r>
        <w:t>读经：申八</w:t>
      </w:r>
      <w:proofErr w:type="gramStart"/>
      <w:r>
        <w:t>7</w:t>
      </w:r>
      <w:proofErr w:type="gramEnd"/>
      <w:r>
        <w:t>~10，十二</w:t>
      </w:r>
      <w:proofErr w:type="gramStart"/>
      <w:r>
        <w:t>6</w:t>
      </w:r>
      <w:proofErr w:type="gramEnd"/>
      <w:r>
        <w:t>~7、11~12、18，十六</w:t>
      </w:r>
      <w:proofErr w:type="gramStart"/>
      <w:r>
        <w:t>15</w:t>
      </w:r>
      <w:proofErr w:type="gramEnd"/>
      <w:r>
        <w:t>~17，</w:t>
      </w:r>
      <w:proofErr w:type="gramStart"/>
      <w:r>
        <w:t>弗</w:t>
      </w:r>
      <w:proofErr w:type="gramEnd"/>
      <w:r>
        <w:t>三</w:t>
      </w:r>
      <w:proofErr w:type="gramStart"/>
      <w:r>
        <w:t>8</w:t>
      </w:r>
      <w:proofErr w:type="gramEnd"/>
      <w:r>
        <w:t>，约四</w:t>
      </w:r>
      <w:proofErr w:type="gramStart"/>
      <w:r>
        <w:t>23</w:t>
      </w:r>
      <w:proofErr w:type="gramEnd"/>
      <w:r>
        <w:t>~24</w:t>
      </w:r>
    </w:p>
    <w:p w14:paraId="4C825CD0" w14:textId="77777777" w:rsidR="002E4B38" w:rsidRDefault="002E4B38" w:rsidP="002E4B38">
      <w:pPr>
        <w:pStyle w:val="2"/>
      </w:pPr>
      <w:r>
        <w:t>壹</w:t>
      </w:r>
      <w:r>
        <w:tab/>
        <w:t>我们这些在基督里的信徒，受基督的带领，进入了祂自己这由迦南地所预表的美地，就需要经营基督—林前一30，西一12：</w:t>
      </w:r>
    </w:p>
    <w:p w14:paraId="402F67F6" w14:textId="77777777" w:rsidR="002E4B38" w:rsidRDefault="002E4B38" w:rsidP="002E4B38">
      <w:pPr>
        <w:pStyle w:val="3"/>
      </w:pPr>
      <w:r>
        <w:t>一</w:t>
      </w:r>
      <w:r>
        <w:tab/>
        <w:t>以色列人进入并据有迦南地，得着他们所分得的分以后，就经营那地—申八7~10，十二6~7、11~12、18：</w:t>
      </w:r>
    </w:p>
    <w:p w14:paraId="75B41E62" w14:textId="77777777" w:rsidR="002E4B38" w:rsidRDefault="002E4B38" w:rsidP="002E4B38">
      <w:pPr>
        <w:pStyle w:val="4"/>
      </w:pPr>
      <w:r>
        <w:t>1</w:t>
      </w:r>
      <w:r>
        <w:tab/>
        <w:t>他们肯不肯经营那地，是个严肃的问题；他们必须在那地上经营耕种。</w:t>
      </w:r>
    </w:p>
    <w:p w14:paraId="19FE8386" w14:textId="77777777" w:rsidR="002E4B38" w:rsidRDefault="002E4B38" w:rsidP="002E4B38">
      <w:pPr>
        <w:pStyle w:val="4"/>
      </w:pPr>
      <w:r>
        <w:t>2</w:t>
      </w:r>
      <w:r>
        <w:tab/>
        <w:t>这一幅图画说出，我们该如何殷勤地经营基督，使我们能享受祂包罗万有的丰富—弗三8，一7，二7，林前十五58，腓三10。</w:t>
      </w:r>
    </w:p>
    <w:p w14:paraId="54087123" w14:textId="77777777" w:rsidR="002E4B38" w:rsidRDefault="002E4B38" w:rsidP="002E4B38">
      <w:pPr>
        <w:pStyle w:val="3"/>
      </w:pPr>
      <w:r>
        <w:t>二</w:t>
      </w:r>
      <w:r>
        <w:tab/>
        <w:t>我们进入那作美地的基督以后所过的生活，乃是经营基督的生活—西一12，罗十五16，林前十五10：</w:t>
      </w:r>
    </w:p>
    <w:p w14:paraId="62E9342A" w14:textId="77777777" w:rsidR="002E4B38" w:rsidRDefault="002E4B38" w:rsidP="002E4B38">
      <w:pPr>
        <w:pStyle w:val="4"/>
      </w:pPr>
      <w:r>
        <w:t>1</w:t>
      </w:r>
      <w:r>
        <w:tab/>
        <w:t>我们这些主的子民是活在包罗万有的基督里，需要在每一处境中经营基督、寻求基督并享受基督—西一12，三1、4、10~11。</w:t>
      </w:r>
    </w:p>
    <w:p w14:paraId="2783110B" w14:textId="77777777" w:rsidR="002E4B38" w:rsidRDefault="002E4B38" w:rsidP="002E4B38">
      <w:pPr>
        <w:pStyle w:val="4"/>
      </w:pPr>
      <w:r>
        <w:t>2</w:t>
      </w:r>
      <w:r>
        <w:tab/>
        <w:t>我们在一块很肥美的地上，但是我们若不在其上经营，就没有出产可以给我们经历并享受—弗一7，二7，三8，林前十五58。</w:t>
      </w:r>
    </w:p>
    <w:p w14:paraId="6A31880B" w14:textId="77777777" w:rsidR="002E4B38" w:rsidRDefault="002E4B38" w:rsidP="002E4B38">
      <w:pPr>
        <w:pStyle w:val="3"/>
      </w:pPr>
      <w:r>
        <w:t>三</w:t>
      </w:r>
      <w:r>
        <w:tab/>
        <w:t>虽然我们需要经营基督这地好生产基督，我们需要领悟，不是我们生产基督，乃是基督借着我们的劳苦在我们里面生产祂自己—腓二13，弗三17，西三15~16：</w:t>
      </w:r>
    </w:p>
    <w:p w14:paraId="093CFEEB" w14:textId="77777777" w:rsidR="002E4B38" w:rsidRDefault="002E4B38" w:rsidP="002E4B38">
      <w:pPr>
        <w:pStyle w:val="4"/>
      </w:pPr>
      <w:r>
        <w:t>1</w:t>
      </w:r>
      <w:r>
        <w:tab/>
        <w:t>我们都需要在基督身上劳苦，并让基督给我们许多的出产，然后我们对基督就会有丰富的经历—弗三8，腓四19。</w:t>
      </w:r>
    </w:p>
    <w:p w14:paraId="040C2696" w14:textId="77777777" w:rsidR="002E4B38" w:rsidRDefault="002E4B38" w:rsidP="002E4B38">
      <w:pPr>
        <w:pStyle w:val="4"/>
      </w:pPr>
      <w:r>
        <w:t>2</w:t>
      </w:r>
      <w:r>
        <w:tab/>
        <w:t>基督的收成乃是我们所经营并收成的基督—三10。</w:t>
      </w:r>
    </w:p>
    <w:p w14:paraId="6130F838" w14:textId="77777777" w:rsidR="002E4B38" w:rsidRDefault="002E4B38" w:rsidP="002E4B38">
      <w:pPr>
        <w:pStyle w:val="3"/>
      </w:pPr>
      <w:r>
        <w:t>四</w:t>
      </w:r>
      <w:r>
        <w:tab/>
        <w:t>每天早晨我们需要祷告，向主求当天的一分恩典，并将自己奉献给主，目的是要在祂身上劳苦经营，好经历并享受祂—罗十二1~2，十五16。</w:t>
      </w:r>
    </w:p>
    <w:p w14:paraId="2EAF713C" w14:textId="77777777" w:rsidR="002E4B38" w:rsidRDefault="002E4B38" w:rsidP="002E4B38">
      <w:pPr>
        <w:pStyle w:val="3"/>
      </w:pPr>
      <w:r>
        <w:t>五</w:t>
      </w:r>
      <w:r>
        <w:tab/>
        <w:t>在一整天中，我们要维持我们与主的交通，借此接触祂，在祂身上经营，应用祂，经历祂并享受祂—约十五4~5、11，十六22，彼前一8。</w:t>
      </w:r>
    </w:p>
    <w:p w14:paraId="1B97CC10" w14:textId="77777777" w:rsidR="002E4B38" w:rsidRDefault="002E4B38" w:rsidP="002E4B38">
      <w:pPr>
        <w:pStyle w:val="3"/>
      </w:pPr>
      <w:r>
        <w:t>六</w:t>
      </w:r>
      <w:r>
        <w:tab/>
        <w:t>要经营基督、经历基督并出产基督，关键乃是操练我们的灵—提前四7：</w:t>
      </w:r>
    </w:p>
    <w:p w14:paraId="297C3D4F" w14:textId="77777777" w:rsidR="002E4B38" w:rsidRDefault="002E4B38" w:rsidP="002E4B38">
      <w:pPr>
        <w:pStyle w:val="4"/>
      </w:pPr>
      <w:r>
        <w:t>1</w:t>
      </w:r>
      <w:r>
        <w:tab/>
        <w:t>经营基督的路乃是操练我们的灵以接触那灵，就是作美地之包罗万有基督的实际—加三14。</w:t>
      </w:r>
    </w:p>
    <w:p w14:paraId="1E48BBB8" w14:textId="77777777" w:rsidR="002E4B38" w:rsidRDefault="002E4B38" w:rsidP="002E4B38">
      <w:pPr>
        <w:pStyle w:val="4"/>
      </w:pPr>
      <w:r>
        <w:t>2</w:t>
      </w:r>
      <w:r>
        <w:tab/>
        <w:t>在一整天的每个处境和我们一切的环境中，我们应当操练我们的灵接触主并经历祂—提前四7，罗八4，林前六17，腓四11~13。</w:t>
      </w:r>
    </w:p>
    <w:p w14:paraId="67564846" w14:textId="77777777" w:rsidR="002E4B38" w:rsidRDefault="002E4B38" w:rsidP="002E4B38">
      <w:pPr>
        <w:pStyle w:val="3"/>
      </w:pPr>
      <w:r>
        <w:t>七</w:t>
      </w:r>
      <w:r>
        <w:tab/>
        <w:t>我们经营基督这美地，是借着运用心而对主有信并爱主，也是借着操练我们的灵接触主，并接受包罗万有赐生命之灵的分赐，这灵乃是基督这美地的实际—林后三16，十三14，加三14。</w:t>
      </w:r>
    </w:p>
    <w:p w14:paraId="741F9BBD" w14:textId="77777777" w:rsidR="002E4B38" w:rsidRDefault="002E4B38" w:rsidP="002E4B38">
      <w:pPr>
        <w:pStyle w:val="2"/>
      </w:pPr>
      <w:r>
        <w:t>贰</w:t>
      </w:r>
      <w:r>
        <w:tab/>
        <w:t>我们若忠信地经营包罗万有的基督，就会得着基督的丰富作为出产，可以在召会中展览基督—弗三8，林前十四26：</w:t>
      </w:r>
    </w:p>
    <w:p w14:paraId="7BA69A97" w14:textId="77777777" w:rsidR="002E4B38" w:rsidRDefault="002E4B38" w:rsidP="002E4B38">
      <w:pPr>
        <w:pStyle w:val="3"/>
      </w:pPr>
      <w:r>
        <w:t>一</w:t>
      </w:r>
      <w:r>
        <w:tab/>
        <w:t>正确的基督徒生活，乃是每天经营基督，然后就会得着基督丰富的富余带到聚会中，</w:t>
      </w:r>
      <w:r>
        <w:lastRenderedPageBreak/>
        <w:t>作基督丰富的展览—26节：</w:t>
      </w:r>
    </w:p>
    <w:p w14:paraId="418599A7" w14:textId="77777777" w:rsidR="002E4B38" w:rsidRDefault="002E4B38" w:rsidP="002E4B38">
      <w:pPr>
        <w:pStyle w:val="4"/>
      </w:pPr>
      <w:r>
        <w:t>1</w:t>
      </w:r>
      <w:r>
        <w:tab/>
        <w:t>我们在召会聚会中来在一起，为要展览基督—西一18、27。</w:t>
      </w:r>
    </w:p>
    <w:p w14:paraId="3D646CD1" w14:textId="77777777" w:rsidR="002E4B38" w:rsidRDefault="002E4B38" w:rsidP="002E4B38">
      <w:pPr>
        <w:pStyle w:val="4"/>
      </w:pPr>
      <w:r>
        <w:t>2</w:t>
      </w:r>
      <w:r>
        <w:tab/>
        <w:t>借着我们天天经历基督的丰富，这些丰富就会成为基督之出产的展览—弗三8、17~18，西二6、9~10、17。</w:t>
      </w:r>
    </w:p>
    <w:p w14:paraId="50AF5CE6" w14:textId="77777777" w:rsidR="002E4B38" w:rsidRDefault="002E4B38" w:rsidP="002E4B38">
      <w:pPr>
        <w:pStyle w:val="4"/>
      </w:pPr>
      <w:r>
        <w:t>3</w:t>
      </w:r>
      <w:r>
        <w:tab/>
        <w:t>我们的聚会应当总是一个展览，展示基督的所是、基督的所有以及基督的所作—来一3，二9、14，约壹三8，四9、15，徒二24、32~33，启一17下~18。</w:t>
      </w:r>
    </w:p>
    <w:p w14:paraId="728BCEA0" w14:textId="77777777" w:rsidR="002E4B38" w:rsidRDefault="002E4B38" w:rsidP="002E4B38">
      <w:pPr>
        <w:pStyle w:val="3"/>
      </w:pPr>
      <w:r>
        <w:t>二</w:t>
      </w:r>
      <w:r>
        <w:tab/>
        <w:t>我们聚集不只是展览神所给我们的基督，也是展览我们所出产的基督，我们所经营、所经历的基督；这就是我们来在一起所要展览的基督—西一12~13，腓三10。</w:t>
      </w:r>
    </w:p>
    <w:p w14:paraId="7882BF9D" w14:textId="77777777" w:rsidR="002E4B38" w:rsidRDefault="002E4B38" w:rsidP="002E4B38">
      <w:pPr>
        <w:pStyle w:val="3"/>
      </w:pPr>
      <w:r>
        <w:t>三</w:t>
      </w:r>
      <w:r>
        <w:tab/>
        <w:t>我们若一直经营基督，我们就会得着基督丰富的富余带到聚会中，作基督丰富的展览—林前一24、30，十3~4，十四26。</w:t>
      </w:r>
    </w:p>
    <w:p w14:paraId="4AFDF507" w14:textId="77777777" w:rsidR="002E4B38" w:rsidRDefault="002E4B38" w:rsidP="002E4B38">
      <w:pPr>
        <w:pStyle w:val="3"/>
      </w:pPr>
      <w:r>
        <w:t>四</w:t>
      </w:r>
      <w:r>
        <w:tab/>
        <w:t>每当我们来在一起，无论是什么聚会，我们都该带着所经历的基督而来，作为富余献上给神，并向全宇宙展示，也向仇敌展示而羞辱他—约四23~24，弗三10、17，四15：</w:t>
      </w:r>
    </w:p>
    <w:p w14:paraId="0BADE54A" w14:textId="77777777" w:rsidR="002E4B38" w:rsidRDefault="002E4B38" w:rsidP="002E4B38">
      <w:pPr>
        <w:pStyle w:val="4"/>
      </w:pPr>
      <w:r>
        <w:t>1</w:t>
      </w:r>
      <w:r>
        <w:tab/>
        <w:t>我们的聚会就会得以丰富并加强，因为其中满了基督—西三4、10~11。</w:t>
      </w:r>
    </w:p>
    <w:p w14:paraId="2941EFE5" w14:textId="77777777" w:rsidR="002E4B38" w:rsidRDefault="002E4B38" w:rsidP="002E4B38">
      <w:pPr>
        <w:pStyle w:val="4"/>
      </w:pPr>
      <w:r>
        <w:t>2</w:t>
      </w:r>
      <w:r>
        <w:tab/>
        <w:t>这样的召会生活乃是基督的展览，基督的彰显—弗三21。</w:t>
      </w:r>
    </w:p>
    <w:p w14:paraId="619CFDE1" w14:textId="77777777" w:rsidR="002E4B38" w:rsidRDefault="002E4B38" w:rsidP="002E4B38">
      <w:pPr>
        <w:pStyle w:val="4"/>
      </w:pPr>
      <w:r>
        <w:t>3</w:t>
      </w:r>
      <w:r>
        <w:tab/>
        <w:t>我们需要将基督的富余带到每一个聚会中，为要展览基督—8节。</w:t>
      </w:r>
    </w:p>
    <w:p w14:paraId="5EC48AD6" w14:textId="77777777" w:rsidR="002E4B38" w:rsidRDefault="002E4B38" w:rsidP="002E4B38">
      <w:pPr>
        <w:pStyle w:val="4"/>
      </w:pPr>
      <w:r>
        <w:t>4</w:t>
      </w:r>
      <w:r>
        <w:tab/>
        <w:t>我们需要在日常生活中享受基督，并且来在一起展览祂—彼前一8。</w:t>
      </w:r>
    </w:p>
    <w:p w14:paraId="350F1560" w14:textId="77777777" w:rsidR="002E4B38" w:rsidRDefault="002E4B38" w:rsidP="002E4B38">
      <w:pPr>
        <w:pStyle w:val="3"/>
      </w:pPr>
      <w:r>
        <w:t>五</w:t>
      </w:r>
      <w:r>
        <w:tab/>
        <w:t>我们要有正确的基督徒聚会，就需要每天在我们个人的生活中接触主，然后我们必须来聚会，领悟并领会我们是来展览基督，并与别人分享基督—林前十四26。</w:t>
      </w:r>
    </w:p>
    <w:p w14:paraId="1EB3D15A" w14:textId="77777777" w:rsidR="002E4B38" w:rsidRDefault="002E4B38" w:rsidP="002E4B38">
      <w:pPr>
        <w:pStyle w:val="3"/>
      </w:pPr>
      <w:r>
        <w:t>六</w:t>
      </w:r>
      <w:r>
        <w:tab/>
        <w:t>“每逢聚集带来基督，将祂所赐有余丰富，同来献上作神食物，如此展览基督。前来展览基督，前来展览基督；共同带来祂的丰富，前来展览基督”—诗歌六二四首，第一节及副歌。</w:t>
      </w:r>
    </w:p>
    <w:p w14:paraId="73733C7D" w14:textId="77777777" w:rsidR="002E4B38" w:rsidRDefault="002E4B38" w:rsidP="002E4B38">
      <w:pPr>
        <w:pStyle w:val="2"/>
      </w:pPr>
      <w:r>
        <w:t>叁</w:t>
      </w:r>
      <w:r>
        <w:tab/>
        <w:t>我们需要经营包罗万有的基督，好得着基督的富余带到召会聚会中，而团体的敬拜我们的父神—约四23~24，弗三21：</w:t>
      </w:r>
    </w:p>
    <w:p w14:paraId="26E47C9A" w14:textId="77777777" w:rsidR="002E4B38" w:rsidRDefault="002E4B38" w:rsidP="002E4B38">
      <w:pPr>
        <w:pStyle w:val="3"/>
      </w:pPr>
      <w:r>
        <w:t>一</w:t>
      </w:r>
      <w:r>
        <w:tab/>
        <w:t>以色列人的经历，是正确基督徒聚会的一幅图画—申十二6，十六15~16：</w:t>
      </w:r>
    </w:p>
    <w:p w14:paraId="268CD6B8" w14:textId="77777777" w:rsidR="002E4B38" w:rsidRDefault="002E4B38" w:rsidP="002E4B38">
      <w:pPr>
        <w:pStyle w:val="4"/>
      </w:pPr>
      <w:r>
        <w:t>1</w:t>
      </w:r>
      <w:r>
        <w:tab/>
        <w:t>神吩咐以色列人来在一起敬拜祂时，不可空手；他们必须双手满了劳苦经营的出产而来—出二三15，申十二11，十六16。</w:t>
      </w:r>
    </w:p>
    <w:p w14:paraId="04162238" w14:textId="77777777" w:rsidR="002E4B38" w:rsidRDefault="002E4B38" w:rsidP="002E4B38">
      <w:pPr>
        <w:pStyle w:val="4"/>
      </w:pPr>
      <w:r>
        <w:t>2</w:t>
      </w:r>
      <w:r>
        <w:tab/>
        <w:t>当他们来到神所指定的地方敬拜，他们乃是将他们在那地上经营拔尖的富余献上给神，以此敬拜神—15、17节。</w:t>
      </w:r>
    </w:p>
    <w:p w14:paraId="602B7BDC" w14:textId="77777777" w:rsidR="002E4B38" w:rsidRDefault="002E4B38" w:rsidP="002E4B38">
      <w:pPr>
        <w:pStyle w:val="3"/>
      </w:pPr>
      <w:r>
        <w:t>二</w:t>
      </w:r>
      <w:r>
        <w:tab/>
        <w:t>父要我们带着基督的收成来敬拜父；所以我们需要带着基督的丰富来到召会的聚会里—约四23~24，弗三8。</w:t>
      </w:r>
    </w:p>
    <w:p w14:paraId="7F3B85A1" w14:textId="77777777" w:rsidR="002E4B38" w:rsidRDefault="002E4B38" w:rsidP="002E4B38">
      <w:pPr>
        <w:pStyle w:val="3"/>
      </w:pPr>
      <w:r>
        <w:t>三</w:t>
      </w:r>
      <w:r>
        <w:tab/>
        <w:t>我们应当天天经营基督，好得着基督丰富的收成，带到召会的聚会中，而团体地敬拜父神—申十二6，林前十四26，约四23~24，申十六15~17。</w:t>
      </w:r>
    </w:p>
    <w:p w14:paraId="2982621B" w14:textId="77777777" w:rsidR="002E4B38" w:rsidRDefault="002E4B38" w:rsidP="002E4B38">
      <w:pPr>
        <w:pStyle w:val="3"/>
      </w:pPr>
      <w:r>
        <w:t>四</w:t>
      </w:r>
      <w:r>
        <w:tab/>
        <w:t>在作为美地之包罗万有基督里的生活，乃是经营基督，出产基督，享受基督，与别人分享基督，并且把基督献上给父神，使祂能与我们同享基督的生活—约四23~24，林前十四26，弗三21，启五13：</w:t>
      </w:r>
    </w:p>
    <w:p w14:paraId="09FA7FF3" w14:textId="77777777" w:rsidR="002E4B38" w:rsidRDefault="002E4B38" w:rsidP="002E4B38">
      <w:pPr>
        <w:pStyle w:val="4"/>
      </w:pPr>
      <w:r>
        <w:t>1</w:t>
      </w:r>
      <w:r>
        <w:tab/>
        <w:t>这样的享受和分享，就是对整个宇宙展示基督—十九7。</w:t>
      </w:r>
    </w:p>
    <w:p w14:paraId="6A0B5475" w14:textId="77777777" w:rsidR="002E4B38" w:rsidRDefault="002E4B38" w:rsidP="002E4B38">
      <w:pPr>
        <w:pStyle w:val="4"/>
      </w:pPr>
      <w:r>
        <w:lastRenderedPageBreak/>
        <w:t>2</w:t>
      </w:r>
      <w:r>
        <w:tab/>
        <w:t>这对于父神是敬拜，对于仇敌是羞辱—约四23~24。</w:t>
      </w:r>
    </w:p>
    <w:p w14:paraId="4FB3FBC6" w14:textId="77777777" w:rsidR="002E4B38" w:rsidRDefault="002E4B38" w:rsidP="002E4B38">
      <w:pPr>
        <w:pStyle w:val="3"/>
      </w:pPr>
      <w:r>
        <w:t>五</w:t>
      </w:r>
      <w:r>
        <w:tab/>
        <w:t>要紧的是我们在祂身上殷勤经营，使我们的手满了基督，然后我们就来到召会聚会，与神的儿女们，并与父神自己一同享受这丰富又荣耀的基督—林前十31，十四26，约四23~24，罗十五6。</w:t>
      </w:r>
    </w:p>
    <w:p w14:paraId="46CEAAA7" w14:textId="77777777" w:rsidR="002E4B38" w:rsidRDefault="002E4B38" w:rsidP="002E4B38">
      <w:pPr>
        <w:pStyle w:val="3"/>
      </w:pPr>
      <w:r>
        <w:t>六</w:t>
      </w:r>
      <w:r>
        <w:tab/>
        <w:t>每逢我们来到擘饼聚会记念主和敬拜父，我们必须带着我们天天经营基督所出产之基督的丰富而来—申十六15~17：</w:t>
      </w:r>
    </w:p>
    <w:p w14:paraId="0175ACB4" w14:textId="77777777" w:rsidR="002E4B38" w:rsidRDefault="002E4B38" w:rsidP="002E4B38">
      <w:pPr>
        <w:pStyle w:val="4"/>
      </w:pPr>
      <w:r>
        <w:t>1</w:t>
      </w:r>
      <w:r>
        <w:tab/>
        <w:t>带着基督来敬拜神，乃是与所有神的儿女一同来敬拜祂，彼此分享并与神同享基督—林前十四26。</w:t>
      </w:r>
    </w:p>
    <w:p w14:paraId="1A6F1550" w14:textId="77777777" w:rsidR="007958BC" w:rsidRDefault="002E4B38" w:rsidP="002E4B38">
      <w:pPr>
        <w:pStyle w:val="4"/>
      </w:pPr>
      <w:r>
        <w:t>2</w:t>
      </w:r>
      <w:r>
        <w:tab/>
        <w:t>我们需要出产够多的基督，才有富余可与别人分享，并将出产最好的部分献给父神，叫祂喜乐、喜悦并满足—申十五11，十八3~4，十二11。</w:t>
      </w:r>
    </w:p>
    <w:p w14:paraId="0E1F9F38" w14:textId="3B7C0BD2" w:rsidR="00256A87" w:rsidRPr="008E7470" w:rsidRDefault="00256A87" w:rsidP="008E7470"/>
    <w:sectPr w:rsidR="00256A87" w:rsidRPr="008E7470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F7C1" w14:textId="77777777" w:rsidR="00A22694" w:rsidRDefault="00A22694" w:rsidP="00EF22D6">
      <w:r>
        <w:separator/>
      </w:r>
    </w:p>
  </w:endnote>
  <w:endnote w:type="continuationSeparator" w:id="0">
    <w:p w14:paraId="4CB828B9" w14:textId="77777777" w:rsidR="00A22694" w:rsidRDefault="00A22694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0ED2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CE27" w14:textId="77777777" w:rsidR="00A22694" w:rsidRDefault="00A22694" w:rsidP="00EF22D6">
      <w:r>
        <w:separator/>
      </w:r>
    </w:p>
  </w:footnote>
  <w:footnote w:type="continuationSeparator" w:id="0">
    <w:p w14:paraId="7E1896E4" w14:textId="77777777" w:rsidR="00A22694" w:rsidRDefault="00A22694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17B43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3AEC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57E8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56A87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A7DA6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E4B38"/>
    <w:rsid w:val="002F2587"/>
    <w:rsid w:val="002F6799"/>
    <w:rsid w:val="002F6DB0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76768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4C42"/>
    <w:rsid w:val="003C7F31"/>
    <w:rsid w:val="003D2401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1033A"/>
    <w:rsid w:val="004224CB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414C"/>
    <w:rsid w:val="004965A0"/>
    <w:rsid w:val="004A1274"/>
    <w:rsid w:val="004A3BF9"/>
    <w:rsid w:val="004A5685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30DF"/>
    <w:rsid w:val="00584DE8"/>
    <w:rsid w:val="005854D9"/>
    <w:rsid w:val="005874A3"/>
    <w:rsid w:val="00590328"/>
    <w:rsid w:val="00591C03"/>
    <w:rsid w:val="00592CD7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1DAB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0D4E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16D62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5D"/>
    <w:rsid w:val="0078528D"/>
    <w:rsid w:val="00785A8A"/>
    <w:rsid w:val="00787861"/>
    <w:rsid w:val="00791022"/>
    <w:rsid w:val="007958BC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26B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0C88"/>
    <w:rsid w:val="008C10B2"/>
    <w:rsid w:val="008C3756"/>
    <w:rsid w:val="008C4BE1"/>
    <w:rsid w:val="008C4D59"/>
    <w:rsid w:val="008D3FD4"/>
    <w:rsid w:val="008D4A6F"/>
    <w:rsid w:val="008D67B6"/>
    <w:rsid w:val="008D6989"/>
    <w:rsid w:val="008E3C4E"/>
    <w:rsid w:val="008E65C5"/>
    <w:rsid w:val="008E7470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7E1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2694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669"/>
    <w:rsid w:val="00A7171F"/>
    <w:rsid w:val="00A768E0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23C8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07B6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96D8D"/>
    <w:rsid w:val="00CA1A14"/>
    <w:rsid w:val="00CA3232"/>
    <w:rsid w:val="00CA326E"/>
    <w:rsid w:val="00CA382B"/>
    <w:rsid w:val="00CA559C"/>
    <w:rsid w:val="00CA56A7"/>
    <w:rsid w:val="00CB0206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0DFF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180E"/>
    <w:rsid w:val="00DC21F7"/>
    <w:rsid w:val="00DC32F6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6A3"/>
    <w:rsid w:val="00F62D35"/>
    <w:rsid w:val="00F66106"/>
    <w:rsid w:val="00F70765"/>
    <w:rsid w:val="00F70D7A"/>
    <w:rsid w:val="00F7259D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59AD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FD408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121</cp:revision>
  <cp:lastPrinted>2021-01-04T02:30:00Z</cp:lastPrinted>
  <dcterms:created xsi:type="dcterms:W3CDTF">2024-03-19T02:23:00Z</dcterms:created>
  <dcterms:modified xsi:type="dcterms:W3CDTF">2026-09-21T02:30:00Z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