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85F71" w14:textId="77777777" w:rsidR="00111835" w:rsidRDefault="00111835" w:rsidP="00C370CC">
      <w:pPr>
        <w:jc w:val="center"/>
        <w:rPr>
          <w:rFonts w:ascii="Times New Roman" w:hAnsi="Times New Roman" w:cs="Times New Roman"/>
          <w:b/>
          <w:bCs/>
          <w:sz w:val="72"/>
          <w:szCs w:val="72"/>
          <w:lang w:val="en-US"/>
        </w:rPr>
      </w:pPr>
    </w:p>
    <w:p w14:paraId="703325B7" w14:textId="77777777" w:rsidR="00111835" w:rsidRDefault="00111835" w:rsidP="00C370CC">
      <w:pPr>
        <w:jc w:val="center"/>
        <w:rPr>
          <w:rFonts w:ascii="Times New Roman" w:hAnsi="Times New Roman" w:cs="Times New Roman"/>
          <w:b/>
          <w:bCs/>
          <w:sz w:val="72"/>
          <w:szCs w:val="72"/>
          <w:lang w:val="en-US"/>
        </w:rPr>
      </w:pPr>
    </w:p>
    <w:p w14:paraId="6B52172F" w14:textId="77777777" w:rsidR="00111835" w:rsidRDefault="00111835" w:rsidP="00C370CC">
      <w:pPr>
        <w:jc w:val="center"/>
        <w:rPr>
          <w:rFonts w:ascii="Times New Roman" w:hAnsi="Times New Roman" w:cs="Times New Roman"/>
          <w:b/>
          <w:bCs/>
          <w:sz w:val="72"/>
          <w:szCs w:val="72"/>
          <w:lang w:val="en-US"/>
        </w:rPr>
      </w:pPr>
    </w:p>
    <w:p w14:paraId="226478A5" w14:textId="47504981" w:rsidR="00C370CC" w:rsidRPr="00C370CC" w:rsidRDefault="00C370CC" w:rsidP="00C370CC">
      <w:pPr>
        <w:jc w:val="center"/>
        <w:rPr>
          <w:rFonts w:ascii="Times New Roman" w:hAnsi="Times New Roman" w:cs="Times New Roman"/>
          <w:b/>
          <w:bCs/>
          <w:sz w:val="72"/>
          <w:szCs w:val="72"/>
          <w:lang w:val="en-US"/>
        </w:rPr>
      </w:pPr>
      <w:r w:rsidRPr="00C370CC">
        <w:rPr>
          <w:rFonts w:ascii="Times New Roman" w:hAnsi="Times New Roman" w:cs="Times New Roman"/>
          <w:b/>
          <w:bCs/>
          <w:sz w:val="72"/>
          <w:szCs w:val="72"/>
          <w:lang w:val="en-US"/>
        </w:rPr>
        <w:t>Market-Maven</w:t>
      </w:r>
    </w:p>
    <w:p w14:paraId="68C0A946" w14:textId="4BF34469" w:rsidR="00C370CC" w:rsidRDefault="00C370CC" w:rsidP="00C370CC">
      <w:pPr>
        <w:jc w:val="center"/>
        <w:rPr>
          <w:rFonts w:ascii="Times New Roman" w:hAnsi="Times New Roman" w:cs="Times New Roman"/>
          <w:sz w:val="28"/>
          <w:szCs w:val="28"/>
          <w:lang w:val="en-US"/>
        </w:rPr>
      </w:pPr>
      <w:r w:rsidRPr="00C370CC">
        <w:rPr>
          <w:rFonts w:ascii="Times New Roman" w:hAnsi="Times New Roman" w:cs="Times New Roman"/>
          <w:sz w:val="28"/>
          <w:szCs w:val="28"/>
          <w:lang w:val="en-US"/>
        </w:rPr>
        <w:t>(A stock-market predicting application)</w:t>
      </w:r>
    </w:p>
    <w:p w14:paraId="1C2811AA" w14:textId="77777777" w:rsidR="00A050E7" w:rsidRDefault="00A050E7" w:rsidP="00C370CC">
      <w:pPr>
        <w:jc w:val="center"/>
        <w:rPr>
          <w:rFonts w:ascii="Times New Roman" w:hAnsi="Times New Roman" w:cs="Times New Roman"/>
          <w:sz w:val="28"/>
          <w:szCs w:val="28"/>
          <w:lang w:val="en-US"/>
        </w:rPr>
      </w:pPr>
    </w:p>
    <w:p w14:paraId="14E91300" w14:textId="77777777" w:rsidR="00A050E7" w:rsidRDefault="00A050E7" w:rsidP="00C370CC">
      <w:pPr>
        <w:jc w:val="center"/>
        <w:rPr>
          <w:rFonts w:ascii="Times New Roman" w:hAnsi="Times New Roman" w:cs="Times New Roman"/>
          <w:sz w:val="28"/>
          <w:szCs w:val="28"/>
          <w:lang w:val="en-US"/>
        </w:rPr>
      </w:pPr>
    </w:p>
    <w:p w14:paraId="7F9F4619" w14:textId="77777777" w:rsidR="00A050E7" w:rsidRDefault="00A050E7" w:rsidP="00C370CC">
      <w:pPr>
        <w:jc w:val="center"/>
        <w:rPr>
          <w:rFonts w:ascii="Times New Roman" w:hAnsi="Times New Roman" w:cs="Times New Roman"/>
          <w:sz w:val="28"/>
          <w:szCs w:val="28"/>
          <w:lang w:val="en-US"/>
        </w:rPr>
      </w:pPr>
    </w:p>
    <w:p w14:paraId="6E775B8A" w14:textId="77777777" w:rsidR="00A050E7" w:rsidRDefault="00A050E7" w:rsidP="00C370CC">
      <w:pPr>
        <w:jc w:val="center"/>
        <w:rPr>
          <w:rFonts w:ascii="Times New Roman" w:hAnsi="Times New Roman" w:cs="Times New Roman"/>
          <w:sz w:val="28"/>
          <w:szCs w:val="28"/>
          <w:lang w:val="en-US"/>
        </w:rPr>
      </w:pPr>
    </w:p>
    <w:p w14:paraId="35A1F778" w14:textId="77777777" w:rsidR="00A050E7" w:rsidRDefault="00A050E7" w:rsidP="00C370CC">
      <w:pPr>
        <w:jc w:val="center"/>
        <w:rPr>
          <w:rFonts w:ascii="Times New Roman" w:hAnsi="Times New Roman" w:cs="Times New Roman"/>
          <w:sz w:val="28"/>
          <w:szCs w:val="28"/>
          <w:lang w:val="en-US"/>
        </w:rPr>
      </w:pPr>
    </w:p>
    <w:p w14:paraId="00BCCC47" w14:textId="77777777" w:rsidR="00A050E7" w:rsidRDefault="00A050E7" w:rsidP="00C370CC">
      <w:pPr>
        <w:jc w:val="center"/>
        <w:rPr>
          <w:rFonts w:ascii="Times New Roman" w:hAnsi="Times New Roman" w:cs="Times New Roman"/>
          <w:sz w:val="28"/>
          <w:szCs w:val="28"/>
          <w:lang w:val="en-US"/>
        </w:rPr>
      </w:pPr>
    </w:p>
    <w:p w14:paraId="138AB8CC" w14:textId="77777777" w:rsidR="00A050E7" w:rsidRDefault="00A050E7" w:rsidP="00C370CC">
      <w:pPr>
        <w:jc w:val="center"/>
        <w:rPr>
          <w:rFonts w:ascii="Times New Roman" w:hAnsi="Times New Roman" w:cs="Times New Roman"/>
          <w:sz w:val="28"/>
          <w:szCs w:val="28"/>
          <w:lang w:val="en-US"/>
        </w:rPr>
      </w:pPr>
    </w:p>
    <w:p w14:paraId="6EBF41F7" w14:textId="77777777" w:rsidR="00A050E7" w:rsidRDefault="00A050E7" w:rsidP="00C370CC">
      <w:pPr>
        <w:jc w:val="center"/>
        <w:rPr>
          <w:rFonts w:ascii="Times New Roman" w:hAnsi="Times New Roman" w:cs="Times New Roman"/>
          <w:sz w:val="28"/>
          <w:szCs w:val="28"/>
          <w:lang w:val="en-US"/>
        </w:rPr>
      </w:pPr>
    </w:p>
    <w:p w14:paraId="0CC9FB9C" w14:textId="77777777" w:rsidR="00A050E7" w:rsidRDefault="00A050E7" w:rsidP="00C370CC">
      <w:pPr>
        <w:jc w:val="center"/>
        <w:rPr>
          <w:rFonts w:ascii="Times New Roman" w:hAnsi="Times New Roman" w:cs="Times New Roman"/>
          <w:sz w:val="28"/>
          <w:szCs w:val="28"/>
          <w:lang w:val="en-US"/>
        </w:rPr>
      </w:pPr>
    </w:p>
    <w:p w14:paraId="408674EA" w14:textId="77777777" w:rsidR="00A050E7" w:rsidRDefault="00A050E7" w:rsidP="00C370CC">
      <w:pPr>
        <w:jc w:val="center"/>
        <w:rPr>
          <w:rFonts w:ascii="Times New Roman" w:hAnsi="Times New Roman" w:cs="Times New Roman"/>
          <w:sz w:val="28"/>
          <w:szCs w:val="28"/>
          <w:lang w:val="en-US"/>
        </w:rPr>
      </w:pPr>
    </w:p>
    <w:p w14:paraId="13A5B410" w14:textId="77777777" w:rsidR="00A050E7" w:rsidRDefault="00A050E7" w:rsidP="00C370CC">
      <w:pPr>
        <w:jc w:val="center"/>
        <w:rPr>
          <w:rFonts w:ascii="Times New Roman" w:hAnsi="Times New Roman" w:cs="Times New Roman"/>
          <w:sz w:val="28"/>
          <w:szCs w:val="28"/>
          <w:lang w:val="en-US"/>
        </w:rPr>
      </w:pPr>
    </w:p>
    <w:p w14:paraId="40394FAA" w14:textId="77777777" w:rsidR="00A050E7" w:rsidRDefault="00A050E7" w:rsidP="00C370CC">
      <w:pPr>
        <w:jc w:val="center"/>
        <w:rPr>
          <w:rFonts w:ascii="Times New Roman" w:hAnsi="Times New Roman" w:cs="Times New Roman"/>
          <w:sz w:val="28"/>
          <w:szCs w:val="28"/>
          <w:lang w:val="en-US"/>
        </w:rPr>
      </w:pPr>
    </w:p>
    <w:p w14:paraId="53C8635E" w14:textId="77777777" w:rsidR="00A050E7" w:rsidRDefault="00A050E7" w:rsidP="00C370CC">
      <w:pPr>
        <w:jc w:val="center"/>
        <w:rPr>
          <w:rFonts w:ascii="Times New Roman" w:hAnsi="Times New Roman" w:cs="Times New Roman"/>
          <w:sz w:val="28"/>
          <w:szCs w:val="28"/>
          <w:lang w:val="en-US"/>
        </w:rPr>
      </w:pPr>
    </w:p>
    <w:p w14:paraId="0BF331CA" w14:textId="77777777" w:rsidR="00A050E7" w:rsidRDefault="00A050E7" w:rsidP="00C370CC">
      <w:pPr>
        <w:jc w:val="center"/>
        <w:rPr>
          <w:rFonts w:ascii="Times New Roman" w:hAnsi="Times New Roman" w:cs="Times New Roman"/>
          <w:sz w:val="28"/>
          <w:szCs w:val="28"/>
          <w:lang w:val="en-US"/>
        </w:rPr>
      </w:pPr>
    </w:p>
    <w:p w14:paraId="58000BD9" w14:textId="77777777" w:rsidR="00A050E7" w:rsidRDefault="00A050E7" w:rsidP="00C370CC">
      <w:pPr>
        <w:jc w:val="center"/>
        <w:rPr>
          <w:rFonts w:ascii="Times New Roman" w:hAnsi="Times New Roman" w:cs="Times New Roman"/>
          <w:sz w:val="28"/>
          <w:szCs w:val="28"/>
          <w:lang w:val="en-US"/>
        </w:rPr>
      </w:pPr>
    </w:p>
    <w:p w14:paraId="1001B004" w14:textId="77777777" w:rsidR="00A050E7" w:rsidRDefault="00A050E7" w:rsidP="00C370CC">
      <w:pPr>
        <w:jc w:val="center"/>
        <w:rPr>
          <w:rFonts w:ascii="Times New Roman" w:hAnsi="Times New Roman" w:cs="Times New Roman"/>
          <w:sz w:val="28"/>
          <w:szCs w:val="28"/>
          <w:lang w:val="en-US"/>
        </w:rPr>
      </w:pPr>
    </w:p>
    <w:p w14:paraId="3FD1EAB3" w14:textId="22B58791" w:rsidR="00A050E7" w:rsidRPr="00A050E7" w:rsidRDefault="00A050E7" w:rsidP="00A050E7">
      <w:pPr>
        <w:jc w:val="right"/>
        <w:rPr>
          <w:rFonts w:ascii="Times New Roman" w:hAnsi="Times New Roman" w:cs="Times New Roman"/>
          <w:i/>
          <w:iCs/>
          <w:sz w:val="24"/>
          <w:szCs w:val="24"/>
          <w:lang w:val="en-US"/>
        </w:rPr>
      </w:pPr>
      <w:r w:rsidRPr="00A050E7">
        <w:rPr>
          <w:rFonts w:ascii="Times New Roman" w:hAnsi="Times New Roman" w:cs="Times New Roman"/>
          <w:i/>
          <w:iCs/>
          <w:sz w:val="24"/>
          <w:szCs w:val="24"/>
          <w:lang w:val="en-US"/>
        </w:rPr>
        <w:t>-By Lunatic Bytes</w:t>
      </w:r>
    </w:p>
    <w:p w14:paraId="4E945BAB" w14:textId="0406A3C4" w:rsidR="00C370CC" w:rsidRPr="00C370CC" w:rsidRDefault="00C370CC" w:rsidP="00C370CC">
      <w:pPr>
        <w:rPr>
          <w:sz w:val="28"/>
          <w:szCs w:val="28"/>
          <w:lang w:val="en-US"/>
        </w:rPr>
      </w:pPr>
      <w:r w:rsidRPr="00C370CC">
        <w:rPr>
          <w:sz w:val="32"/>
          <w:szCs w:val="32"/>
          <w:lang w:val="en-US"/>
        </w:rPr>
        <w:br w:type="page"/>
      </w:r>
    </w:p>
    <w:p w14:paraId="1A5BB9CA" w14:textId="1CF1DCD5" w:rsidR="00C370CC" w:rsidRDefault="00C370CC" w:rsidP="00C370CC">
      <w:pPr>
        <w:jc w:val="center"/>
        <w:rPr>
          <w:rFonts w:ascii="Times New Roman" w:hAnsi="Times New Roman" w:cs="Times New Roman"/>
          <w:b/>
          <w:bCs/>
          <w:sz w:val="32"/>
          <w:szCs w:val="32"/>
        </w:rPr>
      </w:pPr>
      <w:r w:rsidRPr="00C370CC">
        <w:rPr>
          <w:rFonts w:ascii="Times New Roman" w:hAnsi="Times New Roman" w:cs="Times New Roman"/>
          <w:b/>
          <w:bCs/>
          <w:sz w:val="32"/>
          <w:szCs w:val="32"/>
        </w:rPr>
        <w:lastRenderedPageBreak/>
        <w:t>Table of Content</w:t>
      </w:r>
    </w:p>
    <w:p w14:paraId="61D9657D" w14:textId="77777777" w:rsidR="00C370CC" w:rsidRDefault="00C370CC" w:rsidP="00C370CC">
      <w:pPr>
        <w:rPr>
          <w:rFonts w:ascii="Times New Roman" w:hAnsi="Times New Roman" w:cs="Times New Roman"/>
          <w:b/>
          <w:bCs/>
          <w:sz w:val="32"/>
          <w:szCs w:val="32"/>
        </w:rPr>
      </w:pPr>
    </w:p>
    <w:p w14:paraId="60BA8C35" w14:textId="54556B9D" w:rsidR="00C370CC" w:rsidRP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Abstract</w:t>
      </w:r>
    </w:p>
    <w:p w14:paraId="7A19E184" w14:textId="50035C01" w:rsidR="00C370CC" w:rsidRP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Problems and solution</w:t>
      </w:r>
    </w:p>
    <w:p w14:paraId="52030E88" w14:textId="6048C7CA" w:rsidR="00C370CC" w:rsidRP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Product Infographics</w:t>
      </w:r>
    </w:p>
    <w:p w14:paraId="3059FC7F" w14:textId="2C34EFF3" w:rsidR="00C370CC" w:rsidRP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Product Overview</w:t>
      </w:r>
    </w:p>
    <w:p w14:paraId="6614B6F3" w14:textId="29FB2E48" w:rsidR="00C370CC" w:rsidRP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Future Build</w:t>
      </w:r>
    </w:p>
    <w:p w14:paraId="2D4267A8" w14:textId="0D4DB27B" w:rsidR="00C370CC" w:rsidRDefault="00C370CC" w:rsidP="00C370CC">
      <w:pPr>
        <w:pStyle w:val="ListParagraph"/>
        <w:numPr>
          <w:ilvl w:val="0"/>
          <w:numId w:val="1"/>
        </w:numPr>
        <w:rPr>
          <w:rFonts w:ascii="Times New Roman" w:hAnsi="Times New Roman" w:cs="Times New Roman"/>
          <w:sz w:val="28"/>
          <w:szCs w:val="28"/>
        </w:rPr>
      </w:pPr>
      <w:r w:rsidRPr="00C370CC">
        <w:rPr>
          <w:rFonts w:ascii="Times New Roman" w:hAnsi="Times New Roman" w:cs="Times New Roman"/>
          <w:sz w:val="28"/>
          <w:szCs w:val="28"/>
        </w:rPr>
        <w:t>Summary</w:t>
      </w:r>
    </w:p>
    <w:p w14:paraId="6371F7D9" w14:textId="5F2520B0" w:rsidR="00C370CC" w:rsidRDefault="00C370CC" w:rsidP="00C370CC">
      <w:pPr>
        <w:ind w:left="360"/>
        <w:rPr>
          <w:rFonts w:ascii="Times New Roman" w:hAnsi="Times New Roman" w:cs="Times New Roman"/>
          <w:sz w:val="28"/>
          <w:szCs w:val="28"/>
        </w:rPr>
      </w:pPr>
    </w:p>
    <w:p w14:paraId="15725B4C" w14:textId="66745180" w:rsidR="00C370CC" w:rsidRPr="000513A0" w:rsidRDefault="00C370CC" w:rsidP="000513A0">
      <w:pPr>
        <w:jc w:val="center"/>
        <w:rPr>
          <w:rFonts w:ascii="Times New Roman" w:hAnsi="Times New Roman" w:cs="Times New Roman"/>
          <w:sz w:val="28"/>
          <w:szCs w:val="28"/>
        </w:rPr>
      </w:pPr>
      <w:r>
        <w:rPr>
          <w:rFonts w:ascii="Times New Roman" w:hAnsi="Times New Roman" w:cs="Times New Roman"/>
          <w:sz w:val="28"/>
          <w:szCs w:val="28"/>
        </w:rPr>
        <w:br w:type="page"/>
      </w:r>
      <w:r w:rsidRPr="00C370CC">
        <w:rPr>
          <w:rFonts w:ascii="Times New Roman" w:hAnsi="Times New Roman" w:cs="Times New Roman"/>
          <w:b/>
          <w:bCs/>
          <w:sz w:val="32"/>
          <w:szCs w:val="32"/>
          <w:lang w:val="en-US"/>
        </w:rPr>
        <w:lastRenderedPageBreak/>
        <w:t>Abstract</w:t>
      </w:r>
    </w:p>
    <w:p w14:paraId="37058B7B" w14:textId="2F8C5714"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Our cutting-edge stock prediction platform harnesses the power of web scraping and advanced algorithms to forecast market trends and predict stock performance with unprecedented accuracy. By meticulously collecting vast amounts of real-time data from a multitude of financial websites, news sources, and social media platforms, the platform employs sophisticated machine learning models to analyse this information. These models are designed to identify subtle patterns and correlations that traditional analysis methods often overlook. As a result, the platform delivers highly accurate and timely predictions, ensuring that users receive the most pertinent and up-to-date insights to make well-informed investment decisions.</w:t>
      </w:r>
    </w:p>
    <w:p w14:paraId="6AC4AC2C" w14:textId="77777777" w:rsidR="000513A0" w:rsidRPr="000513A0" w:rsidRDefault="000513A0" w:rsidP="000513A0">
      <w:pPr>
        <w:ind w:left="360"/>
        <w:jc w:val="both"/>
        <w:rPr>
          <w:rFonts w:ascii="Times New Roman" w:hAnsi="Times New Roman" w:cs="Times New Roman"/>
          <w:sz w:val="24"/>
          <w:szCs w:val="24"/>
        </w:rPr>
      </w:pPr>
    </w:p>
    <w:p w14:paraId="5572100A" w14:textId="1CA675E0" w:rsid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In addition to its robust analytical capabilities, the platform is enhanced by personalized chatbot support and interactive visualizations, significantly improving user experience and engagement. The chatbot is designed to provide tailored advice, respond to user queries, and assist with navigation, making the sophisticated financial analysis accessible to users of varying expertise levels. Interactive visualizations convert complex datasets into intuitive charts and graphs, enabling users to quickly and easily comprehend market trends and the potential performance of specific stocks. This powerful combination of advanced technology and user-friendly tools equips investors with actionable insights, fostering data-driven decision-making and aiming to optimize their investment strategies and outcomes.</w:t>
      </w:r>
    </w:p>
    <w:p w14:paraId="3904C9BF" w14:textId="77777777" w:rsidR="000513A0" w:rsidRDefault="000513A0">
      <w:pPr>
        <w:rPr>
          <w:rFonts w:ascii="Times New Roman" w:hAnsi="Times New Roman" w:cs="Times New Roman"/>
          <w:sz w:val="24"/>
          <w:szCs w:val="24"/>
        </w:rPr>
      </w:pPr>
      <w:r>
        <w:rPr>
          <w:rFonts w:ascii="Times New Roman" w:hAnsi="Times New Roman" w:cs="Times New Roman"/>
          <w:sz w:val="24"/>
          <w:szCs w:val="24"/>
        </w:rPr>
        <w:br w:type="page"/>
      </w:r>
    </w:p>
    <w:p w14:paraId="7C1DC1F3" w14:textId="7334F706" w:rsidR="000513A0" w:rsidRDefault="000513A0" w:rsidP="000513A0">
      <w:pPr>
        <w:ind w:left="360" w:firstLine="360"/>
        <w:jc w:val="center"/>
        <w:rPr>
          <w:rFonts w:ascii="Times New Roman" w:hAnsi="Times New Roman" w:cs="Times New Roman"/>
          <w:b/>
          <w:bCs/>
          <w:sz w:val="32"/>
          <w:szCs w:val="32"/>
        </w:rPr>
      </w:pPr>
      <w:r w:rsidRPr="000513A0">
        <w:rPr>
          <w:rFonts w:ascii="Times New Roman" w:hAnsi="Times New Roman" w:cs="Times New Roman"/>
          <w:b/>
          <w:bCs/>
          <w:sz w:val="32"/>
          <w:szCs w:val="32"/>
        </w:rPr>
        <w:lastRenderedPageBreak/>
        <w:t>Problems and solution</w:t>
      </w:r>
    </w:p>
    <w:p w14:paraId="2B4AFC05" w14:textId="77777777"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The problem of high loss rates among Indian traders, with over 95% facing financial setbacks and a majority ceasing their trading activities within 1 to 3 years, highlights the critical need for a robust solution. Many traders lack the necessary tools and insights to navigate the complexities of the stock market effectively, leading to poor decision-making and subsequent financial losses. This scenario underscores the importance of leveraging advanced technology to aid traders in making informed decisions, thereby reducing their susceptibility to market failures.</w:t>
      </w:r>
    </w:p>
    <w:p w14:paraId="76B31F5C" w14:textId="77777777" w:rsidR="000513A0" w:rsidRPr="000513A0" w:rsidRDefault="000513A0" w:rsidP="000513A0">
      <w:pPr>
        <w:ind w:left="360" w:firstLine="360"/>
        <w:jc w:val="both"/>
        <w:rPr>
          <w:rFonts w:ascii="Times New Roman" w:hAnsi="Times New Roman" w:cs="Times New Roman"/>
          <w:sz w:val="24"/>
          <w:szCs w:val="24"/>
        </w:rPr>
      </w:pPr>
    </w:p>
    <w:p w14:paraId="50C6FA91" w14:textId="77777777"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To address this issue, an automated system designed to manage all aspects of statistical, data-driven, and trend-based analysis can be highly beneficial. This system would incorporate predictive analysis, which uses historical data to forecast future market trends, enabling traders to anticipate market movements and make proactive decisions. Additionally, the system would include sentiment analysis, which examines public sentiment and opinions from various sources, such as news articles and social media, to gauge the market's mood and potential impact on stock prices. By integrating these techniques, the automated system can provide traders with comprehensive insights that are not easily attainable through manual analysis.</w:t>
      </w:r>
    </w:p>
    <w:p w14:paraId="7C87671C" w14:textId="77777777" w:rsidR="000513A0" w:rsidRPr="000513A0" w:rsidRDefault="000513A0" w:rsidP="000513A0">
      <w:pPr>
        <w:ind w:left="360" w:firstLine="360"/>
        <w:jc w:val="both"/>
        <w:rPr>
          <w:rFonts w:ascii="Times New Roman" w:hAnsi="Times New Roman" w:cs="Times New Roman"/>
          <w:sz w:val="24"/>
          <w:szCs w:val="24"/>
        </w:rPr>
      </w:pPr>
    </w:p>
    <w:p w14:paraId="2B6B0B2D" w14:textId="3C0939B7" w:rsid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Moreover, the system would leverage social media trends and parametric analysis to enhance its predictive capabilities. Social media trends offer real-time data on public interests and reactions, which can significantly influence market movements. By analysing this data, the system can identify emerging trends and potential market disruptions. Parametric analysis, on the other hand, focuses on the relationship between different market variables and their parameters, helping to identify patterns and correlations that can predict future market behaviour. Automating these techniques ensures that traders receive timely, accurate, and actionable insights, empowering them to make better-informed decisions and ultimately improving their chances of success in the stock market.</w:t>
      </w:r>
      <w:r>
        <w:rPr>
          <w:rFonts w:ascii="Times New Roman" w:hAnsi="Times New Roman" w:cs="Times New Roman"/>
          <w:sz w:val="24"/>
          <w:szCs w:val="24"/>
        </w:rPr>
        <w:br/>
      </w:r>
      <w:r>
        <w:rPr>
          <w:rFonts w:ascii="Times New Roman" w:hAnsi="Times New Roman" w:cs="Times New Roman"/>
          <w:sz w:val="24"/>
          <w:szCs w:val="24"/>
        </w:rPr>
        <w:br/>
      </w:r>
    </w:p>
    <w:p w14:paraId="48F802BD" w14:textId="77777777" w:rsidR="000513A0" w:rsidRDefault="000513A0">
      <w:pPr>
        <w:rPr>
          <w:rFonts w:ascii="Times New Roman" w:hAnsi="Times New Roman" w:cs="Times New Roman"/>
          <w:sz w:val="24"/>
          <w:szCs w:val="24"/>
        </w:rPr>
      </w:pPr>
      <w:r>
        <w:rPr>
          <w:rFonts w:ascii="Times New Roman" w:hAnsi="Times New Roman" w:cs="Times New Roman"/>
          <w:sz w:val="24"/>
          <w:szCs w:val="24"/>
        </w:rPr>
        <w:br w:type="page"/>
      </w:r>
    </w:p>
    <w:p w14:paraId="1306FB8A" w14:textId="77777777" w:rsidR="000513A0" w:rsidRPr="000513A0" w:rsidRDefault="000513A0" w:rsidP="000513A0">
      <w:pPr>
        <w:ind w:left="360"/>
        <w:jc w:val="center"/>
        <w:rPr>
          <w:rFonts w:ascii="Times New Roman" w:hAnsi="Times New Roman" w:cs="Times New Roman"/>
          <w:b/>
          <w:bCs/>
          <w:sz w:val="32"/>
          <w:szCs w:val="32"/>
        </w:rPr>
      </w:pPr>
      <w:r w:rsidRPr="000513A0">
        <w:rPr>
          <w:rFonts w:ascii="Times New Roman" w:hAnsi="Times New Roman" w:cs="Times New Roman"/>
          <w:b/>
          <w:bCs/>
          <w:sz w:val="32"/>
          <w:szCs w:val="32"/>
        </w:rPr>
        <w:lastRenderedPageBreak/>
        <w:t>Product Infographics</w:t>
      </w:r>
    </w:p>
    <w:p w14:paraId="502901FF" w14:textId="29473604"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Stock Prediction:</w:t>
      </w:r>
      <w:r>
        <w:rPr>
          <w:rFonts w:ascii="Times New Roman" w:hAnsi="Times New Roman" w:cs="Times New Roman"/>
          <w:sz w:val="24"/>
          <w:szCs w:val="24"/>
        </w:rPr>
        <w:t xml:space="preserve"> </w:t>
      </w:r>
      <w:r w:rsidRPr="000513A0">
        <w:rPr>
          <w:rFonts w:ascii="Times New Roman" w:hAnsi="Times New Roman" w:cs="Times New Roman"/>
          <w:sz w:val="24"/>
          <w:szCs w:val="24"/>
        </w:rPr>
        <w:t>Utilizing sophisticated algorithms and vast datasets, stock prediction platforms provide precise forecasts of market trends and stock performance. By analysing historical data and identifying patterns, these systems enable investors to make informed decisions. The integration of machine learning and artificial intelligence enhances the accuracy of predictions, helping traders anticipate market movements and reduce the risk of financial losses.</w:t>
      </w:r>
    </w:p>
    <w:p w14:paraId="503E7651" w14:textId="77777777" w:rsidR="000513A0" w:rsidRPr="000513A0" w:rsidRDefault="000513A0" w:rsidP="000513A0">
      <w:pPr>
        <w:ind w:left="360" w:firstLine="360"/>
        <w:jc w:val="both"/>
        <w:rPr>
          <w:rFonts w:ascii="Times New Roman" w:hAnsi="Times New Roman" w:cs="Times New Roman"/>
          <w:sz w:val="24"/>
          <w:szCs w:val="24"/>
        </w:rPr>
      </w:pPr>
    </w:p>
    <w:p w14:paraId="074DE3BC" w14:textId="609CA2B0"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Trending Stocks: Identifying trending stocks is crucial for capitalizing on market opportunities. Advanced platforms track and analyse real-time data from multiple sources, including financial news, social media, and trading volumes, to highlight stocks that are gaining traction. By focusing on these trends, investors can identify potential high-performing stocks early, allowing them to take strategic positions in the market.</w:t>
      </w:r>
    </w:p>
    <w:p w14:paraId="522662C3" w14:textId="77777777" w:rsidR="000513A0" w:rsidRPr="000513A0" w:rsidRDefault="000513A0" w:rsidP="000513A0">
      <w:pPr>
        <w:ind w:left="360" w:firstLine="360"/>
        <w:jc w:val="both"/>
        <w:rPr>
          <w:rFonts w:ascii="Times New Roman" w:hAnsi="Times New Roman" w:cs="Times New Roman"/>
          <w:sz w:val="24"/>
          <w:szCs w:val="24"/>
        </w:rPr>
      </w:pPr>
    </w:p>
    <w:p w14:paraId="25A7A6E9" w14:textId="3BC8F495"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Charts: Interactive charts are essential tools for visualizing complex financial data. These charts transform vast amounts of information into easily digestible formats, such as line graphs, bar charts, and candlestick patterns. They provide clear insights into stock performance, market trends, and historical data, enabling traders to conduct technical analysis and make data-driven investment decisions effectively.</w:t>
      </w:r>
    </w:p>
    <w:p w14:paraId="2BBB0AD8" w14:textId="77777777" w:rsidR="000513A0" w:rsidRPr="000513A0" w:rsidRDefault="000513A0" w:rsidP="000513A0">
      <w:pPr>
        <w:ind w:left="360" w:firstLine="360"/>
        <w:jc w:val="both"/>
        <w:rPr>
          <w:rFonts w:ascii="Times New Roman" w:hAnsi="Times New Roman" w:cs="Times New Roman"/>
          <w:sz w:val="24"/>
          <w:szCs w:val="24"/>
        </w:rPr>
      </w:pPr>
    </w:p>
    <w:p w14:paraId="419BBDE9" w14:textId="7090DC5C" w:rsidR="000513A0" w:rsidRPr="000513A0" w:rsidRDefault="000513A0" w:rsidP="000513A0">
      <w:pPr>
        <w:ind w:left="360" w:firstLine="360"/>
        <w:jc w:val="both"/>
        <w:rPr>
          <w:rFonts w:ascii="Times New Roman" w:hAnsi="Times New Roman" w:cs="Times New Roman"/>
          <w:sz w:val="24"/>
          <w:szCs w:val="24"/>
        </w:rPr>
      </w:pPr>
      <w:r w:rsidRPr="000513A0">
        <w:rPr>
          <w:rFonts w:ascii="Times New Roman" w:hAnsi="Times New Roman" w:cs="Times New Roman"/>
          <w:sz w:val="24"/>
          <w:szCs w:val="24"/>
        </w:rPr>
        <w:t>Chat</w:t>
      </w:r>
      <w:r>
        <w:rPr>
          <w:rFonts w:ascii="Times New Roman" w:hAnsi="Times New Roman" w:cs="Times New Roman"/>
          <w:sz w:val="24"/>
          <w:szCs w:val="24"/>
        </w:rPr>
        <w:t>-</w:t>
      </w:r>
      <w:r w:rsidRPr="000513A0">
        <w:rPr>
          <w:rFonts w:ascii="Times New Roman" w:hAnsi="Times New Roman" w:cs="Times New Roman"/>
          <w:sz w:val="24"/>
          <w:szCs w:val="24"/>
        </w:rPr>
        <w:t>Bot:</w:t>
      </w:r>
      <w:r>
        <w:rPr>
          <w:rFonts w:ascii="Times New Roman" w:hAnsi="Times New Roman" w:cs="Times New Roman"/>
          <w:sz w:val="24"/>
          <w:szCs w:val="24"/>
        </w:rPr>
        <w:t xml:space="preserve"> </w:t>
      </w:r>
      <w:r w:rsidRPr="000513A0">
        <w:rPr>
          <w:rFonts w:ascii="Times New Roman" w:hAnsi="Times New Roman" w:cs="Times New Roman"/>
          <w:sz w:val="24"/>
          <w:szCs w:val="24"/>
        </w:rPr>
        <w:t>The inclusion of a personalized chatbot within trading platforms significantly enhances user experience. This AI-driven assistant offers real-time support, answers queries, and provides tailored investment advice based on individual user preferences and market conditions. The chatbot's ability to quickly deliver relevant information helps traders make timely decisions, fostering a more interactive and supportive trading environment.</w:t>
      </w:r>
    </w:p>
    <w:p w14:paraId="0ED16B64" w14:textId="77777777" w:rsidR="000513A0" w:rsidRPr="000513A0" w:rsidRDefault="000513A0" w:rsidP="000513A0">
      <w:pPr>
        <w:ind w:left="360" w:firstLine="360"/>
        <w:rPr>
          <w:rFonts w:ascii="Times New Roman" w:hAnsi="Times New Roman" w:cs="Times New Roman"/>
          <w:sz w:val="24"/>
          <w:szCs w:val="24"/>
        </w:rPr>
      </w:pPr>
    </w:p>
    <w:p w14:paraId="3317B368" w14:textId="27143AB9" w:rsidR="000513A0" w:rsidRPr="000513A0" w:rsidRDefault="000513A0" w:rsidP="000513A0">
      <w:pPr>
        <w:ind w:left="360" w:firstLine="360"/>
        <w:rPr>
          <w:rFonts w:ascii="Times New Roman" w:hAnsi="Times New Roman" w:cs="Times New Roman"/>
          <w:sz w:val="24"/>
          <w:szCs w:val="24"/>
        </w:rPr>
      </w:pPr>
      <w:r w:rsidRPr="000513A0">
        <w:rPr>
          <w:rFonts w:ascii="Times New Roman" w:hAnsi="Times New Roman" w:cs="Times New Roman"/>
          <w:sz w:val="24"/>
          <w:szCs w:val="24"/>
        </w:rPr>
        <w:t>Immersive UI: An immersive user interface (UI) transforms the trading experience by making it more engaging and intuitive. Features such as customizable dashboards, real-time data feeds, and interactive elements allow users to seamlessly navigate through complex information. A well-designed UI ensures that traders can access crucial data effortlessly, enhancing their ability to analyse trends, execute trades, and monitor their portfolio performance efficiently.</w:t>
      </w:r>
    </w:p>
    <w:p w14:paraId="3172D756" w14:textId="381EE006" w:rsidR="000513A0" w:rsidRDefault="000513A0" w:rsidP="000513A0">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Pr="000513A0">
        <w:rPr>
          <w:rFonts w:ascii="Times New Roman" w:hAnsi="Times New Roman" w:cs="Times New Roman"/>
          <w:b/>
          <w:bCs/>
          <w:sz w:val="32"/>
          <w:szCs w:val="32"/>
        </w:rPr>
        <w:lastRenderedPageBreak/>
        <w:t>Product Overview</w:t>
      </w:r>
    </w:p>
    <w:p w14:paraId="54261F01" w14:textId="77777777" w:rsidR="003A6BAA" w:rsidRDefault="003A6BAA" w:rsidP="000513A0">
      <w:pPr>
        <w:jc w:val="center"/>
        <w:rPr>
          <w:rFonts w:ascii="Times New Roman" w:hAnsi="Times New Roman" w:cs="Times New Roman"/>
          <w:b/>
          <w:bCs/>
          <w:sz w:val="32"/>
          <w:szCs w:val="32"/>
        </w:rPr>
      </w:pPr>
    </w:p>
    <w:p w14:paraId="1A96B275" w14:textId="77777777" w:rsidR="003A6BAA" w:rsidRP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Our project is focused on creating a revolutionary stock prediction platform designed to empower traders with advanced tools and insights for more informed investment decisions. Recognizing the high failure rates among traders, especially in India where over 95% lose money and many abandon trading within a few years, our platform integrates cutting-edge technologies to address these challenges. By leveraging predictive analysis, sentiment analysis, social media trend tracking, and parametric analysis, our system offers comprehensive market forecasts that help traders anticipate movements and make strategic decisions.</w:t>
      </w:r>
    </w:p>
    <w:p w14:paraId="2248E1A3" w14:textId="77777777" w:rsidR="003A6BAA" w:rsidRPr="003A6BAA" w:rsidRDefault="003A6BAA" w:rsidP="003A6BAA">
      <w:pPr>
        <w:jc w:val="both"/>
        <w:rPr>
          <w:rFonts w:ascii="Times New Roman" w:hAnsi="Times New Roman" w:cs="Times New Roman"/>
          <w:sz w:val="24"/>
          <w:szCs w:val="24"/>
        </w:rPr>
      </w:pPr>
    </w:p>
    <w:p w14:paraId="6104E75B" w14:textId="5C80E4CC" w:rsidR="003A6BAA" w:rsidRP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The platform’s predictive analysis capabilities are bolstered by sophisticated algorithms that process vast amounts of historical data to identify patterns and trends. This is complemented by sentiment analysis, which gauges market sentiment from a variety of sources, including news articles and social media posts. By understanding public mood and its potential impact on stock prices, traders can make more nuanced decisions. Social media trend tracking provides real-time insights into emerging trends that could affect the market, while parametric analysis examines the relationships between various market variables to predict future behaviour. These integrated analyses ensure that traders have a well-rounded understanding of market dynamics.</w:t>
      </w:r>
    </w:p>
    <w:p w14:paraId="142C704B" w14:textId="77777777" w:rsidR="003A6BAA" w:rsidRPr="003A6BAA" w:rsidRDefault="003A6BAA" w:rsidP="003A6BAA">
      <w:pPr>
        <w:jc w:val="both"/>
        <w:rPr>
          <w:rFonts w:ascii="Times New Roman" w:hAnsi="Times New Roman" w:cs="Times New Roman"/>
          <w:sz w:val="24"/>
          <w:szCs w:val="24"/>
        </w:rPr>
      </w:pPr>
    </w:p>
    <w:p w14:paraId="715E9D33" w14:textId="2F09153A" w:rsid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To further enhance user experience, our platform features interactive charts and a personalized chatbot. The charts provide clear, visual representations of complex data, making it easier for users to conduct technical analysis and spot trends. The chatbot offers real-time, customized support, answering queries and providing investment advice tailored to individual needs. An immersive user interface ties all these elements together, offering a seamless, engaging, and intuitive trading environment. This combination of advanced analytics and user-friendly design aims to reduce the financial risks traders face and increase their chances of long-term success in the stock market.</w:t>
      </w:r>
    </w:p>
    <w:p w14:paraId="0A802ADD" w14:textId="77777777" w:rsidR="003A6BAA" w:rsidRDefault="003A6BAA">
      <w:pPr>
        <w:rPr>
          <w:rFonts w:ascii="Times New Roman" w:hAnsi="Times New Roman" w:cs="Times New Roman"/>
          <w:sz w:val="24"/>
          <w:szCs w:val="24"/>
        </w:rPr>
      </w:pPr>
      <w:r>
        <w:rPr>
          <w:rFonts w:ascii="Times New Roman" w:hAnsi="Times New Roman" w:cs="Times New Roman"/>
          <w:sz w:val="24"/>
          <w:szCs w:val="24"/>
        </w:rPr>
        <w:br w:type="page"/>
      </w:r>
    </w:p>
    <w:p w14:paraId="373CB56E" w14:textId="72F1BB94" w:rsidR="000513A0" w:rsidRDefault="003A6BAA" w:rsidP="003A6BA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Build</w:t>
      </w:r>
    </w:p>
    <w:p w14:paraId="05806E50" w14:textId="77777777" w:rsidR="003A6BAA" w:rsidRDefault="003A6BAA" w:rsidP="003A6BAA">
      <w:pPr>
        <w:jc w:val="center"/>
        <w:rPr>
          <w:rFonts w:ascii="Times New Roman" w:hAnsi="Times New Roman" w:cs="Times New Roman"/>
          <w:b/>
          <w:bCs/>
          <w:sz w:val="32"/>
          <w:szCs w:val="32"/>
        </w:rPr>
      </w:pPr>
    </w:p>
    <w:p w14:paraId="07EF2582" w14:textId="26E06111" w:rsid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Additional Parameters for Stock Prediction: To enhance the accuracy of our stock prediction platform, we are incorporating additional parameters that influence stock performance. These include macroeconomic indicators, geopolitical events, industry-specific news, and financial ratios such as P/E ratios, dividend yields, and earnings growth rates. By analysing these diverse factors alongside traditional market data, the platform can provide a more holistic and precise forecast, enabling traders to make well-informed investment decisions that account for a broader range of influences on stock prices.</w:t>
      </w:r>
    </w:p>
    <w:p w14:paraId="44E34A04" w14:textId="77777777" w:rsidR="003A6BAA" w:rsidRPr="003A6BAA" w:rsidRDefault="003A6BAA" w:rsidP="003A6BAA">
      <w:pPr>
        <w:jc w:val="both"/>
        <w:rPr>
          <w:rFonts w:ascii="Times New Roman" w:hAnsi="Times New Roman" w:cs="Times New Roman"/>
          <w:sz w:val="24"/>
          <w:szCs w:val="24"/>
        </w:rPr>
      </w:pPr>
    </w:p>
    <w:p w14:paraId="7C7E9BF4" w14:textId="28CCACA3" w:rsidR="003A6BAA" w:rsidRP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Integration with Live Trading Platforms: Seamlessly integrating our stock prediction platform with live trading platforms is a crucial aspect of our project. This integration allows users to execute trades directly from our platform, based on the insights and forecasts provided. By bridging the gap between analysis and action, traders can react swiftly to market changes, reducing the time lag between decision-making and execution. This integration enhances the overall user experience, making the process of trading more streamlined and efficient.</w:t>
      </w:r>
    </w:p>
    <w:p w14:paraId="2031D488" w14:textId="77777777" w:rsidR="003A6BAA" w:rsidRPr="003A6BAA" w:rsidRDefault="003A6BAA" w:rsidP="003A6BAA">
      <w:pPr>
        <w:jc w:val="both"/>
        <w:rPr>
          <w:rFonts w:ascii="Times New Roman" w:hAnsi="Times New Roman" w:cs="Times New Roman"/>
          <w:sz w:val="24"/>
          <w:szCs w:val="24"/>
        </w:rPr>
      </w:pPr>
    </w:p>
    <w:p w14:paraId="32B326AC" w14:textId="2D04A951" w:rsidR="003A6BAA" w:rsidRP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Marketplace for Stock Trends in social media: We are creating a marketplace for stock trends derived from social media sentiment analysis. This feature aggregates and analyses data from various social media platforms to identify trending stocks and public sentiment. Traders can access this marketplace to gauge the popularity and potential impact of social media trends on stock prices. By understanding the social buzz and its implications, investors can make more strategic decisions, leveraging collective sentiment to anticipate market movements.</w:t>
      </w:r>
    </w:p>
    <w:p w14:paraId="1DDF4FFB" w14:textId="77777777" w:rsidR="003A6BAA" w:rsidRPr="003A6BAA" w:rsidRDefault="003A6BAA" w:rsidP="003A6BAA">
      <w:pPr>
        <w:jc w:val="both"/>
        <w:rPr>
          <w:rFonts w:ascii="Times New Roman" w:hAnsi="Times New Roman" w:cs="Times New Roman"/>
          <w:sz w:val="24"/>
          <w:szCs w:val="24"/>
        </w:rPr>
      </w:pPr>
    </w:p>
    <w:p w14:paraId="68C4C765" w14:textId="1DB06A37" w:rsidR="003A6BAA" w:rsidRDefault="003A6BAA" w:rsidP="003A6BAA">
      <w:pPr>
        <w:jc w:val="both"/>
        <w:rPr>
          <w:rFonts w:ascii="Times New Roman" w:hAnsi="Times New Roman" w:cs="Times New Roman"/>
          <w:sz w:val="24"/>
          <w:szCs w:val="24"/>
        </w:rPr>
      </w:pPr>
      <w:r w:rsidRPr="003A6BAA">
        <w:rPr>
          <w:rFonts w:ascii="Times New Roman" w:hAnsi="Times New Roman" w:cs="Times New Roman"/>
          <w:sz w:val="24"/>
          <w:szCs w:val="24"/>
        </w:rPr>
        <w:t>Notifying Volatility of Wish listed Stocks:</w:t>
      </w:r>
      <w:r>
        <w:rPr>
          <w:rFonts w:ascii="Times New Roman" w:hAnsi="Times New Roman" w:cs="Times New Roman"/>
          <w:sz w:val="24"/>
          <w:szCs w:val="24"/>
        </w:rPr>
        <w:t xml:space="preserve"> </w:t>
      </w:r>
      <w:r w:rsidRPr="003A6BAA">
        <w:rPr>
          <w:rFonts w:ascii="Times New Roman" w:hAnsi="Times New Roman" w:cs="Times New Roman"/>
          <w:sz w:val="24"/>
          <w:szCs w:val="24"/>
        </w:rPr>
        <w:t>Our platform includes a feature that notifies users about the volatility of their wish listed stocks. By continuously monitoring market conditions and stock performance, the system alerts traders when significant volatility is detected in their selected stocks. These notifications enable users to stay informed about potential risks and opportunities, allowing them to adjust their strategies accordingly. This proactive approach helps traders manage their portfolios more effectively and take timely actions to protect or enhance their investments.</w:t>
      </w:r>
    </w:p>
    <w:p w14:paraId="13E7946D" w14:textId="77777777" w:rsidR="003A6BAA" w:rsidRDefault="003A6BAA">
      <w:pPr>
        <w:rPr>
          <w:rFonts w:ascii="Times New Roman" w:hAnsi="Times New Roman" w:cs="Times New Roman"/>
          <w:sz w:val="24"/>
          <w:szCs w:val="24"/>
        </w:rPr>
      </w:pPr>
      <w:r>
        <w:rPr>
          <w:rFonts w:ascii="Times New Roman" w:hAnsi="Times New Roman" w:cs="Times New Roman"/>
          <w:sz w:val="24"/>
          <w:szCs w:val="24"/>
        </w:rPr>
        <w:br w:type="page"/>
      </w:r>
    </w:p>
    <w:p w14:paraId="539BDE6A" w14:textId="20F4D31E" w:rsidR="003A6BAA" w:rsidRDefault="003A6BAA" w:rsidP="003A6BA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Summary</w:t>
      </w:r>
    </w:p>
    <w:p w14:paraId="2CB632CA" w14:textId="5E379B02" w:rsidR="00AF5ABD" w:rsidRPr="00AF5ABD" w:rsidRDefault="00AF5ABD" w:rsidP="00AF5ABD">
      <w:pPr>
        <w:ind w:firstLine="720"/>
        <w:jc w:val="both"/>
        <w:rPr>
          <w:rFonts w:ascii="Times New Roman" w:hAnsi="Times New Roman" w:cs="Times New Roman"/>
          <w:sz w:val="24"/>
          <w:szCs w:val="24"/>
        </w:rPr>
      </w:pPr>
      <w:r w:rsidRPr="00AF5ABD">
        <w:rPr>
          <w:rFonts w:ascii="Times New Roman" w:hAnsi="Times New Roman" w:cs="Times New Roman"/>
          <w:sz w:val="24"/>
          <w:szCs w:val="24"/>
        </w:rPr>
        <w:t>Our project aims to develop a cutting-edge stock prediction platform that empowers traders with advanced tools and comprehensive insights. By integrating predictive analysis, sentiment analysis, social media trend tracking, and parametric analysis, the platform offers accurate market forecasts and strategic decision-making capabilities. Additional parameters such as macroeconomic indicators, geopolitical events, industry-specific news, and financial ratios are incorporated to ensure a holistic analysis of factors influencing stock performance. Seamless integration with live trading platforms allows users to execute trades directly from our platform, reducing the time lag between decision-making and trade execution.</w:t>
      </w:r>
    </w:p>
    <w:p w14:paraId="64C742A0" w14:textId="77777777" w:rsidR="00AF5ABD" w:rsidRPr="00AF5ABD" w:rsidRDefault="00AF5ABD" w:rsidP="00AF5ABD">
      <w:pPr>
        <w:jc w:val="both"/>
        <w:rPr>
          <w:rFonts w:ascii="Times New Roman" w:hAnsi="Times New Roman" w:cs="Times New Roman"/>
          <w:sz w:val="24"/>
          <w:szCs w:val="24"/>
        </w:rPr>
      </w:pPr>
    </w:p>
    <w:p w14:paraId="0ADB28A5" w14:textId="3637042B" w:rsidR="003A6BAA" w:rsidRPr="003A6BAA" w:rsidRDefault="00AF5ABD" w:rsidP="00AF5ABD">
      <w:pPr>
        <w:ind w:firstLine="720"/>
        <w:jc w:val="both"/>
        <w:rPr>
          <w:rFonts w:ascii="Times New Roman" w:hAnsi="Times New Roman" w:cs="Times New Roman"/>
          <w:sz w:val="24"/>
          <w:szCs w:val="24"/>
        </w:rPr>
      </w:pPr>
      <w:r w:rsidRPr="00AF5ABD">
        <w:rPr>
          <w:rFonts w:ascii="Times New Roman" w:hAnsi="Times New Roman" w:cs="Times New Roman"/>
          <w:sz w:val="24"/>
          <w:szCs w:val="24"/>
        </w:rPr>
        <w:t>We are also creating a marketplace for stock trends derived from social media sentiment analysis, providing insights into trending stocks and public sentiment. The platform features notifications about the volatility of wish listed stocks, helping traders manage risks and opportunities proactively. An immersive user interface, interactive charts, and a personalized chatbot enhance the user experience, making data analysis intuitive and support readily available. This combination of advanced analytics and user-friendly design aims to reduce financial risks and increase traders' chances of long-term success in the stock market.</w:t>
      </w:r>
    </w:p>
    <w:sectPr w:rsidR="003A6BAA" w:rsidRPr="003A6BAA" w:rsidSect="000513A0">
      <w:pgSz w:w="11906" w:h="16838"/>
      <w:pgMar w:top="1440" w:right="1080" w:bottom="1440"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17C1"/>
    <w:multiLevelType w:val="hybridMultilevel"/>
    <w:tmpl w:val="629EE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5161D1"/>
    <w:multiLevelType w:val="hybridMultilevel"/>
    <w:tmpl w:val="629EE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144707">
    <w:abstractNumId w:val="1"/>
  </w:num>
  <w:num w:numId="2" w16cid:durableId="187472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CC"/>
    <w:rsid w:val="000513A0"/>
    <w:rsid w:val="00111835"/>
    <w:rsid w:val="003A6BAA"/>
    <w:rsid w:val="004E5AFD"/>
    <w:rsid w:val="00A050E7"/>
    <w:rsid w:val="00AF5ABD"/>
    <w:rsid w:val="00C370CC"/>
    <w:rsid w:val="00CA6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5C9E"/>
  <w15:chartTrackingRefBased/>
  <w15:docId w15:val="{4202E7BB-C9A2-4AD5-8B0A-AA4346A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dc:creator>
  <cp:keywords/>
  <dc:description/>
  <cp:lastModifiedBy>Vinay B</cp:lastModifiedBy>
  <cp:revision>3</cp:revision>
  <dcterms:created xsi:type="dcterms:W3CDTF">2024-05-19T04:39:00Z</dcterms:created>
  <dcterms:modified xsi:type="dcterms:W3CDTF">2024-05-19T05:35:00Z</dcterms:modified>
</cp:coreProperties>
</file>