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0D85" w14:textId="54A6F110" w:rsidR="2F4222B9" w:rsidRDefault="2F4222B9" w:rsidP="1B18E461">
      <w:pPr>
        <w:ind w:left="360"/>
      </w:pPr>
      <w:r w:rsidRPr="1B18E461">
        <w:rPr>
          <w:b/>
          <w:bCs/>
          <w:sz w:val="28"/>
          <w:szCs w:val="28"/>
        </w:rPr>
        <w:t>Travel Time Calculator</w:t>
      </w:r>
    </w:p>
    <w:p w14:paraId="233BA7CE" w14:textId="644C5086" w:rsidR="7342B591" w:rsidRDefault="7342B591" w:rsidP="1B18E461">
      <w:r w:rsidRPr="1B18E461">
        <w:t xml:space="preserve">       </w:t>
      </w:r>
      <w:r w:rsidR="0C32300A" w:rsidRPr="1B18E461">
        <w:t>Star</w:t>
      </w:r>
      <w:r w:rsidR="03F93A4E" w:rsidRPr="1B18E461">
        <w:t>t</w:t>
      </w:r>
    </w:p>
    <w:p w14:paraId="03F2339B" w14:textId="39DAC23C" w:rsidR="2DD7EA90" w:rsidRDefault="2DD7EA90" w:rsidP="1B18E461">
      <w:pPr>
        <w:pStyle w:val="ListParagraph"/>
        <w:numPr>
          <w:ilvl w:val="0"/>
          <w:numId w:val="6"/>
        </w:numPr>
      </w:pPr>
      <w:r w:rsidRPr="1B18E461">
        <w:t>Ask the user to enter the travel distance and store the value in _</w:t>
      </w:r>
      <w:proofErr w:type="spellStart"/>
      <w:r w:rsidRPr="1B18E461">
        <w:t>TravelDistance</w:t>
      </w:r>
      <w:proofErr w:type="spellEnd"/>
      <w:r w:rsidRPr="1B18E461">
        <w:t xml:space="preserve"> (km)</w:t>
      </w:r>
    </w:p>
    <w:p w14:paraId="195644A9" w14:textId="46DAE9E3" w:rsidR="0C32300A" w:rsidRDefault="0C32300A" w:rsidP="1B18E461">
      <w:pPr>
        <w:pStyle w:val="ListParagraph"/>
        <w:numPr>
          <w:ilvl w:val="0"/>
          <w:numId w:val="6"/>
        </w:numPr>
      </w:pPr>
      <w:r w:rsidRPr="1B18E461">
        <w:t>Ask the user which direction he wants to go</w:t>
      </w:r>
      <w:r w:rsidR="6E45277A" w:rsidRPr="1B18E461">
        <w:t xml:space="preserve"> and store the value in _</w:t>
      </w:r>
      <w:proofErr w:type="spellStart"/>
      <w:r w:rsidR="21AA1679" w:rsidRPr="1B18E461">
        <w:t>TravelD</w:t>
      </w:r>
      <w:r w:rsidR="6E45277A" w:rsidRPr="1B18E461">
        <w:t>irection</w:t>
      </w:r>
      <w:proofErr w:type="spellEnd"/>
    </w:p>
    <w:p w14:paraId="034541E4" w14:textId="3CBE5B46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A)</w:t>
      </w:r>
      <w:r w:rsidR="2CE3780C" w:rsidRPr="1B18E461">
        <w:rPr>
          <w:i/>
          <w:iCs/>
        </w:rPr>
        <w:t xml:space="preserve"> </w:t>
      </w:r>
      <w:r w:rsidR="7E6F3C3A" w:rsidRPr="1B18E461">
        <w:rPr>
          <w:i/>
          <w:iCs/>
        </w:rPr>
        <w:t>N</w:t>
      </w:r>
      <w:r w:rsidRPr="1B18E461">
        <w:rPr>
          <w:i/>
          <w:iCs/>
        </w:rPr>
        <w:t>orth</w:t>
      </w:r>
    </w:p>
    <w:p w14:paraId="52033D4B" w14:textId="1F8DD1F7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B)</w:t>
      </w:r>
      <w:r w:rsidR="0DEA4287" w:rsidRPr="1B18E461">
        <w:rPr>
          <w:i/>
          <w:iCs/>
        </w:rPr>
        <w:t xml:space="preserve"> </w:t>
      </w:r>
      <w:r w:rsidR="29815178" w:rsidRPr="1B18E461">
        <w:rPr>
          <w:i/>
          <w:iCs/>
        </w:rPr>
        <w:t>S</w:t>
      </w:r>
      <w:r w:rsidRPr="1B18E461">
        <w:rPr>
          <w:i/>
          <w:iCs/>
        </w:rPr>
        <w:t>outh</w:t>
      </w:r>
    </w:p>
    <w:p w14:paraId="2C452548" w14:textId="3CB3E475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C)</w:t>
      </w:r>
      <w:r w:rsidR="288017E0" w:rsidRPr="1B18E461">
        <w:rPr>
          <w:i/>
          <w:iCs/>
        </w:rPr>
        <w:t xml:space="preserve"> </w:t>
      </w:r>
      <w:r w:rsidR="5EABED4E" w:rsidRPr="1B18E461">
        <w:rPr>
          <w:i/>
          <w:iCs/>
        </w:rPr>
        <w:t>E</w:t>
      </w:r>
      <w:r w:rsidRPr="1B18E461">
        <w:rPr>
          <w:i/>
          <w:iCs/>
        </w:rPr>
        <w:t>ast</w:t>
      </w:r>
    </w:p>
    <w:p w14:paraId="15BB18C7" w14:textId="4302E03D" w:rsidR="1B18E461" w:rsidRDefault="0C32300A" w:rsidP="298857BF">
      <w:pPr>
        <w:ind w:left="720"/>
        <w:rPr>
          <w:i/>
          <w:iCs/>
        </w:rPr>
      </w:pPr>
      <w:r w:rsidRPr="298857BF">
        <w:rPr>
          <w:i/>
          <w:iCs/>
        </w:rPr>
        <w:t>D)</w:t>
      </w:r>
      <w:r w:rsidR="020E0D99" w:rsidRPr="298857BF">
        <w:rPr>
          <w:i/>
          <w:iCs/>
        </w:rPr>
        <w:t xml:space="preserve"> W</w:t>
      </w:r>
      <w:r w:rsidRPr="298857BF">
        <w:rPr>
          <w:i/>
          <w:iCs/>
        </w:rPr>
        <w:t>est</w:t>
      </w:r>
    </w:p>
    <w:p w14:paraId="1B2244DD" w14:textId="38F3246A" w:rsidR="4F76AE91" w:rsidRDefault="4F76AE91" w:rsidP="1B18E461">
      <w:pPr>
        <w:ind w:left="360"/>
        <w:rPr>
          <w:b/>
          <w:bCs/>
          <w:i/>
          <w:iCs/>
          <w:sz w:val="28"/>
          <w:szCs w:val="28"/>
        </w:rPr>
      </w:pPr>
      <w:r w:rsidRPr="1B18E461">
        <w:rPr>
          <w:b/>
          <w:bCs/>
          <w:i/>
          <w:iCs/>
          <w:sz w:val="28"/>
          <w:szCs w:val="28"/>
        </w:rPr>
        <w:t xml:space="preserve">Environmental </w:t>
      </w:r>
      <w:r w:rsidR="5727B13F" w:rsidRPr="1B18E461">
        <w:rPr>
          <w:b/>
          <w:bCs/>
          <w:i/>
          <w:iCs/>
          <w:sz w:val="28"/>
          <w:szCs w:val="28"/>
        </w:rPr>
        <w:t>F</w:t>
      </w:r>
      <w:r w:rsidRPr="1B18E461">
        <w:rPr>
          <w:b/>
          <w:bCs/>
          <w:i/>
          <w:iCs/>
          <w:sz w:val="28"/>
          <w:szCs w:val="28"/>
        </w:rPr>
        <w:t xml:space="preserve">actors </w:t>
      </w:r>
      <w:r w:rsidR="6EF1A000" w:rsidRPr="1B18E461">
        <w:rPr>
          <w:b/>
          <w:bCs/>
          <w:i/>
          <w:iCs/>
          <w:sz w:val="28"/>
          <w:szCs w:val="28"/>
        </w:rPr>
        <w:t>S</w:t>
      </w:r>
      <w:r w:rsidRPr="1B18E461">
        <w:rPr>
          <w:b/>
          <w:bCs/>
          <w:i/>
          <w:iCs/>
          <w:sz w:val="28"/>
          <w:szCs w:val="28"/>
        </w:rPr>
        <w:t>ub-process</w:t>
      </w:r>
    </w:p>
    <w:p w14:paraId="5C05928C" w14:textId="4D8AEBAE" w:rsidR="6BC65835" w:rsidRDefault="6BC65835" w:rsidP="1B18E461">
      <w:pPr>
        <w:pStyle w:val="ListParagraph"/>
        <w:numPr>
          <w:ilvl w:val="0"/>
          <w:numId w:val="4"/>
        </w:numPr>
        <w:spacing w:after="0"/>
      </w:pPr>
      <w:r w:rsidRPr="1B18E461">
        <w:t>Check number of people in the car and store it in _</w:t>
      </w:r>
      <w:proofErr w:type="spellStart"/>
      <w:r w:rsidRPr="1B18E461">
        <w:t>numPeople</w:t>
      </w:r>
      <w:proofErr w:type="spellEnd"/>
    </w:p>
    <w:p w14:paraId="3B009D35" w14:textId="24E22AE6" w:rsidR="06074173" w:rsidRDefault="06074173" w:rsidP="1B18E461">
      <w:pPr>
        <w:pStyle w:val="ListParagraph"/>
        <w:numPr>
          <w:ilvl w:val="0"/>
          <w:numId w:val="4"/>
        </w:numPr>
        <w:rPr>
          <w:highlight w:val="yellow"/>
        </w:rPr>
      </w:pPr>
      <w:r w:rsidRPr="1B18E461">
        <w:t>If user picked up passengers add num</w:t>
      </w:r>
      <w:r w:rsidR="1F3433CB" w:rsidRPr="1B18E461">
        <w:t>b</w:t>
      </w:r>
      <w:r w:rsidRPr="1B18E461">
        <w:t>er of passengers to _</w:t>
      </w:r>
      <w:proofErr w:type="spellStart"/>
      <w:r w:rsidRPr="1B18E461">
        <w:t>numPeople</w:t>
      </w:r>
      <w:proofErr w:type="spellEnd"/>
    </w:p>
    <w:p w14:paraId="506E8005" w14:textId="491B6E72" w:rsidR="0373892A" w:rsidRDefault="0373892A" w:rsidP="1B18E461">
      <w:pPr>
        <w:pStyle w:val="ListParagraph"/>
        <w:numPr>
          <w:ilvl w:val="0"/>
          <w:numId w:val="4"/>
        </w:numPr>
        <w:rPr>
          <w:highlight w:val="yellow"/>
        </w:rPr>
      </w:pPr>
      <w:r w:rsidRPr="1B18E461">
        <w:t>If user dropped off passengers subtract number of passengers to _</w:t>
      </w:r>
      <w:proofErr w:type="spellStart"/>
      <w:r w:rsidRPr="1B18E461">
        <w:t>numPeople</w:t>
      </w:r>
      <w:proofErr w:type="spellEnd"/>
    </w:p>
    <w:p w14:paraId="2B0E14F4" w14:textId="0342B4A0" w:rsidR="0C32300A" w:rsidRDefault="0C32300A" w:rsidP="1B18E461">
      <w:pPr>
        <w:pStyle w:val="ListParagraph"/>
        <w:numPr>
          <w:ilvl w:val="0"/>
          <w:numId w:val="4"/>
        </w:numPr>
      </w:pPr>
      <w:r w:rsidRPr="1B18E461">
        <w:t>check the direction of the wind</w:t>
      </w:r>
      <w:r w:rsidR="0BD7A862" w:rsidRPr="1B18E461">
        <w:t xml:space="preserve"> </w:t>
      </w:r>
      <w:r w:rsidR="3929050E" w:rsidRPr="1B18E461">
        <w:t>and store the value in _</w:t>
      </w:r>
      <w:proofErr w:type="spellStart"/>
      <w:r w:rsidR="72C5C0B7" w:rsidRPr="1B18E461">
        <w:t>w</w:t>
      </w:r>
      <w:r w:rsidR="3929050E" w:rsidRPr="1B18E461">
        <w:t>indDirection</w:t>
      </w:r>
      <w:proofErr w:type="spellEnd"/>
    </w:p>
    <w:p w14:paraId="3ADE7E43" w14:textId="77888CCB" w:rsidR="118A8178" w:rsidRDefault="118A8178" w:rsidP="1B18E461">
      <w:pPr>
        <w:ind w:left="720"/>
        <w:rPr>
          <w:i/>
          <w:iCs/>
        </w:rPr>
      </w:pPr>
      <w:r w:rsidRPr="1B18E461">
        <w:rPr>
          <w:i/>
          <w:iCs/>
        </w:rPr>
        <w:t>A) North</w:t>
      </w:r>
    </w:p>
    <w:p w14:paraId="7C103504" w14:textId="77888CCB" w:rsidR="118A8178" w:rsidRDefault="118A8178" w:rsidP="1B18E461">
      <w:pPr>
        <w:ind w:left="720"/>
        <w:rPr>
          <w:i/>
          <w:iCs/>
        </w:rPr>
      </w:pPr>
      <w:r w:rsidRPr="1B18E461">
        <w:rPr>
          <w:i/>
          <w:iCs/>
        </w:rPr>
        <w:t>B) South</w:t>
      </w:r>
    </w:p>
    <w:p w14:paraId="7FCF35DC" w14:textId="77888CCB" w:rsidR="118A8178" w:rsidRDefault="118A8178" w:rsidP="1B18E461">
      <w:pPr>
        <w:ind w:left="720"/>
        <w:rPr>
          <w:i/>
          <w:iCs/>
        </w:rPr>
      </w:pPr>
      <w:r w:rsidRPr="1B18E461">
        <w:rPr>
          <w:i/>
          <w:iCs/>
        </w:rPr>
        <w:t>C) East</w:t>
      </w:r>
    </w:p>
    <w:p w14:paraId="1F21ABD8" w14:textId="77888CCB" w:rsidR="118A8178" w:rsidRDefault="118A8178" w:rsidP="1B18E461">
      <w:pPr>
        <w:ind w:left="720"/>
        <w:rPr>
          <w:i/>
          <w:iCs/>
        </w:rPr>
      </w:pPr>
      <w:r w:rsidRPr="1B18E461">
        <w:rPr>
          <w:i/>
          <w:iCs/>
        </w:rPr>
        <w:t>D) West</w:t>
      </w:r>
    </w:p>
    <w:p w14:paraId="3D813A78" w14:textId="501E89ED" w:rsidR="2ACCDA22" w:rsidRDefault="2ACCDA22" w:rsidP="1B18E461">
      <w:pPr>
        <w:pStyle w:val="ListParagraph"/>
        <w:numPr>
          <w:ilvl w:val="0"/>
          <w:numId w:val="4"/>
        </w:numPr>
      </w:pPr>
      <w:bookmarkStart w:id="0" w:name="_Hlk57201166"/>
      <w:r w:rsidRPr="1B18E461">
        <w:t xml:space="preserve">Analyze </w:t>
      </w:r>
      <w:r w:rsidR="118A8178" w:rsidRPr="1B18E461">
        <w:t>the directional factors</w:t>
      </w:r>
      <w:r w:rsidR="7C689DCF" w:rsidRPr="1B18E461">
        <w:t xml:space="preserve"> and store the value in _</w:t>
      </w:r>
      <w:proofErr w:type="spellStart"/>
      <w:r w:rsidR="7C689DCF" w:rsidRPr="1B18E461">
        <w:t>directional</w:t>
      </w:r>
      <w:r w:rsidR="7E2BCE9E" w:rsidRPr="1B18E461">
        <w:t>Intensity</w:t>
      </w:r>
      <w:proofErr w:type="spellEnd"/>
    </w:p>
    <w:p w14:paraId="0542F189" w14:textId="0EE5E7B6" w:rsidR="0C32300A" w:rsidRDefault="0C32300A" w:rsidP="1B18E461">
      <w:pPr>
        <w:ind w:left="720"/>
        <w:rPr>
          <w:rFonts w:ascii="Calibri" w:eastAsia="Calibri" w:hAnsi="Calibri" w:cs="Calibri"/>
          <w:i/>
          <w:iCs/>
        </w:rPr>
      </w:pPr>
      <w:r w:rsidRPr="1B18E461">
        <w:rPr>
          <w:i/>
          <w:iCs/>
        </w:rPr>
        <w:t xml:space="preserve">A) </w:t>
      </w:r>
      <w:bookmarkStart w:id="1" w:name="_Hlk57201136"/>
      <w:r w:rsidR="24614745" w:rsidRPr="1B18E461">
        <w:rPr>
          <w:i/>
          <w:iCs/>
        </w:rPr>
        <w:t>T</w:t>
      </w:r>
      <w:r w:rsidRPr="1B18E461">
        <w:rPr>
          <w:i/>
          <w:iCs/>
        </w:rPr>
        <w:t>ravel against the wind</w:t>
      </w:r>
      <w:r w:rsidR="019B6540" w:rsidRPr="1B18E461">
        <w:rPr>
          <w:i/>
          <w:iCs/>
        </w:rPr>
        <w:t xml:space="preserve">: increase each unit time </w:t>
      </w:r>
      <w:r w:rsidR="019B6540" w:rsidRPr="1B18E461">
        <w:rPr>
          <w:rFonts w:ascii="Calibri" w:eastAsia="Calibri" w:hAnsi="Calibri" w:cs="Calibri"/>
          <w:i/>
          <w:iCs/>
        </w:rPr>
        <w:t>by a factor of the wind level times 20.0%</w:t>
      </w:r>
      <w:bookmarkEnd w:id="1"/>
    </w:p>
    <w:p w14:paraId="3CEDBAA0" w14:textId="39F47DF2" w:rsidR="0C32300A" w:rsidRDefault="0C32300A" w:rsidP="1B18E461">
      <w:pPr>
        <w:ind w:left="720"/>
        <w:rPr>
          <w:i/>
          <w:iCs/>
        </w:rPr>
      </w:pPr>
      <w:bookmarkStart w:id="2" w:name="_Hlk57201148"/>
      <w:r w:rsidRPr="1B18E461">
        <w:rPr>
          <w:i/>
          <w:iCs/>
        </w:rPr>
        <w:t xml:space="preserve">B) </w:t>
      </w:r>
      <w:r w:rsidR="1AB45AB4" w:rsidRPr="1B18E461">
        <w:rPr>
          <w:i/>
          <w:iCs/>
        </w:rPr>
        <w:t>T</w:t>
      </w:r>
      <w:r w:rsidRPr="1B18E461">
        <w:rPr>
          <w:i/>
          <w:iCs/>
        </w:rPr>
        <w:t>ravel with the wind</w:t>
      </w:r>
      <w:r w:rsidR="2049C019" w:rsidRPr="1B18E461">
        <w:rPr>
          <w:i/>
          <w:iCs/>
        </w:rPr>
        <w:t xml:space="preserve">: </w:t>
      </w:r>
      <w:r w:rsidR="2049C019" w:rsidRPr="1B18E461">
        <w:rPr>
          <w:rFonts w:ascii="Calibri" w:eastAsia="Calibri" w:hAnsi="Calibri" w:cs="Calibri"/>
          <w:i/>
          <w:iCs/>
        </w:rPr>
        <w:t xml:space="preserve">Decrease each unit time by a factor of the wind level times </w:t>
      </w:r>
      <w:r w:rsidR="7C520410" w:rsidRPr="1B18E461">
        <w:rPr>
          <w:rFonts w:ascii="Calibri" w:eastAsia="Calibri" w:hAnsi="Calibri" w:cs="Calibri"/>
          <w:i/>
          <w:iCs/>
        </w:rPr>
        <w:t>-</w:t>
      </w:r>
      <w:r w:rsidR="2049C019" w:rsidRPr="1B18E461">
        <w:rPr>
          <w:rFonts w:ascii="Calibri" w:eastAsia="Calibri" w:hAnsi="Calibri" w:cs="Calibri"/>
          <w:i/>
          <w:iCs/>
        </w:rPr>
        <w:t>30.0%</w:t>
      </w:r>
    </w:p>
    <w:p w14:paraId="02A1EBEB" w14:textId="79824A36" w:rsidR="0C32300A" w:rsidRDefault="0C32300A" w:rsidP="1B18E461">
      <w:pPr>
        <w:ind w:left="720"/>
        <w:rPr>
          <w:rFonts w:ascii="Calibri" w:eastAsia="Calibri" w:hAnsi="Calibri" w:cs="Calibri"/>
          <w:i/>
          <w:iCs/>
        </w:rPr>
      </w:pPr>
      <w:r w:rsidRPr="1B18E461">
        <w:rPr>
          <w:i/>
          <w:iCs/>
        </w:rPr>
        <w:t xml:space="preserve">C) </w:t>
      </w:r>
      <w:r w:rsidR="78F121B6" w:rsidRPr="1B18E461">
        <w:rPr>
          <w:i/>
          <w:iCs/>
        </w:rPr>
        <w:t>T</w:t>
      </w:r>
      <w:r w:rsidRPr="1B18E461">
        <w:rPr>
          <w:i/>
          <w:iCs/>
        </w:rPr>
        <w:t>ravel perpendicular to wind</w:t>
      </w:r>
      <w:r w:rsidR="5722DB69" w:rsidRPr="1B18E461">
        <w:rPr>
          <w:i/>
          <w:iCs/>
        </w:rPr>
        <w:t xml:space="preserve">: </w:t>
      </w:r>
      <w:r w:rsidR="5722DB69" w:rsidRPr="1B18E461">
        <w:rPr>
          <w:rFonts w:ascii="Calibri" w:eastAsia="Calibri" w:hAnsi="Calibri" w:cs="Calibri"/>
          <w:i/>
          <w:iCs/>
        </w:rPr>
        <w:t>Increase each unit time by a factor of the wind level times 5.0%</w:t>
      </w:r>
    </w:p>
    <w:bookmarkEnd w:id="2"/>
    <w:p w14:paraId="32C1CF21" w14:textId="71B636D7" w:rsidR="0C32300A" w:rsidRDefault="0C32300A" w:rsidP="1B18E461">
      <w:pPr>
        <w:pStyle w:val="ListParagraph"/>
        <w:numPr>
          <w:ilvl w:val="0"/>
          <w:numId w:val="4"/>
        </w:numPr>
      </w:pPr>
      <w:r w:rsidRPr="1B18E461">
        <w:t xml:space="preserve">  </w:t>
      </w:r>
      <w:r w:rsidR="170173DA" w:rsidRPr="1B18E461">
        <w:t>C</w:t>
      </w:r>
      <w:r w:rsidRPr="1B18E461">
        <w:t>heck wind force</w:t>
      </w:r>
      <w:r w:rsidR="7552716C" w:rsidRPr="1B18E461">
        <w:t xml:space="preserve"> and store the value in _</w:t>
      </w:r>
      <w:proofErr w:type="spellStart"/>
      <w:r w:rsidR="7552716C" w:rsidRPr="1B18E461">
        <w:t>windForce</w:t>
      </w:r>
      <w:proofErr w:type="spellEnd"/>
    </w:p>
    <w:p w14:paraId="14DF0E37" w14:textId="0AD3832E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A) Level 0 = no wind</w:t>
      </w:r>
    </w:p>
    <w:p w14:paraId="6A1F1F8E" w14:textId="422DAAEF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 xml:space="preserve"> </w:t>
      </w:r>
      <w:r w:rsidR="6EE12A40" w:rsidRPr="1B18E461">
        <w:rPr>
          <w:i/>
          <w:iCs/>
        </w:rPr>
        <w:t>B) Level</w:t>
      </w:r>
      <w:r w:rsidRPr="1B18E461">
        <w:rPr>
          <w:i/>
          <w:iCs/>
        </w:rPr>
        <w:t xml:space="preserve"> 1 = weak wind </w:t>
      </w:r>
    </w:p>
    <w:p w14:paraId="6E1B269C" w14:textId="1E214C3A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C) Level</w:t>
      </w:r>
      <w:r w:rsidR="711731B5" w:rsidRPr="1B18E461">
        <w:rPr>
          <w:i/>
          <w:iCs/>
        </w:rPr>
        <w:t xml:space="preserve"> </w:t>
      </w:r>
      <w:r w:rsidRPr="1B18E461">
        <w:rPr>
          <w:i/>
          <w:iCs/>
        </w:rPr>
        <w:t>2 = moderate wind</w:t>
      </w:r>
    </w:p>
    <w:p w14:paraId="067863B3" w14:textId="1E7E1327" w:rsidR="0C32300A" w:rsidRDefault="0C32300A" w:rsidP="1B18E461">
      <w:pPr>
        <w:ind w:left="720"/>
        <w:rPr>
          <w:i/>
          <w:iCs/>
        </w:rPr>
      </w:pPr>
      <w:r w:rsidRPr="1B18E461">
        <w:rPr>
          <w:i/>
          <w:iCs/>
        </w:rPr>
        <w:t>D) Level 3 = strong wind</w:t>
      </w:r>
    </w:p>
    <w:bookmarkEnd w:id="0"/>
    <w:p w14:paraId="51F817AC" w14:textId="4997A9E1" w:rsidR="1B18E461" w:rsidRDefault="1B18E461" w:rsidP="1B18E461"/>
    <w:p w14:paraId="647B40AA" w14:textId="77777777" w:rsidR="00010ECB" w:rsidRDefault="00010ECB" w:rsidP="1B18E461">
      <w:pPr>
        <w:rPr>
          <w:b/>
          <w:bCs/>
          <w:i/>
          <w:iCs/>
          <w:sz w:val="28"/>
          <w:szCs w:val="28"/>
        </w:rPr>
      </w:pPr>
    </w:p>
    <w:p w14:paraId="4D9A8CE8" w14:textId="77777777" w:rsidR="00010ECB" w:rsidRDefault="00010ECB" w:rsidP="1B18E461">
      <w:pPr>
        <w:rPr>
          <w:b/>
          <w:bCs/>
          <w:i/>
          <w:iCs/>
          <w:sz w:val="28"/>
          <w:szCs w:val="28"/>
        </w:rPr>
      </w:pPr>
    </w:p>
    <w:p w14:paraId="2884AF23" w14:textId="676CA248" w:rsidR="5A595D59" w:rsidRDefault="5A595D59" w:rsidP="1B18E461">
      <w:pPr>
        <w:rPr>
          <w:b/>
          <w:bCs/>
          <w:i/>
          <w:iCs/>
          <w:sz w:val="28"/>
          <w:szCs w:val="28"/>
        </w:rPr>
      </w:pPr>
      <w:r w:rsidRPr="1B18E461">
        <w:rPr>
          <w:b/>
          <w:bCs/>
          <w:i/>
          <w:iCs/>
          <w:sz w:val="28"/>
          <w:szCs w:val="28"/>
        </w:rPr>
        <w:lastRenderedPageBreak/>
        <w:t>Estimations Based on Environmental Factor</w:t>
      </w:r>
      <w:r w:rsidR="281A417F" w:rsidRPr="1B18E461">
        <w:rPr>
          <w:b/>
          <w:bCs/>
          <w:i/>
          <w:iCs/>
          <w:sz w:val="28"/>
          <w:szCs w:val="28"/>
        </w:rPr>
        <w:t>s</w:t>
      </w:r>
    </w:p>
    <w:p w14:paraId="7FBA97B1" w14:textId="39348655" w:rsidR="11C15AAD" w:rsidRDefault="11C15AAD" w:rsidP="1B18E461">
      <w:pPr>
        <w:pStyle w:val="ListParagraph"/>
        <w:numPr>
          <w:ilvl w:val="0"/>
          <w:numId w:val="3"/>
        </w:numPr>
      </w:pPr>
      <w:bookmarkStart w:id="3" w:name="_Hlk57200423"/>
      <w:r w:rsidRPr="1B18E461">
        <w:t xml:space="preserve">Calculate units of time store the value in </w:t>
      </w:r>
      <w:r w:rsidR="317FB494" w:rsidRPr="1B18E461">
        <w:t>_</w:t>
      </w:r>
      <w:proofErr w:type="spellStart"/>
      <w:r w:rsidRPr="1B18E461">
        <w:t>Unit</w:t>
      </w:r>
      <w:r w:rsidR="317FB494" w:rsidRPr="1B18E461">
        <w:t>sT</w:t>
      </w:r>
      <w:r w:rsidRPr="1B18E461">
        <w:t>oTrav</w:t>
      </w:r>
      <w:r w:rsidR="12CDCF8F" w:rsidRPr="1B18E461">
        <w:t>el</w:t>
      </w:r>
      <w:proofErr w:type="spellEnd"/>
    </w:p>
    <w:p w14:paraId="6FE9184A" w14:textId="6D76C295" w:rsidR="2E668F00" w:rsidRDefault="2E668F00" w:rsidP="1B18E461">
      <w:pPr>
        <w:ind w:left="360"/>
        <w:rPr>
          <w:i/>
          <w:iCs/>
        </w:rPr>
      </w:pPr>
      <w:r w:rsidRPr="1B18E461">
        <w:t>_</w:t>
      </w:r>
      <w:proofErr w:type="spellStart"/>
      <w:r w:rsidRPr="1B18E461">
        <w:rPr>
          <w:i/>
          <w:iCs/>
        </w:rPr>
        <w:t>UnitsToTravel</w:t>
      </w:r>
      <w:proofErr w:type="spellEnd"/>
      <w:r w:rsidRPr="1B18E461">
        <w:rPr>
          <w:i/>
          <w:iCs/>
        </w:rPr>
        <w:t xml:space="preserve"> = </w:t>
      </w:r>
      <w:r w:rsidR="1A0768D7" w:rsidRPr="1B18E461">
        <w:rPr>
          <w:i/>
          <w:iCs/>
        </w:rPr>
        <w:t>_</w:t>
      </w:r>
      <w:proofErr w:type="spellStart"/>
      <w:r w:rsidR="1A0768D7" w:rsidRPr="1B18E461">
        <w:rPr>
          <w:i/>
          <w:iCs/>
        </w:rPr>
        <w:t>TravelDistance</w:t>
      </w:r>
      <w:proofErr w:type="spellEnd"/>
      <w:r w:rsidR="11C15AAD" w:rsidRPr="1B18E461">
        <w:rPr>
          <w:i/>
          <w:iCs/>
        </w:rPr>
        <w:t xml:space="preserve"> / 2km</w:t>
      </w:r>
    </w:p>
    <w:p w14:paraId="395C900F" w14:textId="18C2C7CA" w:rsidR="2EC97EF7" w:rsidRDefault="2EC97EF7" w:rsidP="1B18E461">
      <w:pPr>
        <w:ind w:left="360"/>
      </w:pPr>
      <w:r w:rsidRPr="1B18E461">
        <w:t xml:space="preserve"> </w:t>
      </w:r>
    </w:p>
    <w:p w14:paraId="7108D7E5" w14:textId="51AFE791" w:rsidR="73A3CB73" w:rsidRDefault="73A3CB73" w:rsidP="1B18E461">
      <w:pPr>
        <w:pStyle w:val="ListParagraph"/>
        <w:numPr>
          <w:ilvl w:val="0"/>
          <w:numId w:val="3"/>
        </w:numPr>
      </w:pPr>
      <w:r w:rsidRPr="1B18E461">
        <w:t>Calculate Base Unit Time</w:t>
      </w:r>
      <w:r w:rsidR="4E1E01FD" w:rsidRPr="1B18E461">
        <w:t xml:space="preserve"> + min.</w:t>
      </w:r>
      <w:r w:rsidRPr="1B18E461">
        <w:t xml:space="preserve"> </w:t>
      </w:r>
      <w:r w:rsidR="59C7C5D9" w:rsidRPr="1B18E461">
        <w:t xml:space="preserve">and store it in </w:t>
      </w:r>
      <w:r w:rsidR="6E3C410F" w:rsidRPr="1B18E461">
        <w:t>_</w:t>
      </w:r>
      <w:proofErr w:type="spellStart"/>
      <w:r w:rsidR="59C7C5D9" w:rsidRPr="1B18E461">
        <w:t>baseTimePlus</w:t>
      </w:r>
      <w:proofErr w:type="spellEnd"/>
    </w:p>
    <w:p w14:paraId="193D8EF1" w14:textId="3D2CCE78" w:rsidR="259CE667" w:rsidRDefault="259CE667" w:rsidP="1B18E461">
      <w:pPr>
        <w:ind w:firstLine="360"/>
        <w:rPr>
          <w:i/>
          <w:iCs/>
        </w:rPr>
      </w:pPr>
      <w:r w:rsidRPr="1B18E461">
        <w:rPr>
          <w:i/>
          <w:iCs/>
        </w:rPr>
        <w:t>_</w:t>
      </w:r>
      <w:proofErr w:type="spellStart"/>
      <w:r w:rsidRPr="1B18E461">
        <w:rPr>
          <w:i/>
          <w:iCs/>
        </w:rPr>
        <w:t>base</w:t>
      </w:r>
      <w:r w:rsidR="58399B75" w:rsidRPr="1B18E461">
        <w:rPr>
          <w:i/>
          <w:iCs/>
        </w:rPr>
        <w:t>UnitTime</w:t>
      </w:r>
      <w:proofErr w:type="spellEnd"/>
      <w:r w:rsidRPr="1B18E461">
        <w:rPr>
          <w:i/>
          <w:iCs/>
        </w:rPr>
        <w:t>=</w:t>
      </w:r>
      <w:r w:rsidR="7A7EE83A" w:rsidRPr="1B18E461">
        <w:rPr>
          <w:i/>
          <w:iCs/>
        </w:rPr>
        <w:t xml:space="preserve"> </w:t>
      </w:r>
      <w:r w:rsidR="2C69991D" w:rsidRPr="1B18E461">
        <w:rPr>
          <w:i/>
          <w:iCs/>
        </w:rPr>
        <w:t>_</w:t>
      </w:r>
      <w:proofErr w:type="spellStart"/>
      <w:r w:rsidR="2C69991D" w:rsidRPr="1B18E461">
        <w:rPr>
          <w:i/>
          <w:iCs/>
        </w:rPr>
        <w:t>UnitsToTravel</w:t>
      </w:r>
      <w:proofErr w:type="spellEnd"/>
      <w:r w:rsidR="736FB164" w:rsidRPr="1B18E461">
        <w:rPr>
          <w:i/>
          <w:iCs/>
        </w:rPr>
        <w:t xml:space="preserve"> * </w:t>
      </w:r>
      <w:r w:rsidR="3515220C" w:rsidRPr="1B18E461">
        <w:rPr>
          <w:i/>
          <w:iCs/>
        </w:rPr>
        <w:t>10</w:t>
      </w:r>
      <w:r w:rsidR="736FB164" w:rsidRPr="1B18E461">
        <w:rPr>
          <w:i/>
          <w:iCs/>
        </w:rPr>
        <w:t xml:space="preserve"> </w:t>
      </w:r>
    </w:p>
    <w:p w14:paraId="7CEBC69A" w14:textId="4F6BB70F" w:rsidR="1B18E461" w:rsidRDefault="1B18E461" w:rsidP="1B18E461">
      <w:pPr>
        <w:ind w:left="360"/>
      </w:pPr>
    </w:p>
    <w:p w14:paraId="301F06D7" w14:textId="1089105C" w:rsidR="0C85B88C" w:rsidRDefault="0C85B88C" w:rsidP="1B18E461">
      <w:pPr>
        <w:pStyle w:val="ListParagraph"/>
        <w:numPr>
          <w:ilvl w:val="0"/>
          <w:numId w:val="3"/>
        </w:numPr>
      </w:pPr>
      <w:r w:rsidRPr="1B18E461">
        <w:t>Calculate P</w:t>
      </w:r>
      <w:r w:rsidR="023083E7" w:rsidRPr="1B18E461">
        <w:t>eo</w:t>
      </w:r>
      <w:r w:rsidRPr="1B18E461">
        <w:t>ple</w:t>
      </w:r>
      <w:r w:rsidR="68D0FBF7" w:rsidRPr="1B18E461">
        <w:t xml:space="preserve"> Time</w:t>
      </w:r>
    </w:p>
    <w:p w14:paraId="7212D502" w14:textId="2786346B" w:rsidR="1290B8C6" w:rsidRDefault="1290B8C6" w:rsidP="1B18E461">
      <w:pPr>
        <w:ind w:left="360"/>
        <w:rPr>
          <w:b/>
          <w:bCs/>
          <w:i/>
          <w:iCs/>
          <w:color w:val="F4B083" w:themeColor="accent2" w:themeTint="99"/>
        </w:rPr>
      </w:pPr>
      <w:r w:rsidRPr="1B18E461">
        <w:rPr>
          <w:b/>
          <w:bCs/>
          <w:i/>
          <w:iCs/>
          <w:color w:val="525252" w:themeColor="accent3" w:themeShade="80"/>
        </w:rPr>
        <w:t>_</w:t>
      </w:r>
      <w:proofErr w:type="spellStart"/>
      <w:proofErr w:type="gramStart"/>
      <w:r w:rsidRPr="1B18E461">
        <w:rPr>
          <w:b/>
          <w:bCs/>
          <w:i/>
          <w:iCs/>
          <w:color w:val="525252" w:themeColor="accent3" w:themeShade="80"/>
        </w:rPr>
        <w:t>peopleTime</w:t>
      </w:r>
      <w:proofErr w:type="spellEnd"/>
      <w:r w:rsidRPr="1B18E461">
        <w:rPr>
          <w:b/>
          <w:bCs/>
          <w:i/>
          <w:iCs/>
          <w:color w:val="525252" w:themeColor="accent3" w:themeShade="80"/>
        </w:rPr>
        <w:t xml:space="preserve">  =</w:t>
      </w:r>
      <w:proofErr w:type="gramEnd"/>
      <w:r w:rsidRPr="1B18E461">
        <w:rPr>
          <w:b/>
          <w:bCs/>
          <w:i/>
          <w:iCs/>
          <w:color w:val="525252" w:themeColor="accent3" w:themeShade="80"/>
        </w:rPr>
        <w:t xml:space="preserve"> _</w:t>
      </w:r>
      <w:proofErr w:type="spellStart"/>
      <w:r w:rsidRPr="1B18E461">
        <w:rPr>
          <w:b/>
          <w:bCs/>
          <w:i/>
          <w:iCs/>
          <w:color w:val="525252" w:themeColor="accent3" w:themeShade="80"/>
        </w:rPr>
        <w:t>UnitsToTrave</w:t>
      </w:r>
      <w:r w:rsidR="314BF11C" w:rsidRPr="1B18E461">
        <w:rPr>
          <w:b/>
          <w:bCs/>
          <w:i/>
          <w:iCs/>
          <w:color w:val="525252" w:themeColor="accent3" w:themeShade="80"/>
        </w:rPr>
        <w:t>l</w:t>
      </w:r>
      <w:proofErr w:type="spellEnd"/>
      <w:r w:rsidRPr="1B18E461">
        <w:rPr>
          <w:b/>
          <w:bCs/>
          <w:i/>
          <w:iCs/>
          <w:color w:val="525252" w:themeColor="accent3" w:themeShade="80"/>
        </w:rPr>
        <w:t xml:space="preserve"> * </w:t>
      </w:r>
      <w:r w:rsidR="63EC24B5" w:rsidRPr="1B18E461">
        <w:rPr>
          <w:b/>
          <w:bCs/>
          <w:i/>
          <w:iCs/>
          <w:color w:val="525252" w:themeColor="accent3" w:themeShade="80"/>
        </w:rPr>
        <w:t>(</w:t>
      </w:r>
      <w:r w:rsidRPr="1B18E461">
        <w:rPr>
          <w:b/>
          <w:bCs/>
          <w:i/>
          <w:iCs/>
          <w:color w:val="525252" w:themeColor="accent3" w:themeShade="80"/>
        </w:rPr>
        <w:t>_</w:t>
      </w:r>
      <w:proofErr w:type="spellStart"/>
      <w:r w:rsidRPr="1B18E461">
        <w:rPr>
          <w:b/>
          <w:bCs/>
          <w:i/>
          <w:iCs/>
          <w:color w:val="525252" w:themeColor="accent3" w:themeShade="80"/>
        </w:rPr>
        <w:t>numPeople</w:t>
      </w:r>
      <w:proofErr w:type="spellEnd"/>
      <w:r w:rsidR="197B618C" w:rsidRPr="1B18E461">
        <w:rPr>
          <w:b/>
          <w:bCs/>
          <w:i/>
          <w:iCs/>
          <w:color w:val="525252" w:themeColor="accent3" w:themeShade="80"/>
        </w:rPr>
        <w:t xml:space="preserve"> * 0.1</w:t>
      </w:r>
      <w:r w:rsidR="02FE2008" w:rsidRPr="1B18E461">
        <w:rPr>
          <w:b/>
          <w:bCs/>
          <w:i/>
          <w:iCs/>
          <w:color w:val="525252" w:themeColor="accent3" w:themeShade="80"/>
        </w:rPr>
        <w:t>)</w:t>
      </w:r>
    </w:p>
    <w:p w14:paraId="76B287E7" w14:textId="6A28BF06" w:rsidR="1B18E461" w:rsidRDefault="1B18E461" w:rsidP="1B18E461">
      <w:pPr>
        <w:ind w:left="360"/>
        <w:rPr>
          <w:b/>
          <w:bCs/>
          <w:i/>
          <w:iCs/>
          <w:color w:val="F4B083" w:themeColor="accent2" w:themeTint="99"/>
        </w:rPr>
      </w:pPr>
    </w:p>
    <w:p w14:paraId="49D4B68A" w14:textId="366A1088" w:rsidR="68D0FBF7" w:rsidRDefault="68D0FBF7" w:rsidP="1B18E461">
      <w:pPr>
        <w:pStyle w:val="ListParagraph"/>
        <w:numPr>
          <w:ilvl w:val="0"/>
          <w:numId w:val="3"/>
        </w:numPr>
      </w:pPr>
      <w:r w:rsidRPr="1B18E461">
        <w:t>Calculate Wind Time</w:t>
      </w:r>
    </w:p>
    <w:p w14:paraId="64F06BAD" w14:textId="0E413360" w:rsidR="028098CC" w:rsidRDefault="028098CC" w:rsidP="1B18E461">
      <w:pPr>
        <w:ind w:left="360"/>
      </w:pPr>
      <w:r w:rsidRPr="1B18E461">
        <w:t>_</w:t>
      </w:r>
      <w:proofErr w:type="spellStart"/>
      <w:r w:rsidRPr="1B18E461">
        <w:rPr>
          <w:i/>
          <w:iCs/>
        </w:rPr>
        <w:t>windTime</w:t>
      </w:r>
      <w:proofErr w:type="spellEnd"/>
      <w:r w:rsidRPr="1B18E461">
        <w:rPr>
          <w:i/>
          <w:iCs/>
        </w:rPr>
        <w:t xml:space="preserve"> = </w:t>
      </w:r>
      <w:r w:rsidR="53BEFB40" w:rsidRPr="1B18E461">
        <w:rPr>
          <w:i/>
          <w:iCs/>
        </w:rPr>
        <w:t>_</w:t>
      </w:r>
      <w:proofErr w:type="spellStart"/>
      <w:r w:rsidR="53BEFB40" w:rsidRPr="1B18E461">
        <w:rPr>
          <w:i/>
          <w:iCs/>
        </w:rPr>
        <w:t>base</w:t>
      </w:r>
      <w:r w:rsidR="1D830FB1" w:rsidRPr="1B18E461">
        <w:rPr>
          <w:i/>
          <w:iCs/>
        </w:rPr>
        <w:t>Unit</w:t>
      </w:r>
      <w:r w:rsidR="0F050A89" w:rsidRPr="1B18E461">
        <w:rPr>
          <w:i/>
          <w:iCs/>
        </w:rPr>
        <w:t>Time</w:t>
      </w:r>
      <w:proofErr w:type="spellEnd"/>
      <w:r w:rsidR="53BEFB40" w:rsidRPr="1B18E461">
        <w:rPr>
          <w:i/>
          <w:iCs/>
        </w:rPr>
        <w:t xml:space="preserve"> * (_</w:t>
      </w:r>
      <w:proofErr w:type="spellStart"/>
      <w:r w:rsidR="53BEFB40" w:rsidRPr="1B18E461">
        <w:rPr>
          <w:i/>
          <w:iCs/>
        </w:rPr>
        <w:t>directionalIntensity</w:t>
      </w:r>
      <w:proofErr w:type="spellEnd"/>
      <w:r w:rsidR="53BEFB40" w:rsidRPr="1B18E461">
        <w:rPr>
          <w:i/>
          <w:iCs/>
        </w:rPr>
        <w:t xml:space="preserve"> * </w:t>
      </w:r>
      <w:r w:rsidR="40417DF0" w:rsidRPr="1B18E461">
        <w:rPr>
          <w:i/>
          <w:iCs/>
        </w:rPr>
        <w:t>(</w:t>
      </w:r>
      <w:r w:rsidR="53BEFB40" w:rsidRPr="1B18E461">
        <w:rPr>
          <w:i/>
          <w:iCs/>
        </w:rPr>
        <w:t>_</w:t>
      </w:r>
      <w:proofErr w:type="spellStart"/>
      <w:r w:rsidR="53BEFB40" w:rsidRPr="1B18E461">
        <w:rPr>
          <w:i/>
          <w:iCs/>
        </w:rPr>
        <w:t>windForce</w:t>
      </w:r>
      <w:proofErr w:type="spellEnd"/>
      <w:r w:rsidR="53BEFB40" w:rsidRPr="1B18E461">
        <w:rPr>
          <w:i/>
          <w:iCs/>
        </w:rPr>
        <w:t>/ 100</w:t>
      </w:r>
      <w:r w:rsidR="5F43A38D" w:rsidRPr="1B18E461">
        <w:rPr>
          <w:i/>
          <w:iCs/>
        </w:rPr>
        <w:t>)</w:t>
      </w:r>
      <w:r w:rsidR="53BEFB40" w:rsidRPr="1B18E461">
        <w:rPr>
          <w:i/>
          <w:iCs/>
        </w:rPr>
        <w:t>)</w:t>
      </w:r>
    </w:p>
    <w:p w14:paraId="517E5A00" w14:textId="0E413360" w:rsidR="1B18E461" w:rsidRDefault="1B18E461" w:rsidP="1B18E461">
      <w:pPr>
        <w:ind w:left="360"/>
        <w:rPr>
          <w:i/>
          <w:iCs/>
        </w:rPr>
      </w:pPr>
    </w:p>
    <w:p w14:paraId="08484BA0" w14:textId="4B9A97CB" w:rsidR="7122922A" w:rsidRDefault="7122922A" w:rsidP="1B18E461">
      <w:pPr>
        <w:pStyle w:val="ListParagraph"/>
        <w:numPr>
          <w:ilvl w:val="0"/>
          <w:numId w:val="3"/>
        </w:numPr>
      </w:pPr>
      <w:r w:rsidRPr="1B18E461">
        <w:t>Calculate Direction Time</w:t>
      </w:r>
    </w:p>
    <w:p w14:paraId="26E12BD3" w14:textId="7F2F75E7" w:rsidR="41CBBCF1" w:rsidRDefault="41CBBCF1" w:rsidP="1B18E461">
      <w:pPr>
        <w:ind w:left="360"/>
        <w:rPr>
          <w:i/>
          <w:iCs/>
        </w:rPr>
      </w:pPr>
      <w:r w:rsidRPr="1B18E461">
        <w:rPr>
          <w:i/>
          <w:iCs/>
        </w:rPr>
        <w:t>_</w:t>
      </w:r>
      <w:proofErr w:type="spellStart"/>
      <w:r w:rsidRPr="1B18E461">
        <w:rPr>
          <w:i/>
          <w:iCs/>
        </w:rPr>
        <w:t>directionTime</w:t>
      </w:r>
      <w:proofErr w:type="spellEnd"/>
      <w:r w:rsidRPr="1B18E461">
        <w:rPr>
          <w:i/>
          <w:iCs/>
        </w:rPr>
        <w:t xml:space="preserve"> = _</w:t>
      </w:r>
      <w:proofErr w:type="spellStart"/>
      <w:r w:rsidRPr="1B18E461">
        <w:rPr>
          <w:i/>
          <w:iCs/>
        </w:rPr>
        <w:t>baseUnitTime</w:t>
      </w:r>
      <w:proofErr w:type="spellEnd"/>
      <w:r w:rsidRPr="1B18E461">
        <w:rPr>
          <w:i/>
          <w:iCs/>
        </w:rPr>
        <w:t xml:space="preserve"> + _</w:t>
      </w:r>
      <w:proofErr w:type="spellStart"/>
      <w:r w:rsidRPr="1B18E461">
        <w:rPr>
          <w:i/>
          <w:iCs/>
        </w:rPr>
        <w:t>peopleTime</w:t>
      </w:r>
      <w:proofErr w:type="spellEnd"/>
      <w:r w:rsidRPr="1B18E461">
        <w:rPr>
          <w:i/>
          <w:iCs/>
        </w:rPr>
        <w:t xml:space="preserve"> + _</w:t>
      </w:r>
      <w:proofErr w:type="spellStart"/>
      <w:r w:rsidRPr="1B18E461">
        <w:rPr>
          <w:i/>
          <w:iCs/>
        </w:rPr>
        <w:t>windTime</w:t>
      </w:r>
      <w:proofErr w:type="spellEnd"/>
    </w:p>
    <w:p w14:paraId="7705A3E6" w14:textId="7F2F75E7" w:rsidR="1B18E461" w:rsidRDefault="1B18E461" w:rsidP="1B18E461">
      <w:pPr>
        <w:ind w:left="360"/>
      </w:pPr>
    </w:p>
    <w:p w14:paraId="5F93D4B0" w14:textId="53C5F667" w:rsidR="7122922A" w:rsidRDefault="7122922A" w:rsidP="1B18E461">
      <w:pPr>
        <w:pStyle w:val="ListParagraph"/>
        <w:numPr>
          <w:ilvl w:val="0"/>
          <w:numId w:val="3"/>
        </w:numPr>
      </w:pPr>
      <w:r w:rsidRPr="1B18E461">
        <w:t xml:space="preserve">Calculate </w:t>
      </w:r>
      <w:r w:rsidR="64757DB8" w:rsidRPr="1B18E461">
        <w:t>Accumulated Time</w:t>
      </w:r>
    </w:p>
    <w:p w14:paraId="6DAECF70" w14:textId="613202CB" w:rsidR="177A846D" w:rsidRDefault="177A846D" w:rsidP="1B18E461">
      <w:pPr>
        <w:ind w:left="360"/>
        <w:rPr>
          <w:i/>
          <w:iCs/>
        </w:rPr>
      </w:pPr>
      <w:r w:rsidRPr="1B18E461">
        <w:rPr>
          <w:i/>
          <w:iCs/>
        </w:rPr>
        <w:t>_</w:t>
      </w:r>
      <w:proofErr w:type="spellStart"/>
      <w:r w:rsidRPr="1B18E461">
        <w:rPr>
          <w:i/>
          <w:iCs/>
        </w:rPr>
        <w:t>accumulatedTime</w:t>
      </w:r>
      <w:proofErr w:type="spellEnd"/>
      <w:r w:rsidRPr="1B18E461">
        <w:rPr>
          <w:i/>
          <w:iCs/>
        </w:rPr>
        <w:t xml:space="preserve"> = _</w:t>
      </w:r>
      <w:proofErr w:type="spellStart"/>
      <w:r w:rsidRPr="1B18E461">
        <w:rPr>
          <w:i/>
          <w:iCs/>
        </w:rPr>
        <w:t>accumulatedTime</w:t>
      </w:r>
      <w:proofErr w:type="spellEnd"/>
      <w:r w:rsidRPr="1B18E461">
        <w:rPr>
          <w:i/>
          <w:iCs/>
        </w:rPr>
        <w:t xml:space="preserve"> + </w:t>
      </w:r>
      <w:r w:rsidR="5C9B2F3F" w:rsidRPr="1B18E461">
        <w:rPr>
          <w:i/>
          <w:iCs/>
        </w:rPr>
        <w:t>_</w:t>
      </w:r>
      <w:proofErr w:type="spellStart"/>
      <w:r w:rsidR="0B5D3596" w:rsidRPr="1B18E461">
        <w:rPr>
          <w:i/>
          <w:iCs/>
        </w:rPr>
        <w:t>direction</w:t>
      </w:r>
      <w:r w:rsidR="29D29B04" w:rsidRPr="1B18E461">
        <w:rPr>
          <w:i/>
          <w:iCs/>
        </w:rPr>
        <w:t>T</w:t>
      </w:r>
      <w:r w:rsidR="0B5D3596" w:rsidRPr="1B18E461">
        <w:rPr>
          <w:i/>
          <w:iCs/>
        </w:rPr>
        <w:t>ime</w:t>
      </w:r>
      <w:proofErr w:type="spellEnd"/>
      <w:r w:rsidR="0B5D3596" w:rsidRPr="1B18E461">
        <w:rPr>
          <w:i/>
          <w:iCs/>
        </w:rPr>
        <w:t xml:space="preserve"> </w:t>
      </w:r>
    </w:p>
    <w:p w14:paraId="7FAE59FB" w14:textId="0C0E6393" w:rsidR="1B18E461" w:rsidRDefault="1B18E461" w:rsidP="1B18E461">
      <w:pPr>
        <w:ind w:left="360"/>
      </w:pPr>
    </w:p>
    <w:p w14:paraId="3B1EDBFF" w14:textId="76E3799E" w:rsidR="770F95CE" w:rsidRDefault="770F95CE" w:rsidP="1B18E461">
      <w:pPr>
        <w:pStyle w:val="ListParagraph"/>
        <w:numPr>
          <w:ilvl w:val="0"/>
          <w:numId w:val="3"/>
        </w:numPr>
      </w:pPr>
      <w:r w:rsidRPr="1B18E461">
        <w:t xml:space="preserve">Calculate </w:t>
      </w:r>
      <w:r w:rsidR="514DCD7B" w:rsidRPr="1B18E461">
        <w:t>Accumulated</w:t>
      </w:r>
      <w:r w:rsidRPr="1B18E461">
        <w:t xml:space="preserve"> Distance</w:t>
      </w:r>
    </w:p>
    <w:p w14:paraId="397D95CB" w14:textId="46420CED" w:rsidR="50A1E307" w:rsidRDefault="50A1E307" w:rsidP="1B18E461">
      <w:pPr>
        <w:ind w:firstLine="360"/>
        <w:rPr>
          <w:i/>
          <w:iCs/>
        </w:rPr>
      </w:pPr>
      <w:r w:rsidRPr="1B18E461">
        <w:rPr>
          <w:i/>
          <w:iCs/>
        </w:rPr>
        <w:t>_</w:t>
      </w:r>
      <w:proofErr w:type="spellStart"/>
      <w:r w:rsidRPr="1B18E461">
        <w:rPr>
          <w:i/>
          <w:iCs/>
        </w:rPr>
        <w:t>accumulatedDistance</w:t>
      </w:r>
      <w:proofErr w:type="spellEnd"/>
      <w:r w:rsidR="1D74BC35" w:rsidRPr="1B18E461">
        <w:rPr>
          <w:i/>
          <w:iCs/>
        </w:rPr>
        <w:t xml:space="preserve"> = _</w:t>
      </w:r>
      <w:proofErr w:type="spellStart"/>
      <w:r w:rsidR="1D74BC35" w:rsidRPr="1B18E461">
        <w:rPr>
          <w:i/>
          <w:iCs/>
        </w:rPr>
        <w:t>accumulatedDistance</w:t>
      </w:r>
      <w:proofErr w:type="spellEnd"/>
      <w:r w:rsidR="1D74BC35" w:rsidRPr="1B18E461">
        <w:rPr>
          <w:i/>
          <w:iCs/>
        </w:rPr>
        <w:t xml:space="preserve"> + _</w:t>
      </w:r>
      <w:proofErr w:type="spellStart"/>
      <w:r w:rsidR="1D74BC35" w:rsidRPr="1B18E461">
        <w:rPr>
          <w:i/>
          <w:iCs/>
        </w:rPr>
        <w:t>travelDistance</w:t>
      </w:r>
      <w:bookmarkEnd w:id="3"/>
      <w:proofErr w:type="spellEnd"/>
    </w:p>
    <w:p w14:paraId="73F83B8C" w14:textId="2FAB6468" w:rsidR="1B18E461" w:rsidRDefault="1B18E461" w:rsidP="1B18E461">
      <w:pPr>
        <w:ind w:left="360"/>
      </w:pPr>
    </w:p>
    <w:p w14:paraId="32A97902" w14:textId="2A289783" w:rsidR="770F95CE" w:rsidRDefault="770F95CE" w:rsidP="1B18E461">
      <w:pPr>
        <w:rPr>
          <w:b/>
          <w:bCs/>
          <w:i/>
          <w:iCs/>
          <w:sz w:val="28"/>
          <w:szCs w:val="28"/>
        </w:rPr>
      </w:pPr>
      <w:r w:rsidRPr="1B18E461">
        <w:rPr>
          <w:b/>
          <w:bCs/>
          <w:i/>
          <w:iCs/>
          <w:sz w:val="28"/>
          <w:szCs w:val="28"/>
        </w:rPr>
        <w:t>Display the Result of Calculations</w:t>
      </w:r>
    </w:p>
    <w:p w14:paraId="1F8CA7F4" w14:textId="26B3079D" w:rsidR="770F95CE" w:rsidRDefault="770F95CE" w:rsidP="1B18E46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4" w:name="_Hlk57201308"/>
      <w:r w:rsidRPr="1B18E461">
        <w:rPr>
          <w:rFonts w:ascii="Calibri" w:eastAsia="Calibri" w:hAnsi="Calibri" w:cs="Calibri"/>
          <w:sz w:val="24"/>
          <w:szCs w:val="24"/>
        </w:rPr>
        <w:t>Minutes expressed as Hours and Minutes (HH:MM):</w:t>
      </w:r>
      <w:r w:rsidR="5D57F3DB" w:rsidRPr="1B18E461">
        <w:rPr>
          <w:rFonts w:ascii="Calibri" w:eastAsia="Calibri" w:hAnsi="Calibri" w:cs="Calibri"/>
          <w:sz w:val="24"/>
          <w:szCs w:val="24"/>
        </w:rPr>
        <w:t xml:space="preserve"> _____</w:t>
      </w:r>
    </w:p>
    <w:p w14:paraId="2951CCC9" w14:textId="79223FE1" w:rsidR="770F95CE" w:rsidRDefault="770F95CE" w:rsidP="1B18E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18E461">
        <w:rPr>
          <w:rFonts w:ascii="Calibri" w:eastAsia="Calibri" w:hAnsi="Calibri" w:cs="Calibri"/>
          <w:sz w:val="24"/>
          <w:szCs w:val="24"/>
        </w:rPr>
        <w:t xml:space="preserve">Average minutes per kilometer </w:t>
      </w:r>
      <w:r w:rsidR="7E3DFA52" w:rsidRPr="1B18E461">
        <w:rPr>
          <w:rFonts w:ascii="Calibri" w:eastAsia="Calibri" w:hAnsi="Calibri" w:cs="Calibri"/>
          <w:sz w:val="24"/>
          <w:szCs w:val="24"/>
        </w:rPr>
        <w:t>travelled: _____</w:t>
      </w:r>
    </w:p>
    <w:p w14:paraId="1B6525BF" w14:textId="6EDB6E67" w:rsidR="02393A1A" w:rsidRDefault="02393A1A" w:rsidP="1B18E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18E461">
        <w:rPr>
          <w:rFonts w:ascii="Calibri" w:eastAsia="Calibri" w:hAnsi="Calibri" w:cs="Calibri"/>
          <w:sz w:val="24"/>
          <w:szCs w:val="24"/>
        </w:rPr>
        <w:t>Do you have another destination?</w:t>
      </w:r>
    </w:p>
    <w:p w14:paraId="67D82226" w14:textId="43759AC8" w:rsidR="02393A1A" w:rsidRDefault="02393A1A" w:rsidP="1B18E4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B18E461">
        <w:rPr>
          <w:rFonts w:ascii="Calibri" w:eastAsia="Calibri" w:hAnsi="Calibri" w:cs="Calibri"/>
          <w:sz w:val="24"/>
          <w:szCs w:val="24"/>
        </w:rPr>
        <w:t xml:space="preserve">If yes, call </w:t>
      </w:r>
      <w:r w:rsidR="1E9E0FA4" w:rsidRPr="1B18E461">
        <w:rPr>
          <w:rFonts w:ascii="Calibri" w:eastAsia="Calibri" w:hAnsi="Calibri" w:cs="Calibri"/>
          <w:sz w:val="24"/>
          <w:szCs w:val="24"/>
        </w:rPr>
        <w:t>E</w:t>
      </w:r>
      <w:r w:rsidR="16F81AAB" w:rsidRPr="1B18E461">
        <w:rPr>
          <w:rFonts w:ascii="Calibri" w:eastAsia="Calibri" w:hAnsi="Calibri" w:cs="Calibri"/>
          <w:sz w:val="24"/>
          <w:szCs w:val="24"/>
        </w:rPr>
        <w:t>nvironmental</w:t>
      </w:r>
      <w:r w:rsidRPr="1B18E461">
        <w:rPr>
          <w:rFonts w:ascii="Calibri" w:eastAsia="Calibri" w:hAnsi="Calibri" w:cs="Calibri"/>
          <w:sz w:val="24"/>
          <w:szCs w:val="24"/>
        </w:rPr>
        <w:t xml:space="preserve"> </w:t>
      </w:r>
      <w:r w:rsidR="2C101ACF" w:rsidRPr="1B18E461">
        <w:rPr>
          <w:rFonts w:ascii="Calibri" w:eastAsia="Calibri" w:hAnsi="Calibri" w:cs="Calibri"/>
          <w:sz w:val="24"/>
          <w:szCs w:val="24"/>
        </w:rPr>
        <w:t>F</w:t>
      </w:r>
      <w:r w:rsidRPr="1B18E461">
        <w:rPr>
          <w:rFonts w:ascii="Calibri" w:eastAsia="Calibri" w:hAnsi="Calibri" w:cs="Calibri"/>
          <w:sz w:val="24"/>
          <w:szCs w:val="24"/>
        </w:rPr>
        <w:t xml:space="preserve">actors </w:t>
      </w:r>
      <w:r w:rsidR="597DD841" w:rsidRPr="1B18E461">
        <w:rPr>
          <w:rFonts w:ascii="Calibri" w:eastAsia="Calibri" w:hAnsi="Calibri" w:cs="Calibri"/>
          <w:sz w:val="24"/>
          <w:szCs w:val="24"/>
        </w:rPr>
        <w:t>F</w:t>
      </w:r>
      <w:r w:rsidRPr="1B18E461">
        <w:rPr>
          <w:rFonts w:ascii="Calibri" w:eastAsia="Calibri" w:hAnsi="Calibri" w:cs="Calibri"/>
          <w:sz w:val="24"/>
          <w:szCs w:val="24"/>
        </w:rPr>
        <w:t>unction</w:t>
      </w:r>
    </w:p>
    <w:p w14:paraId="1B522C21" w14:textId="5F5CDC5B" w:rsidR="02393A1A" w:rsidRDefault="02393A1A" w:rsidP="1B18E4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B18E461">
        <w:rPr>
          <w:rFonts w:ascii="Calibri" w:eastAsia="Calibri" w:hAnsi="Calibri" w:cs="Calibri"/>
          <w:sz w:val="24"/>
          <w:szCs w:val="24"/>
        </w:rPr>
        <w:t>If no go to line 4</w:t>
      </w:r>
    </w:p>
    <w:p w14:paraId="4965B1E8" w14:textId="3D1C7793" w:rsidR="02393A1A" w:rsidRPr="00010ECB" w:rsidRDefault="02393A1A" w:rsidP="1B18E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18E461">
        <w:rPr>
          <w:rFonts w:ascii="Calibri" w:eastAsia="Calibri" w:hAnsi="Calibri" w:cs="Calibri"/>
          <w:sz w:val="24"/>
          <w:szCs w:val="24"/>
        </w:rPr>
        <w:t>End</w:t>
      </w:r>
    </w:p>
    <w:bookmarkEnd w:id="4"/>
    <w:p w14:paraId="34393F40" w14:textId="77777777" w:rsidR="00010ECB" w:rsidRDefault="00010ECB" w:rsidP="00010ECB">
      <w:pPr>
        <w:rPr>
          <w:sz w:val="24"/>
          <w:szCs w:val="24"/>
        </w:rPr>
        <w:sectPr w:rsidR="00010E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21F45D" w14:textId="28FB45CC" w:rsidR="00010ECB" w:rsidRDefault="00AB1DBE" w:rsidP="00AB1DBE">
      <w:pPr>
        <w:pStyle w:val="BodyText"/>
        <w:spacing w:before="46" w:after="8"/>
        <w:ind w:leftChars="50" w:left="110"/>
      </w:pPr>
      <w:bookmarkStart w:id="5" w:name="_Hlk57178434"/>
      <w:bookmarkStart w:id="6" w:name="_Hlk57201418"/>
      <w:r w:rsidRPr="00AB1DBE">
        <w:rPr>
          <w:b/>
          <w:bCs/>
          <w:color w:val="FF0000"/>
          <w:sz w:val="28"/>
          <w:szCs w:val="28"/>
        </w:rPr>
        <w:lastRenderedPageBreak/>
        <w:t>Unit Test Scenario -</w:t>
      </w:r>
      <w:r w:rsidRPr="00AB1DBE">
        <w:rPr>
          <w:b/>
          <w:bCs/>
          <w:color w:val="FF0000"/>
          <w:sz w:val="28"/>
          <w:szCs w:val="28"/>
        </w:rPr>
        <w:t>1</w:t>
      </w:r>
      <w:r>
        <w:br/>
      </w:r>
      <w:r w:rsidR="00010ECB">
        <w:t xml:space="preserve">Leaving from </w:t>
      </w:r>
      <w:r w:rsidR="00010ECB">
        <w:rPr>
          <w:rFonts w:ascii="맑은 고딕" w:eastAsia="맑은 고딕" w:hAnsi="맑은 고딕" w:cs="맑은 고딕"/>
          <w:lang w:eastAsia="ko-KR"/>
        </w:rPr>
        <w:t>point A</w:t>
      </w:r>
      <w:r w:rsidR="00010ECB">
        <w:t>, you travel east 12 km to point B alone in the car on a nice sunny day with no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997"/>
        <w:gridCol w:w="1148"/>
        <w:gridCol w:w="1412"/>
        <w:gridCol w:w="1107"/>
        <w:gridCol w:w="1266"/>
        <w:gridCol w:w="1280"/>
        <w:gridCol w:w="1273"/>
        <w:gridCol w:w="1273"/>
        <w:gridCol w:w="1432"/>
        <w:gridCol w:w="1460"/>
      </w:tblGrid>
      <w:tr w:rsidR="00010ECB" w14:paraId="0ECA841F" w14:textId="77777777" w:rsidTr="00AB1DBE">
        <w:trPr>
          <w:trHeight w:val="750"/>
        </w:trPr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</w:tcPr>
          <w:p w14:paraId="07A87D4A" w14:textId="77777777" w:rsidR="00010ECB" w:rsidRPr="00B33F26" w:rsidRDefault="00010ECB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65DB29C4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7" w:type="dxa"/>
            <w:tcBorders>
              <w:left w:val="single" w:sz="6" w:space="0" w:color="000000"/>
              <w:right w:val="single" w:sz="6" w:space="0" w:color="000000"/>
            </w:tcBorders>
          </w:tcPr>
          <w:p w14:paraId="23DE32A6" w14:textId="77777777" w:rsidR="00010ECB" w:rsidRPr="00B33F26" w:rsidRDefault="00010ECB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1E49DA1B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48" w:type="dxa"/>
            <w:tcBorders>
              <w:left w:val="single" w:sz="6" w:space="0" w:color="000000"/>
              <w:right w:val="single" w:sz="6" w:space="0" w:color="000000"/>
            </w:tcBorders>
          </w:tcPr>
          <w:p w14:paraId="12410272" w14:textId="77777777" w:rsidR="00010ECB" w:rsidRPr="00B33F26" w:rsidRDefault="00010ECB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63079193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14:paraId="34689D27" w14:textId="77777777" w:rsidR="00010ECB" w:rsidRPr="00B33F26" w:rsidRDefault="00010ECB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2C61B876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7" w:type="dxa"/>
            <w:tcBorders>
              <w:left w:val="single" w:sz="6" w:space="0" w:color="000000"/>
              <w:right w:val="single" w:sz="6" w:space="0" w:color="000000"/>
            </w:tcBorders>
          </w:tcPr>
          <w:p w14:paraId="3BEE51CC" w14:textId="77777777" w:rsidR="00010ECB" w:rsidRPr="00B33F26" w:rsidRDefault="00010ECB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40C4CB29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6" w:type="dxa"/>
            <w:tcBorders>
              <w:left w:val="single" w:sz="6" w:space="0" w:color="000000"/>
            </w:tcBorders>
          </w:tcPr>
          <w:p w14:paraId="58B2CBBE" w14:textId="77777777" w:rsidR="00010ECB" w:rsidRPr="00B33F26" w:rsidRDefault="00010ECB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5E3F2EC9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0" w:type="dxa"/>
            <w:tcBorders>
              <w:right w:val="single" w:sz="6" w:space="0" w:color="000000"/>
            </w:tcBorders>
            <w:shd w:val="clear" w:color="auto" w:fill="D9D9D9"/>
          </w:tcPr>
          <w:p w14:paraId="38F2AB0A" w14:textId="77777777" w:rsidR="00010ECB" w:rsidRPr="00B33F26" w:rsidRDefault="00010ECB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0986630" w14:textId="77777777" w:rsidR="00010ECB" w:rsidRPr="00B33F26" w:rsidRDefault="00010ECB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01952B30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2A68B8E" w14:textId="77777777" w:rsidR="00010ECB" w:rsidRPr="00B33F26" w:rsidRDefault="00010ECB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5A44AC7D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2" w:type="dxa"/>
            <w:tcBorders>
              <w:right w:val="single" w:sz="6" w:space="0" w:color="000000"/>
            </w:tcBorders>
            <w:shd w:val="clear" w:color="auto" w:fill="BEBEBE"/>
          </w:tcPr>
          <w:p w14:paraId="179A1DEA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0" w:type="dxa"/>
            <w:tcBorders>
              <w:left w:val="single" w:sz="6" w:space="0" w:color="000000"/>
            </w:tcBorders>
            <w:shd w:val="clear" w:color="auto" w:fill="BEBEBE"/>
          </w:tcPr>
          <w:p w14:paraId="0E7A6012" w14:textId="77777777" w:rsidR="00010ECB" w:rsidRPr="00B33F26" w:rsidRDefault="00010ECB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07C43FA6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010ECB" w14:paraId="7628C204" w14:textId="77777777" w:rsidTr="00AB1DBE">
        <w:trPr>
          <w:trHeight w:val="477"/>
        </w:trPr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</w:tcPr>
          <w:p w14:paraId="0A3B5150" w14:textId="77777777" w:rsidR="00010ECB" w:rsidRPr="00B33F26" w:rsidRDefault="00010ECB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7" w:type="dxa"/>
            <w:tcBorders>
              <w:left w:val="single" w:sz="6" w:space="0" w:color="000000"/>
              <w:right w:val="single" w:sz="6" w:space="0" w:color="000000"/>
            </w:tcBorders>
          </w:tcPr>
          <w:p w14:paraId="20AB1872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1148" w:type="dxa"/>
            <w:tcBorders>
              <w:left w:val="single" w:sz="6" w:space="0" w:color="000000"/>
              <w:right w:val="single" w:sz="6" w:space="0" w:color="000000"/>
            </w:tcBorders>
          </w:tcPr>
          <w:p w14:paraId="5ED59199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East</w:t>
            </w: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14:paraId="423F7FA9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107" w:type="dxa"/>
            <w:tcBorders>
              <w:left w:val="single" w:sz="6" w:space="0" w:color="000000"/>
              <w:right w:val="single" w:sz="6" w:space="0" w:color="000000"/>
            </w:tcBorders>
          </w:tcPr>
          <w:p w14:paraId="19115183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1266" w:type="dxa"/>
            <w:tcBorders>
              <w:left w:val="single" w:sz="6" w:space="0" w:color="000000"/>
            </w:tcBorders>
          </w:tcPr>
          <w:p w14:paraId="4870BD45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80" w:type="dxa"/>
            <w:tcBorders>
              <w:right w:val="single" w:sz="6" w:space="0" w:color="000000"/>
            </w:tcBorders>
          </w:tcPr>
          <w:p w14:paraId="2819E020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60.0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</w:tcPr>
          <w:p w14:paraId="03B80039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6.0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</w:tcPr>
          <w:p w14:paraId="44ED40F5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0.0</w:t>
            </w:r>
          </w:p>
        </w:tc>
        <w:tc>
          <w:tcPr>
            <w:tcW w:w="1432" w:type="dxa"/>
            <w:tcBorders>
              <w:right w:val="single" w:sz="6" w:space="0" w:color="000000"/>
            </w:tcBorders>
          </w:tcPr>
          <w:p w14:paraId="5CE1BDF6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66.0</w:t>
            </w:r>
          </w:p>
        </w:tc>
        <w:tc>
          <w:tcPr>
            <w:tcW w:w="1460" w:type="dxa"/>
            <w:tcBorders>
              <w:left w:val="single" w:sz="6" w:space="0" w:color="000000"/>
            </w:tcBorders>
          </w:tcPr>
          <w:p w14:paraId="5B4160BB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12</w:t>
            </w:r>
          </w:p>
        </w:tc>
      </w:tr>
    </w:tbl>
    <w:bookmarkEnd w:id="5"/>
    <w:p w14:paraId="1062B60F" w14:textId="677775F9" w:rsidR="00010ECB" w:rsidRDefault="00AB1DBE" w:rsidP="00010ECB">
      <w:pPr>
        <w:pStyle w:val="BodyText"/>
        <w:spacing w:before="46" w:after="8"/>
        <w:ind w:left="158"/>
      </w:pPr>
      <w:r w:rsidRPr="00AB1DBE">
        <w:rPr>
          <w:b/>
          <w:bCs/>
          <w:color w:val="FF0000"/>
          <w:sz w:val="28"/>
          <w:szCs w:val="28"/>
        </w:rPr>
        <w:t>Unit Test Scenario -</w:t>
      </w:r>
      <w:r w:rsidRPr="00AB1DBE">
        <w:rPr>
          <w:b/>
          <w:bCs/>
          <w:color w:val="FF0000"/>
          <w:sz w:val="28"/>
          <w:szCs w:val="28"/>
        </w:rPr>
        <w:t>2</w:t>
      </w:r>
      <w:r>
        <w:br/>
      </w:r>
      <w:r w:rsidR="00010ECB">
        <w:t xml:space="preserve">Leaving from </w:t>
      </w:r>
      <w:r w:rsidR="00010ECB">
        <w:rPr>
          <w:rFonts w:ascii="맑은 고딕" w:eastAsia="맑은 고딕" w:hAnsi="맑은 고딕" w:cs="맑은 고딕"/>
          <w:lang w:eastAsia="ko-KR"/>
        </w:rPr>
        <w:t>point A</w:t>
      </w:r>
      <w:r w:rsidR="00010ECB">
        <w:t>, you travel south 21 km to point B with (2) passengers and a weak northerly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996"/>
        <w:gridCol w:w="1147"/>
        <w:gridCol w:w="1411"/>
        <w:gridCol w:w="1106"/>
        <w:gridCol w:w="1265"/>
        <w:gridCol w:w="1279"/>
        <w:gridCol w:w="1272"/>
        <w:gridCol w:w="1272"/>
        <w:gridCol w:w="1431"/>
        <w:gridCol w:w="1459"/>
      </w:tblGrid>
      <w:tr w:rsidR="00010ECB" w:rsidRPr="00B33F26" w14:paraId="02804B75" w14:textId="77777777" w:rsidTr="00AB1DBE">
        <w:trPr>
          <w:trHeight w:val="721"/>
        </w:trPr>
        <w:tc>
          <w:tcPr>
            <w:tcW w:w="1425" w:type="dxa"/>
            <w:tcBorders>
              <w:left w:val="single" w:sz="6" w:space="0" w:color="000000"/>
              <w:right w:val="single" w:sz="6" w:space="0" w:color="000000"/>
            </w:tcBorders>
          </w:tcPr>
          <w:p w14:paraId="35EF108D" w14:textId="77777777" w:rsidR="00010ECB" w:rsidRPr="00B33F26" w:rsidRDefault="00010ECB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2F5AC66B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 w14:paraId="487ABE81" w14:textId="77777777" w:rsidR="00010ECB" w:rsidRPr="00B33F26" w:rsidRDefault="00010ECB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27EB2738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 w14:paraId="034C4658" w14:textId="77777777" w:rsidR="00010ECB" w:rsidRPr="00B33F26" w:rsidRDefault="00010ECB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20335DE3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1" w:type="dxa"/>
            <w:tcBorders>
              <w:left w:val="single" w:sz="6" w:space="0" w:color="000000"/>
              <w:right w:val="single" w:sz="6" w:space="0" w:color="000000"/>
            </w:tcBorders>
          </w:tcPr>
          <w:p w14:paraId="6DA57E9E" w14:textId="77777777" w:rsidR="00010ECB" w:rsidRPr="00B33F26" w:rsidRDefault="00010ECB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00F76A3D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6" w:type="dxa"/>
            <w:tcBorders>
              <w:left w:val="single" w:sz="6" w:space="0" w:color="000000"/>
              <w:right w:val="single" w:sz="6" w:space="0" w:color="000000"/>
            </w:tcBorders>
          </w:tcPr>
          <w:p w14:paraId="2EB35CEF" w14:textId="77777777" w:rsidR="00010ECB" w:rsidRPr="00B33F26" w:rsidRDefault="00010ECB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32010E33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6D8A838B" w14:textId="77777777" w:rsidR="00010ECB" w:rsidRPr="00B33F26" w:rsidRDefault="00010ECB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75E558DA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79" w:type="dxa"/>
            <w:tcBorders>
              <w:right w:val="single" w:sz="6" w:space="0" w:color="000000"/>
            </w:tcBorders>
            <w:shd w:val="clear" w:color="auto" w:fill="D9D9D9"/>
          </w:tcPr>
          <w:p w14:paraId="7A8E9442" w14:textId="77777777" w:rsidR="00010ECB" w:rsidRPr="00B33F26" w:rsidRDefault="00010ECB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ADAABED" w14:textId="77777777" w:rsidR="00010ECB" w:rsidRPr="00B33F26" w:rsidRDefault="00010ECB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420277FE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3C21D64" w14:textId="77777777" w:rsidR="00010ECB" w:rsidRPr="00B33F26" w:rsidRDefault="00010ECB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78EE8886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1" w:type="dxa"/>
            <w:tcBorders>
              <w:right w:val="single" w:sz="6" w:space="0" w:color="000000"/>
            </w:tcBorders>
            <w:shd w:val="clear" w:color="auto" w:fill="BEBEBE"/>
          </w:tcPr>
          <w:p w14:paraId="71F87EFA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59" w:type="dxa"/>
            <w:tcBorders>
              <w:left w:val="single" w:sz="6" w:space="0" w:color="000000"/>
            </w:tcBorders>
            <w:shd w:val="clear" w:color="auto" w:fill="BEBEBE"/>
          </w:tcPr>
          <w:p w14:paraId="652C383A" w14:textId="77777777" w:rsidR="00010ECB" w:rsidRPr="00B33F26" w:rsidRDefault="00010ECB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6C75E933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010ECB" w:rsidRPr="00B33F26" w14:paraId="6EE7AB80" w14:textId="77777777" w:rsidTr="00AB1DBE">
        <w:trPr>
          <w:trHeight w:val="574"/>
        </w:trPr>
        <w:tc>
          <w:tcPr>
            <w:tcW w:w="1425" w:type="dxa"/>
            <w:tcBorders>
              <w:left w:val="single" w:sz="6" w:space="0" w:color="000000"/>
              <w:right w:val="single" w:sz="6" w:space="0" w:color="000000"/>
            </w:tcBorders>
          </w:tcPr>
          <w:p w14:paraId="0EDB79C9" w14:textId="77777777" w:rsidR="00010ECB" w:rsidRPr="00B33F26" w:rsidRDefault="00010ECB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 w14:paraId="14DBC2EE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10.5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 w14:paraId="4DD1E3B3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South</w:t>
            </w:r>
          </w:p>
        </w:tc>
        <w:tc>
          <w:tcPr>
            <w:tcW w:w="1411" w:type="dxa"/>
            <w:tcBorders>
              <w:left w:val="single" w:sz="6" w:space="0" w:color="000000"/>
              <w:right w:val="single" w:sz="6" w:space="0" w:color="000000"/>
            </w:tcBorders>
          </w:tcPr>
          <w:p w14:paraId="08192F8F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106" w:type="dxa"/>
            <w:tcBorders>
              <w:left w:val="single" w:sz="6" w:space="0" w:color="000000"/>
              <w:right w:val="single" w:sz="6" w:space="0" w:color="000000"/>
            </w:tcBorders>
          </w:tcPr>
          <w:p w14:paraId="49423925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0C972320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Northerly</w:t>
            </w:r>
          </w:p>
        </w:tc>
        <w:tc>
          <w:tcPr>
            <w:tcW w:w="1279" w:type="dxa"/>
            <w:tcBorders>
              <w:right w:val="single" w:sz="6" w:space="0" w:color="000000"/>
            </w:tcBorders>
          </w:tcPr>
          <w:p w14:paraId="1D2B3E92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105.0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</w:tcPr>
          <w:p w14:paraId="1F0C2681" w14:textId="002C7965" w:rsidR="00010ECB" w:rsidRPr="00C361E7" w:rsidRDefault="00C361E7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3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1.5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</w:tcPr>
          <w:p w14:paraId="302DF6EF" w14:textId="41120BFE" w:rsidR="00010ECB" w:rsidRPr="00B33F26" w:rsidRDefault="0047141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-31</w:t>
            </w:r>
            <w:r w:rsidR="00010ECB" w:rsidRPr="00B33F26">
              <w:rPr>
                <w:rFonts w:asciiTheme="minorHAnsi" w:hAnsiTheme="minorHAnsi" w:cstheme="minorHAnsi"/>
                <w:sz w:val="18"/>
              </w:rPr>
              <w:t>.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31" w:type="dxa"/>
            <w:tcBorders>
              <w:right w:val="single" w:sz="6" w:space="0" w:color="000000"/>
            </w:tcBorders>
          </w:tcPr>
          <w:p w14:paraId="6E670105" w14:textId="3419C7E9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105</w:t>
            </w:r>
            <w:r w:rsidR="00010ECB"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59" w:type="dxa"/>
            <w:tcBorders>
              <w:left w:val="single" w:sz="6" w:space="0" w:color="000000"/>
            </w:tcBorders>
          </w:tcPr>
          <w:p w14:paraId="009F00A0" w14:textId="5A684108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21</w:t>
            </w:r>
          </w:p>
        </w:tc>
      </w:tr>
    </w:tbl>
    <w:p w14:paraId="6D190363" w14:textId="5F7AA835" w:rsidR="00010ECB" w:rsidRDefault="00AB1DBE" w:rsidP="00AB1DBE">
      <w:pPr>
        <w:pStyle w:val="BodyText"/>
        <w:spacing w:before="46" w:after="8"/>
        <w:ind w:leftChars="50" w:left="110"/>
      </w:pPr>
      <w:r w:rsidRPr="00AB1DBE">
        <w:rPr>
          <w:b/>
          <w:bCs/>
          <w:color w:val="FF0000"/>
          <w:sz w:val="28"/>
          <w:szCs w:val="28"/>
        </w:rPr>
        <w:t>Unit Test Scenario -</w:t>
      </w:r>
      <w:r w:rsidRPr="00AB1DBE">
        <w:rPr>
          <w:b/>
          <w:bCs/>
          <w:color w:val="FF0000"/>
          <w:sz w:val="28"/>
          <w:szCs w:val="28"/>
        </w:rPr>
        <w:t>3</w:t>
      </w:r>
      <w:r>
        <w:br/>
      </w:r>
      <w:r w:rsidR="00010ECB">
        <w:t xml:space="preserve">Leaving from </w:t>
      </w:r>
      <w:r w:rsidR="00010ECB">
        <w:rPr>
          <w:rFonts w:ascii="맑은 고딕" w:eastAsia="맑은 고딕" w:hAnsi="맑은 고딕" w:cs="맑은 고딕"/>
          <w:lang w:eastAsia="ko-KR"/>
        </w:rPr>
        <w:t>point A</w:t>
      </w:r>
      <w:r w:rsidR="00010ECB">
        <w:t>, you travel west 4 km to point B with (2) passengers and a strong westerly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998"/>
        <w:gridCol w:w="1150"/>
        <w:gridCol w:w="1414"/>
        <w:gridCol w:w="1109"/>
        <w:gridCol w:w="1268"/>
        <w:gridCol w:w="1282"/>
        <w:gridCol w:w="1275"/>
        <w:gridCol w:w="1275"/>
        <w:gridCol w:w="1434"/>
        <w:gridCol w:w="1462"/>
      </w:tblGrid>
      <w:tr w:rsidR="00010ECB" w:rsidRPr="00B33F26" w14:paraId="71022EDB" w14:textId="77777777" w:rsidTr="00AB1DBE">
        <w:trPr>
          <w:trHeight w:val="819"/>
        </w:trPr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 w14:paraId="73A3D603" w14:textId="77777777" w:rsidR="00010ECB" w:rsidRPr="00B33F26" w:rsidRDefault="00010ECB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6F562467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8" w:type="dxa"/>
            <w:tcBorders>
              <w:left w:val="single" w:sz="6" w:space="0" w:color="000000"/>
              <w:right w:val="single" w:sz="6" w:space="0" w:color="000000"/>
            </w:tcBorders>
          </w:tcPr>
          <w:p w14:paraId="56BF723C" w14:textId="77777777" w:rsidR="00010ECB" w:rsidRPr="00B33F26" w:rsidRDefault="00010ECB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098E5A84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14:paraId="353330F4" w14:textId="77777777" w:rsidR="00010ECB" w:rsidRPr="00B33F26" w:rsidRDefault="00010ECB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07E9C08F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4" w:type="dxa"/>
            <w:tcBorders>
              <w:left w:val="single" w:sz="6" w:space="0" w:color="000000"/>
              <w:right w:val="single" w:sz="6" w:space="0" w:color="000000"/>
            </w:tcBorders>
          </w:tcPr>
          <w:p w14:paraId="2D8CDF1B" w14:textId="77777777" w:rsidR="00010ECB" w:rsidRPr="00B33F26" w:rsidRDefault="00010ECB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1057C848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9" w:type="dxa"/>
            <w:tcBorders>
              <w:left w:val="single" w:sz="6" w:space="0" w:color="000000"/>
              <w:right w:val="single" w:sz="6" w:space="0" w:color="000000"/>
            </w:tcBorders>
          </w:tcPr>
          <w:p w14:paraId="12AB31D9" w14:textId="77777777" w:rsidR="00010ECB" w:rsidRPr="00B33F26" w:rsidRDefault="00010ECB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4CA41471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8" w:type="dxa"/>
            <w:tcBorders>
              <w:left w:val="single" w:sz="6" w:space="0" w:color="000000"/>
            </w:tcBorders>
          </w:tcPr>
          <w:p w14:paraId="4DB11F3F" w14:textId="77777777" w:rsidR="00010ECB" w:rsidRPr="00B33F26" w:rsidRDefault="00010ECB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1F0898D1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2" w:type="dxa"/>
            <w:tcBorders>
              <w:right w:val="single" w:sz="6" w:space="0" w:color="000000"/>
            </w:tcBorders>
            <w:shd w:val="clear" w:color="auto" w:fill="D9D9D9"/>
          </w:tcPr>
          <w:p w14:paraId="27DB571B" w14:textId="77777777" w:rsidR="00010ECB" w:rsidRPr="00B33F26" w:rsidRDefault="00010ECB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4A95DBC" w14:textId="77777777" w:rsidR="00010ECB" w:rsidRPr="00B33F26" w:rsidRDefault="00010ECB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107DAE3F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0925C29" w14:textId="77777777" w:rsidR="00010ECB" w:rsidRPr="00B33F26" w:rsidRDefault="00010ECB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49E6705A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4" w:type="dxa"/>
            <w:tcBorders>
              <w:right w:val="single" w:sz="6" w:space="0" w:color="000000"/>
            </w:tcBorders>
            <w:shd w:val="clear" w:color="auto" w:fill="BEBEBE"/>
          </w:tcPr>
          <w:p w14:paraId="28711645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2" w:type="dxa"/>
            <w:tcBorders>
              <w:left w:val="single" w:sz="6" w:space="0" w:color="000000"/>
            </w:tcBorders>
            <w:shd w:val="clear" w:color="auto" w:fill="BEBEBE"/>
          </w:tcPr>
          <w:p w14:paraId="15702C49" w14:textId="77777777" w:rsidR="00010ECB" w:rsidRPr="00B33F26" w:rsidRDefault="00010ECB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0B5FB07C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010ECB" w:rsidRPr="00B33F26" w14:paraId="60AEC171" w14:textId="77777777" w:rsidTr="00AB1DBE">
        <w:trPr>
          <w:trHeight w:val="653"/>
        </w:trPr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 w14:paraId="7BCC6F08" w14:textId="77777777" w:rsidR="00010ECB" w:rsidRPr="00B33F26" w:rsidRDefault="00010ECB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8" w:type="dxa"/>
            <w:tcBorders>
              <w:left w:val="single" w:sz="6" w:space="0" w:color="000000"/>
              <w:right w:val="single" w:sz="6" w:space="0" w:color="000000"/>
            </w:tcBorders>
          </w:tcPr>
          <w:p w14:paraId="6CCC8043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14:paraId="7C617C01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West</w:t>
            </w:r>
          </w:p>
        </w:tc>
        <w:tc>
          <w:tcPr>
            <w:tcW w:w="1414" w:type="dxa"/>
            <w:tcBorders>
              <w:left w:val="single" w:sz="6" w:space="0" w:color="000000"/>
              <w:right w:val="single" w:sz="6" w:space="0" w:color="000000"/>
            </w:tcBorders>
          </w:tcPr>
          <w:p w14:paraId="42DF2155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109" w:type="dxa"/>
            <w:tcBorders>
              <w:left w:val="single" w:sz="6" w:space="0" w:color="000000"/>
              <w:right w:val="single" w:sz="6" w:space="0" w:color="000000"/>
            </w:tcBorders>
          </w:tcPr>
          <w:p w14:paraId="050E942C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68" w:type="dxa"/>
            <w:tcBorders>
              <w:left w:val="single" w:sz="6" w:space="0" w:color="000000"/>
            </w:tcBorders>
          </w:tcPr>
          <w:p w14:paraId="1B570ABE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W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esterly</w:t>
            </w:r>
          </w:p>
        </w:tc>
        <w:tc>
          <w:tcPr>
            <w:tcW w:w="1282" w:type="dxa"/>
            <w:tcBorders>
              <w:right w:val="single" w:sz="6" w:space="0" w:color="000000"/>
            </w:tcBorders>
          </w:tcPr>
          <w:p w14:paraId="7543DBAF" w14:textId="3CA14C78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  <w:r w:rsidR="003C7EF0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474FBF69" w14:textId="300D1ABE" w:rsidR="00010ECB" w:rsidRPr="00B33F26" w:rsidRDefault="00C361E7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6.0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596EFC47" w14:textId="31EA345E" w:rsidR="00010ECB" w:rsidRPr="00B33F26" w:rsidRDefault="0047141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12</w:t>
            </w:r>
            <w:r w:rsidR="00010ECB"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34" w:type="dxa"/>
            <w:tcBorders>
              <w:right w:val="single" w:sz="6" w:space="0" w:color="000000"/>
            </w:tcBorders>
          </w:tcPr>
          <w:p w14:paraId="11D12788" w14:textId="6AF11CE4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38</w:t>
            </w:r>
            <w:r w:rsidR="00010ECB"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62" w:type="dxa"/>
            <w:tcBorders>
              <w:left w:val="single" w:sz="6" w:space="0" w:color="000000"/>
            </w:tcBorders>
          </w:tcPr>
          <w:p w14:paraId="1FE649ED" w14:textId="6455CA09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</w:tr>
    </w:tbl>
    <w:p w14:paraId="50CD062F" w14:textId="5047F8C1" w:rsidR="00010ECB" w:rsidRDefault="00AB1DBE" w:rsidP="00010ECB">
      <w:pPr>
        <w:pStyle w:val="BodyText"/>
        <w:spacing w:before="46" w:after="8"/>
        <w:ind w:left="158"/>
      </w:pPr>
      <w:r w:rsidRPr="00AB1DBE">
        <w:rPr>
          <w:b/>
          <w:bCs/>
          <w:color w:val="FF0000"/>
          <w:sz w:val="28"/>
          <w:szCs w:val="28"/>
        </w:rPr>
        <w:t>Unit Test Scenario -</w:t>
      </w:r>
      <w:r w:rsidRPr="00AB1DBE">
        <w:rPr>
          <w:b/>
          <w:bCs/>
          <w:color w:val="FF0000"/>
          <w:sz w:val="28"/>
          <w:szCs w:val="28"/>
        </w:rPr>
        <w:t>4</w:t>
      </w:r>
      <w:r w:rsidRPr="00AB1DBE">
        <w:rPr>
          <w:sz w:val="28"/>
          <w:szCs w:val="28"/>
        </w:rPr>
        <w:br/>
      </w:r>
      <w:r w:rsidR="00010ECB">
        <w:t xml:space="preserve">Leaving from </w:t>
      </w:r>
      <w:r w:rsidR="00010ECB">
        <w:rPr>
          <w:rFonts w:ascii="맑은 고딕" w:eastAsia="맑은 고딕" w:hAnsi="맑은 고딕" w:cs="맑은 고딕"/>
          <w:lang w:eastAsia="ko-KR"/>
        </w:rPr>
        <w:t>point A</w:t>
      </w:r>
      <w:r w:rsidR="00010ECB">
        <w:t>, you travel north 11 km to point B with one (1) passenger and a moderate easterly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1000"/>
        <w:gridCol w:w="1152"/>
        <w:gridCol w:w="1416"/>
        <w:gridCol w:w="1110"/>
        <w:gridCol w:w="1270"/>
        <w:gridCol w:w="1284"/>
        <w:gridCol w:w="1277"/>
        <w:gridCol w:w="1277"/>
        <w:gridCol w:w="1437"/>
        <w:gridCol w:w="1464"/>
      </w:tblGrid>
      <w:tr w:rsidR="00AB1DBE" w:rsidRPr="00B33F26" w14:paraId="1D6EE0AB" w14:textId="77777777" w:rsidTr="00AB1DBE">
        <w:trPr>
          <w:trHeight w:val="803"/>
        </w:trPr>
        <w:tc>
          <w:tcPr>
            <w:tcW w:w="1431" w:type="dxa"/>
            <w:tcBorders>
              <w:left w:val="single" w:sz="6" w:space="0" w:color="000000"/>
              <w:right w:val="single" w:sz="6" w:space="0" w:color="000000"/>
            </w:tcBorders>
          </w:tcPr>
          <w:p w14:paraId="64731FA6" w14:textId="77777777" w:rsidR="00010ECB" w:rsidRPr="00B33F26" w:rsidRDefault="00010ECB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2F9216B2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</w:tcBorders>
          </w:tcPr>
          <w:p w14:paraId="127D7A04" w14:textId="77777777" w:rsidR="00010ECB" w:rsidRPr="00B33F26" w:rsidRDefault="00010ECB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72BEACA3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</w:tcPr>
          <w:p w14:paraId="17F1EA78" w14:textId="77777777" w:rsidR="00010ECB" w:rsidRPr="00B33F26" w:rsidRDefault="00010ECB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36BCBDCF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6" w:type="dxa"/>
            <w:tcBorders>
              <w:left w:val="single" w:sz="6" w:space="0" w:color="000000"/>
              <w:right w:val="single" w:sz="6" w:space="0" w:color="000000"/>
            </w:tcBorders>
          </w:tcPr>
          <w:p w14:paraId="01CA7B3B" w14:textId="77777777" w:rsidR="00010ECB" w:rsidRPr="00B33F26" w:rsidRDefault="00010ECB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4FE62F6B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10" w:type="dxa"/>
            <w:tcBorders>
              <w:left w:val="single" w:sz="6" w:space="0" w:color="000000"/>
              <w:right w:val="single" w:sz="6" w:space="0" w:color="000000"/>
            </w:tcBorders>
          </w:tcPr>
          <w:p w14:paraId="4CB6036D" w14:textId="77777777" w:rsidR="00010ECB" w:rsidRPr="00B33F26" w:rsidRDefault="00010ECB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7DAE381F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70" w:type="dxa"/>
            <w:tcBorders>
              <w:left w:val="single" w:sz="6" w:space="0" w:color="000000"/>
            </w:tcBorders>
          </w:tcPr>
          <w:p w14:paraId="1FAC0110" w14:textId="77777777" w:rsidR="00010ECB" w:rsidRPr="00B33F26" w:rsidRDefault="00010ECB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24B189C6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4" w:type="dxa"/>
            <w:tcBorders>
              <w:right w:val="single" w:sz="6" w:space="0" w:color="000000"/>
            </w:tcBorders>
            <w:shd w:val="clear" w:color="auto" w:fill="D9D9D9"/>
          </w:tcPr>
          <w:p w14:paraId="49FF24EE" w14:textId="77777777" w:rsidR="00010ECB" w:rsidRPr="00B33F26" w:rsidRDefault="00010ECB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C389A8C" w14:textId="77777777" w:rsidR="00010ECB" w:rsidRPr="00B33F26" w:rsidRDefault="00010ECB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028DCFC5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568630E" w14:textId="77777777" w:rsidR="00010ECB" w:rsidRPr="00B33F26" w:rsidRDefault="00010ECB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60ACC330" w14:textId="77777777" w:rsidR="00010ECB" w:rsidRPr="00B33F26" w:rsidRDefault="00010ECB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7" w:type="dxa"/>
            <w:tcBorders>
              <w:right w:val="single" w:sz="6" w:space="0" w:color="000000"/>
            </w:tcBorders>
            <w:shd w:val="clear" w:color="auto" w:fill="BEBEBE"/>
          </w:tcPr>
          <w:p w14:paraId="5EC8F4A2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4" w:type="dxa"/>
            <w:tcBorders>
              <w:left w:val="single" w:sz="6" w:space="0" w:color="000000"/>
            </w:tcBorders>
            <w:shd w:val="clear" w:color="auto" w:fill="BEBEBE"/>
          </w:tcPr>
          <w:p w14:paraId="5E5DCFC7" w14:textId="77777777" w:rsidR="00010ECB" w:rsidRPr="00B33F26" w:rsidRDefault="00010ECB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4FF8F8D5" w14:textId="77777777" w:rsidR="00010ECB" w:rsidRPr="00B33F26" w:rsidRDefault="00010ECB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AB1DBE" w:rsidRPr="00B33F26" w14:paraId="584103A0" w14:textId="77777777" w:rsidTr="00AB1DBE">
        <w:trPr>
          <w:trHeight w:val="620"/>
        </w:trPr>
        <w:tc>
          <w:tcPr>
            <w:tcW w:w="1431" w:type="dxa"/>
            <w:tcBorders>
              <w:left w:val="single" w:sz="6" w:space="0" w:color="000000"/>
              <w:right w:val="single" w:sz="6" w:space="0" w:color="000000"/>
            </w:tcBorders>
          </w:tcPr>
          <w:p w14:paraId="41ADB911" w14:textId="77777777" w:rsidR="00010ECB" w:rsidRPr="00B33F26" w:rsidRDefault="00010ECB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</w:tcBorders>
          </w:tcPr>
          <w:p w14:paraId="40A19CD0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5.5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</w:tcPr>
          <w:p w14:paraId="1309B706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North</w:t>
            </w:r>
          </w:p>
        </w:tc>
        <w:tc>
          <w:tcPr>
            <w:tcW w:w="1416" w:type="dxa"/>
            <w:tcBorders>
              <w:left w:val="single" w:sz="6" w:space="0" w:color="000000"/>
              <w:right w:val="single" w:sz="6" w:space="0" w:color="000000"/>
            </w:tcBorders>
          </w:tcPr>
          <w:p w14:paraId="76BF2463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110" w:type="dxa"/>
            <w:tcBorders>
              <w:left w:val="single" w:sz="6" w:space="0" w:color="000000"/>
              <w:right w:val="single" w:sz="6" w:space="0" w:color="000000"/>
            </w:tcBorders>
          </w:tcPr>
          <w:p w14:paraId="1DE3E78C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70" w:type="dxa"/>
            <w:tcBorders>
              <w:left w:val="single" w:sz="6" w:space="0" w:color="000000"/>
            </w:tcBorders>
          </w:tcPr>
          <w:p w14:paraId="4B36A9D2" w14:textId="77777777" w:rsidR="00010ECB" w:rsidRPr="00B33F26" w:rsidRDefault="00010ECB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E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asterly</w:t>
            </w:r>
          </w:p>
        </w:tc>
        <w:tc>
          <w:tcPr>
            <w:tcW w:w="1284" w:type="dxa"/>
            <w:tcBorders>
              <w:right w:val="single" w:sz="6" w:space="0" w:color="000000"/>
            </w:tcBorders>
          </w:tcPr>
          <w:p w14:paraId="0B1DAD77" w14:textId="6E6FECD2" w:rsidR="00010ECB" w:rsidRPr="00B33F26" w:rsidRDefault="00010EC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55</w:t>
            </w:r>
            <w:r w:rsidR="003C7EF0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14:paraId="0C946F59" w14:textId="6F768C55" w:rsidR="00010ECB" w:rsidRPr="00B33F26" w:rsidRDefault="00C361E7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11.0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14:paraId="358056E4" w14:textId="5669C361" w:rsidR="00010ECB" w:rsidRPr="00B33F26" w:rsidRDefault="0047141B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5.5</w:t>
            </w:r>
          </w:p>
        </w:tc>
        <w:tc>
          <w:tcPr>
            <w:tcW w:w="1437" w:type="dxa"/>
            <w:tcBorders>
              <w:right w:val="single" w:sz="6" w:space="0" w:color="000000"/>
            </w:tcBorders>
          </w:tcPr>
          <w:p w14:paraId="17922D17" w14:textId="3913B359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71</w:t>
            </w:r>
            <w:r w:rsidR="00010ECB" w:rsidRPr="00B33F26">
              <w:rPr>
                <w:rFonts w:asciiTheme="minorHAnsi" w:hAnsiTheme="minorHAnsi" w:cstheme="minorHAnsi"/>
                <w:sz w:val="18"/>
              </w:rPr>
              <w:t>.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64" w:type="dxa"/>
            <w:tcBorders>
              <w:left w:val="single" w:sz="6" w:space="0" w:color="000000"/>
            </w:tcBorders>
          </w:tcPr>
          <w:p w14:paraId="5DD8910A" w14:textId="0D2D64BF" w:rsidR="00010ECB" w:rsidRPr="00B33F26" w:rsidRDefault="006049BF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</w:t>
            </w:r>
          </w:p>
        </w:tc>
      </w:tr>
    </w:tbl>
    <w:p w14:paraId="15D9CA8A" w14:textId="77777777" w:rsidR="00AB1DBE" w:rsidRDefault="00AB1DBE" w:rsidP="00010ECB">
      <w:pPr>
        <w:spacing w:before="6"/>
        <w:rPr>
          <w:rFonts w:ascii="Trebuchet MS"/>
          <w:b/>
          <w:w w:val="95"/>
          <w:sz w:val="24"/>
        </w:rPr>
      </w:pPr>
    </w:p>
    <w:p w14:paraId="1395404B" w14:textId="77777777" w:rsidR="00AB1DBE" w:rsidRDefault="00AB1DBE" w:rsidP="00010ECB">
      <w:pPr>
        <w:spacing w:before="6"/>
        <w:rPr>
          <w:rFonts w:ascii="Trebuchet MS"/>
          <w:b/>
          <w:w w:val="95"/>
          <w:sz w:val="24"/>
        </w:rPr>
      </w:pPr>
    </w:p>
    <w:p w14:paraId="539BDBD7" w14:textId="77777777" w:rsidR="00AB1DBE" w:rsidRDefault="00AB1DBE" w:rsidP="00010ECB">
      <w:pPr>
        <w:spacing w:before="6"/>
        <w:rPr>
          <w:rFonts w:ascii="Trebuchet MS"/>
          <w:b/>
          <w:w w:val="95"/>
          <w:sz w:val="24"/>
        </w:rPr>
      </w:pPr>
    </w:p>
    <w:p w14:paraId="4754E7E1" w14:textId="77777777" w:rsidR="00AB1DBE" w:rsidRDefault="00AB1DBE" w:rsidP="00010ECB">
      <w:pPr>
        <w:spacing w:before="6"/>
        <w:rPr>
          <w:rFonts w:ascii="Trebuchet MS"/>
          <w:b/>
          <w:w w:val="95"/>
          <w:sz w:val="24"/>
        </w:rPr>
      </w:pPr>
    </w:p>
    <w:p w14:paraId="6B7DA5D1" w14:textId="77777777" w:rsidR="00AB1DBE" w:rsidRDefault="00AB1DBE" w:rsidP="00010ECB">
      <w:pPr>
        <w:spacing w:before="6"/>
        <w:rPr>
          <w:rFonts w:ascii="Trebuchet MS"/>
          <w:b/>
          <w:w w:val="95"/>
          <w:sz w:val="24"/>
        </w:rPr>
      </w:pPr>
    </w:p>
    <w:p w14:paraId="5134E68B" w14:textId="3DAFB6D5" w:rsidR="00010ECB" w:rsidRPr="00AB1DBE" w:rsidRDefault="00010ECB" w:rsidP="00010ECB">
      <w:pPr>
        <w:spacing w:before="6"/>
        <w:rPr>
          <w:rFonts w:ascii="Trebuchet MS"/>
          <w:b/>
          <w:color w:val="FF0000"/>
          <w:sz w:val="36"/>
          <w:szCs w:val="36"/>
        </w:rPr>
      </w:pPr>
      <w:r w:rsidRPr="00AB1DBE">
        <w:rPr>
          <w:rFonts w:ascii="Trebuchet MS"/>
          <w:b/>
          <w:color w:val="FF0000"/>
          <w:w w:val="95"/>
          <w:sz w:val="36"/>
          <w:szCs w:val="36"/>
        </w:rPr>
        <w:lastRenderedPageBreak/>
        <w:t>Final Test Scenario</w:t>
      </w:r>
    </w:p>
    <w:p w14:paraId="757D3F08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1. Depart alone, travel west 17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weak westerly wind</w:t>
      </w:r>
    </w:p>
    <w:p w14:paraId="60E7FC42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2. Pick-up 2 passengers, travel north 15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moderate southerly wind</w:t>
      </w:r>
    </w:p>
    <w:p w14:paraId="3EC54E9D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3. Travel east 9.5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strong easterly wind</w:t>
      </w:r>
    </w:p>
    <w:p w14:paraId="3265A052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>4. Drop-off 1 passenger, travel north 7 km, weather conditions: moderate easterly wind</w:t>
      </w:r>
    </w:p>
    <w:p w14:paraId="7FC447F8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5. Drop-off 1 passenger, travel east 34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strong westerly wind</w:t>
      </w:r>
    </w:p>
    <w:p w14:paraId="280A01A9" w14:textId="77777777" w:rsidR="00010ECB" w:rsidRPr="00AB1DBE" w:rsidRDefault="00010ECB" w:rsidP="00010ECB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6. Pick-up 3 passengers, travel south 52.5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no wind (destination reached)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971"/>
        <w:gridCol w:w="1118"/>
        <w:gridCol w:w="1375"/>
        <w:gridCol w:w="1078"/>
        <w:gridCol w:w="1233"/>
        <w:gridCol w:w="1247"/>
        <w:gridCol w:w="1240"/>
        <w:gridCol w:w="1240"/>
        <w:gridCol w:w="1151"/>
        <w:gridCol w:w="1395"/>
        <w:gridCol w:w="1422"/>
      </w:tblGrid>
      <w:tr w:rsidR="00AB1DBE" w14:paraId="17184D2C" w14:textId="77777777" w:rsidTr="00AB1DBE">
        <w:trPr>
          <w:trHeight w:val="898"/>
        </w:trPr>
        <w:tc>
          <w:tcPr>
            <w:tcW w:w="1389" w:type="dxa"/>
            <w:tcBorders>
              <w:bottom w:val="single" w:sz="12" w:space="0" w:color="000000"/>
            </w:tcBorders>
          </w:tcPr>
          <w:p w14:paraId="22EE80F2" w14:textId="77777777" w:rsidR="00010ECB" w:rsidRPr="00AB1DBE" w:rsidRDefault="00010ECB" w:rsidP="006049BF">
            <w:pPr>
              <w:pStyle w:val="TableParagraph"/>
              <w:spacing w:before="13"/>
              <w:ind w:left="116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Directional</w:t>
            </w:r>
          </w:p>
          <w:p w14:paraId="32D58182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116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Step #</w:t>
            </w:r>
          </w:p>
        </w:tc>
        <w:tc>
          <w:tcPr>
            <w:tcW w:w="971" w:type="dxa"/>
            <w:tcBorders>
              <w:bottom w:val="single" w:sz="12" w:space="0" w:color="000000"/>
            </w:tcBorders>
          </w:tcPr>
          <w:p w14:paraId="43D6178B" w14:textId="77777777" w:rsidR="00010ECB" w:rsidRPr="00AB1DBE" w:rsidRDefault="00010ECB" w:rsidP="006049BF">
            <w:pPr>
              <w:pStyle w:val="TableParagraph"/>
              <w:spacing w:before="13"/>
              <w:ind w:lef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Units to</w:t>
            </w:r>
          </w:p>
          <w:p w14:paraId="0751F5A2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19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Travel</w:t>
            </w:r>
          </w:p>
        </w:tc>
        <w:tc>
          <w:tcPr>
            <w:tcW w:w="1118" w:type="dxa"/>
            <w:tcBorders>
              <w:bottom w:val="single" w:sz="12" w:space="0" w:color="000000"/>
            </w:tcBorders>
          </w:tcPr>
          <w:p w14:paraId="6E48FBED" w14:textId="77777777" w:rsidR="00010ECB" w:rsidRPr="00AB1DBE" w:rsidRDefault="00010ECB" w:rsidP="006049BF">
            <w:pPr>
              <w:pStyle w:val="TableParagraph"/>
              <w:spacing w:before="13"/>
              <w:ind w:left="90" w:right="8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Travel</w:t>
            </w:r>
          </w:p>
          <w:p w14:paraId="00F59628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90" w:right="9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Direction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14:paraId="688E351A" w14:textId="77777777" w:rsidR="00010ECB" w:rsidRPr="00AB1DBE" w:rsidRDefault="00010ECB" w:rsidP="006049BF">
            <w:pPr>
              <w:pStyle w:val="TableParagraph"/>
              <w:spacing w:before="13"/>
              <w:ind w:left="131" w:right="13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Number of</w:t>
            </w:r>
          </w:p>
          <w:p w14:paraId="3298059B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131" w:righ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People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</w:tcPr>
          <w:p w14:paraId="0D1BE47A" w14:textId="77777777" w:rsidR="00010ECB" w:rsidRPr="00AB1DBE" w:rsidRDefault="00010ECB" w:rsidP="006049BF">
            <w:pPr>
              <w:pStyle w:val="TableParagraph"/>
              <w:spacing w:before="13"/>
              <w:ind w:left="29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>Wind</w:t>
            </w:r>
          </w:p>
          <w:p w14:paraId="0218D5A5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29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Force</w:t>
            </w:r>
          </w:p>
        </w:tc>
        <w:tc>
          <w:tcPr>
            <w:tcW w:w="1233" w:type="dxa"/>
            <w:tcBorders>
              <w:bottom w:val="single" w:sz="12" w:space="0" w:color="000000"/>
              <w:right w:val="single" w:sz="12" w:space="0" w:color="000000"/>
            </w:tcBorders>
          </w:tcPr>
          <w:p w14:paraId="0DC8CCB2" w14:textId="77777777" w:rsidR="00010ECB" w:rsidRPr="00AB1DBE" w:rsidRDefault="00010ECB" w:rsidP="006049BF">
            <w:pPr>
              <w:pStyle w:val="TableParagraph"/>
              <w:spacing w:before="13"/>
              <w:ind w:left="134" w:righ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Wind</w:t>
            </w:r>
          </w:p>
          <w:p w14:paraId="6B619384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134" w:right="11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Direction</w:t>
            </w:r>
          </w:p>
        </w:tc>
        <w:tc>
          <w:tcPr>
            <w:tcW w:w="124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14:paraId="19653168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97" w:right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Base Unit Time </w:t>
            </w:r>
            <w:proofErr w:type="gramStart"/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 +</w:t>
            </w:r>
            <w:proofErr w:type="gramEnd"/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min.)</w:t>
            </w:r>
          </w:p>
        </w:tc>
        <w:tc>
          <w:tcPr>
            <w:tcW w:w="1240" w:type="dxa"/>
            <w:tcBorders>
              <w:bottom w:val="single" w:sz="12" w:space="0" w:color="000000"/>
            </w:tcBorders>
            <w:shd w:val="clear" w:color="auto" w:fill="D9D9D9"/>
          </w:tcPr>
          <w:p w14:paraId="5A251F66" w14:textId="77777777" w:rsidR="00010ECB" w:rsidRPr="00AB1DBE" w:rsidRDefault="00010ECB" w:rsidP="006049BF">
            <w:pPr>
              <w:pStyle w:val="TableParagraph"/>
              <w:spacing w:before="13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People Time</w:t>
            </w:r>
          </w:p>
          <w:p w14:paraId="5D3263DF" w14:textId="77777777" w:rsidR="00010ECB" w:rsidRPr="00AB1DBE" w:rsidRDefault="00010ECB" w:rsidP="006049BF">
            <w:pPr>
              <w:pStyle w:val="TableParagraph"/>
              <w:spacing w:before="34" w:line="241" w:lineRule="exact"/>
              <w:ind w:right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(+ min.)</w:t>
            </w:r>
          </w:p>
        </w:tc>
        <w:tc>
          <w:tcPr>
            <w:tcW w:w="1240" w:type="dxa"/>
            <w:tcBorders>
              <w:bottom w:val="single" w:sz="12" w:space="0" w:color="000000"/>
            </w:tcBorders>
            <w:shd w:val="clear" w:color="auto" w:fill="D9D9D9"/>
          </w:tcPr>
          <w:p w14:paraId="712E375A" w14:textId="77777777" w:rsidR="00010ECB" w:rsidRPr="00AB1DBE" w:rsidRDefault="00010ECB" w:rsidP="006049BF">
            <w:pPr>
              <w:pStyle w:val="TableParagraph"/>
              <w:spacing w:before="13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Wind Time</w:t>
            </w:r>
          </w:p>
          <w:p w14:paraId="150E73A1" w14:textId="77777777" w:rsidR="00010ECB" w:rsidRPr="00AB1DBE" w:rsidRDefault="00010ECB" w:rsidP="006049BF">
            <w:pPr>
              <w:pStyle w:val="TableParagraph"/>
              <w:spacing w:before="34" w:line="241" w:lineRule="exact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(+/- min.)</w:t>
            </w:r>
          </w:p>
        </w:tc>
        <w:tc>
          <w:tcPr>
            <w:tcW w:w="1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676ABBF" w14:textId="77777777" w:rsidR="00010ECB" w:rsidRPr="00AB1DBE" w:rsidRDefault="00010ECB" w:rsidP="006049BF">
            <w:pPr>
              <w:pStyle w:val="TableParagraph"/>
              <w:spacing w:before="13"/>
              <w:ind w:left="34" w:right="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Direction Time</w:t>
            </w:r>
          </w:p>
          <w:p w14:paraId="71A7AA6E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34" w:right="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(min.)</w:t>
            </w:r>
          </w:p>
        </w:tc>
        <w:tc>
          <w:tcPr>
            <w:tcW w:w="13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EBEBE"/>
          </w:tcPr>
          <w:p w14:paraId="48423B51" w14:textId="77777777" w:rsidR="00010ECB" w:rsidRPr="00AB1DBE" w:rsidRDefault="00010ECB" w:rsidP="006049BF">
            <w:pPr>
              <w:pStyle w:val="TableParagraph"/>
              <w:spacing w:before="13"/>
              <w:ind w:left="116" w:right="10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Accum</w:t>
            </w:r>
            <w:proofErr w:type="spellEnd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.</w:t>
            </w:r>
          </w:p>
          <w:p w14:paraId="2FEA67EC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115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Time (min.)</w:t>
            </w:r>
          </w:p>
        </w:tc>
        <w:tc>
          <w:tcPr>
            <w:tcW w:w="14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BEBEBE"/>
          </w:tcPr>
          <w:p w14:paraId="4EA185E0" w14:textId="77777777" w:rsidR="00010ECB" w:rsidRPr="00AB1DBE" w:rsidRDefault="00010ECB" w:rsidP="006049BF">
            <w:pPr>
              <w:pStyle w:val="TableParagraph"/>
              <w:spacing w:before="13"/>
              <w:ind w:left="53" w:right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Accum</w:t>
            </w:r>
            <w:proofErr w:type="spellEnd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.</w:t>
            </w:r>
          </w:p>
          <w:p w14:paraId="2599C49C" w14:textId="77777777" w:rsidR="00010ECB" w:rsidRPr="00AB1DBE" w:rsidRDefault="00010ECB" w:rsidP="006049BF">
            <w:pPr>
              <w:pStyle w:val="TableParagraph"/>
              <w:spacing w:before="34" w:line="241" w:lineRule="exact"/>
              <w:ind w:left="34" w:right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Distance (km)</w:t>
            </w:r>
          </w:p>
        </w:tc>
      </w:tr>
      <w:tr w:rsidR="00AB1DBE" w14:paraId="19ABE874" w14:textId="77777777" w:rsidTr="00AB1DBE">
        <w:trPr>
          <w:trHeight w:val="664"/>
        </w:trPr>
        <w:tc>
          <w:tcPr>
            <w:tcW w:w="1389" w:type="dxa"/>
            <w:tcBorders>
              <w:top w:val="single" w:sz="12" w:space="0" w:color="000000"/>
            </w:tcBorders>
          </w:tcPr>
          <w:p w14:paraId="1A5542D0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1</w:t>
            </w:r>
          </w:p>
        </w:tc>
        <w:tc>
          <w:tcPr>
            <w:tcW w:w="971" w:type="dxa"/>
            <w:tcBorders>
              <w:top w:val="single" w:sz="12" w:space="0" w:color="000000"/>
            </w:tcBorders>
          </w:tcPr>
          <w:p w14:paraId="53F0F762" w14:textId="4D43B6D1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8.5</w:t>
            </w:r>
          </w:p>
        </w:tc>
        <w:tc>
          <w:tcPr>
            <w:tcW w:w="1118" w:type="dxa"/>
            <w:tcBorders>
              <w:top w:val="single" w:sz="12" w:space="0" w:color="000000"/>
            </w:tcBorders>
          </w:tcPr>
          <w:p w14:paraId="5E4F51ED" w14:textId="09BC92E5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West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2406DD72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 w14:paraId="366A2AEB" w14:textId="56298CB7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33" w:type="dxa"/>
            <w:tcBorders>
              <w:top w:val="single" w:sz="12" w:space="0" w:color="000000"/>
              <w:right w:val="single" w:sz="12" w:space="0" w:color="000000"/>
            </w:tcBorders>
          </w:tcPr>
          <w:p w14:paraId="21FD3E4F" w14:textId="17F61763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Westerly</w:t>
            </w:r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</w:tcBorders>
          </w:tcPr>
          <w:p w14:paraId="0B4C1460" w14:textId="25DAD390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  <w:tcBorders>
              <w:top w:val="single" w:sz="12" w:space="0" w:color="000000"/>
            </w:tcBorders>
          </w:tcPr>
          <w:p w14:paraId="00B658C8" w14:textId="0674823E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8.5</w:t>
            </w:r>
          </w:p>
        </w:tc>
        <w:tc>
          <w:tcPr>
            <w:tcW w:w="1240" w:type="dxa"/>
            <w:tcBorders>
              <w:top w:val="single" w:sz="12" w:space="0" w:color="000000"/>
            </w:tcBorders>
          </w:tcPr>
          <w:p w14:paraId="6E78A315" w14:textId="258F1507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1</w:t>
            </w:r>
            <w:r>
              <w:rPr>
                <w:rFonts w:ascii="Times New Roman" w:eastAsiaTheme="minorEastAsia"/>
                <w:lang w:eastAsia="ko-KR"/>
              </w:rPr>
              <w:t>7.0</w:t>
            </w:r>
          </w:p>
        </w:tc>
        <w:tc>
          <w:tcPr>
            <w:tcW w:w="1151" w:type="dxa"/>
            <w:tcBorders>
              <w:top w:val="single" w:sz="12" w:space="0" w:color="000000"/>
              <w:right w:val="single" w:sz="12" w:space="0" w:color="000000"/>
            </w:tcBorders>
          </w:tcPr>
          <w:p w14:paraId="25153FD6" w14:textId="53F81082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</w:tcBorders>
          </w:tcPr>
          <w:p w14:paraId="3B3EC6A4" w14:textId="344808AF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50</w:t>
            </w:r>
          </w:p>
        </w:tc>
        <w:tc>
          <w:tcPr>
            <w:tcW w:w="1422" w:type="dxa"/>
            <w:tcBorders>
              <w:top w:val="single" w:sz="12" w:space="0" w:color="000000"/>
              <w:right w:val="single" w:sz="12" w:space="0" w:color="000000"/>
            </w:tcBorders>
          </w:tcPr>
          <w:p w14:paraId="72574982" w14:textId="11C60A1E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  <w:r w:rsidR="006049BF">
              <w:rPr>
                <w:rFonts w:ascii="Times New Roman"/>
              </w:rPr>
              <w:t>7</w:t>
            </w:r>
          </w:p>
        </w:tc>
      </w:tr>
      <w:tr w:rsidR="00AB1DBE" w14:paraId="0352051D" w14:textId="77777777" w:rsidTr="00AB1DBE">
        <w:trPr>
          <w:trHeight w:val="664"/>
        </w:trPr>
        <w:tc>
          <w:tcPr>
            <w:tcW w:w="1389" w:type="dxa"/>
          </w:tcPr>
          <w:p w14:paraId="73017717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2</w:t>
            </w:r>
          </w:p>
        </w:tc>
        <w:tc>
          <w:tcPr>
            <w:tcW w:w="971" w:type="dxa"/>
          </w:tcPr>
          <w:p w14:paraId="1A429C1A" w14:textId="11015A5A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7.5</w:t>
            </w:r>
          </w:p>
        </w:tc>
        <w:tc>
          <w:tcPr>
            <w:tcW w:w="1118" w:type="dxa"/>
          </w:tcPr>
          <w:p w14:paraId="086B56E8" w14:textId="43375C56" w:rsidR="00010ECB" w:rsidRPr="00C361E7" w:rsidRDefault="00C361E7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 w:rsidRPr="00C361E7">
              <w:rPr>
                <w:rFonts w:ascii="Times New Roman" w:eastAsiaTheme="minorEastAsia" w:hint="eastAsia"/>
                <w:lang w:eastAsia="ko-KR"/>
              </w:rPr>
              <w:t>N</w:t>
            </w:r>
            <w:r w:rsidRPr="00C361E7">
              <w:rPr>
                <w:rFonts w:ascii="Times New Roman" w:eastAsiaTheme="minorEastAsia"/>
                <w:lang w:eastAsia="ko-KR"/>
              </w:rPr>
              <w:t>orth</w:t>
            </w:r>
          </w:p>
        </w:tc>
        <w:tc>
          <w:tcPr>
            <w:tcW w:w="1375" w:type="dxa"/>
          </w:tcPr>
          <w:p w14:paraId="18F1C45F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078" w:type="dxa"/>
          </w:tcPr>
          <w:p w14:paraId="0E072BEF" w14:textId="3DBCCB8F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442D24E0" w14:textId="6E439ACD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Southerly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12EC6FEF" w14:textId="1DD85D46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138ECD0A" w14:textId="7D5C03D1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685CA85C" w14:textId="5416BCD3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-</w:t>
            </w:r>
            <w:r>
              <w:rPr>
                <w:rFonts w:ascii="Times New Roman" w:eastAsiaTheme="minorEastAsia"/>
                <w:lang w:eastAsia="ko-KR"/>
              </w:rPr>
              <w:t>45.0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45B3C64F" w14:textId="4809DABD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52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1CCBAC54" w14:textId="2EC0C4BB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  <w:r w:rsidR="006049BF">
              <w:rPr>
                <w:rFonts w:ascii="Times New Roman"/>
              </w:rPr>
              <w:t>63.00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4C9ECE02" w14:textId="53D5EA23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3</w:t>
            </w:r>
            <w:r>
              <w:rPr>
                <w:rFonts w:ascii="Times New Roman" w:eastAsiaTheme="minorEastAsia"/>
                <w:lang w:eastAsia="ko-KR"/>
              </w:rPr>
              <w:t>2</w:t>
            </w:r>
          </w:p>
        </w:tc>
      </w:tr>
      <w:tr w:rsidR="00AB1DBE" w14:paraId="4433B6D9" w14:textId="77777777" w:rsidTr="00AB1DBE">
        <w:trPr>
          <w:trHeight w:val="664"/>
        </w:trPr>
        <w:tc>
          <w:tcPr>
            <w:tcW w:w="1389" w:type="dxa"/>
          </w:tcPr>
          <w:p w14:paraId="7C9AC99A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3</w:t>
            </w:r>
          </w:p>
        </w:tc>
        <w:tc>
          <w:tcPr>
            <w:tcW w:w="971" w:type="dxa"/>
          </w:tcPr>
          <w:p w14:paraId="59350F42" w14:textId="64FFD9E0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4.75</w:t>
            </w:r>
          </w:p>
        </w:tc>
        <w:tc>
          <w:tcPr>
            <w:tcW w:w="1118" w:type="dxa"/>
          </w:tcPr>
          <w:p w14:paraId="6397408C" w14:textId="77625719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East</w:t>
            </w:r>
          </w:p>
        </w:tc>
        <w:tc>
          <w:tcPr>
            <w:tcW w:w="1375" w:type="dxa"/>
          </w:tcPr>
          <w:p w14:paraId="3C943871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078" w:type="dxa"/>
          </w:tcPr>
          <w:p w14:paraId="1D460B03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23214244" w14:textId="7374273C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Easterly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4DF7EBD1" w14:textId="4ED3FDBA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47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3B1E84D9" w14:textId="6E50CDF9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240" w:type="dxa"/>
          </w:tcPr>
          <w:p w14:paraId="1CDB3D18" w14:textId="3AB1D459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2</w:t>
            </w:r>
            <w:r>
              <w:rPr>
                <w:rFonts w:ascii="Times New Roman" w:eastAsiaTheme="minorEastAsia"/>
                <w:lang w:eastAsia="ko-KR"/>
              </w:rPr>
              <w:t>8.5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21C38767" w14:textId="3702BAF5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90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652E5168" w14:textId="2FF6EBCC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253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3CF5FE90" w14:textId="594C3DC5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41.5</w:t>
            </w:r>
          </w:p>
        </w:tc>
      </w:tr>
      <w:tr w:rsidR="00AB1DBE" w14:paraId="27CD4E87" w14:textId="77777777" w:rsidTr="00AB1DBE">
        <w:trPr>
          <w:trHeight w:val="664"/>
        </w:trPr>
        <w:tc>
          <w:tcPr>
            <w:tcW w:w="1389" w:type="dxa"/>
          </w:tcPr>
          <w:p w14:paraId="0EFA8930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4</w:t>
            </w:r>
          </w:p>
        </w:tc>
        <w:tc>
          <w:tcPr>
            <w:tcW w:w="971" w:type="dxa"/>
          </w:tcPr>
          <w:p w14:paraId="3C6DAE8F" w14:textId="762A39BE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3.5</w:t>
            </w:r>
          </w:p>
        </w:tc>
        <w:tc>
          <w:tcPr>
            <w:tcW w:w="1118" w:type="dxa"/>
          </w:tcPr>
          <w:p w14:paraId="56CE7FA9" w14:textId="568812A2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N</w:t>
            </w:r>
            <w:r w:rsidR="00C361E7">
              <w:rPr>
                <w:rFonts w:ascii="Times New Roman"/>
              </w:rPr>
              <w:t>orth</w:t>
            </w:r>
          </w:p>
        </w:tc>
        <w:tc>
          <w:tcPr>
            <w:tcW w:w="1375" w:type="dxa"/>
          </w:tcPr>
          <w:p w14:paraId="4B045CD2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</w:t>
            </w:r>
          </w:p>
        </w:tc>
        <w:tc>
          <w:tcPr>
            <w:tcW w:w="1078" w:type="dxa"/>
          </w:tcPr>
          <w:p w14:paraId="0169C9BF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526D559D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Easterly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477A4ED6" w14:textId="5E2FB970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35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3A2F5523" w14:textId="01D1C625" w:rsidR="00010ECB" w:rsidRPr="00C361E7" w:rsidRDefault="0047141B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44E2010C" w14:textId="3848120C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3</w:t>
            </w:r>
            <w:r>
              <w:rPr>
                <w:rFonts w:ascii="Times New Roman" w:eastAsiaTheme="minorEastAsia"/>
                <w:lang w:eastAsia="ko-KR"/>
              </w:rPr>
              <w:t>.5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2D4F0154" w14:textId="438892F7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4AF2B06F" w14:textId="798F7EE3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298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75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5B675FA6" w14:textId="0736A55E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48.5</w:t>
            </w:r>
          </w:p>
        </w:tc>
      </w:tr>
      <w:tr w:rsidR="00AB1DBE" w14:paraId="70E1861D" w14:textId="77777777" w:rsidTr="00AB1DBE">
        <w:trPr>
          <w:trHeight w:val="664"/>
        </w:trPr>
        <w:tc>
          <w:tcPr>
            <w:tcW w:w="1389" w:type="dxa"/>
          </w:tcPr>
          <w:p w14:paraId="0A4A681D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5</w:t>
            </w:r>
          </w:p>
        </w:tc>
        <w:tc>
          <w:tcPr>
            <w:tcW w:w="971" w:type="dxa"/>
          </w:tcPr>
          <w:p w14:paraId="6388D68E" w14:textId="51C54613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17</w:t>
            </w:r>
          </w:p>
        </w:tc>
        <w:tc>
          <w:tcPr>
            <w:tcW w:w="1118" w:type="dxa"/>
          </w:tcPr>
          <w:p w14:paraId="139C045E" w14:textId="78F613E6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East</w:t>
            </w:r>
          </w:p>
        </w:tc>
        <w:tc>
          <w:tcPr>
            <w:tcW w:w="1375" w:type="dxa"/>
          </w:tcPr>
          <w:p w14:paraId="63604A83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</w:p>
        </w:tc>
        <w:tc>
          <w:tcPr>
            <w:tcW w:w="1078" w:type="dxa"/>
          </w:tcPr>
          <w:p w14:paraId="00175E8F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1B9334B2" w14:textId="15E5893F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Westerly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79595299" w14:textId="25BF54D8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170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72C2BF6D" w14:textId="18392194" w:rsidR="00010ECB" w:rsidRPr="00C361E7" w:rsidRDefault="0047141B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34369E93" w14:textId="5671DCFC" w:rsidR="00010ECB" w:rsidRPr="006049BF" w:rsidRDefault="006049BF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-</w:t>
            </w:r>
            <w:r>
              <w:rPr>
                <w:rFonts w:ascii="Times New Roman" w:eastAsiaTheme="minorEastAsia"/>
                <w:lang w:eastAsia="ko-KR"/>
              </w:rPr>
              <w:t>153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2E6E4F7C" w14:textId="1224F67E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58EC18F8" w14:textId="2D48BF4D" w:rsidR="00010ECB" w:rsidRPr="00C361E7" w:rsidRDefault="009F645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332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75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7486C286" w14:textId="2318396B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82.5</w:t>
            </w:r>
          </w:p>
        </w:tc>
      </w:tr>
      <w:tr w:rsidR="00C361E7" w14:paraId="0B6459AA" w14:textId="77777777" w:rsidTr="00AB1DBE">
        <w:trPr>
          <w:trHeight w:val="664"/>
        </w:trPr>
        <w:tc>
          <w:tcPr>
            <w:tcW w:w="1389" w:type="dxa"/>
          </w:tcPr>
          <w:p w14:paraId="16E2F50F" w14:textId="77777777" w:rsidR="00010ECB" w:rsidRPr="00C361E7" w:rsidRDefault="00010ECB" w:rsidP="00C361E7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6</w:t>
            </w:r>
          </w:p>
        </w:tc>
        <w:tc>
          <w:tcPr>
            <w:tcW w:w="971" w:type="dxa"/>
          </w:tcPr>
          <w:p w14:paraId="1BDFF0EE" w14:textId="0912EEA7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26.25</w:t>
            </w:r>
          </w:p>
        </w:tc>
        <w:tc>
          <w:tcPr>
            <w:tcW w:w="1118" w:type="dxa"/>
          </w:tcPr>
          <w:p w14:paraId="792AA1F0" w14:textId="4322D0DA" w:rsidR="00010ECB" w:rsidRPr="00C361E7" w:rsidRDefault="00C361E7" w:rsidP="00C361E7">
            <w:pPr>
              <w:pStyle w:val="TableParagraph"/>
              <w:jc w:val="center"/>
              <w:rPr>
                <w:rFonts w:ascii="Times New Roman" w:eastAsiaTheme="minorEastAsia" w:hint="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S</w:t>
            </w:r>
            <w:r>
              <w:rPr>
                <w:rFonts w:ascii="Times New Roman" w:eastAsiaTheme="minorEastAsia"/>
                <w:lang w:eastAsia="ko-KR"/>
              </w:rPr>
              <w:t>outh</w:t>
            </w:r>
          </w:p>
        </w:tc>
        <w:tc>
          <w:tcPr>
            <w:tcW w:w="1375" w:type="dxa"/>
          </w:tcPr>
          <w:p w14:paraId="73937F54" w14:textId="77777777" w:rsidR="00010ECB" w:rsidRPr="00C361E7" w:rsidRDefault="00010ECB" w:rsidP="00C361E7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4</w:t>
            </w:r>
          </w:p>
        </w:tc>
        <w:tc>
          <w:tcPr>
            <w:tcW w:w="1078" w:type="dxa"/>
          </w:tcPr>
          <w:p w14:paraId="7C889F31" w14:textId="5E5178E6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20500760" w14:textId="08F5FF01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3937A8FF" w14:textId="54415C79" w:rsidR="00010ECB" w:rsidRPr="00C361E7" w:rsidRDefault="00C361E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262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275AFE2E" w14:textId="3BC2FB5F" w:rsidR="00010ECB" w:rsidRPr="00C361E7" w:rsidRDefault="0047141B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105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68D5DF62" w14:textId="30450E40" w:rsidR="00010ECB" w:rsidRPr="00C361E7" w:rsidRDefault="0047141B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 w:rsidR="00010ECB" w:rsidRPr="00C361E7">
              <w:rPr>
                <w:rFonts w:ascii="Times New Roman"/>
              </w:rPr>
              <w:t>.0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6FE7A70A" w14:textId="11B8C843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367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25000ED0" w14:textId="3A14C429" w:rsidR="00010ECB" w:rsidRPr="00C361E7" w:rsidRDefault="009F6457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700</w:t>
            </w:r>
            <w:r w:rsidR="00010ECB"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0E4515DC" w14:textId="07E13A93" w:rsidR="00010ECB" w:rsidRPr="00C361E7" w:rsidRDefault="006049BF" w:rsidP="00C361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135</w:t>
            </w:r>
          </w:p>
        </w:tc>
      </w:tr>
    </w:tbl>
    <w:p w14:paraId="667630CE" w14:textId="77777777" w:rsidR="00AB1DBE" w:rsidRDefault="00AB1DBE" w:rsidP="00010ECB">
      <w:pPr>
        <w:rPr>
          <w:b/>
          <w:bCs/>
          <w:sz w:val="36"/>
          <w:szCs w:val="36"/>
        </w:rPr>
      </w:pPr>
    </w:p>
    <w:p w14:paraId="7C68FCF2" w14:textId="7F81385E" w:rsidR="00AB1DBE" w:rsidRDefault="003C7EF0" w:rsidP="00010ECB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Minutes expressed as Hours and Minutes (HH:MM):</w:t>
      </w:r>
      <w:r w:rsidR="00C80D28">
        <w:rPr>
          <w:b/>
          <w:bCs/>
          <w:sz w:val="36"/>
          <w:szCs w:val="36"/>
        </w:rPr>
        <w:t xml:space="preserve"> 11:40</w:t>
      </w:r>
      <w:r w:rsidR="00AB1DBE" w:rsidRPr="00AB1DBE">
        <w:rPr>
          <w:b/>
          <w:bCs/>
          <w:sz w:val="36"/>
          <w:szCs w:val="36"/>
        </w:rPr>
        <w:br/>
      </w:r>
    </w:p>
    <w:p w14:paraId="20D5E26E" w14:textId="72DBA9EC" w:rsidR="003C7EF0" w:rsidRDefault="003C7EF0" w:rsidP="00010ECB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Average minutes per kilometer travelled</w:t>
      </w:r>
      <w:r w:rsidRPr="00AB1DBE">
        <w:rPr>
          <w:b/>
          <w:bCs/>
          <w:sz w:val="36"/>
          <w:szCs w:val="36"/>
        </w:rPr>
        <w:t>:</w:t>
      </w:r>
      <w:r w:rsidR="00C80D28">
        <w:rPr>
          <w:b/>
          <w:bCs/>
          <w:sz w:val="36"/>
          <w:szCs w:val="36"/>
        </w:rPr>
        <w:t xml:space="preserve"> </w:t>
      </w:r>
    </w:p>
    <w:bookmarkEnd w:id="6"/>
    <w:p w14:paraId="7012A6B0" w14:textId="169193C5" w:rsidR="002E61A2" w:rsidRDefault="002E61A2" w:rsidP="00010ECB">
      <w:pPr>
        <w:rPr>
          <w:b/>
          <w:bCs/>
          <w:sz w:val="36"/>
          <w:szCs w:val="36"/>
        </w:rPr>
      </w:pPr>
    </w:p>
    <w:p w14:paraId="3415E4D2" w14:textId="71D8CBAE" w:rsidR="002E61A2" w:rsidRPr="00AB1DBE" w:rsidRDefault="002E61A2" w:rsidP="00010ECB">
      <w:pPr>
        <w:rPr>
          <w:b/>
          <w:bCs/>
          <w:sz w:val="36"/>
          <w:szCs w:val="36"/>
        </w:rPr>
      </w:pPr>
    </w:p>
    <w:sectPr w:rsidR="002E61A2" w:rsidRPr="00AB1DBE">
      <w:headerReference w:type="default" r:id="rId8"/>
      <w:pgSz w:w="15840" w:h="12240" w:orient="landscape"/>
      <w:pgMar w:top="680" w:right="200" w:bottom="280" w:left="2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50D9C" w14:textId="77777777" w:rsidR="008D5A90" w:rsidRDefault="002C720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D8"/>
    <w:multiLevelType w:val="hybridMultilevel"/>
    <w:tmpl w:val="87600FC4"/>
    <w:lvl w:ilvl="0" w:tplc="0E8EE374">
      <w:start w:val="1"/>
      <w:numFmt w:val="decimal"/>
      <w:lvlText w:val="%1."/>
      <w:lvlJc w:val="left"/>
      <w:pPr>
        <w:ind w:left="720" w:hanging="360"/>
      </w:pPr>
    </w:lvl>
    <w:lvl w:ilvl="1" w:tplc="70D63B5E">
      <w:start w:val="1"/>
      <w:numFmt w:val="lowerLetter"/>
      <w:lvlText w:val="%2."/>
      <w:lvlJc w:val="left"/>
      <w:pPr>
        <w:ind w:left="1440" w:hanging="360"/>
      </w:pPr>
    </w:lvl>
    <w:lvl w:ilvl="2" w:tplc="04F221FE">
      <w:start w:val="1"/>
      <w:numFmt w:val="lowerRoman"/>
      <w:lvlText w:val="%3."/>
      <w:lvlJc w:val="right"/>
      <w:pPr>
        <w:ind w:left="2160" w:hanging="180"/>
      </w:pPr>
    </w:lvl>
    <w:lvl w:ilvl="3" w:tplc="56ECEEB2">
      <w:start w:val="1"/>
      <w:numFmt w:val="decimal"/>
      <w:lvlText w:val="%4."/>
      <w:lvlJc w:val="left"/>
      <w:pPr>
        <w:ind w:left="2880" w:hanging="360"/>
      </w:pPr>
    </w:lvl>
    <w:lvl w:ilvl="4" w:tplc="CAEE833A">
      <w:start w:val="1"/>
      <w:numFmt w:val="lowerLetter"/>
      <w:lvlText w:val="%5."/>
      <w:lvlJc w:val="left"/>
      <w:pPr>
        <w:ind w:left="3600" w:hanging="360"/>
      </w:pPr>
    </w:lvl>
    <w:lvl w:ilvl="5" w:tplc="C632FCBC">
      <w:start w:val="1"/>
      <w:numFmt w:val="lowerRoman"/>
      <w:lvlText w:val="%6."/>
      <w:lvlJc w:val="right"/>
      <w:pPr>
        <w:ind w:left="4320" w:hanging="180"/>
      </w:pPr>
    </w:lvl>
    <w:lvl w:ilvl="6" w:tplc="619C2022">
      <w:start w:val="1"/>
      <w:numFmt w:val="decimal"/>
      <w:lvlText w:val="%7."/>
      <w:lvlJc w:val="left"/>
      <w:pPr>
        <w:ind w:left="5040" w:hanging="360"/>
      </w:pPr>
    </w:lvl>
    <w:lvl w:ilvl="7" w:tplc="02FE3BA4">
      <w:start w:val="1"/>
      <w:numFmt w:val="lowerLetter"/>
      <w:lvlText w:val="%8."/>
      <w:lvlJc w:val="left"/>
      <w:pPr>
        <w:ind w:left="5760" w:hanging="360"/>
      </w:pPr>
    </w:lvl>
    <w:lvl w:ilvl="8" w:tplc="73341F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877"/>
    <w:multiLevelType w:val="hybridMultilevel"/>
    <w:tmpl w:val="B91AB4C6"/>
    <w:lvl w:ilvl="0" w:tplc="9FAAE05E">
      <w:start w:val="1"/>
      <w:numFmt w:val="decimal"/>
      <w:lvlText w:val="%1."/>
      <w:lvlJc w:val="left"/>
      <w:pPr>
        <w:ind w:left="720" w:hanging="360"/>
      </w:pPr>
    </w:lvl>
    <w:lvl w:ilvl="1" w:tplc="238C36D0">
      <w:start w:val="1"/>
      <w:numFmt w:val="lowerLetter"/>
      <w:lvlText w:val="%2."/>
      <w:lvlJc w:val="left"/>
      <w:pPr>
        <w:ind w:left="1440" w:hanging="360"/>
      </w:pPr>
    </w:lvl>
    <w:lvl w:ilvl="2" w:tplc="1DA6C346">
      <w:start w:val="1"/>
      <w:numFmt w:val="lowerRoman"/>
      <w:lvlText w:val="%3."/>
      <w:lvlJc w:val="right"/>
      <w:pPr>
        <w:ind w:left="2160" w:hanging="180"/>
      </w:pPr>
    </w:lvl>
    <w:lvl w:ilvl="3" w:tplc="DBEA483A">
      <w:start w:val="1"/>
      <w:numFmt w:val="decimal"/>
      <w:lvlText w:val="%4."/>
      <w:lvlJc w:val="left"/>
      <w:pPr>
        <w:ind w:left="2880" w:hanging="360"/>
      </w:pPr>
    </w:lvl>
    <w:lvl w:ilvl="4" w:tplc="46FA7A5E">
      <w:start w:val="1"/>
      <w:numFmt w:val="lowerLetter"/>
      <w:lvlText w:val="%5."/>
      <w:lvlJc w:val="left"/>
      <w:pPr>
        <w:ind w:left="3600" w:hanging="360"/>
      </w:pPr>
    </w:lvl>
    <w:lvl w:ilvl="5" w:tplc="D28027A2">
      <w:start w:val="1"/>
      <w:numFmt w:val="lowerRoman"/>
      <w:lvlText w:val="%6."/>
      <w:lvlJc w:val="right"/>
      <w:pPr>
        <w:ind w:left="4320" w:hanging="180"/>
      </w:pPr>
    </w:lvl>
    <w:lvl w:ilvl="6" w:tplc="B606B154">
      <w:start w:val="1"/>
      <w:numFmt w:val="decimal"/>
      <w:lvlText w:val="%7."/>
      <w:lvlJc w:val="left"/>
      <w:pPr>
        <w:ind w:left="5040" w:hanging="360"/>
      </w:pPr>
    </w:lvl>
    <w:lvl w:ilvl="7" w:tplc="5FFC9E44">
      <w:start w:val="1"/>
      <w:numFmt w:val="lowerLetter"/>
      <w:lvlText w:val="%8."/>
      <w:lvlJc w:val="left"/>
      <w:pPr>
        <w:ind w:left="5760" w:hanging="360"/>
      </w:pPr>
    </w:lvl>
    <w:lvl w:ilvl="8" w:tplc="1EA4E4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30D99"/>
    <w:multiLevelType w:val="hybridMultilevel"/>
    <w:tmpl w:val="C5F4C068"/>
    <w:lvl w:ilvl="0" w:tplc="EEA264A6">
      <w:start w:val="1"/>
      <w:numFmt w:val="decimal"/>
      <w:lvlText w:val="%1."/>
      <w:lvlJc w:val="left"/>
      <w:pPr>
        <w:ind w:left="720" w:hanging="360"/>
      </w:pPr>
    </w:lvl>
    <w:lvl w:ilvl="1" w:tplc="D1ECC3EE">
      <w:start w:val="1"/>
      <w:numFmt w:val="lowerLetter"/>
      <w:lvlText w:val="%2."/>
      <w:lvlJc w:val="left"/>
      <w:pPr>
        <w:ind w:left="1440" w:hanging="360"/>
      </w:pPr>
    </w:lvl>
    <w:lvl w:ilvl="2" w:tplc="10FAC052">
      <w:start w:val="1"/>
      <w:numFmt w:val="lowerRoman"/>
      <w:lvlText w:val="%3."/>
      <w:lvlJc w:val="right"/>
      <w:pPr>
        <w:ind w:left="2160" w:hanging="180"/>
      </w:pPr>
    </w:lvl>
    <w:lvl w:ilvl="3" w:tplc="A5F06D5A">
      <w:start w:val="1"/>
      <w:numFmt w:val="decimal"/>
      <w:lvlText w:val="%4."/>
      <w:lvlJc w:val="left"/>
      <w:pPr>
        <w:ind w:left="2880" w:hanging="360"/>
      </w:pPr>
    </w:lvl>
    <w:lvl w:ilvl="4" w:tplc="8F923B4A">
      <w:start w:val="1"/>
      <w:numFmt w:val="lowerLetter"/>
      <w:lvlText w:val="%5."/>
      <w:lvlJc w:val="left"/>
      <w:pPr>
        <w:ind w:left="3600" w:hanging="360"/>
      </w:pPr>
    </w:lvl>
    <w:lvl w:ilvl="5" w:tplc="CEFE81EA">
      <w:start w:val="1"/>
      <w:numFmt w:val="lowerRoman"/>
      <w:lvlText w:val="%6."/>
      <w:lvlJc w:val="right"/>
      <w:pPr>
        <w:ind w:left="4320" w:hanging="180"/>
      </w:pPr>
    </w:lvl>
    <w:lvl w:ilvl="6" w:tplc="95CC5616">
      <w:start w:val="1"/>
      <w:numFmt w:val="decimal"/>
      <w:lvlText w:val="%7."/>
      <w:lvlJc w:val="left"/>
      <w:pPr>
        <w:ind w:left="5040" w:hanging="360"/>
      </w:pPr>
    </w:lvl>
    <w:lvl w:ilvl="7" w:tplc="F812877E">
      <w:start w:val="1"/>
      <w:numFmt w:val="lowerLetter"/>
      <w:lvlText w:val="%8."/>
      <w:lvlJc w:val="left"/>
      <w:pPr>
        <w:ind w:left="5760" w:hanging="360"/>
      </w:pPr>
    </w:lvl>
    <w:lvl w:ilvl="8" w:tplc="6200EF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574DD"/>
    <w:multiLevelType w:val="hybridMultilevel"/>
    <w:tmpl w:val="1CB80038"/>
    <w:lvl w:ilvl="0" w:tplc="DD0CD1F6">
      <w:start w:val="1"/>
      <w:numFmt w:val="decimal"/>
      <w:lvlText w:val="%1."/>
      <w:lvlJc w:val="left"/>
      <w:pPr>
        <w:ind w:left="720" w:hanging="360"/>
      </w:pPr>
    </w:lvl>
    <w:lvl w:ilvl="1" w:tplc="6832AA56">
      <w:start w:val="1"/>
      <w:numFmt w:val="lowerLetter"/>
      <w:lvlText w:val="%2."/>
      <w:lvlJc w:val="left"/>
      <w:pPr>
        <w:ind w:left="1440" w:hanging="360"/>
      </w:pPr>
    </w:lvl>
    <w:lvl w:ilvl="2" w:tplc="2ADEF6A0">
      <w:start w:val="1"/>
      <w:numFmt w:val="lowerRoman"/>
      <w:lvlText w:val="%3."/>
      <w:lvlJc w:val="right"/>
      <w:pPr>
        <w:ind w:left="2160" w:hanging="180"/>
      </w:pPr>
    </w:lvl>
    <w:lvl w:ilvl="3" w:tplc="0D2810DC">
      <w:start w:val="1"/>
      <w:numFmt w:val="decimal"/>
      <w:lvlText w:val="%4."/>
      <w:lvlJc w:val="left"/>
      <w:pPr>
        <w:ind w:left="2880" w:hanging="360"/>
      </w:pPr>
    </w:lvl>
    <w:lvl w:ilvl="4" w:tplc="2A1E25A6">
      <w:start w:val="1"/>
      <w:numFmt w:val="lowerLetter"/>
      <w:lvlText w:val="%5."/>
      <w:lvlJc w:val="left"/>
      <w:pPr>
        <w:ind w:left="3600" w:hanging="360"/>
      </w:pPr>
    </w:lvl>
    <w:lvl w:ilvl="5" w:tplc="9484F3E8">
      <w:start w:val="1"/>
      <w:numFmt w:val="lowerRoman"/>
      <w:lvlText w:val="%6."/>
      <w:lvlJc w:val="right"/>
      <w:pPr>
        <w:ind w:left="4320" w:hanging="180"/>
      </w:pPr>
    </w:lvl>
    <w:lvl w:ilvl="6" w:tplc="99501962">
      <w:start w:val="1"/>
      <w:numFmt w:val="decimal"/>
      <w:lvlText w:val="%7."/>
      <w:lvlJc w:val="left"/>
      <w:pPr>
        <w:ind w:left="5040" w:hanging="360"/>
      </w:pPr>
    </w:lvl>
    <w:lvl w:ilvl="7" w:tplc="1456642A">
      <w:start w:val="1"/>
      <w:numFmt w:val="lowerLetter"/>
      <w:lvlText w:val="%8."/>
      <w:lvlJc w:val="left"/>
      <w:pPr>
        <w:ind w:left="5760" w:hanging="360"/>
      </w:pPr>
    </w:lvl>
    <w:lvl w:ilvl="8" w:tplc="02EA04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7CAB"/>
    <w:multiLevelType w:val="hybridMultilevel"/>
    <w:tmpl w:val="F508CFFE"/>
    <w:lvl w:ilvl="0" w:tplc="CCB84C28">
      <w:start w:val="1"/>
      <w:numFmt w:val="decimal"/>
      <w:lvlText w:val="%1."/>
      <w:lvlJc w:val="left"/>
      <w:pPr>
        <w:ind w:left="720" w:hanging="360"/>
      </w:pPr>
    </w:lvl>
    <w:lvl w:ilvl="1" w:tplc="006EC830">
      <w:start w:val="1"/>
      <w:numFmt w:val="lowerLetter"/>
      <w:lvlText w:val="%2."/>
      <w:lvlJc w:val="left"/>
      <w:pPr>
        <w:ind w:left="1440" w:hanging="360"/>
      </w:pPr>
    </w:lvl>
    <w:lvl w:ilvl="2" w:tplc="80C0AF6E">
      <w:start w:val="1"/>
      <w:numFmt w:val="lowerRoman"/>
      <w:lvlText w:val="%3."/>
      <w:lvlJc w:val="right"/>
      <w:pPr>
        <w:ind w:left="2160" w:hanging="180"/>
      </w:pPr>
    </w:lvl>
    <w:lvl w:ilvl="3" w:tplc="8714B208">
      <w:start w:val="1"/>
      <w:numFmt w:val="decimal"/>
      <w:lvlText w:val="%4."/>
      <w:lvlJc w:val="left"/>
      <w:pPr>
        <w:ind w:left="2880" w:hanging="360"/>
      </w:pPr>
    </w:lvl>
    <w:lvl w:ilvl="4" w:tplc="57B4FF2A">
      <w:start w:val="1"/>
      <w:numFmt w:val="lowerLetter"/>
      <w:lvlText w:val="%5."/>
      <w:lvlJc w:val="left"/>
      <w:pPr>
        <w:ind w:left="3600" w:hanging="360"/>
      </w:pPr>
    </w:lvl>
    <w:lvl w:ilvl="5" w:tplc="71289600">
      <w:start w:val="1"/>
      <w:numFmt w:val="lowerRoman"/>
      <w:lvlText w:val="%6."/>
      <w:lvlJc w:val="right"/>
      <w:pPr>
        <w:ind w:left="4320" w:hanging="180"/>
      </w:pPr>
    </w:lvl>
    <w:lvl w:ilvl="6" w:tplc="0EB82F90">
      <w:start w:val="1"/>
      <w:numFmt w:val="decimal"/>
      <w:lvlText w:val="%7."/>
      <w:lvlJc w:val="left"/>
      <w:pPr>
        <w:ind w:left="5040" w:hanging="360"/>
      </w:pPr>
    </w:lvl>
    <w:lvl w:ilvl="7" w:tplc="32287E26">
      <w:start w:val="1"/>
      <w:numFmt w:val="lowerLetter"/>
      <w:lvlText w:val="%8."/>
      <w:lvlJc w:val="left"/>
      <w:pPr>
        <w:ind w:left="5760" w:hanging="360"/>
      </w:pPr>
    </w:lvl>
    <w:lvl w:ilvl="8" w:tplc="F38848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458A7"/>
    <w:multiLevelType w:val="hybridMultilevel"/>
    <w:tmpl w:val="7D905A2E"/>
    <w:lvl w:ilvl="0" w:tplc="1950785A">
      <w:start w:val="1"/>
      <w:numFmt w:val="lowerLetter"/>
      <w:lvlText w:val="%1."/>
      <w:lvlJc w:val="left"/>
      <w:pPr>
        <w:ind w:left="720" w:hanging="360"/>
      </w:pPr>
    </w:lvl>
    <w:lvl w:ilvl="1" w:tplc="8AAC73E0">
      <w:start w:val="1"/>
      <w:numFmt w:val="lowerLetter"/>
      <w:lvlText w:val="%2."/>
      <w:lvlJc w:val="left"/>
      <w:pPr>
        <w:ind w:left="1440" w:hanging="360"/>
      </w:pPr>
    </w:lvl>
    <w:lvl w:ilvl="2" w:tplc="D7DA4110">
      <w:start w:val="1"/>
      <w:numFmt w:val="lowerRoman"/>
      <w:lvlText w:val="%3."/>
      <w:lvlJc w:val="right"/>
      <w:pPr>
        <w:ind w:left="2160" w:hanging="180"/>
      </w:pPr>
    </w:lvl>
    <w:lvl w:ilvl="3" w:tplc="4D7842D6">
      <w:start w:val="1"/>
      <w:numFmt w:val="decimal"/>
      <w:lvlText w:val="%4."/>
      <w:lvlJc w:val="left"/>
      <w:pPr>
        <w:ind w:left="2880" w:hanging="360"/>
      </w:pPr>
    </w:lvl>
    <w:lvl w:ilvl="4" w:tplc="665E8790">
      <w:start w:val="1"/>
      <w:numFmt w:val="lowerLetter"/>
      <w:lvlText w:val="%5."/>
      <w:lvlJc w:val="left"/>
      <w:pPr>
        <w:ind w:left="3600" w:hanging="360"/>
      </w:pPr>
    </w:lvl>
    <w:lvl w:ilvl="5" w:tplc="13F85ECE">
      <w:start w:val="1"/>
      <w:numFmt w:val="lowerRoman"/>
      <w:lvlText w:val="%6."/>
      <w:lvlJc w:val="right"/>
      <w:pPr>
        <w:ind w:left="4320" w:hanging="180"/>
      </w:pPr>
    </w:lvl>
    <w:lvl w:ilvl="6" w:tplc="8A80F8EA">
      <w:start w:val="1"/>
      <w:numFmt w:val="decimal"/>
      <w:lvlText w:val="%7."/>
      <w:lvlJc w:val="left"/>
      <w:pPr>
        <w:ind w:left="5040" w:hanging="360"/>
      </w:pPr>
    </w:lvl>
    <w:lvl w:ilvl="7" w:tplc="BF6299EA">
      <w:start w:val="1"/>
      <w:numFmt w:val="lowerLetter"/>
      <w:lvlText w:val="%8."/>
      <w:lvlJc w:val="left"/>
      <w:pPr>
        <w:ind w:left="5760" w:hanging="360"/>
      </w:pPr>
    </w:lvl>
    <w:lvl w:ilvl="8" w:tplc="1D022C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86243"/>
    <w:multiLevelType w:val="hybridMultilevel"/>
    <w:tmpl w:val="C398162E"/>
    <w:lvl w:ilvl="0" w:tplc="30F2015E">
      <w:start w:val="1"/>
      <w:numFmt w:val="decimal"/>
      <w:lvlText w:val="%1."/>
      <w:lvlJc w:val="left"/>
      <w:pPr>
        <w:ind w:left="720" w:hanging="360"/>
      </w:pPr>
    </w:lvl>
    <w:lvl w:ilvl="1" w:tplc="F50A05FA">
      <w:start w:val="1"/>
      <w:numFmt w:val="lowerLetter"/>
      <w:lvlText w:val="%2."/>
      <w:lvlJc w:val="left"/>
      <w:pPr>
        <w:ind w:left="1440" w:hanging="360"/>
      </w:pPr>
    </w:lvl>
    <w:lvl w:ilvl="2" w:tplc="8D3CD9AC">
      <w:start w:val="1"/>
      <w:numFmt w:val="lowerRoman"/>
      <w:lvlText w:val="%3."/>
      <w:lvlJc w:val="right"/>
      <w:pPr>
        <w:ind w:left="2160" w:hanging="180"/>
      </w:pPr>
    </w:lvl>
    <w:lvl w:ilvl="3" w:tplc="1BA01C54">
      <w:start w:val="1"/>
      <w:numFmt w:val="decimal"/>
      <w:lvlText w:val="%4."/>
      <w:lvlJc w:val="left"/>
      <w:pPr>
        <w:ind w:left="2880" w:hanging="360"/>
      </w:pPr>
    </w:lvl>
    <w:lvl w:ilvl="4" w:tplc="37FE82EE">
      <w:start w:val="1"/>
      <w:numFmt w:val="lowerLetter"/>
      <w:lvlText w:val="%5."/>
      <w:lvlJc w:val="left"/>
      <w:pPr>
        <w:ind w:left="3600" w:hanging="360"/>
      </w:pPr>
    </w:lvl>
    <w:lvl w:ilvl="5" w:tplc="8CCCEE56">
      <w:start w:val="1"/>
      <w:numFmt w:val="lowerRoman"/>
      <w:lvlText w:val="%6."/>
      <w:lvlJc w:val="right"/>
      <w:pPr>
        <w:ind w:left="4320" w:hanging="180"/>
      </w:pPr>
    </w:lvl>
    <w:lvl w:ilvl="6" w:tplc="1AB87340">
      <w:start w:val="1"/>
      <w:numFmt w:val="decimal"/>
      <w:lvlText w:val="%7."/>
      <w:lvlJc w:val="left"/>
      <w:pPr>
        <w:ind w:left="5040" w:hanging="360"/>
      </w:pPr>
    </w:lvl>
    <w:lvl w:ilvl="7" w:tplc="CB3AFCDC">
      <w:start w:val="1"/>
      <w:numFmt w:val="lowerLetter"/>
      <w:lvlText w:val="%8."/>
      <w:lvlJc w:val="left"/>
      <w:pPr>
        <w:ind w:left="5760" w:hanging="360"/>
      </w:pPr>
    </w:lvl>
    <w:lvl w:ilvl="8" w:tplc="4B86AB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6B667"/>
    <w:rsid w:val="00010ECB"/>
    <w:rsid w:val="001566C7"/>
    <w:rsid w:val="002C7205"/>
    <w:rsid w:val="002E61A2"/>
    <w:rsid w:val="003C7EF0"/>
    <w:rsid w:val="003CF87E"/>
    <w:rsid w:val="0047141B"/>
    <w:rsid w:val="006049BF"/>
    <w:rsid w:val="009F6457"/>
    <w:rsid w:val="00AB1DBE"/>
    <w:rsid w:val="00C361E7"/>
    <w:rsid w:val="00C80D28"/>
    <w:rsid w:val="019B6540"/>
    <w:rsid w:val="01F90818"/>
    <w:rsid w:val="020E0D99"/>
    <w:rsid w:val="023083E7"/>
    <w:rsid w:val="02393A1A"/>
    <w:rsid w:val="028098CC"/>
    <w:rsid w:val="02A40DDB"/>
    <w:rsid w:val="02FE2008"/>
    <w:rsid w:val="0373892A"/>
    <w:rsid w:val="03E8E1EF"/>
    <w:rsid w:val="03F93A4E"/>
    <w:rsid w:val="0402139C"/>
    <w:rsid w:val="049BADDC"/>
    <w:rsid w:val="04EEA928"/>
    <w:rsid w:val="06074173"/>
    <w:rsid w:val="07A4A45D"/>
    <w:rsid w:val="07C8D0AF"/>
    <w:rsid w:val="08C185C5"/>
    <w:rsid w:val="08CDD911"/>
    <w:rsid w:val="0A8F28DF"/>
    <w:rsid w:val="0B0221AE"/>
    <w:rsid w:val="0B228494"/>
    <w:rsid w:val="0B5D3596"/>
    <w:rsid w:val="0BA89F35"/>
    <w:rsid w:val="0BC74BE9"/>
    <w:rsid w:val="0BD7A862"/>
    <w:rsid w:val="0C32300A"/>
    <w:rsid w:val="0C523E25"/>
    <w:rsid w:val="0C713BE4"/>
    <w:rsid w:val="0C7431FA"/>
    <w:rsid w:val="0C7B0C27"/>
    <w:rsid w:val="0C85B88C"/>
    <w:rsid w:val="0C8D190D"/>
    <w:rsid w:val="0CBACA58"/>
    <w:rsid w:val="0D36B2FF"/>
    <w:rsid w:val="0DEA4287"/>
    <w:rsid w:val="0E009F9B"/>
    <w:rsid w:val="0EAA4F58"/>
    <w:rsid w:val="0F050A89"/>
    <w:rsid w:val="0F290B5B"/>
    <w:rsid w:val="0F919996"/>
    <w:rsid w:val="0FA11406"/>
    <w:rsid w:val="0FCB6C3A"/>
    <w:rsid w:val="10AC5E05"/>
    <w:rsid w:val="10E15401"/>
    <w:rsid w:val="10F6406F"/>
    <w:rsid w:val="118A8178"/>
    <w:rsid w:val="11A7FB34"/>
    <w:rsid w:val="11C15AAD"/>
    <w:rsid w:val="120A2422"/>
    <w:rsid w:val="1290B8C6"/>
    <w:rsid w:val="12CDCF8F"/>
    <w:rsid w:val="133707F9"/>
    <w:rsid w:val="13C30685"/>
    <w:rsid w:val="14C0539E"/>
    <w:rsid w:val="1594B9A7"/>
    <w:rsid w:val="15BCD2CE"/>
    <w:rsid w:val="16685FA1"/>
    <w:rsid w:val="16CE4DFF"/>
    <w:rsid w:val="16F81AAB"/>
    <w:rsid w:val="170173DA"/>
    <w:rsid w:val="177A846D"/>
    <w:rsid w:val="1900FC1F"/>
    <w:rsid w:val="190BDF7E"/>
    <w:rsid w:val="1943151F"/>
    <w:rsid w:val="197B618C"/>
    <w:rsid w:val="1986B93C"/>
    <w:rsid w:val="1A0768D7"/>
    <w:rsid w:val="1A27B44B"/>
    <w:rsid w:val="1A53FB83"/>
    <w:rsid w:val="1AB45AB4"/>
    <w:rsid w:val="1B18E461"/>
    <w:rsid w:val="1CC41BF8"/>
    <w:rsid w:val="1D6E040B"/>
    <w:rsid w:val="1D72545E"/>
    <w:rsid w:val="1D74BC35"/>
    <w:rsid w:val="1D830FB1"/>
    <w:rsid w:val="1D9F69E5"/>
    <w:rsid w:val="1E54262D"/>
    <w:rsid w:val="1E98FAA4"/>
    <w:rsid w:val="1E9E0FA4"/>
    <w:rsid w:val="1EC83035"/>
    <w:rsid w:val="1F3433CB"/>
    <w:rsid w:val="2049C019"/>
    <w:rsid w:val="2097F190"/>
    <w:rsid w:val="20B20BD2"/>
    <w:rsid w:val="20CC5691"/>
    <w:rsid w:val="21AA1679"/>
    <w:rsid w:val="21B2FF5D"/>
    <w:rsid w:val="22DE2FD0"/>
    <w:rsid w:val="22FEE63D"/>
    <w:rsid w:val="24114AD6"/>
    <w:rsid w:val="241354C1"/>
    <w:rsid w:val="24614745"/>
    <w:rsid w:val="24DECAAD"/>
    <w:rsid w:val="25066D90"/>
    <w:rsid w:val="259CE667"/>
    <w:rsid w:val="269F25D4"/>
    <w:rsid w:val="27314C1B"/>
    <w:rsid w:val="27FF4717"/>
    <w:rsid w:val="281A417F"/>
    <w:rsid w:val="288017E0"/>
    <w:rsid w:val="28E59776"/>
    <w:rsid w:val="28FBB96D"/>
    <w:rsid w:val="2958E87C"/>
    <w:rsid w:val="29815178"/>
    <w:rsid w:val="298857BF"/>
    <w:rsid w:val="29BF6392"/>
    <w:rsid w:val="29D29B04"/>
    <w:rsid w:val="2A340EB2"/>
    <w:rsid w:val="2A8C2898"/>
    <w:rsid w:val="2ACCDA22"/>
    <w:rsid w:val="2B0B386C"/>
    <w:rsid w:val="2B30A415"/>
    <w:rsid w:val="2C101ACF"/>
    <w:rsid w:val="2C69991D"/>
    <w:rsid w:val="2CE3780C"/>
    <w:rsid w:val="2DD7EA90"/>
    <w:rsid w:val="2E668F00"/>
    <w:rsid w:val="2EC97EF7"/>
    <w:rsid w:val="2ED172BE"/>
    <w:rsid w:val="2F4222B9"/>
    <w:rsid w:val="312BD3AE"/>
    <w:rsid w:val="314BF11C"/>
    <w:rsid w:val="317FB494"/>
    <w:rsid w:val="3197BBA5"/>
    <w:rsid w:val="31B92819"/>
    <w:rsid w:val="328CD194"/>
    <w:rsid w:val="3316953F"/>
    <w:rsid w:val="335FE342"/>
    <w:rsid w:val="33863E91"/>
    <w:rsid w:val="3515220C"/>
    <w:rsid w:val="359E8FB0"/>
    <w:rsid w:val="35B0D7A9"/>
    <w:rsid w:val="36097FCF"/>
    <w:rsid w:val="363AED74"/>
    <w:rsid w:val="36FA4534"/>
    <w:rsid w:val="37474E57"/>
    <w:rsid w:val="3929050E"/>
    <w:rsid w:val="3978BF39"/>
    <w:rsid w:val="399F7A8C"/>
    <w:rsid w:val="39C0338D"/>
    <w:rsid w:val="39DBAB45"/>
    <w:rsid w:val="3A033522"/>
    <w:rsid w:val="3A84B959"/>
    <w:rsid w:val="3B250741"/>
    <w:rsid w:val="3C39CE1E"/>
    <w:rsid w:val="3D0DDC3C"/>
    <w:rsid w:val="3D761A50"/>
    <w:rsid w:val="3E1D2C3E"/>
    <w:rsid w:val="40417DF0"/>
    <w:rsid w:val="404AEFFE"/>
    <w:rsid w:val="411BD1D9"/>
    <w:rsid w:val="41A3E380"/>
    <w:rsid w:val="41CBBCF1"/>
    <w:rsid w:val="42F5FE10"/>
    <w:rsid w:val="434E7FC5"/>
    <w:rsid w:val="45C06569"/>
    <w:rsid w:val="4624A040"/>
    <w:rsid w:val="46802D8C"/>
    <w:rsid w:val="46A6B667"/>
    <w:rsid w:val="46D71938"/>
    <w:rsid w:val="487F0130"/>
    <w:rsid w:val="4941C991"/>
    <w:rsid w:val="49593945"/>
    <w:rsid w:val="496ACCDC"/>
    <w:rsid w:val="4A249220"/>
    <w:rsid w:val="4B0DDCC4"/>
    <w:rsid w:val="4BA3C00F"/>
    <w:rsid w:val="4BCB3DBE"/>
    <w:rsid w:val="4D251346"/>
    <w:rsid w:val="4D2CBE4B"/>
    <w:rsid w:val="4D5397D6"/>
    <w:rsid w:val="4D72018F"/>
    <w:rsid w:val="4E07CCF5"/>
    <w:rsid w:val="4E1E01FD"/>
    <w:rsid w:val="4E532C3A"/>
    <w:rsid w:val="4F27696E"/>
    <w:rsid w:val="4F76AE91"/>
    <w:rsid w:val="5027B1DF"/>
    <w:rsid w:val="50479DFE"/>
    <w:rsid w:val="50862DF3"/>
    <w:rsid w:val="50A1E307"/>
    <w:rsid w:val="514C28D6"/>
    <w:rsid w:val="514DCD7B"/>
    <w:rsid w:val="536539B8"/>
    <w:rsid w:val="5384A455"/>
    <w:rsid w:val="538CAA7C"/>
    <w:rsid w:val="5391DBDB"/>
    <w:rsid w:val="53BEFB40"/>
    <w:rsid w:val="54B12C77"/>
    <w:rsid w:val="5556DDA2"/>
    <w:rsid w:val="56DFF1F4"/>
    <w:rsid w:val="570E5809"/>
    <w:rsid w:val="5722DB69"/>
    <w:rsid w:val="5727B13F"/>
    <w:rsid w:val="57F6025C"/>
    <w:rsid w:val="58011E81"/>
    <w:rsid w:val="58399B75"/>
    <w:rsid w:val="5941DAD6"/>
    <w:rsid w:val="59765BC3"/>
    <w:rsid w:val="597DD841"/>
    <w:rsid w:val="59C7C5D9"/>
    <w:rsid w:val="5A595D59"/>
    <w:rsid w:val="5A6E4A0B"/>
    <w:rsid w:val="5A7124FD"/>
    <w:rsid w:val="5B36EF90"/>
    <w:rsid w:val="5BB0F05E"/>
    <w:rsid w:val="5C934605"/>
    <w:rsid w:val="5C9B2F3F"/>
    <w:rsid w:val="5D2DDD7A"/>
    <w:rsid w:val="5D57F3DB"/>
    <w:rsid w:val="5D8F5EA3"/>
    <w:rsid w:val="5DE66FE2"/>
    <w:rsid w:val="5E8323C3"/>
    <w:rsid w:val="5EABED4E"/>
    <w:rsid w:val="5F43A38D"/>
    <w:rsid w:val="5FA04E3B"/>
    <w:rsid w:val="609B1E23"/>
    <w:rsid w:val="615830E7"/>
    <w:rsid w:val="62175E68"/>
    <w:rsid w:val="6355B243"/>
    <w:rsid w:val="63CAD91B"/>
    <w:rsid w:val="63EC24B5"/>
    <w:rsid w:val="645E67DE"/>
    <w:rsid w:val="64757DB8"/>
    <w:rsid w:val="64F3EDBF"/>
    <w:rsid w:val="65CEBD41"/>
    <w:rsid w:val="65E35D5F"/>
    <w:rsid w:val="6616F576"/>
    <w:rsid w:val="66BF425A"/>
    <w:rsid w:val="67E30D25"/>
    <w:rsid w:val="68869FEC"/>
    <w:rsid w:val="68D0FBF7"/>
    <w:rsid w:val="69F3D767"/>
    <w:rsid w:val="6A7C7DFE"/>
    <w:rsid w:val="6B89CDA4"/>
    <w:rsid w:val="6BA95172"/>
    <w:rsid w:val="6BC65835"/>
    <w:rsid w:val="6BD212B1"/>
    <w:rsid w:val="6C248532"/>
    <w:rsid w:val="6C5E81BA"/>
    <w:rsid w:val="6C813B87"/>
    <w:rsid w:val="6CC8740F"/>
    <w:rsid w:val="6E3C410F"/>
    <w:rsid w:val="6E45277A"/>
    <w:rsid w:val="6E949007"/>
    <w:rsid w:val="6E993243"/>
    <w:rsid w:val="6EA82DEA"/>
    <w:rsid w:val="6EDCF9D5"/>
    <w:rsid w:val="6EE12A40"/>
    <w:rsid w:val="6EF1A000"/>
    <w:rsid w:val="703A6703"/>
    <w:rsid w:val="711731B5"/>
    <w:rsid w:val="7122922A"/>
    <w:rsid w:val="72743E37"/>
    <w:rsid w:val="72C5C0B7"/>
    <w:rsid w:val="7342B591"/>
    <w:rsid w:val="736FB164"/>
    <w:rsid w:val="73A3CB73"/>
    <w:rsid w:val="741D38E3"/>
    <w:rsid w:val="74930D00"/>
    <w:rsid w:val="7552716C"/>
    <w:rsid w:val="758D3D21"/>
    <w:rsid w:val="75FEF7D9"/>
    <w:rsid w:val="76354CDC"/>
    <w:rsid w:val="76EADDD6"/>
    <w:rsid w:val="770F95CE"/>
    <w:rsid w:val="7769B71B"/>
    <w:rsid w:val="7796EF65"/>
    <w:rsid w:val="785595CE"/>
    <w:rsid w:val="78F121B6"/>
    <w:rsid w:val="79216682"/>
    <w:rsid w:val="7A158E87"/>
    <w:rsid w:val="7A7EE83A"/>
    <w:rsid w:val="7AE950BE"/>
    <w:rsid w:val="7C520410"/>
    <w:rsid w:val="7C689DCF"/>
    <w:rsid w:val="7C780A72"/>
    <w:rsid w:val="7D78B97B"/>
    <w:rsid w:val="7E2BCE9E"/>
    <w:rsid w:val="7E3DFA52"/>
    <w:rsid w:val="7E662D1C"/>
    <w:rsid w:val="7E6F3C3A"/>
    <w:rsid w:val="7E8B338F"/>
    <w:rsid w:val="7EA2585E"/>
    <w:rsid w:val="7EE20656"/>
    <w:rsid w:val="7F080A27"/>
    <w:rsid w:val="7F97E11A"/>
    <w:rsid w:val="7FDB8AD7"/>
    <w:rsid w:val="7FECB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B667"/>
  <w15:chartTrackingRefBased/>
  <w15:docId w15:val="{7689B502-B6A9-4CE6-A76E-3F52A29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10ECB"/>
    <w:pPr>
      <w:widowControl w:val="0"/>
      <w:autoSpaceDE w:val="0"/>
      <w:autoSpaceDN w:val="0"/>
      <w:spacing w:before="31" w:after="0" w:line="240" w:lineRule="auto"/>
      <w:ind w:left="172"/>
      <w:outlineLvl w:val="1"/>
    </w:pPr>
    <w:rPr>
      <w:rFonts w:ascii="Trebuchet MS" w:eastAsia="Trebuchet MS" w:hAnsi="Trebuchet MS" w:cs="Trebuchet MS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ECB"/>
    <w:rPr>
      <w:rFonts w:ascii="Trebuchet MS" w:eastAsia="Trebuchet MS" w:hAnsi="Trebuchet MS" w:cs="Trebuchet MS"/>
      <w:b/>
      <w:bCs/>
      <w:sz w:val="23"/>
      <w:szCs w:val="23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10E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0ECB"/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010EC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43EA6B7F3244BAC298ED8F11FEEF2" ma:contentTypeVersion="8" ma:contentTypeDescription="Create a new document." ma:contentTypeScope="" ma:versionID="093feeb9598cf535bf75ac495f891511">
  <xsd:schema xmlns:xsd="http://www.w3.org/2001/XMLSchema" xmlns:xs="http://www.w3.org/2001/XMLSchema" xmlns:p="http://schemas.microsoft.com/office/2006/metadata/properties" xmlns:ns2="c9cb6d89-0c9e-4e21-ad3f-6b36acf0efbc" targetNamespace="http://schemas.microsoft.com/office/2006/metadata/properties" ma:root="true" ma:fieldsID="f2190fb9b38a0c5bce603549389d3974" ns2:_="">
    <xsd:import namespace="c9cb6d89-0c9e-4e21-ad3f-6b36acf0e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b6d89-0c9e-4e21-ad3f-6b36acf0e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F7212-C7BD-46E5-9143-C3DD05121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b6d89-0c9e-4e21-ad3f-6b36acf0e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764B2-CADE-4A42-8639-47FEAD5D18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94FE4-EA14-4EB5-AC4D-7D00B7B295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Ulviyya Bakhshizade</dc:creator>
  <cp:keywords/>
  <dc:description/>
  <cp:lastModifiedBy>서 상화</cp:lastModifiedBy>
  <cp:revision>3</cp:revision>
  <dcterms:created xsi:type="dcterms:W3CDTF">2020-07-25T14:06:00Z</dcterms:created>
  <dcterms:modified xsi:type="dcterms:W3CDTF">2020-11-25T04:03:00Z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0x010100BD143EA6B7F3244BAC298ED8F11FEEF2</vt:lpwstr>
  </property>
</Properties>
</file>