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C0F" w:rsidRPr="00FD6C0F" w:rsidRDefault="00FD6C0F" w:rsidP="00FD6C0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br/>
        <w:t>To provide the knowledge of discrete and continuous system, random numbers generation, queuing system and computer system simulation.</w:t>
      </w:r>
    </w:p>
    <w:p w:rsidR="00FD6C0F" w:rsidRPr="00FD6C0F" w:rsidRDefault="00FD6C0F" w:rsidP="00FD6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 to Simulation (4 hours)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system, model and simulation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Discrete and continuous systems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Model of a system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Types of models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Steps in simulation study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Model development life cycle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Advantage and disadvantage of simulation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Limitations of the simulation techniques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Areas of application</w:t>
      </w:r>
    </w:p>
    <w:p w:rsidR="00FD6C0F" w:rsidRPr="00FD6C0F" w:rsidRDefault="00FD6C0F" w:rsidP="00FD6C0F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D6C0F" w:rsidRPr="00FD6C0F" w:rsidRDefault="00FD6C0F" w:rsidP="00FD6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Physical and Mathematical models (4 hours)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Static physical model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Dynamic physical model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Static mathematical models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Dynamic mathematical models</w:t>
      </w:r>
    </w:p>
    <w:p w:rsidR="00FD6C0F" w:rsidRPr="00FD6C0F" w:rsidRDefault="00FD6C0F" w:rsidP="00FD6C0F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D6C0F" w:rsidRPr="00FD6C0F" w:rsidRDefault="00FD6C0F" w:rsidP="00FD6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Continuous system simulation (5 hours)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Differential and partial differential equations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Continuous system models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Analog computer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Analog Methods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Hybrid simulation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Digital-Analog simulators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 xml:space="preserve">Continuous System simulation </w:t>
      </w:r>
      <w:proofErr w:type="gramStart"/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languages(</w:t>
      </w:r>
      <w:proofErr w:type="gramEnd"/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CSSLs)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 Feedback systems</w:t>
      </w:r>
    </w:p>
    <w:p w:rsidR="00FD6C0F" w:rsidRPr="00FD6C0F" w:rsidRDefault="00FD6C0F" w:rsidP="00FD6C0F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D6C0F" w:rsidRPr="00FD6C0F" w:rsidRDefault="00FD6C0F" w:rsidP="00FD6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Queuing system (6 hours)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Elements of queuing system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Characteristics of queuing systems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Model of queuing system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Types of queuing system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Queuing notation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Measurement of system performance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Network of queues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Applications of queuing system</w:t>
      </w:r>
    </w:p>
    <w:p w:rsidR="00FD6C0F" w:rsidRPr="00FD6C0F" w:rsidRDefault="00FD6C0F" w:rsidP="00FD6C0F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D6C0F" w:rsidRPr="00FD6C0F" w:rsidRDefault="00FD6C0F" w:rsidP="00FD6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Markov chains (3 hours)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Key features of Markov chains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Markov process with example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Application of Markov chain</w:t>
      </w:r>
    </w:p>
    <w:p w:rsidR="00FD6C0F" w:rsidRPr="00FD6C0F" w:rsidRDefault="00FD6C0F" w:rsidP="00FD6C0F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D6C0F" w:rsidRPr="00FD6C0F" w:rsidRDefault="00FD6C0F" w:rsidP="00FD6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Random Number (</w:t>
      </w:r>
      <w:proofErr w:type="gramStart"/>
      <w:r w:rsidRPr="00FD6C0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10  hours</w:t>
      </w:r>
      <w:proofErr w:type="gramEnd"/>
      <w:r w:rsidRPr="00FD6C0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 xml:space="preserve">Properties </w:t>
      </w:r>
      <w:proofErr w:type="gramStart"/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of  Random</w:t>
      </w:r>
      <w:proofErr w:type="gramEnd"/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 xml:space="preserve"> Numbers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Generation of Pseudo-Random numbers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Random Number generation methods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Test for random numbers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Generating discrete distribution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 xml:space="preserve">Inversion, </w:t>
      </w:r>
      <w:proofErr w:type="gramStart"/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rejection ,</w:t>
      </w:r>
      <w:proofErr w:type="gramEnd"/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 xml:space="preserve"> composition and Convolution</w:t>
      </w:r>
    </w:p>
    <w:p w:rsidR="00FD6C0F" w:rsidRPr="00FD6C0F" w:rsidRDefault="00FD6C0F" w:rsidP="00FD6C0F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D6C0F" w:rsidRPr="00FD6C0F" w:rsidRDefault="00FD6C0F" w:rsidP="00FD6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Verification and validation of simulation models (3 hours)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 Verification and validation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Verification of simulation models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Calibration and validation of models</w:t>
      </w:r>
    </w:p>
    <w:p w:rsidR="00FD6C0F" w:rsidRPr="00FD6C0F" w:rsidRDefault="00FD6C0F" w:rsidP="00FD6C0F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D6C0F" w:rsidRPr="00FD6C0F" w:rsidRDefault="00FD6C0F" w:rsidP="00FD6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Analysis of simulation output (4 hours)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Estimation methods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 Simulation run statistics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Replication of runs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Elimination of Initial bias</w:t>
      </w:r>
    </w:p>
    <w:p w:rsidR="00FD6C0F" w:rsidRPr="00FD6C0F" w:rsidRDefault="00FD6C0F" w:rsidP="00FD6C0F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D6C0F" w:rsidRPr="00FD6C0F" w:rsidRDefault="00FD6C0F" w:rsidP="00FD6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Simulation software </w:t>
      </w:r>
      <w:proofErr w:type="gramStart"/>
      <w:r w:rsidRPr="00FD6C0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( 3</w:t>
      </w:r>
      <w:proofErr w:type="gramEnd"/>
      <w:r w:rsidRPr="00FD6C0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hours)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simulation in Java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simulation in GPSS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Simulation in SSF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Other simulation software</w:t>
      </w:r>
    </w:p>
    <w:p w:rsidR="00FD6C0F" w:rsidRPr="00FD6C0F" w:rsidRDefault="00FD6C0F" w:rsidP="00FD6C0F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D6C0F" w:rsidRPr="00FD6C0F" w:rsidRDefault="00FD6C0F" w:rsidP="00FD6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Simulation of computer </w:t>
      </w:r>
      <w:proofErr w:type="gramStart"/>
      <w:r w:rsidRPr="00FD6C0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systems  (</w:t>
      </w:r>
      <w:proofErr w:type="gramEnd"/>
      <w:r w:rsidRPr="00FD6C0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3 hours)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Simulation tools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High Level computer–system simulation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CPU simulation</w:t>
      </w:r>
    </w:p>
    <w:p w:rsidR="00FD6C0F" w:rsidRPr="00FD6C0F" w:rsidRDefault="00FD6C0F" w:rsidP="00FD6C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Memory Simulation  </w:t>
      </w:r>
    </w:p>
    <w:p w:rsidR="00FD6C0F" w:rsidRPr="00FD6C0F" w:rsidRDefault="00FD6C0F" w:rsidP="00FD6C0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FD6C0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Practicals</w:t>
      </w:r>
      <w:proofErr w:type="spellEnd"/>
      <w:r w:rsidRPr="00FD6C0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:rsidR="00FD6C0F" w:rsidRPr="00FD6C0F" w:rsidRDefault="00FD6C0F" w:rsidP="00FD6C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Simulation of continuous system</w:t>
      </w:r>
    </w:p>
    <w:p w:rsidR="00FD6C0F" w:rsidRPr="00FD6C0F" w:rsidRDefault="00FD6C0F" w:rsidP="00FD6C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Simulation of the R-C amplifier circuit</w:t>
      </w:r>
    </w:p>
    <w:p w:rsidR="00FD6C0F" w:rsidRPr="00FD6C0F" w:rsidRDefault="00FD6C0F" w:rsidP="00FD6C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Generation of Random number</w:t>
      </w:r>
    </w:p>
    <w:p w:rsidR="00FD6C0F" w:rsidRPr="00FD6C0F" w:rsidRDefault="00FD6C0F" w:rsidP="00FD6C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Simulation mass spring damper system</w:t>
      </w:r>
    </w:p>
    <w:p w:rsidR="00FD6C0F" w:rsidRPr="00FD6C0F" w:rsidRDefault="00FD6C0F" w:rsidP="00FD6C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Simulation of National econometric system</w:t>
      </w:r>
    </w:p>
    <w:p w:rsidR="00FD6C0F" w:rsidRPr="00FD6C0F" w:rsidRDefault="00FD6C0F" w:rsidP="00FD6C0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FD6C0F" w:rsidRPr="00FD6C0F" w:rsidRDefault="00FD6C0F" w:rsidP="00FD6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 xml:space="preserve">Jerry Banks, John S. Carson II, Barry L. Nelson, </w:t>
      </w:r>
      <w:proofErr w:type="spellStart"/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Devid</w:t>
      </w:r>
      <w:proofErr w:type="spellEnd"/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 xml:space="preserve"> M. Nicol, P. </w:t>
      </w:r>
      <w:proofErr w:type="spellStart"/>
      <w:proofErr w:type="gramStart"/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Shahabudeen:Discrete</w:t>
      </w:r>
      <w:proofErr w:type="gramEnd"/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-Event</w:t>
      </w:r>
      <w:proofErr w:type="spellEnd"/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 xml:space="preserve"> system simulation</w:t>
      </w:r>
    </w:p>
    <w:p w:rsidR="00FD6C0F" w:rsidRPr="00FD6C0F" w:rsidRDefault="00FD6C0F" w:rsidP="00FD6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Geoffrey Gordon: System Simulation</w:t>
      </w:r>
    </w:p>
    <w:p w:rsidR="00FD6C0F" w:rsidRPr="00FD6C0F" w:rsidRDefault="00FD6C0F" w:rsidP="00FD6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A.M. Law and W.D. Kelton:  Simulation and Modeling and analysis</w:t>
      </w:r>
    </w:p>
    <w:p w:rsidR="00FD6C0F" w:rsidRPr="00FD6C0F" w:rsidRDefault="00FD6C0F" w:rsidP="00FD6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R. Y. Rubinstein, B. Melamed: Modern Simulation and Modeling</w:t>
      </w:r>
    </w:p>
    <w:p w:rsidR="00FD6C0F" w:rsidRPr="00FD6C0F" w:rsidRDefault="00FD6C0F" w:rsidP="00FD6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t>S. Shakya: Lab Manual on Simulation and modeling</w:t>
      </w:r>
    </w:p>
    <w:p w:rsidR="00FD6C0F" w:rsidRPr="00FD6C0F" w:rsidRDefault="00FD6C0F" w:rsidP="00FD6C0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D6C0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Evaluation Scheme:</w:t>
      </w:r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br/>
        <w:t>The question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795"/>
        <w:gridCol w:w="1485"/>
      </w:tblGrid>
      <w:tr w:rsidR="00FD6C0F" w:rsidRPr="00FD6C0F" w:rsidTr="00FD6C0F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4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 *</w:t>
            </w:r>
          </w:p>
        </w:tc>
      </w:tr>
      <w:tr w:rsidR="00FD6C0F" w:rsidRPr="00FD6C0F" w:rsidTr="00FD6C0F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4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FD6C0F" w:rsidRPr="00FD6C0F" w:rsidTr="00FD6C0F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4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</w:tr>
      <w:tr w:rsidR="00FD6C0F" w:rsidRPr="00FD6C0F" w:rsidTr="00FD6C0F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4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FD6C0F" w:rsidRPr="00FD6C0F" w:rsidTr="00FD6C0F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4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FD6C0F" w:rsidRPr="00FD6C0F" w:rsidTr="00FD6C0F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4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</w:tr>
      <w:tr w:rsidR="00FD6C0F" w:rsidRPr="00FD6C0F" w:rsidTr="00FD6C0F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4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</w:tr>
      <w:tr w:rsidR="00FD6C0F" w:rsidRPr="00FD6C0F" w:rsidTr="00FD6C0F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4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FD6C0F" w:rsidRPr="00FD6C0F" w:rsidTr="00FD6C0F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4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FD6C0F" w:rsidRPr="00FD6C0F" w:rsidTr="00FD6C0F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4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</w:tr>
      <w:tr w:rsidR="00FD6C0F" w:rsidRPr="00FD6C0F" w:rsidTr="00FD6C0F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4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</w:tr>
      <w:tr w:rsidR="00FD6C0F" w:rsidRPr="00FD6C0F" w:rsidTr="00FD6C0F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4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D6C0F" w:rsidRPr="00FD6C0F" w:rsidRDefault="00FD6C0F" w:rsidP="00FD6C0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6C0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DE7DC8" w:rsidRDefault="00FD6C0F">
      <w:r w:rsidRPr="00FD6C0F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FD6C0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distribution.</w:t>
      </w:r>
      <w:bookmarkStart w:id="0" w:name="_GoBack"/>
      <w:bookmarkEnd w:id="0"/>
    </w:p>
    <w:sectPr w:rsidR="00DE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48F"/>
    <w:multiLevelType w:val="multilevel"/>
    <w:tmpl w:val="4E66F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2F034F"/>
    <w:multiLevelType w:val="multilevel"/>
    <w:tmpl w:val="52EA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BA307C"/>
    <w:multiLevelType w:val="multilevel"/>
    <w:tmpl w:val="8C92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0F"/>
    <w:rsid w:val="00DE7DC8"/>
    <w:rsid w:val="00FD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D5C3C-66F8-4038-ABAF-68298D8F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6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5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2023-01-26T20:50:00Z</dcterms:created>
  <dcterms:modified xsi:type="dcterms:W3CDTF">2023-01-26T20:50:00Z</dcterms:modified>
</cp:coreProperties>
</file>