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A8837" w14:textId="2078B96D" w:rsidR="00A23EA6" w:rsidRDefault="00A23EA6" w:rsidP="00A23EA6">
      <w:r>
        <w:t>Answers</w:t>
      </w:r>
    </w:p>
    <w:p w14:paraId="0D2901A9" w14:textId="1B4EFD5D" w:rsidR="00A23EA6" w:rsidRPr="00A23EA6" w:rsidRDefault="00A23EA6" w:rsidP="00A23EA6">
      <w:r>
        <w:t>1.</w:t>
      </w:r>
      <w:r w:rsidRPr="00A23EA6">
        <w:t>Arrays are data structures that store elements of the same type in contiguous memory locations. They provide a way to store and manage multiple items in a single variable, allowing for efficient access and manipulation.</w:t>
      </w:r>
    </w:p>
    <w:p w14:paraId="79316CA2" w14:textId="77777777" w:rsidR="00A23EA6" w:rsidRPr="00A23EA6" w:rsidRDefault="00A23EA6" w:rsidP="00A23EA6">
      <w:pPr>
        <w:rPr>
          <w:b/>
          <w:bCs/>
        </w:rPr>
      </w:pPr>
      <w:r w:rsidRPr="00A23EA6">
        <w:rPr>
          <w:b/>
          <w:bCs/>
        </w:rPr>
        <w:t>Advantages of Arrays</w:t>
      </w:r>
    </w:p>
    <w:p w14:paraId="7821848D" w14:textId="77777777" w:rsidR="00A23EA6" w:rsidRPr="00A23EA6" w:rsidRDefault="00A23EA6" w:rsidP="00A23EA6">
      <w:pPr>
        <w:numPr>
          <w:ilvl w:val="0"/>
          <w:numId w:val="1"/>
        </w:numPr>
      </w:pPr>
      <w:r w:rsidRPr="00A23EA6">
        <w:rPr>
          <w:b/>
          <w:bCs/>
        </w:rPr>
        <w:t>Fast Access</w:t>
      </w:r>
      <w:r w:rsidRPr="00A23EA6">
        <w:t>: Arrays allow for constant-time access (O(1)) to elements through their indices, which is useful for operations that require frequent retrieval.</w:t>
      </w:r>
    </w:p>
    <w:p w14:paraId="38E6FF3F" w14:textId="77777777" w:rsidR="00A23EA6" w:rsidRDefault="00A23EA6" w:rsidP="00A23EA6">
      <w:pPr>
        <w:numPr>
          <w:ilvl w:val="0"/>
          <w:numId w:val="1"/>
        </w:numPr>
      </w:pPr>
      <w:r w:rsidRPr="00A23EA6">
        <w:rPr>
          <w:b/>
          <w:bCs/>
        </w:rPr>
        <w:t>Memory Efficiency</w:t>
      </w:r>
      <w:r w:rsidRPr="00A23EA6">
        <w:t>: Arrays have a fixed size, which minimizes overhead, as they do not require additional memory for pointers or references (unlike linked structures).</w:t>
      </w:r>
    </w:p>
    <w:p w14:paraId="6C7537DF" w14:textId="77777777" w:rsidR="00A23EA6" w:rsidRDefault="00A23EA6" w:rsidP="00A23EA6"/>
    <w:p w14:paraId="246A3620" w14:textId="5DFE83E7" w:rsidR="00A23EA6" w:rsidRPr="00A23EA6" w:rsidRDefault="00A23EA6" w:rsidP="00A23EA6">
      <w:pPr>
        <w:rPr>
          <w:b/>
          <w:bCs/>
        </w:rPr>
      </w:pPr>
      <w:r>
        <w:t>4.</w:t>
      </w:r>
      <w:r w:rsidRPr="00A23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A23EA6">
        <w:rPr>
          <w:b/>
          <w:bCs/>
        </w:rPr>
        <w:t>Analysis</w:t>
      </w:r>
    </w:p>
    <w:p w14:paraId="19AB2199" w14:textId="77777777" w:rsidR="00A23EA6" w:rsidRPr="00A23EA6" w:rsidRDefault="00A23EA6" w:rsidP="00A23EA6">
      <w:pPr>
        <w:rPr>
          <w:b/>
          <w:bCs/>
        </w:rPr>
      </w:pPr>
      <w:r w:rsidRPr="00A23EA6">
        <w:rPr>
          <w:b/>
          <w:bCs/>
        </w:rPr>
        <w:t>Time Complexity of Operations</w:t>
      </w:r>
    </w:p>
    <w:p w14:paraId="5534B85B" w14:textId="77777777" w:rsidR="00A23EA6" w:rsidRPr="00A23EA6" w:rsidRDefault="00A23EA6" w:rsidP="00A23EA6">
      <w:pPr>
        <w:numPr>
          <w:ilvl w:val="0"/>
          <w:numId w:val="2"/>
        </w:numPr>
      </w:pPr>
      <w:r w:rsidRPr="00A23EA6">
        <w:rPr>
          <w:b/>
          <w:bCs/>
        </w:rPr>
        <w:t>Add Employee</w:t>
      </w:r>
      <w:r w:rsidRPr="00A23EA6">
        <w:t>: O(1) (amortized) if space is available.</w:t>
      </w:r>
    </w:p>
    <w:p w14:paraId="629169BA" w14:textId="77777777" w:rsidR="00A23EA6" w:rsidRPr="00A23EA6" w:rsidRDefault="00A23EA6" w:rsidP="00A23EA6">
      <w:pPr>
        <w:numPr>
          <w:ilvl w:val="0"/>
          <w:numId w:val="2"/>
        </w:numPr>
      </w:pPr>
      <w:r w:rsidRPr="00A23EA6">
        <w:rPr>
          <w:b/>
          <w:bCs/>
        </w:rPr>
        <w:t>Search Employee</w:t>
      </w:r>
      <w:r w:rsidRPr="00A23EA6">
        <w:t>: O(n) (in the worst case, needs to check all employees).</w:t>
      </w:r>
    </w:p>
    <w:p w14:paraId="7F91E945" w14:textId="77777777" w:rsidR="00A23EA6" w:rsidRPr="00A23EA6" w:rsidRDefault="00A23EA6" w:rsidP="00A23EA6">
      <w:pPr>
        <w:numPr>
          <w:ilvl w:val="0"/>
          <w:numId w:val="2"/>
        </w:numPr>
      </w:pPr>
      <w:r w:rsidRPr="00A23EA6">
        <w:rPr>
          <w:b/>
          <w:bCs/>
        </w:rPr>
        <w:t>Traverse Employees</w:t>
      </w:r>
      <w:r w:rsidRPr="00A23EA6">
        <w:t>: O(n) (since it needs to access each employee).</w:t>
      </w:r>
    </w:p>
    <w:p w14:paraId="1BAF0111" w14:textId="77777777" w:rsidR="00A23EA6" w:rsidRPr="00A23EA6" w:rsidRDefault="00A23EA6" w:rsidP="00A23EA6">
      <w:pPr>
        <w:numPr>
          <w:ilvl w:val="0"/>
          <w:numId w:val="2"/>
        </w:numPr>
      </w:pPr>
      <w:r w:rsidRPr="00A23EA6">
        <w:rPr>
          <w:b/>
          <w:bCs/>
        </w:rPr>
        <w:t>Delete Employee</w:t>
      </w:r>
      <w:r w:rsidRPr="00A23EA6">
        <w:t>: O(n) (in the worst case, needs to check all employees).</w:t>
      </w:r>
    </w:p>
    <w:p w14:paraId="23C8AC8A" w14:textId="77777777" w:rsidR="00A23EA6" w:rsidRPr="00A23EA6" w:rsidRDefault="00A23EA6" w:rsidP="00A23EA6">
      <w:pPr>
        <w:rPr>
          <w:b/>
          <w:bCs/>
        </w:rPr>
      </w:pPr>
      <w:r w:rsidRPr="00A23EA6">
        <w:rPr>
          <w:b/>
          <w:bCs/>
        </w:rPr>
        <w:t>Limitations of Arrays</w:t>
      </w:r>
    </w:p>
    <w:p w14:paraId="648FE8EC" w14:textId="77777777" w:rsidR="00A23EA6" w:rsidRPr="00A23EA6" w:rsidRDefault="00A23EA6" w:rsidP="00A23EA6">
      <w:pPr>
        <w:numPr>
          <w:ilvl w:val="0"/>
          <w:numId w:val="3"/>
        </w:numPr>
      </w:pPr>
      <w:r w:rsidRPr="00A23EA6">
        <w:rPr>
          <w:b/>
          <w:bCs/>
        </w:rPr>
        <w:t>Fixed Size</w:t>
      </w:r>
      <w:r w:rsidRPr="00A23EA6">
        <w:t>: Arrays have a fixed size, which means that you cannot easily add or remove elements after their creation without creating a new array.</w:t>
      </w:r>
    </w:p>
    <w:p w14:paraId="7FE787D0" w14:textId="77777777" w:rsidR="00A23EA6" w:rsidRPr="00A23EA6" w:rsidRDefault="00A23EA6" w:rsidP="00A23EA6">
      <w:pPr>
        <w:numPr>
          <w:ilvl w:val="0"/>
          <w:numId w:val="3"/>
        </w:numPr>
      </w:pPr>
      <w:r w:rsidRPr="00A23EA6">
        <w:rPr>
          <w:b/>
          <w:bCs/>
        </w:rPr>
        <w:t>Inefficient Deletion</w:t>
      </w:r>
      <w:r w:rsidRPr="00A23EA6">
        <w:t>: Deleting an element requires shifting subsequent elements, leading to O(n) time complexity.</w:t>
      </w:r>
    </w:p>
    <w:p w14:paraId="70522DD9" w14:textId="77777777" w:rsidR="00A23EA6" w:rsidRPr="00A23EA6" w:rsidRDefault="00A23EA6" w:rsidP="00A23EA6">
      <w:pPr>
        <w:numPr>
          <w:ilvl w:val="0"/>
          <w:numId w:val="3"/>
        </w:numPr>
      </w:pPr>
      <w:r w:rsidRPr="00A23EA6">
        <w:rPr>
          <w:b/>
          <w:bCs/>
        </w:rPr>
        <w:t>Poor Memory Utilization</w:t>
      </w:r>
      <w:r w:rsidRPr="00A23EA6">
        <w:t>: If the array size is not optimally chosen, it may lead to wasted space (if it's too large) or overflow (if it's too small).</w:t>
      </w:r>
    </w:p>
    <w:p w14:paraId="1BB5BE44" w14:textId="77777777" w:rsidR="00A23EA6" w:rsidRPr="00A23EA6" w:rsidRDefault="00A23EA6" w:rsidP="00A23EA6">
      <w:pPr>
        <w:rPr>
          <w:b/>
          <w:bCs/>
        </w:rPr>
      </w:pPr>
      <w:r w:rsidRPr="00A23EA6">
        <w:rPr>
          <w:b/>
          <w:bCs/>
        </w:rPr>
        <w:t>When to Use Arrays</w:t>
      </w:r>
    </w:p>
    <w:p w14:paraId="265107DA" w14:textId="77777777" w:rsidR="00A23EA6" w:rsidRPr="00A23EA6" w:rsidRDefault="00A23EA6" w:rsidP="00A23EA6">
      <w:r w:rsidRPr="00A23EA6">
        <w:t>Arrays are best used when:</w:t>
      </w:r>
    </w:p>
    <w:p w14:paraId="0DA7052C" w14:textId="77777777" w:rsidR="00A23EA6" w:rsidRPr="00A23EA6" w:rsidRDefault="00A23EA6" w:rsidP="00A23EA6">
      <w:pPr>
        <w:numPr>
          <w:ilvl w:val="0"/>
          <w:numId w:val="4"/>
        </w:numPr>
      </w:pPr>
      <w:r w:rsidRPr="00A23EA6">
        <w:t>You know the maximum number of elements in advance.</w:t>
      </w:r>
    </w:p>
    <w:p w14:paraId="5B7E2DB1" w14:textId="77777777" w:rsidR="00A23EA6" w:rsidRPr="00A23EA6" w:rsidRDefault="00A23EA6" w:rsidP="00A23EA6">
      <w:pPr>
        <w:numPr>
          <w:ilvl w:val="0"/>
          <w:numId w:val="4"/>
        </w:numPr>
      </w:pPr>
      <w:r w:rsidRPr="00A23EA6">
        <w:t>Fast access to elements by index is required.</w:t>
      </w:r>
    </w:p>
    <w:p w14:paraId="4D2F50B0" w14:textId="12ABCECC" w:rsidR="00A23EA6" w:rsidRPr="00A23EA6" w:rsidRDefault="00A23EA6" w:rsidP="00A23EA6"/>
    <w:p w14:paraId="793BD328" w14:textId="77777777" w:rsidR="004C7E00" w:rsidRDefault="004C7E00"/>
    <w:sectPr w:rsidR="004C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D00BA"/>
    <w:multiLevelType w:val="multilevel"/>
    <w:tmpl w:val="40F2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27060"/>
    <w:multiLevelType w:val="multilevel"/>
    <w:tmpl w:val="D07C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F1954"/>
    <w:multiLevelType w:val="multilevel"/>
    <w:tmpl w:val="C1D4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D85127"/>
    <w:multiLevelType w:val="multilevel"/>
    <w:tmpl w:val="1E96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617746">
    <w:abstractNumId w:val="3"/>
  </w:num>
  <w:num w:numId="2" w16cid:durableId="589893400">
    <w:abstractNumId w:val="1"/>
  </w:num>
  <w:num w:numId="3" w16cid:durableId="2002198830">
    <w:abstractNumId w:val="2"/>
  </w:num>
  <w:num w:numId="4" w16cid:durableId="81842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63"/>
    <w:rsid w:val="00200763"/>
    <w:rsid w:val="004C7E00"/>
    <w:rsid w:val="0096727C"/>
    <w:rsid w:val="00A23EA6"/>
    <w:rsid w:val="00E3650C"/>
    <w:rsid w:val="00F502C1"/>
    <w:rsid w:val="00F5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F635"/>
  <w15:chartTrackingRefBased/>
  <w15:docId w15:val="{00C73A6F-12BF-40C8-B157-27EBA6CD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23E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1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Zntproc Support</dc:creator>
  <cp:keywords/>
  <dc:description/>
  <cp:lastModifiedBy>Zntproc Support</cp:lastModifiedBy>
  <cp:revision>2</cp:revision>
  <dcterms:created xsi:type="dcterms:W3CDTF">2024-07-31T12:02:00Z</dcterms:created>
  <dcterms:modified xsi:type="dcterms:W3CDTF">2024-07-31T12:03:00Z</dcterms:modified>
</cp:coreProperties>
</file>