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24265E">
      <w:pPr>
        <w:jc w:val="center"/>
        <w:rPr>
          <w:b/>
          <w:bCs w:val="0"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b/>
          <w:bCs w:val="0"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Project Documentation: Drug Classification Prediction using Web Scraping and Machine Learning</w:t>
      </w:r>
    </w:p>
    <w:p w14:paraId="43E0CB06">
      <w:pPr>
        <w:rPr>
          <w:b/>
          <w:bCs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b/>
          <w:bCs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1. Introduction</w:t>
      </w:r>
    </w:p>
    <w:p w14:paraId="21D98E15">
      <w:r>
        <w:t xml:space="preserve">In this project, I aimed to predict the drug class of pharmaceutical drugs using a combination of </w:t>
      </w:r>
      <w:r>
        <w:rPr>
          <w:b/>
          <w:bCs/>
        </w:rPr>
        <w:t>web scraping</w:t>
      </w:r>
      <w:r>
        <w:t xml:space="preserve"> and </w:t>
      </w:r>
      <w:r>
        <w:rPr>
          <w:b/>
          <w:bCs/>
        </w:rPr>
        <w:t>machine learning</w:t>
      </w:r>
      <w:r>
        <w:t xml:space="preserve">. The data for this project was extracted from the RXList website, which provides detailed information about drugs, including their </w:t>
      </w:r>
      <w:r>
        <w:rPr>
          <w:b/>
          <w:bCs/>
        </w:rPr>
        <w:t>brand names</w:t>
      </w:r>
      <w:r>
        <w:t xml:space="preserve">, </w:t>
      </w:r>
      <w:r>
        <w:rPr>
          <w:b/>
          <w:bCs/>
        </w:rPr>
        <w:t>generic names</w:t>
      </w:r>
      <w:r>
        <w:t xml:space="preserve">, and </w:t>
      </w:r>
      <w:r>
        <w:rPr>
          <w:b/>
          <w:bCs/>
        </w:rPr>
        <w:t>drug classes</w:t>
      </w:r>
      <w:r>
        <w:t>. By scraping this data and leveraging machine learning algorithms, I developed a model capable of classifying new drugs based on their names.</w:t>
      </w:r>
    </w:p>
    <w:p w14:paraId="322C7A7F">
      <w:r>
        <w:t>The objectives of the project were:</w:t>
      </w:r>
    </w:p>
    <w:p w14:paraId="6F641CD2">
      <w:pPr>
        <w:numPr>
          <w:ilvl w:val="0"/>
          <w:numId w:val="1"/>
        </w:numPr>
      </w:pPr>
      <w:r>
        <w:t>To scrape and extract drug information from the RXList website.</w:t>
      </w:r>
    </w:p>
    <w:p w14:paraId="6EB29774">
      <w:pPr>
        <w:numPr>
          <w:ilvl w:val="0"/>
          <w:numId w:val="1"/>
        </w:numPr>
      </w:pPr>
      <w:r>
        <w:t>To preprocess the data and train a machine learning model.</w:t>
      </w:r>
    </w:p>
    <w:p w14:paraId="54691E06">
      <w:pPr>
        <w:numPr>
          <w:ilvl w:val="0"/>
          <w:numId w:val="1"/>
        </w:numPr>
      </w:pPr>
      <w:r>
        <w:t>To evaluate the model’s performance and make predictions.</w:t>
      </w:r>
    </w:p>
    <w:p w14:paraId="5FB1A0C6">
      <w:pPr>
        <w:numPr>
          <w:ilvl w:val="0"/>
          <w:numId w:val="1"/>
        </w:numPr>
      </w:pPr>
      <w:r>
        <w:t>To save the trained model, vectorizer, and encoder for future predictions.</w:t>
      </w:r>
    </w:p>
    <w:p w14:paraId="3C71A88B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5BA373">
      <w:pPr>
        <w:rPr>
          <w:b/>
          <w:bCs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</w:rPr>
        <w:t>2. Technologies Used</w:t>
      </w:r>
    </w:p>
    <w:p w14:paraId="299A7381">
      <w:pPr>
        <w:numPr>
          <w:ilvl w:val="0"/>
          <w:numId w:val="2"/>
        </w:numPr>
      </w:pPr>
      <w:r>
        <w:rPr>
          <w:b/>
          <w:bCs/>
        </w:rPr>
        <w:t>Python</w:t>
      </w:r>
      <w:r>
        <w:t>: The programming language used to implement the entire project, including web scraping, data processing, and machine learning.</w:t>
      </w:r>
    </w:p>
    <w:p w14:paraId="254DF81A">
      <w:pPr>
        <w:numPr>
          <w:ilvl w:val="0"/>
          <w:numId w:val="2"/>
        </w:numPr>
      </w:pPr>
      <w:r>
        <w:rPr>
          <w:b/>
          <w:bCs/>
        </w:rPr>
        <w:t>BeautifulSoup</w:t>
      </w:r>
      <w:r>
        <w:t>: A library used for scraping and parsing HTML web pages to extract drug information from the RXList website.</w:t>
      </w:r>
    </w:p>
    <w:p w14:paraId="3B33C7ED">
      <w:pPr>
        <w:numPr>
          <w:ilvl w:val="0"/>
          <w:numId w:val="2"/>
        </w:numPr>
      </w:pPr>
      <w:r>
        <w:rPr>
          <w:b/>
          <w:bCs/>
        </w:rPr>
        <w:t>Requests</w:t>
      </w:r>
      <w:r>
        <w:t>: A Python library used to send HTTP requests to retrieve web pages.</w:t>
      </w:r>
    </w:p>
    <w:p w14:paraId="4C8997B4">
      <w:pPr>
        <w:numPr>
          <w:ilvl w:val="0"/>
          <w:numId w:val="2"/>
        </w:numPr>
      </w:pPr>
      <w:r>
        <w:rPr>
          <w:b/>
          <w:bCs/>
        </w:rPr>
        <w:t>scikit-learn</w:t>
      </w:r>
      <w:r>
        <w:t>: A machine learning library used for model training, data preprocessing, and evaluation. Specifically, it was used for text vectorization (TF-IDF), label encoding, and training the Random Forest Classifier.</w:t>
      </w:r>
    </w:p>
    <w:p w14:paraId="558DAE9A">
      <w:pPr>
        <w:numPr>
          <w:ilvl w:val="0"/>
          <w:numId w:val="2"/>
        </w:numPr>
      </w:pPr>
      <w:r>
        <w:rPr>
          <w:b/>
          <w:bCs/>
        </w:rPr>
        <w:t>joblib</w:t>
      </w:r>
      <w:r>
        <w:t>: A library used for saving the trained machine learning model, vectorizer, and encoder for future use.</w:t>
      </w:r>
    </w:p>
    <w:p w14:paraId="37703E76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18F9A6">
      <w:pPr>
        <w:rPr>
          <w:b/>
          <w:bCs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</w:rPr>
        <w:t>3. Web Scraping with BeautifulSoup</w:t>
      </w:r>
    </w:p>
    <w:p w14:paraId="212E4BC5">
      <w:r>
        <w:t>The data extraction process involved scraping the RXList website. The key steps were:</w:t>
      </w:r>
    </w:p>
    <w:p w14:paraId="081D7EB7">
      <w:pPr>
        <w:numPr>
          <w:ilvl w:val="0"/>
          <w:numId w:val="3"/>
        </w:numPr>
      </w:pPr>
      <w:r>
        <w:rPr>
          <w:b/>
          <w:bCs/>
        </w:rPr>
        <w:t>Accessing Drug Pages</w:t>
      </w:r>
      <w:r>
        <w:t>: I created a list of URLs for each drug category alphabetically (a to z) to scrape data on all available drugs.</w:t>
      </w:r>
    </w:p>
    <w:p w14:paraId="6E92E428">
      <w:pPr>
        <w:numPr>
          <w:ilvl w:val="0"/>
          <w:numId w:val="3"/>
        </w:numPr>
      </w:pPr>
      <w:r>
        <w:rPr>
          <w:b/>
          <w:bCs/>
        </w:rPr>
        <w:t>Extracting Drug Details</w:t>
      </w:r>
      <w:r>
        <w:t>: For each drug page, I scraped the fo</w:t>
      </w:r>
      <w:bookmarkStart w:id="0" w:name="_GoBack"/>
      <w:bookmarkEnd w:id="0"/>
      <w:r>
        <w:t>llowing information:</w:t>
      </w:r>
    </w:p>
    <w:p w14:paraId="1447BCC8">
      <w:pPr>
        <w:numPr>
          <w:ilvl w:val="1"/>
          <w:numId w:val="3"/>
        </w:numPr>
      </w:pPr>
      <w:r>
        <w:rPr>
          <w:b/>
          <w:bCs/>
        </w:rPr>
        <w:t>Brand Name</w:t>
      </w:r>
      <w:r>
        <w:t>: The official name of the drug.</w:t>
      </w:r>
    </w:p>
    <w:p w14:paraId="1F220E03">
      <w:pPr>
        <w:numPr>
          <w:ilvl w:val="1"/>
          <w:numId w:val="3"/>
        </w:numPr>
      </w:pPr>
      <w:r>
        <w:rPr>
          <w:b/>
          <w:bCs/>
        </w:rPr>
        <w:t>Generic Name</w:t>
      </w:r>
      <w:r>
        <w:t>: The generic equivalent or active ingredient of the drug.</w:t>
      </w:r>
    </w:p>
    <w:p w14:paraId="78805C42">
      <w:pPr>
        <w:numPr>
          <w:ilvl w:val="1"/>
          <w:numId w:val="3"/>
        </w:numPr>
      </w:pPr>
      <w:r>
        <w:rPr>
          <w:b/>
          <w:bCs/>
        </w:rPr>
        <w:t>Drug Classes</w:t>
      </w:r>
      <w:r>
        <w:t>: The medical classification(s) of the drug (e.g., antibiotics, pain relievers, etc.).</w:t>
      </w:r>
    </w:p>
    <w:p w14:paraId="6F6041A4">
      <w:pPr>
        <w:numPr>
          <w:ilvl w:val="0"/>
          <w:numId w:val="3"/>
        </w:numPr>
      </w:pPr>
      <w:r>
        <w:rPr>
          <w:b/>
          <w:bCs/>
        </w:rPr>
        <w:t>Storing Data</w:t>
      </w:r>
      <w:r>
        <w:t>: The extracted drug data was stored in a structured format (e.g., a DataFrame) for further processing and machine learning.</w:t>
      </w:r>
    </w:p>
    <w:p w14:paraId="5AC31F8C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9E1827">
      <w:pPr>
        <w:rPr>
          <w:b/>
          <w:bCs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</w:rPr>
        <w:t>4. Data Preprocessing</w:t>
      </w:r>
    </w:p>
    <w:p w14:paraId="6E113EEC">
      <w:r>
        <w:t>After scraping the data, it was cleaned and transformed to make it suitable for machine learning:</w:t>
      </w:r>
    </w:p>
    <w:p w14:paraId="26A7CAC3">
      <w:pPr>
        <w:numPr>
          <w:ilvl w:val="0"/>
          <w:numId w:val="4"/>
        </w:numPr>
      </w:pPr>
      <w:r>
        <w:rPr>
          <w:b/>
          <w:bCs/>
        </w:rPr>
        <w:t>Handling Missing Data</w:t>
      </w:r>
      <w:r>
        <w:t>: I ensured that there were no missing values in the dataset, removing or imputing data as necessary.</w:t>
      </w:r>
    </w:p>
    <w:p w14:paraId="0E1A6B64">
      <w:pPr>
        <w:numPr>
          <w:ilvl w:val="0"/>
          <w:numId w:val="4"/>
        </w:numPr>
      </w:pPr>
      <w:r>
        <w:rPr>
          <w:b/>
          <w:bCs/>
        </w:rPr>
        <w:t>Combining Features</w:t>
      </w:r>
      <w:r>
        <w:t xml:space="preserve">: I combined the </w:t>
      </w:r>
      <w:r>
        <w:rPr>
          <w:b/>
          <w:bCs/>
        </w:rPr>
        <w:t>Brand Name</w:t>
      </w:r>
      <w:r>
        <w:t xml:space="preserve"> and </w:t>
      </w:r>
      <w:r>
        <w:rPr>
          <w:b/>
          <w:bCs/>
        </w:rPr>
        <w:t>Generic Name</w:t>
      </w:r>
      <w:r>
        <w:t xml:space="preserve"> columns into a single text feature to capture more comprehensive information for classification.</w:t>
      </w:r>
    </w:p>
    <w:p w14:paraId="269698EC">
      <w:pPr>
        <w:numPr>
          <w:ilvl w:val="0"/>
          <w:numId w:val="4"/>
        </w:numPr>
      </w:pPr>
      <w:r>
        <w:rPr>
          <w:b/>
          <w:bCs/>
        </w:rPr>
        <w:t>Text Vectorization</w:t>
      </w:r>
      <w:r>
        <w:t xml:space="preserve">: The combined text data was converted into numerical form using </w:t>
      </w:r>
      <w:r>
        <w:rPr>
          <w:b/>
          <w:bCs/>
        </w:rPr>
        <w:t>TF-IDF (Term Frequency-Inverse Document Frequency)</w:t>
      </w:r>
      <w:r>
        <w:t xml:space="preserve"> vectorization, which reflects the importance of each word in the context of the entire dataset.</w:t>
      </w:r>
    </w:p>
    <w:p w14:paraId="7A75550C">
      <w:pPr>
        <w:numPr>
          <w:ilvl w:val="0"/>
          <w:numId w:val="4"/>
        </w:numPr>
      </w:pPr>
      <w:r>
        <w:rPr>
          <w:b/>
          <w:bCs/>
        </w:rPr>
        <w:t>Encoding Target Variable</w:t>
      </w:r>
      <w:r>
        <w:t xml:space="preserve">: The drug classes, which were categorical, were encoded into numerical labels using </w:t>
      </w:r>
      <w:r>
        <w:rPr>
          <w:b/>
          <w:bCs/>
        </w:rPr>
        <w:t>LabelEncoder</w:t>
      </w:r>
      <w:r>
        <w:t xml:space="preserve"> for compatibility with machine learning algorithms.</w:t>
      </w:r>
    </w:p>
    <w:p w14:paraId="024C99D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B740FF">
      <w:pPr>
        <w:rPr>
          <w:b/>
          <w:bCs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</w:rPr>
        <w:t>5. Machine Learning Model</w:t>
      </w:r>
    </w:p>
    <w:p w14:paraId="444559B2">
      <w:r>
        <w:t>The core of this project involved training a machine learning model to classify drugs into different classes. The steps were as follows:</w:t>
      </w:r>
    </w:p>
    <w:p w14:paraId="338ED117">
      <w:pPr>
        <w:numPr>
          <w:ilvl w:val="0"/>
          <w:numId w:val="5"/>
        </w:numPr>
      </w:pPr>
      <w:r>
        <w:rPr>
          <w:b/>
          <w:bCs/>
        </w:rPr>
        <w:t>Splitting the Data</w:t>
      </w:r>
      <w:r>
        <w:t>: The dataset was split into training and testing sets, with 80% used for training and 20% for testing.</w:t>
      </w:r>
    </w:p>
    <w:p w14:paraId="08F82784">
      <w:pPr>
        <w:numPr>
          <w:ilvl w:val="0"/>
          <w:numId w:val="5"/>
        </w:numPr>
      </w:pPr>
      <w:r>
        <w:rPr>
          <w:b/>
          <w:bCs/>
        </w:rPr>
        <w:t>Model Choice</w:t>
      </w:r>
      <w:r>
        <w:t xml:space="preserve">: A </w:t>
      </w:r>
      <w:r>
        <w:rPr>
          <w:b/>
          <w:bCs/>
        </w:rPr>
        <w:t>Random Forest Classifier</w:t>
      </w:r>
      <w:r>
        <w:t xml:space="preserve"> was selected due to its ability to handle high-dimensional data and its robustness in classification tasks.</w:t>
      </w:r>
    </w:p>
    <w:p w14:paraId="3310A35C">
      <w:pPr>
        <w:numPr>
          <w:ilvl w:val="0"/>
          <w:numId w:val="5"/>
        </w:numPr>
      </w:pPr>
      <w:r>
        <w:rPr>
          <w:b/>
          <w:bCs/>
        </w:rPr>
        <w:t>Training</w:t>
      </w:r>
      <w:r>
        <w:t>: The Random Forest model was trained on the preprocessed text data (converted into numerical vectors using TF-IDF) and drug class labels.</w:t>
      </w:r>
    </w:p>
    <w:p w14:paraId="2057C0F0">
      <w:pPr>
        <w:numPr>
          <w:ilvl w:val="0"/>
          <w:numId w:val="5"/>
        </w:numPr>
      </w:pPr>
      <w:r>
        <w:rPr>
          <w:b/>
          <w:bCs/>
        </w:rPr>
        <w:t>Prediction</w:t>
      </w:r>
      <w:r>
        <w:t>: After training, the model was tested on the unseen data (test set) to evaluate its performance.</w:t>
      </w:r>
    </w:p>
    <w:p w14:paraId="619179B9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F79370">
      <w:pPr>
        <w:rPr>
          <w:b/>
          <w:bCs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</w:rPr>
        <w:t>6. Model Evaluation</w:t>
      </w:r>
    </w:p>
    <w:p w14:paraId="48DFF260">
      <w:r>
        <w:t xml:space="preserve">The model’s performance was evaluated by calculating the accuracy score, which is the percentage of correctly predicted drug classes on the test set. The accuracy of the model was </w:t>
      </w:r>
      <w:r>
        <w:rPr>
          <w:b/>
          <w:bCs/>
        </w:rPr>
        <w:t>86.91%</w:t>
      </w:r>
      <w:r>
        <w:t>, indicating that the model is capable of predicting the correct drug class for most drugs with high reliability.</w:t>
      </w:r>
    </w:p>
    <w:p w14:paraId="526219AD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7FE2A8">
      <w:pPr>
        <w:rPr>
          <w:b/>
          <w:bCs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</w:rPr>
        <w:t>7. Saving the Model</w:t>
      </w:r>
    </w:p>
    <w:p w14:paraId="7D271494">
      <w:r>
        <w:t>To enable future use and predictions, I saved the trained model, vectorizer, and encoder:</w:t>
      </w:r>
    </w:p>
    <w:p w14:paraId="5F4D71E4">
      <w:pPr>
        <w:numPr>
          <w:ilvl w:val="0"/>
          <w:numId w:val="6"/>
        </w:numPr>
      </w:pPr>
      <w:r>
        <w:rPr>
          <w:b/>
          <w:bCs/>
        </w:rPr>
        <w:t>Model</w:t>
      </w:r>
      <w:r>
        <w:t>: The Random Forest Classifier was saved so it can be used to make predictions on new data.</w:t>
      </w:r>
    </w:p>
    <w:p w14:paraId="3917290C">
      <w:pPr>
        <w:numPr>
          <w:ilvl w:val="0"/>
          <w:numId w:val="6"/>
        </w:numPr>
      </w:pPr>
      <w:r>
        <w:rPr>
          <w:b/>
          <w:bCs/>
        </w:rPr>
        <w:t>Vectorizer</w:t>
      </w:r>
      <w:r>
        <w:t>: The TF-IDF vectorizer was saved to ensure that new drug names can be transformed in the same way as the training data.</w:t>
      </w:r>
    </w:p>
    <w:p w14:paraId="488E7671">
      <w:pPr>
        <w:numPr>
          <w:ilvl w:val="0"/>
          <w:numId w:val="6"/>
        </w:numPr>
      </w:pPr>
      <w:r>
        <w:rPr>
          <w:b/>
          <w:bCs/>
        </w:rPr>
        <w:t>Encoder</w:t>
      </w:r>
      <w:r>
        <w:t>: The LabelEncoder was saved to decode the predicted drug classes into their original labels.</w:t>
      </w:r>
    </w:p>
    <w:p w14:paraId="1C62B906">
      <w:r>
        <w:t xml:space="preserve">These components were saved as </w:t>
      </w:r>
      <w:r>
        <w:rPr>
          <w:b/>
          <w:bCs/>
        </w:rPr>
        <w:t>.pkl</w:t>
      </w:r>
      <w:r>
        <w:t xml:space="preserve"> files using </w:t>
      </w:r>
      <w:r>
        <w:rPr>
          <w:b/>
          <w:bCs/>
        </w:rPr>
        <w:t>joblib</w:t>
      </w:r>
      <w:r>
        <w:t>, allowing for easy loading and future predictions.</w:t>
      </w:r>
    </w:p>
    <w:p w14:paraId="1260EB35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2C036E">
      <w:pPr>
        <w:rPr>
          <w:b/>
          <w:bCs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</w:rPr>
        <w:t>8. Conclusion</w:t>
      </w:r>
    </w:p>
    <w:p w14:paraId="528C6F1F">
      <w:r>
        <w:t xml:space="preserve">This project demonstrates the integration of web scraping and machine learning to build a predictive model for drug classification. By scraping drug data from the RXList website and, I successfully trained a Random Forest model that predicts drug classes with </w:t>
      </w:r>
      <w:r>
        <w:rPr>
          <w:b/>
          <w:bCs/>
        </w:rPr>
        <w:t>86.91% accuracy</w:t>
      </w:r>
      <w:r>
        <w:t>.</w:t>
      </w:r>
    </w:p>
    <w:p w14:paraId="708FE222">
      <w:r>
        <w:t>The project allowed me to showcase skills in:</w:t>
      </w:r>
    </w:p>
    <w:p w14:paraId="5AE32571">
      <w:pPr>
        <w:numPr>
          <w:ilvl w:val="0"/>
          <w:numId w:val="7"/>
        </w:numPr>
      </w:pPr>
      <w:r>
        <w:rPr>
          <w:b/>
          <w:bCs/>
        </w:rPr>
        <w:t>Web Scraping</w:t>
      </w:r>
      <w:r>
        <w:t>: Extracting and cleaning data from a live website using BeautifulSoup.</w:t>
      </w:r>
    </w:p>
    <w:p w14:paraId="572039E4">
      <w:pPr>
        <w:numPr>
          <w:ilvl w:val="0"/>
          <w:numId w:val="7"/>
        </w:numPr>
      </w:pPr>
      <w:r>
        <w:rPr>
          <w:b/>
          <w:bCs/>
        </w:rPr>
        <w:t>Data Preprocessing</w:t>
      </w:r>
      <w:r>
        <w:t>: Converting text data into numerical features and encoding categorical labels.</w:t>
      </w:r>
    </w:p>
    <w:p w14:paraId="0A59B181">
      <w:pPr>
        <w:numPr>
          <w:ilvl w:val="0"/>
          <w:numId w:val="7"/>
        </w:numPr>
      </w:pPr>
      <w:r>
        <w:rPr>
          <w:b/>
          <w:bCs/>
        </w:rPr>
        <w:t>Machine Learning</w:t>
      </w:r>
      <w:r>
        <w:t>: Training and evaluating a model using scikit-learn.</w:t>
      </w:r>
    </w:p>
    <w:p w14:paraId="2DFB54E4">
      <w:pPr>
        <w:numPr>
          <w:ilvl w:val="0"/>
          <w:numId w:val="7"/>
        </w:numPr>
      </w:pPr>
      <w:r>
        <w:rPr>
          <w:b/>
          <w:bCs/>
        </w:rPr>
        <w:t>Model Deployment</w:t>
      </w:r>
      <w:r>
        <w:t>: Saving the trained model, vectorizer, and encoder for future use.</w:t>
      </w:r>
    </w:p>
    <w:p w14:paraId="24373BB9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022531"/>
    <w:multiLevelType w:val="multilevel"/>
    <w:tmpl w:val="0D0225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50B08ED"/>
    <w:multiLevelType w:val="multilevel"/>
    <w:tmpl w:val="150B08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97854B1"/>
    <w:multiLevelType w:val="multilevel"/>
    <w:tmpl w:val="197854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D8A7FAF"/>
    <w:multiLevelType w:val="multilevel"/>
    <w:tmpl w:val="1D8A7F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E643D15"/>
    <w:multiLevelType w:val="multilevel"/>
    <w:tmpl w:val="3E643D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A0E1E3F"/>
    <w:multiLevelType w:val="multilevel"/>
    <w:tmpl w:val="5A0E1E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E6338E4"/>
    <w:multiLevelType w:val="multilevel"/>
    <w:tmpl w:val="5E6338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29"/>
    <w:rsid w:val="00A80A99"/>
    <w:rsid w:val="00BD3229"/>
    <w:rsid w:val="6FC1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786</Words>
  <Characters>4486</Characters>
  <Lines>37</Lines>
  <Paragraphs>10</Paragraphs>
  <TotalTime>6</TotalTime>
  <ScaleCrop>false</ScaleCrop>
  <LinksUpToDate>false</LinksUpToDate>
  <CharactersWithSpaces>5262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2025-02-06T03:38:00Z</dcterms:created>
  <dc:creator>Sanjay Dalawai</dc:creator>
  <cp:lastModifiedBy>sanjay dalawai</cp:lastModifiedBy>
  <dcterms:modified xsi:type="dcterms:W3CDTF">2025-02-20T10:16:29Z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98A2DB00F0E1467EAAFCE63D65D1CC6C_12</vt:lpwstr>
  </property>
</Properties>
</file>